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E6E79B" w14:paraId="2C078E63" wp14:textId="29AA5DBA">
      <w:pPr>
        <w:pStyle w:val="ListParagraph"/>
        <w:numPr>
          <w:ilvl w:val="0"/>
          <w:numId w:val="1"/>
        </w:numPr>
        <w:rPr/>
      </w:pPr>
      <w:r w:rsidR="5CBD066E">
        <w:rPr/>
        <w:t>Pleasantries</w:t>
      </w:r>
    </w:p>
    <w:p w:rsidR="5CBD066E" w:rsidP="48E6E79B" w:rsidRDefault="5CBD066E" w14:paraId="3F53F7A8" w14:textId="7B95BE81">
      <w:pPr>
        <w:pStyle w:val="ListParagraph"/>
        <w:numPr>
          <w:ilvl w:val="0"/>
          <w:numId w:val="1"/>
        </w:numPr>
        <w:rPr/>
      </w:pPr>
      <w:r w:rsidR="5CBD066E">
        <w:rPr/>
        <w:t xml:space="preserve">Declaration of </w:t>
      </w:r>
      <w:proofErr w:type="spellStart"/>
      <w:r w:rsidR="5CBD066E">
        <w:rPr/>
        <w:t>AoB</w:t>
      </w:r>
      <w:proofErr w:type="spellEnd"/>
    </w:p>
    <w:p w:rsidR="54ED55B3" w:rsidP="2B4D6550" w:rsidRDefault="54ED55B3" w14:paraId="2A840612" w14:textId="509C8B45">
      <w:pPr>
        <w:pStyle w:val="ListParagraph"/>
        <w:numPr>
          <w:ilvl w:val="0"/>
          <w:numId w:val="1"/>
        </w:numPr>
        <w:rPr/>
      </w:pPr>
      <w:r w:rsidR="54ED55B3">
        <w:rPr/>
        <w:t>Recap of last week’s meeting</w:t>
      </w:r>
    </w:p>
    <w:p w:rsidR="5CBD066E" w:rsidP="48E6E79B" w:rsidRDefault="5CBD066E" w14:paraId="6F93A86D" w14:textId="031B2509">
      <w:pPr>
        <w:pStyle w:val="ListParagraph"/>
        <w:numPr>
          <w:ilvl w:val="0"/>
          <w:numId w:val="1"/>
        </w:numPr>
        <w:rPr/>
      </w:pPr>
      <w:r w:rsidR="5CBD066E">
        <w:rPr/>
        <w:t>Updates from PM forum</w:t>
      </w:r>
    </w:p>
    <w:p w:rsidR="5CBD066E" w:rsidP="48E6E79B" w:rsidRDefault="5CBD066E" w14:paraId="6927529B" w14:textId="7DE09ED7">
      <w:pPr>
        <w:pStyle w:val="ListParagraph"/>
        <w:numPr>
          <w:ilvl w:val="0"/>
          <w:numId w:val="1"/>
        </w:numPr>
        <w:rPr/>
      </w:pPr>
      <w:r w:rsidR="5CBD066E">
        <w:rPr/>
        <w:t>Individual updates</w:t>
      </w:r>
    </w:p>
    <w:p w:rsidR="5CBD066E" w:rsidP="48E6E79B" w:rsidRDefault="5CBD066E" w14:paraId="727C6F6C" w14:textId="1082A5A6">
      <w:pPr>
        <w:pStyle w:val="ListParagraph"/>
        <w:numPr>
          <w:ilvl w:val="0"/>
          <w:numId w:val="1"/>
        </w:numPr>
        <w:rPr/>
      </w:pPr>
      <w:r w:rsidR="5CBD066E">
        <w:rPr/>
        <w:t>Tasks for the post-meeting huddles</w:t>
      </w:r>
    </w:p>
    <w:p w:rsidR="5CBD066E" w:rsidP="48E6E79B" w:rsidRDefault="5CBD066E" w14:paraId="2A2F92C1" w14:textId="396E2852">
      <w:pPr>
        <w:pStyle w:val="ListParagraph"/>
        <w:numPr>
          <w:ilvl w:val="0"/>
          <w:numId w:val="1"/>
        </w:numPr>
        <w:rPr/>
      </w:pPr>
      <w:r w:rsidR="5CBD066E">
        <w:rPr/>
        <w:t>Tasks for the week</w:t>
      </w:r>
    </w:p>
    <w:p w:rsidR="5CBD066E" w:rsidP="48E6E79B" w:rsidRDefault="5CBD066E" w14:paraId="472E1D05" w14:textId="75DA3437">
      <w:pPr>
        <w:pStyle w:val="ListParagraph"/>
        <w:numPr>
          <w:ilvl w:val="0"/>
          <w:numId w:val="1"/>
        </w:numPr>
        <w:rPr/>
      </w:pPr>
      <w:r w:rsidR="5CBD066E">
        <w:rPr/>
        <w:t>AoB</w:t>
      </w:r>
    </w:p>
    <w:p w:rsidR="48E6E79B" w:rsidP="48E6E79B" w:rsidRDefault="48E6E79B" w14:paraId="73872A82" w14:textId="04060C0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bc71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3BFEC1"/>
    <w:rsid w:val="0777D67D"/>
    <w:rsid w:val="293BFEC1"/>
    <w:rsid w:val="2B4D6550"/>
    <w:rsid w:val="48E6E79B"/>
    <w:rsid w:val="54ED55B3"/>
    <w:rsid w:val="5CBD066E"/>
    <w:rsid w:val="7E73E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FEC1"/>
  <w15:chartTrackingRefBased/>
  <w15:docId w15:val="{59CAC9DA-3F4F-4C85-911B-4903E731E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fcd654373444576" /><Relationship Type="http://schemas.openxmlformats.org/officeDocument/2006/relationships/numbering" Target="numbering.xml" Id="Rfc6dcc00782948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2023-02-13T12:33:21.8284448Z</dcterms:created>
  <dcterms:modified xsi:type="dcterms:W3CDTF">2023-02-13T12:36:20.4708284Z</dcterms:modified>
  <dc:creator>Brightman, George</dc:creator>
  <lastModifiedBy>Brightman, George</lastModifiedBy>
</coreProperties>
</file>