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35AB" w14:textId="2F1E091D" w:rsidR="00E47F25" w:rsidRPr="00E47F25" w:rsidRDefault="00E47F25" w:rsidP="00E47F25">
      <w:pPr>
        <w:ind w:left="720" w:hanging="360"/>
        <w:jc w:val="center"/>
        <w:rPr>
          <w:u w:val="single"/>
        </w:rPr>
      </w:pPr>
      <w:r w:rsidRPr="00E47F25">
        <w:rPr>
          <w:rFonts w:ascii="Roboto" w:hAnsi="Roboto"/>
          <w:b/>
          <w:bCs/>
          <w:color w:val="000000"/>
          <w:sz w:val="48"/>
          <w:szCs w:val="48"/>
          <w:u w:val="single"/>
        </w:rPr>
        <w:t xml:space="preserve">Advance Excel Assignment </w:t>
      </w:r>
      <w:r w:rsidRPr="00E47F25">
        <w:rPr>
          <w:rFonts w:ascii="Roboto" w:hAnsi="Roboto"/>
          <w:b/>
          <w:bCs/>
          <w:color w:val="000000"/>
          <w:sz w:val="48"/>
          <w:szCs w:val="48"/>
          <w:u w:val="single"/>
        </w:rPr>
        <w:t>2</w:t>
      </w:r>
    </w:p>
    <w:p w14:paraId="2CAFCAED" w14:textId="77777777" w:rsidR="00E47F25" w:rsidRDefault="00E47F25" w:rsidP="00E47F25">
      <w:pPr>
        <w:pStyle w:val="ListParagraph"/>
        <w:rPr>
          <w:b/>
          <w:bCs/>
        </w:rPr>
      </w:pPr>
    </w:p>
    <w:p w14:paraId="530A04B8" w14:textId="414FC7C6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t xml:space="preserve">What does the </w:t>
      </w:r>
      <w:proofErr w:type="gramStart"/>
      <w:r w:rsidRPr="006651F5">
        <w:rPr>
          <w:b/>
          <w:bCs/>
        </w:rPr>
        <w:t>dollar(</w:t>
      </w:r>
      <w:proofErr w:type="gramEnd"/>
      <w:r w:rsidRPr="006651F5">
        <w:rPr>
          <w:b/>
          <w:bCs/>
        </w:rPr>
        <w:t>$) sign do?</w:t>
      </w:r>
    </w:p>
    <w:p w14:paraId="0E6FD713" w14:textId="77777777" w:rsidR="006651F5" w:rsidRDefault="006651F5" w:rsidP="006651F5">
      <w:r>
        <w:t>In Excel, the dollar sign ($) is used to create an absolute cell reference in a formula. When you place a dollar sign before the column letter and/or row number in a cell reference, it indicates that the reference should remain fixed when you copy the formula to other cells. For example, if you have a formula like =$A$1, the reference to cell A1 is absolute, and it won't change when you copy the formula to other cells.</w:t>
      </w:r>
    </w:p>
    <w:p w14:paraId="54B6DF16" w14:textId="77777777" w:rsidR="006651F5" w:rsidRDefault="006651F5" w:rsidP="006651F5"/>
    <w:p w14:paraId="106736A7" w14:textId="11978EE7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t>How to Change the Reference from Relative to Absolute (or Mixed)?</w:t>
      </w:r>
    </w:p>
    <w:p w14:paraId="62A86421" w14:textId="77777777" w:rsidR="006651F5" w:rsidRDefault="006651F5" w:rsidP="006651F5">
      <w:r>
        <w:t>To change the reference from relative to absolute (or mixed), you can manually add or remove the dollar sign from the cell reference. Here's how:</w:t>
      </w:r>
    </w:p>
    <w:p w14:paraId="7116406B" w14:textId="77777777" w:rsidR="006651F5" w:rsidRDefault="006651F5" w:rsidP="006651F5">
      <w:r>
        <w:t>For absolute reference: Add a dollar sign before the column letter and/or row number (e.g., $A$1).</w:t>
      </w:r>
    </w:p>
    <w:p w14:paraId="7DB2416D" w14:textId="77777777" w:rsidR="006651F5" w:rsidRDefault="006651F5" w:rsidP="006651F5">
      <w:r>
        <w:t>For mixed reference: Add a dollar sign either before the column letter or the row number (e.g., $A1 or A$1).</w:t>
      </w:r>
    </w:p>
    <w:p w14:paraId="4716FF80" w14:textId="77777777" w:rsidR="006651F5" w:rsidRDefault="006651F5" w:rsidP="006651F5"/>
    <w:p w14:paraId="3A84FCD7" w14:textId="493FCBC0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t>Explain the order of operations in Excel?</w:t>
      </w:r>
    </w:p>
    <w:p w14:paraId="5049D60D" w14:textId="77777777" w:rsidR="006651F5" w:rsidRDefault="006651F5" w:rsidP="006651F5">
      <w:r>
        <w:t>The order of operations in Excel follows the standard mathematical rules:</w:t>
      </w:r>
    </w:p>
    <w:p w14:paraId="3BA586AA" w14:textId="77777777" w:rsidR="006651F5" w:rsidRDefault="006651F5" w:rsidP="006651F5">
      <w:r>
        <w:t>Parentheses (): Operations inside parentheses are performed first.</w:t>
      </w:r>
    </w:p>
    <w:p w14:paraId="582C0EB5" w14:textId="77777777" w:rsidR="006651F5" w:rsidRDefault="006651F5" w:rsidP="006651F5">
      <w:r>
        <w:t>Exponents (^): Exponential calculations are performed next.</w:t>
      </w:r>
    </w:p>
    <w:p w14:paraId="2D3D25A0" w14:textId="77777777" w:rsidR="006651F5" w:rsidRDefault="006651F5" w:rsidP="006651F5">
      <w:r>
        <w:t>Multiplication (*) and Division (/): Multiplication and division operations are performed from left to right.</w:t>
      </w:r>
    </w:p>
    <w:p w14:paraId="1DD925DF" w14:textId="77777777" w:rsidR="006651F5" w:rsidRDefault="006651F5" w:rsidP="006651F5">
      <w:r>
        <w:t>Addition (+) and Subtraction (-): Addition and subtraction operations are performed from left to right.</w:t>
      </w:r>
    </w:p>
    <w:p w14:paraId="63D279AD" w14:textId="77777777" w:rsidR="006651F5" w:rsidRDefault="006651F5" w:rsidP="006651F5"/>
    <w:p w14:paraId="2E8E9F13" w14:textId="3C1A5922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t>What, according to you, are the top 5 functions in Excel and write a basic syntax for any of two?</w:t>
      </w:r>
    </w:p>
    <w:p w14:paraId="3C2B8847" w14:textId="6D468651" w:rsidR="006651F5" w:rsidRDefault="006651F5" w:rsidP="006651F5">
      <w:r>
        <w:t>Some commonly used functions in Excel include</w:t>
      </w:r>
      <w:r w:rsidR="00E47F25">
        <w:t xml:space="preserve"> Sum, </w:t>
      </w:r>
      <w:proofErr w:type="spellStart"/>
      <w:r w:rsidR="00E47F25">
        <w:t>Vlookup</w:t>
      </w:r>
      <w:proofErr w:type="spellEnd"/>
      <w:r w:rsidR="00E47F25">
        <w:t>, INDEX-</w:t>
      </w:r>
      <w:proofErr w:type="gramStart"/>
      <w:r w:rsidR="00E47F25">
        <w:t>MATCH,IF</w:t>
      </w:r>
      <w:proofErr w:type="gramEnd"/>
      <w:r w:rsidR="00E47F25">
        <w:t xml:space="preserve"> and COUNTIF</w:t>
      </w:r>
      <w:r>
        <w:t>:</w:t>
      </w:r>
    </w:p>
    <w:p w14:paraId="6D17DB37" w14:textId="77777777" w:rsidR="006651F5" w:rsidRDefault="006651F5" w:rsidP="006651F5">
      <w:r>
        <w:t>SUM Function:</w:t>
      </w:r>
    </w:p>
    <w:p w14:paraId="3FC2F458" w14:textId="77777777" w:rsidR="006651F5" w:rsidRDefault="006651F5" w:rsidP="006651F5">
      <w:r>
        <w:t>Syntax: =</w:t>
      </w:r>
      <w:proofErr w:type="gramStart"/>
      <w:r>
        <w:t>SUM(</w:t>
      </w:r>
      <w:proofErr w:type="gramEnd"/>
      <w:r>
        <w:t>number1, number2, ...)</w:t>
      </w:r>
    </w:p>
    <w:p w14:paraId="35249B74" w14:textId="77777777" w:rsidR="006651F5" w:rsidRDefault="006651F5" w:rsidP="006651F5">
      <w:r>
        <w:t>VLOOKUP Function:</w:t>
      </w:r>
    </w:p>
    <w:p w14:paraId="53008030" w14:textId="77777777" w:rsidR="006651F5" w:rsidRDefault="006651F5" w:rsidP="006651F5">
      <w:r>
        <w:t>Syntax: 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1230EACC" w14:textId="77777777" w:rsidR="006651F5" w:rsidRDefault="006651F5" w:rsidP="006651F5"/>
    <w:p w14:paraId="5B4925DD" w14:textId="77777777" w:rsidR="00E47F25" w:rsidRDefault="00E47F25" w:rsidP="006651F5"/>
    <w:p w14:paraId="76A66049" w14:textId="1036A597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lastRenderedPageBreak/>
        <w:t>When would you use the SUBTOTAL function</w:t>
      </w:r>
      <w:r w:rsidRPr="006651F5">
        <w:rPr>
          <w:b/>
          <w:bCs/>
        </w:rPr>
        <w:t>?</w:t>
      </w:r>
    </w:p>
    <w:p w14:paraId="67C8D990" w14:textId="77777777" w:rsidR="006651F5" w:rsidRDefault="006651F5" w:rsidP="006651F5">
      <w:r>
        <w:t>The SUBTOTAL function is used when you want to perform a calculation (e.g., sum, average, count) on a range that includes other subtotal results. It allows you to create subtotals within a list or database without double-counting.</w:t>
      </w:r>
    </w:p>
    <w:p w14:paraId="620BABF7" w14:textId="77777777" w:rsidR="006651F5" w:rsidRDefault="006651F5" w:rsidP="006651F5"/>
    <w:p w14:paraId="1F4F4BB2" w14:textId="1B4B33C4" w:rsidR="006651F5" w:rsidRPr="006651F5" w:rsidRDefault="006651F5" w:rsidP="006651F5">
      <w:pPr>
        <w:pStyle w:val="ListParagraph"/>
        <w:numPr>
          <w:ilvl w:val="0"/>
          <w:numId w:val="1"/>
        </w:numPr>
        <w:rPr>
          <w:b/>
          <w:bCs/>
        </w:rPr>
      </w:pPr>
      <w:r w:rsidRPr="006651F5">
        <w:rPr>
          <w:b/>
          <w:bCs/>
        </w:rPr>
        <w:t>What is the syntax of the VLOOKUP function? Explain the terms in it?</w:t>
      </w:r>
    </w:p>
    <w:p w14:paraId="68183907" w14:textId="77777777" w:rsidR="006651F5" w:rsidRDefault="006651F5" w:rsidP="006651F5">
      <w:r>
        <w:t>The syntax of the VLOOKUP function is as follows:</w:t>
      </w:r>
    </w:p>
    <w:p w14:paraId="58198F71" w14:textId="30030D1E" w:rsidR="006651F5" w:rsidRDefault="006651F5" w:rsidP="006651F5">
      <w:r>
        <w:t>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67A0D8A9" w14:textId="77777777" w:rsidR="006651F5" w:rsidRDefault="006651F5" w:rsidP="006651F5">
      <w:proofErr w:type="spellStart"/>
      <w:r>
        <w:t>lookup_value</w:t>
      </w:r>
      <w:proofErr w:type="spellEnd"/>
      <w:r>
        <w:t>: The value you want to search for.</w:t>
      </w:r>
    </w:p>
    <w:p w14:paraId="20A4B9D7" w14:textId="77777777" w:rsidR="006651F5" w:rsidRDefault="006651F5" w:rsidP="006651F5">
      <w:proofErr w:type="spellStart"/>
      <w:r>
        <w:t>table_array</w:t>
      </w:r>
      <w:proofErr w:type="spellEnd"/>
      <w:r>
        <w:t>: The range of cells containing the data. It should include the column where the lookup value is located.</w:t>
      </w:r>
    </w:p>
    <w:p w14:paraId="6A7A3CE7" w14:textId="77777777" w:rsidR="006651F5" w:rsidRDefault="006651F5" w:rsidP="006651F5">
      <w:proofErr w:type="spellStart"/>
      <w:r>
        <w:t>col_index_num</w:t>
      </w:r>
      <w:proofErr w:type="spellEnd"/>
      <w:r>
        <w:t>: The column number in the table from which to retrieve the value.</w:t>
      </w:r>
    </w:p>
    <w:p w14:paraId="4E05B08A" w14:textId="6E7F54EA" w:rsidR="000C7DFD" w:rsidRDefault="006651F5" w:rsidP="006651F5">
      <w:r>
        <w:t>[</w:t>
      </w:r>
      <w:proofErr w:type="spellStart"/>
      <w:r>
        <w:t>range_lookup</w:t>
      </w:r>
      <w:proofErr w:type="spellEnd"/>
      <w:r>
        <w:t>]: Optional. TRUE for an approximate match, FALSE for an exact match. If omitted, it defaults to TRUE.</w:t>
      </w:r>
    </w:p>
    <w:sectPr w:rsidR="000C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10B5"/>
    <w:multiLevelType w:val="hybridMultilevel"/>
    <w:tmpl w:val="8E7E0102"/>
    <w:lvl w:ilvl="0" w:tplc="007E5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0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F5"/>
    <w:rsid w:val="000C7DFD"/>
    <w:rsid w:val="006651F5"/>
    <w:rsid w:val="00E47F25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6CA6"/>
  <w15:chartTrackingRefBased/>
  <w15:docId w15:val="{774E6CAE-3A45-4893-A1D9-A78FC8C3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44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582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jha</dc:creator>
  <cp:keywords/>
  <dc:description/>
  <cp:lastModifiedBy>rk jha</cp:lastModifiedBy>
  <cp:revision>1</cp:revision>
  <dcterms:created xsi:type="dcterms:W3CDTF">2023-11-22T03:47:00Z</dcterms:created>
  <dcterms:modified xsi:type="dcterms:W3CDTF">2023-11-22T04:04:00Z</dcterms:modified>
</cp:coreProperties>
</file>