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17E72" w:rsidR="00D17E72" w:rsidP="6031A92B" w:rsidRDefault="00D17E72" w14:paraId="43C3FDC8" w14:textId="6795AFC5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 w:rsid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Company website, Drink brand?</w:t>
      </w:r>
    </w:p>
    <w:p w:rsidRPr="00D17E72" w:rsidR="00D17E72" w:rsidP="00D17E72" w:rsidRDefault="00D17E72" w14:paraId="50EBAED5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Summer vibe</w:t>
      </w:r>
    </w:p>
    <w:p w:rsidRPr="00D17E72" w:rsidR="00D17E72" w:rsidP="00D17E72" w:rsidRDefault="00D17E72" w14:paraId="7C9EFEA9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</w:p>
    <w:p w:rsidRPr="00D17E72" w:rsidR="00D17E72" w:rsidP="00D17E72" w:rsidRDefault="00D17E72" w14:paraId="7A9C9F10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</w:p>
    <w:p w:rsidRPr="00D17E72" w:rsidR="00D17E72" w:rsidP="00D17E72" w:rsidRDefault="00D17E72" w14:paraId="658F2AD0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Use of no block style/colour on navbar, same colour as background/image</w:t>
      </w:r>
    </w:p>
    <w:p w:rsidRPr="00D17E72" w:rsidR="00D17E72" w:rsidP="00D17E72" w:rsidRDefault="00D17E72" w14:paraId="406A4D19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 xml:space="preserve">Large Parallax slider with text or nav </w:t>
      </w:r>
      <w:proofErr w:type="gramStart"/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overlay</w:t>
      </w:r>
      <w:proofErr w:type="gramEnd"/>
    </w:p>
    <w:p w:rsidRPr="00D17E72" w:rsidR="00D17E72" w:rsidP="00D17E72" w:rsidRDefault="00D17E72" w14:paraId="491C8243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</w:p>
    <w:p w:rsidRPr="00D17E72" w:rsidR="00D17E72" w:rsidP="00D17E72" w:rsidRDefault="00D17E72" w14:paraId="65BE176F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Large Text and clean minimalistic colours</w:t>
      </w:r>
    </w:p>
    <w:p w:rsidRPr="00D17E72" w:rsidR="00D17E72" w:rsidP="00D17E72" w:rsidRDefault="00D17E72" w14:paraId="4895E806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</w:p>
    <w:p w:rsidRPr="00D17E72" w:rsidR="00D17E72" w:rsidP="00D17E72" w:rsidRDefault="00D17E72" w14:paraId="39F2FAD5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Light fresh colour pellet</w:t>
      </w:r>
    </w:p>
    <w:p w:rsidRPr="00D17E72" w:rsidR="00D17E72" w:rsidP="00D17E72" w:rsidRDefault="00D17E72" w14:paraId="398D9040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</w:p>
    <w:p w:rsidRPr="00D17E72" w:rsidR="00D17E72" w:rsidP="00D17E72" w:rsidRDefault="00D17E72" w14:paraId="06E3BD0C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hyperlink w:tgtFrame="_blank" w:history="1" r:id="rId4">
        <w:r w:rsidRPr="00D17E72">
          <w:rPr>
            <w:rFonts w:ascii="Arial" w:hAnsi="Arial" w:eastAsia="Times New Roman" w:cs="Arial"/>
            <w:color w:val="1155CC"/>
            <w:kern w:val="0"/>
            <w:sz w:val="24"/>
            <w:szCs w:val="24"/>
            <w:u w:val="single"/>
            <w14:ligatures w14:val="none"/>
          </w:rPr>
          <w:t>https://www.engineeredfloors.com/</w:t>
        </w:r>
      </w:hyperlink>
    </w:p>
    <w:p w:rsidRPr="00D17E72" w:rsidR="00D17E72" w:rsidP="00D17E72" w:rsidRDefault="00D17E72" w14:paraId="69D82802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</w:p>
    <w:p w:rsidRPr="00D17E72" w:rsidR="00D17E72" w:rsidP="00D17E72" w:rsidRDefault="00D17E72" w14:paraId="2483CCD7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 xml:space="preserve">Full page overlay for mobile, bottom up </w:t>
      </w:r>
      <w:proofErr w:type="gramStart"/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animation</w:t>
      </w:r>
      <w:proofErr w:type="gramEnd"/>
    </w:p>
    <w:p w:rsidRPr="00D17E72" w:rsidR="00D17E72" w:rsidP="00D17E72" w:rsidRDefault="00D17E72" w14:paraId="6F560E19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</w:p>
    <w:p w:rsidRPr="00D17E72" w:rsidR="00D17E72" w:rsidP="00D17E72" w:rsidRDefault="00D17E72" w14:paraId="5367C58C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 xml:space="preserve">Transparency </w:t>
      </w:r>
      <w:proofErr w:type="gramStart"/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decrease</w:t>
      </w:r>
      <w:proofErr w:type="gramEnd"/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 xml:space="preserve"> on alternating nav options on hover rather than the one hovered</w:t>
      </w:r>
    </w:p>
    <w:p w:rsidRPr="00D17E72" w:rsidR="00D17E72" w:rsidP="00D17E72" w:rsidRDefault="00D17E72" w14:paraId="4F127E6D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</w:p>
    <w:p w:rsidRPr="00D17E72" w:rsidR="00D17E72" w:rsidP="00D17E72" w:rsidRDefault="00D17E72" w14:paraId="1388EB06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 xml:space="preserve">#FFF </w:t>
      </w:r>
      <w:proofErr w:type="spellStart"/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color</w:t>
      </w:r>
      <w:proofErr w:type="spellEnd"/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 xml:space="preserve"> for background</w:t>
      </w:r>
    </w:p>
    <w:p w:rsidRPr="00D17E72" w:rsidR="00D17E72" w:rsidP="00D17E72" w:rsidRDefault="00D17E72" w14:paraId="06AD0D57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</w:p>
    <w:p w:rsidRPr="00D17E72" w:rsidR="00D17E72" w:rsidP="00D17E72" w:rsidRDefault="00D17E72" w14:paraId="37E57303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hyperlink w:tgtFrame="_blank" w:history="1" r:id="rId5">
        <w:r w:rsidRPr="00D17E72">
          <w:rPr>
            <w:rFonts w:ascii="Arial" w:hAnsi="Arial" w:eastAsia="Times New Roman" w:cs="Arial"/>
            <w:color w:val="1155CC"/>
            <w:kern w:val="0"/>
            <w:sz w:val="24"/>
            <w:szCs w:val="24"/>
            <w:u w:val="single"/>
            <w14:ligatures w14:val="none"/>
          </w:rPr>
          <w:t>https://moon-project.webflow.io/#</w:t>
        </w:r>
      </w:hyperlink>
    </w:p>
    <w:p w:rsidRPr="00D17E72" w:rsidR="00D17E72" w:rsidP="00D17E72" w:rsidRDefault="00D17E72" w14:paraId="7879FA9A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</w:p>
    <w:p w:rsidRPr="00D17E72" w:rsidR="00D17E72" w:rsidP="00D17E72" w:rsidRDefault="00D17E72" w14:paraId="7A8FCED7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Page overlays as transitions between webpages,</w:t>
      </w:r>
    </w:p>
    <w:p w:rsidRPr="00D17E72" w:rsidR="00D17E72" w:rsidP="00D17E72" w:rsidRDefault="00D17E72" w14:paraId="79FF19B2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</w:p>
    <w:p w:rsidRPr="00D17E72" w:rsidR="00D17E72" w:rsidP="00D17E72" w:rsidRDefault="00D17E72" w14:paraId="4A89AACA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hyperlink w:tgtFrame="_blank" w:history="1" r:id="rId6">
        <w:r w:rsidRPr="00D17E72">
          <w:rPr>
            <w:rFonts w:ascii="Arial" w:hAnsi="Arial" w:eastAsia="Times New Roman" w:cs="Arial"/>
            <w:color w:val="1155CC"/>
            <w:kern w:val="0"/>
            <w:sz w:val="24"/>
            <w:szCs w:val="24"/>
            <w:u w:val="single"/>
            <w14:ligatures w14:val="none"/>
          </w:rPr>
          <w:t>https://www.hm.la/</w:t>
        </w:r>
      </w:hyperlink>
    </w:p>
    <w:p w:rsidRPr="00D17E72" w:rsidR="00D17E72" w:rsidP="00D17E72" w:rsidRDefault="00D17E72" w14:paraId="1E69DB3B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</w:p>
    <w:p w:rsidRPr="00D17E72" w:rsidR="00D17E72" w:rsidP="00D17E72" w:rsidRDefault="00D17E72" w14:paraId="5E0C23B9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 xml:space="preserve">logo on nav text animation on hover effect, logo staying and business name </w:t>
      </w:r>
      <w:proofErr w:type="gramStart"/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appears</w:t>
      </w:r>
      <w:proofErr w:type="gramEnd"/>
    </w:p>
    <w:p w:rsidRPr="00D17E72" w:rsidR="00D17E72" w:rsidP="00D17E72" w:rsidRDefault="00D17E72" w14:paraId="12C36061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</w:p>
    <w:p w:rsidRPr="00D17E72" w:rsidR="00D17E72" w:rsidP="00D17E72" w:rsidRDefault="00D17E72" w14:paraId="6C55197D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hyperlink w:tgtFrame="_blank" w:history="1" r:id="rId7">
        <w:r w:rsidRPr="00D17E72">
          <w:rPr>
            <w:rFonts w:ascii="Arial" w:hAnsi="Arial" w:eastAsia="Times New Roman" w:cs="Arial"/>
            <w:color w:val="1155CC"/>
            <w:kern w:val="0"/>
            <w:sz w:val="24"/>
            <w:szCs w:val="24"/>
            <w:u w:val="single"/>
            <w14:ligatures w14:val="none"/>
          </w:rPr>
          <w:t>https://tenson.com/en-se/start</w:t>
        </w:r>
      </w:hyperlink>
    </w:p>
    <w:p w:rsidRPr="00D17E72" w:rsidR="00D17E72" w:rsidP="00D17E72" w:rsidRDefault="00D17E72" w14:paraId="17BFCFB7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 xml:space="preserve">Image zooms on links that have photos, offers a jumping out </w:t>
      </w:r>
      <w:proofErr w:type="gramStart"/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effect</w:t>
      </w:r>
      <w:proofErr w:type="gramEnd"/>
    </w:p>
    <w:p w:rsidRPr="00D17E72" w:rsidR="00D17E72" w:rsidP="00D17E72" w:rsidRDefault="00D17E72" w14:paraId="34906A56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</w:p>
    <w:p w:rsidRPr="00D17E72" w:rsidR="00D17E72" w:rsidP="00D17E72" w:rsidRDefault="00D17E72" w14:paraId="234C2A54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 xml:space="preserve">Double footer with 2 </w:t>
      </w:r>
      <w:proofErr w:type="spellStart"/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color</w:t>
      </w:r>
      <w:proofErr w:type="spellEnd"/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 xml:space="preserve"> sections, privacy statement and page links</w:t>
      </w:r>
    </w:p>
    <w:p w:rsidRPr="00D17E72" w:rsidR="00D17E72" w:rsidP="00D17E72" w:rsidRDefault="00D17E72" w14:paraId="3C009E20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</w:p>
    <w:p w:rsidRPr="00D17E72" w:rsidR="00D17E72" w:rsidP="00D17E72" w:rsidRDefault="00D17E72" w14:paraId="7EBF01A5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</w:p>
    <w:p w:rsidRPr="00D17E72" w:rsidR="00D17E72" w:rsidP="00D17E72" w:rsidRDefault="00D17E72" w14:paraId="00AF16D9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hyperlink w:tgtFrame="_blank" w:history="1" r:id="rId8">
        <w:r w:rsidRPr="00D17E72">
          <w:rPr>
            <w:rFonts w:ascii="Arial" w:hAnsi="Arial" w:eastAsia="Times New Roman" w:cs="Arial"/>
            <w:color w:val="1155CC"/>
            <w:kern w:val="0"/>
            <w:sz w:val="24"/>
            <w:szCs w:val="24"/>
            <w:u w:val="single"/>
            <w14:ligatures w14:val="none"/>
          </w:rPr>
          <w:t>https://matterapp.com/home</w:t>
        </w:r>
      </w:hyperlink>
    </w:p>
    <w:p w:rsidRPr="00D17E72" w:rsidR="00D17E72" w:rsidP="00D17E72" w:rsidRDefault="00D17E72" w14:paraId="580C38B4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proofErr w:type="gramStart"/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50% page</w:t>
      </w:r>
      <w:proofErr w:type="gramEnd"/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 xml:space="preserve"> width scroll only, 1 side stays stationary</w:t>
      </w:r>
    </w:p>
    <w:p w:rsidRPr="00D17E72" w:rsidR="00D17E72" w:rsidP="00D17E72" w:rsidRDefault="00D17E72" w14:paraId="67E8423B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 xml:space="preserve">Could be useful for gallery with </w:t>
      </w:r>
      <w:proofErr w:type="gramStart"/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title</w:t>
      </w:r>
      <w:proofErr w:type="gramEnd"/>
    </w:p>
    <w:p w:rsidRPr="00D17E72" w:rsidR="00D17E72" w:rsidP="078E83DB" w:rsidRDefault="00D17E72" w14:paraId="5441CBDE" w14:textId="5533FDB2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 w:rsid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  <w:r w:rsidRPr="078E83DB" w:rsidR="0F8E02B4">
        <w:rPr>
          <w:rFonts w:ascii="Arial" w:hAnsi="Arial" w:eastAsia="Times New Roman" w:cs="Arial"/>
          <w:color w:val="222222"/>
          <w:sz w:val="24"/>
          <w:szCs w:val="24"/>
        </w:rPr>
        <w:t xml:space="preserve"> </w:t>
      </w:r>
      <w:hyperlink r:id="R8544c46af0044742">
        <w:r w:rsidRPr="078E83DB" w:rsidR="0F8E02B4">
          <w:rPr>
            <w:rStyle w:val="Hyperlink"/>
            <w:rFonts w:ascii="Arial" w:hAnsi="Arial" w:eastAsia="Times New Roman" w:cs="Arial"/>
            <w:sz w:val="24"/>
            <w:szCs w:val="24"/>
          </w:rPr>
          <w:t>https://www.w3docs.com/snippets/css/how-to-create-two-inline-block-columns-with-50-width.html</w:t>
        </w:r>
      </w:hyperlink>
      <w:r w:rsidRPr="078E83DB" w:rsidR="0F8E02B4">
        <w:rPr>
          <w:rFonts w:ascii="Arial" w:hAnsi="Arial" w:eastAsia="Times New Roman" w:cs="Arial"/>
          <w:color w:val="222222"/>
          <w:sz w:val="24"/>
          <w:szCs w:val="24"/>
        </w:rPr>
        <w:t xml:space="preserve"> </w:t>
      </w:r>
    </w:p>
    <w:p w:rsidRPr="00D17E72" w:rsidR="00D17E72" w:rsidP="00D17E72" w:rsidRDefault="00D17E72" w14:paraId="7B36D5D7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</w:p>
    <w:p w:rsidRPr="00D17E72" w:rsidR="00D17E72" w:rsidP="00D17E72" w:rsidRDefault="00D17E72" w14:paraId="01B6A347" w14:textId="5915B29F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</w:p>
    <w:p w:rsidRPr="00D17E72" w:rsidR="00D17E72" w:rsidP="00D17E72" w:rsidRDefault="00D17E72" w14:paraId="56A28C2B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</w:p>
    <w:p w:rsidRPr="00D17E72" w:rsidR="00D17E72" w:rsidP="00D17E72" w:rsidRDefault="00D17E72" w14:paraId="34E8425D" w14:textId="51919533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</w:p>
    <w:p w:rsidRPr="00D17E72" w:rsidR="00D17E72" w:rsidP="078E83DB" w:rsidRDefault="00D17E72" w14:paraId="4D46B41D" w14:textId="4D1AC69E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 w:rsidRPr="00D17E72" w:rsidR="00D17E72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> </w:t>
      </w:r>
      <w:r w:rsidRPr="00D17E72" w:rsidR="30EF1E46"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  <w:t xml:space="preserve">Fonts for logo </w:t>
      </w:r>
      <w:hyperlink r:id="Rbd5684a34e984271">
        <w:r w:rsidRPr="078E83DB" w:rsidR="30EF1E46">
          <w:rPr>
            <w:rStyle w:val="Hyperlink"/>
            <w:rFonts w:ascii="Arial" w:hAnsi="Arial" w:eastAsia="Times New Roman" w:cs="Arial"/>
            <w:sz w:val="24"/>
            <w:szCs w:val="24"/>
          </w:rPr>
          <w:t>https://www.jukeboxprint.com/blog/23-of-the-best-fonts-for-designers-2023</w:t>
        </w:r>
      </w:hyperlink>
      <w:r w:rsidRPr="078E83DB" w:rsidR="30EF1E46">
        <w:rPr>
          <w:rFonts w:ascii="Arial" w:hAnsi="Arial" w:eastAsia="Times New Roman" w:cs="Arial"/>
          <w:color w:val="222222"/>
          <w:sz w:val="24"/>
          <w:szCs w:val="24"/>
        </w:rPr>
        <w:t xml:space="preserve"> </w:t>
      </w:r>
    </w:p>
    <w:p w:rsidR="6031A92B" w:rsidP="6031A92B" w:rsidRDefault="6031A92B" w14:paraId="6613A38D" w14:textId="564A4EA4">
      <w:pPr>
        <w:pStyle w:val="Normal"/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</w:rPr>
      </w:pPr>
    </w:p>
    <w:p w:rsidR="6031A92B" w:rsidP="6031A92B" w:rsidRDefault="6031A92B" w14:paraId="1F7DDEA6" w14:textId="4AAC02D1">
      <w:pPr>
        <w:pStyle w:val="Normal"/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</w:rPr>
      </w:pPr>
    </w:p>
    <w:p w:rsidR="02EF8150" w:rsidP="6031A92B" w:rsidRDefault="02EF8150" w14:paraId="342E1D9D" w14:textId="72E6C2F3">
      <w:pPr>
        <w:pStyle w:val="Normal"/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hyperlink r:id="R9f627898b54e4630">
        <w:r w:rsidRPr="45F59627" w:rsidR="02EF8150">
          <w:rPr>
            <w:rStyle w:val="Hyperlink"/>
            <w:rFonts w:ascii="Arial" w:hAnsi="Arial" w:eastAsia="Times New Roman" w:cs="Arial"/>
            <w:sz w:val="24"/>
            <w:szCs w:val="24"/>
          </w:rPr>
          <w:t>https://alvarotrigo.com/blog/hamburger-menu-css/</w:t>
        </w:r>
      </w:hyperlink>
      <w:r w:rsidRPr="45F59627" w:rsidR="02EF8150">
        <w:rPr>
          <w:rFonts w:ascii="Arial" w:hAnsi="Arial" w:eastAsia="Times New Roman" w:cs="Arial"/>
          <w:color w:val="222222"/>
          <w:sz w:val="24"/>
          <w:szCs w:val="24"/>
        </w:rPr>
        <w:t xml:space="preserve"> </w:t>
      </w:r>
    </w:p>
    <w:p w:rsidR="45F59627" w:rsidP="45F59627" w:rsidRDefault="45F59627" w14:paraId="4CB4D239" w14:textId="0FC3F13D">
      <w:pPr>
        <w:pStyle w:val="Normal"/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</w:rPr>
      </w:pPr>
    </w:p>
    <w:p w:rsidR="72FED438" w:rsidP="45F59627" w:rsidRDefault="72FED438" w14:paraId="1C3A6670" w14:textId="1D75B85B">
      <w:pPr>
        <w:pStyle w:val="Normal"/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hyperlink r:id="Ra99f1a9ffceb475c">
        <w:r w:rsidRPr="45F59627" w:rsidR="72FED438">
          <w:rPr>
            <w:rStyle w:val="Hyperlink"/>
            <w:rFonts w:ascii="Arial" w:hAnsi="Arial" w:eastAsia="Times New Roman" w:cs="Arial"/>
            <w:sz w:val="24"/>
            <w:szCs w:val="24"/>
          </w:rPr>
          <w:t>https://blog.zibster.com/text-image-layouts</w:t>
        </w:r>
      </w:hyperlink>
      <w:r w:rsidRPr="45F59627" w:rsidR="72FED438">
        <w:rPr>
          <w:rFonts w:ascii="Arial" w:hAnsi="Arial" w:eastAsia="Times New Roman" w:cs="Arial"/>
          <w:color w:val="222222"/>
          <w:sz w:val="24"/>
          <w:szCs w:val="24"/>
        </w:rPr>
        <w:t xml:space="preserve"> </w:t>
      </w:r>
    </w:p>
    <w:p w:rsidRPr="00D17E72" w:rsidR="00D17E72" w:rsidP="00D17E72" w:rsidRDefault="00241E46" w14:paraId="2C789D92" w14:textId="42F3701C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hAnsi="Arial" w:eastAsia="Times New Roman" w:cs="Arial"/>
          <w:noProof/>
          <w:color w:val="222222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DB63611" wp14:editId="44CCBEC7">
            <wp:extent cx="5478859" cy="3019245"/>
            <wp:effectExtent l="0" t="0" r="7620" b="0"/>
            <wp:docPr id="148882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268" cy="3038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7408" w:rsidRDefault="00F47408" w14:paraId="2B561DCF" w14:textId="77777777"/>
    <w:p w:rsidR="00241E46" w:rsidRDefault="00241E46" w14:paraId="3F9D02F4" w14:textId="77777777"/>
    <w:p w:rsidR="00241E46" w:rsidRDefault="00DF4B78" w14:paraId="5BE5D0B1" w14:textId="3C02882D">
      <w:r>
        <w:rPr>
          <w:noProof/>
        </w:rPr>
        <w:drawing>
          <wp:inline distT="0" distB="0" distL="0" distR="0" wp14:anchorId="5FBD5130" wp14:editId="024CA665">
            <wp:extent cx="5547863" cy="2791645"/>
            <wp:effectExtent l="0" t="0" r="0" b="8890"/>
            <wp:docPr id="2143051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610" cy="280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B78" w:rsidRDefault="00DF4B78" w14:paraId="57007CA7" w14:textId="77777777"/>
    <w:p w:rsidR="00DF4B78" w:rsidRDefault="00DF4B78" w14:paraId="48B38A82" w14:textId="33FC55F7">
      <w:r>
        <w:rPr>
          <w:noProof/>
        </w:rPr>
        <w:lastRenderedPageBreak/>
        <w:drawing>
          <wp:inline distT="0" distB="0" distL="0" distR="0" wp14:anchorId="3242204F" wp14:editId="4DEBF610">
            <wp:extent cx="5920417" cy="3435121"/>
            <wp:effectExtent l="0" t="0" r="4445" b="0"/>
            <wp:docPr id="3633689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65" cy="344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F4B7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AB"/>
    <w:rsid w:val="00241E46"/>
    <w:rsid w:val="002E6D7C"/>
    <w:rsid w:val="00445D6E"/>
    <w:rsid w:val="00704E41"/>
    <w:rsid w:val="00AA0898"/>
    <w:rsid w:val="00C235AB"/>
    <w:rsid w:val="00D17E72"/>
    <w:rsid w:val="00DF4B78"/>
    <w:rsid w:val="00F47408"/>
    <w:rsid w:val="02EF8150"/>
    <w:rsid w:val="078E83DB"/>
    <w:rsid w:val="0F8E02B4"/>
    <w:rsid w:val="30EF1E46"/>
    <w:rsid w:val="3C6946C0"/>
    <w:rsid w:val="4108AB47"/>
    <w:rsid w:val="45F59627"/>
    <w:rsid w:val="4814157C"/>
    <w:rsid w:val="4DFDAE4E"/>
    <w:rsid w:val="6031A92B"/>
    <w:rsid w:val="72FED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1EBE"/>
  <w15:chartTrackingRefBased/>
  <w15:docId w15:val="{80263AB3-0ED6-4647-97CA-2911324B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8"/>
        <w:lang w:val="en-NZ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7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atterapp.com/home" TargetMode="Externa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yperlink" Target="https://tenson.com/en-se/start" TargetMode="Externa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hm.la/" TargetMode="External" Id="rId6" /><Relationship Type="http://schemas.openxmlformats.org/officeDocument/2006/relationships/image" Target="media/image3.png" Id="rId11" /><Relationship Type="http://schemas.openxmlformats.org/officeDocument/2006/relationships/hyperlink" Target="https://moon-project.webflow.io/" TargetMode="External" Id="rId5" /><Relationship Type="http://schemas.openxmlformats.org/officeDocument/2006/relationships/image" Target="media/image2.png" Id="rId10" /><Relationship Type="http://schemas.openxmlformats.org/officeDocument/2006/relationships/hyperlink" Target="https://www.engineeredfloors.com/" TargetMode="External" Id="rId4" /><Relationship Type="http://schemas.openxmlformats.org/officeDocument/2006/relationships/image" Target="media/image1.png" Id="rId9" /><Relationship Type="http://schemas.openxmlformats.org/officeDocument/2006/relationships/hyperlink" Target="https://www.w3docs.com/snippets/css/how-to-create-two-inline-block-columns-with-50-width.html" TargetMode="External" Id="R8544c46af0044742" /><Relationship Type="http://schemas.openxmlformats.org/officeDocument/2006/relationships/hyperlink" Target="https://www.jukeboxprint.com/blog/23-of-the-best-fonts-for-designers-2023" TargetMode="External" Id="Rbd5684a34e984271" /><Relationship Type="http://schemas.openxmlformats.org/officeDocument/2006/relationships/hyperlink" Target="https://alvarotrigo.com/blog/hamburger-menu-css/" TargetMode="External" Id="R9f627898b54e4630" /><Relationship Type="http://schemas.openxmlformats.org/officeDocument/2006/relationships/hyperlink" Target="https://blog.zibster.com/text-image-layouts" TargetMode="External" Id="Ra99f1a9ffceb47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Rory Hibbert (1000118368)</dc:creator>
  <keywords/>
  <dc:description/>
  <lastModifiedBy>Rory Hibbert (1000118368)</lastModifiedBy>
  <revision>9</revision>
  <dcterms:created xsi:type="dcterms:W3CDTF">2023-07-30T06:56:00.0000000Z</dcterms:created>
  <dcterms:modified xsi:type="dcterms:W3CDTF">2023-11-09T03:37:21.0153776Z</dcterms:modified>
</coreProperties>
</file>