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F8CE" w14:textId="6BB5773F" w:rsidR="00AF7DCE" w:rsidRDefault="008F6A44">
      <w:r>
        <w:t>This is a test document.</w:t>
      </w:r>
    </w:p>
    <w:sectPr w:rsidR="00AF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5C"/>
    <w:rsid w:val="00166D5C"/>
    <w:rsid w:val="008F6A44"/>
    <w:rsid w:val="00A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DF4C"/>
  <w15:chartTrackingRefBased/>
  <w15:docId w15:val="{6AE85278-AAD7-4AF5-A179-B85A37CE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Berg</dc:creator>
  <cp:keywords/>
  <dc:description/>
  <cp:lastModifiedBy>Robert Berg</cp:lastModifiedBy>
  <cp:revision>2</cp:revision>
  <dcterms:created xsi:type="dcterms:W3CDTF">2023-11-26T08:17:00Z</dcterms:created>
  <dcterms:modified xsi:type="dcterms:W3CDTF">2023-11-26T08:17:00Z</dcterms:modified>
</cp:coreProperties>
</file>