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C44C" w14:textId="6ABFD511" w:rsidR="00923237" w:rsidRDefault="00F04B9E">
      <w:r w:rsidRPr="00F04B9E">
        <w:rPr>
          <w:noProof/>
        </w:rPr>
        <w:drawing>
          <wp:inline distT="0" distB="0" distL="0" distR="0" wp14:anchorId="5C5DCEA8" wp14:editId="15CDE8F0">
            <wp:extent cx="5364945" cy="1775614"/>
            <wp:effectExtent l="0" t="0" r="7620" b="0"/>
            <wp:docPr id="141959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8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2B12" w14:textId="77777777" w:rsidR="00F6145C" w:rsidRPr="00F6145C" w:rsidRDefault="00F6145C" w:rsidP="00F614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handleReceivedText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SendMessage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message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userID</w:t>
      </w:r>
      <w:proofErr w:type="spellEnd"/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messageText.equals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"/start"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 {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pressStart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userID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SETTINGS_BUTTON.equals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 {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message.setText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(SETTINGS_BUTTON)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createSettingsKeyboard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GET_INFO_BUTTON.equals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 {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message.setText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MessageUserInfo.showInfo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createStartKeyboard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Arrays.stream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NotificationTime.values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()).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anyMatch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(element -&gt;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Objects.equals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element.getValue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))) {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settingsUserDto.setNotificationTime(NotificationTime.getByValue(messageText))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UserSettings.saveUserSettings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message.setText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Обраний</w:t>
      </w:r>
      <w:proofErr w:type="spellEnd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час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сповіщень</w:t>
      </w:r>
      <w:proofErr w:type="spellEnd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createDefaultKeyboard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Назад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.equals(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 {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message.setText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Ви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повернулися</w:t>
      </w:r>
      <w:proofErr w:type="spellEnd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початкове</w:t>
      </w:r>
      <w:proofErr w:type="spellEnd"/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меню</w:t>
      </w:r>
      <w:r w:rsidRPr="00F614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."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createDefaultKeyboard</w:t>
      </w:r>
      <w:proofErr w:type="spellEnd"/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(message)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F614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F614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7F583A0" w14:textId="77777777" w:rsidR="00F6145C" w:rsidRPr="00F6145C" w:rsidRDefault="00F6145C">
      <w:pPr>
        <w:rPr>
          <w:lang w:val="en-US"/>
        </w:rPr>
      </w:pPr>
    </w:p>
    <w:p w14:paraId="001CB7DA" w14:textId="530C269C" w:rsidR="00F6145C" w:rsidRDefault="00F6145C">
      <w:r w:rsidRPr="00F6145C">
        <w:drawing>
          <wp:inline distT="0" distB="0" distL="0" distR="0" wp14:anchorId="14321AF2" wp14:editId="61407B72">
            <wp:extent cx="5243014" cy="2324301"/>
            <wp:effectExtent l="0" t="0" r="0" b="0"/>
            <wp:docPr id="168114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3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055D" w14:textId="5DFF3DAB" w:rsidR="00F6145C" w:rsidRPr="00F6145C" w:rsidRDefault="00F6145C" w:rsidP="00F6145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pressNotificationTime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SendMessage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SettingsUserDto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settingsUserDto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notificationTime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settingsUserDto.getNotificationTime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notificationTime.equals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Вимкнути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повідомлення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message.setText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Наразі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опція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отримання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повідомлень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вимкнена</w:t>
      </w:r>
      <w:proofErr w:type="spellEnd"/>
      <w:r>
        <w:rPr>
          <w:color w:val="6A8759"/>
        </w:rPr>
        <w:t xml:space="preserve">.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Якщо</w:t>
      </w:r>
      <w:proofErr w:type="spellEnd"/>
      <w:r>
        <w:rPr>
          <w:color w:val="6A8759"/>
        </w:rPr>
        <w:t xml:space="preserve"> Ви </w:t>
      </w:r>
      <w:proofErr w:type="spellStart"/>
      <w:r>
        <w:rPr>
          <w:color w:val="6A8759"/>
        </w:rPr>
        <w:t>бажаєте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отримувати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повідомлення</w:t>
      </w:r>
      <w:proofErr w:type="spellEnd"/>
      <w:r>
        <w:rPr>
          <w:color w:val="6A8759"/>
        </w:rPr>
        <w:t xml:space="preserve"> у </w:t>
      </w:r>
      <w:proofErr w:type="spellStart"/>
      <w:r>
        <w:rPr>
          <w:color w:val="6A8759"/>
        </w:rPr>
        <w:t>визначений</w:t>
      </w:r>
      <w:proofErr w:type="spellEnd"/>
      <w:r>
        <w:rPr>
          <w:color w:val="6A8759"/>
        </w:rPr>
        <w:t xml:space="preserve"> час,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"будь ласка, </w:t>
      </w:r>
      <w:proofErr w:type="spellStart"/>
      <w:r>
        <w:rPr>
          <w:color w:val="6A8759"/>
        </w:rPr>
        <w:t>оберіть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його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клавіатурі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createNotificationTimeKeyboard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message.setText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Обраний</w:t>
      </w:r>
      <w:proofErr w:type="spellEnd"/>
      <w:r>
        <w:rPr>
          <w:color w:val="6A8759"/>
        </w:rPr>
        <w:t xml:space="preserve"> час </w:t>
      </w:r>
      <w:proofErr w:type="spellStart"/>
      <w:r>
        <w:rPr>
          <w:color w:val="6A8759"/>
        </w:rPr>
        <w:t>сповіщення</w:t>
      </w:r>
      <w:proofErr w:type="spellEnd"/>
      <w:r>
        <w:rPr>
          <w:color w:val="6A8759"/>
        </w:rPr>
        <w:t xml:space="preserve">: о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notificationTime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кожного дня. Будь ласка, </w:t>
      </w:r>
      <w:proofErr w:type="spellStart"/>
      <w:r>
        <w:rPr>
          <w:color w:val="6A8759"/>
        </w:rPr>
        <w:t>оберіть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інший</w:t>
      </w:r>
      <w:proofErr w:type="spellEnd"/>
      <w:r>
        <w:rPr>
          <w:color w:val="6A8759"/>
        </w:rPr>
        <w:t xml:space="preserve"> час </w:t>
      </w:r>
      <w:proofErr w:type="spellStart"/>
      <w:r>
        <w:rPr>
          <w:color w:val="6A8759"/>
        </w:rPr>
        <w:t>сповіщень</w:t>
      </w:r>
      <w:proofErr w:type="spellEnd"/>
      <w:r>
        <w:rPr>
          <w:color w:val="6A8759"/>
        </w:rPr>
        <w:t xml:space="preserve"> за потреби."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createNotificationTimeKeyboard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6AE63C" w14:textId="77777777" w:rsidR="00F6145C" w:rsidRDefault="00F6145C"/>
    <w:p w14:paraId="7F143762" w14:textId="77777777" w:rsidR="00F6145C" w:rsidRDefault="00F6145C"/>
    <w:p w14:paraId="4DF06419" w14:textId="77777777" w:rsidR="00F6145C" w:rsidRDefault="00F6145C"/>
    <w:p w14:paraId="2F26023A" w14:textId="77777777" w:rsidR="00F6145C" w:rsidRDefault="00F6145C"/>
    <w:sectPr w:rsidR="00F614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37"/>
    <w:rsid w:val="00923237"/>
    <w:rsid w:val="00F04B9E"/>
    <w:rsid w:val="00F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B052"/>
  <w15:chartTrackingRefBased/>
  <w15:docId w15:val="{4420A9C8-8E39-4B2A-AF15-DEE98E8B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1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6145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Korchemnyi</dc:creator>
  <cp:keywords/>
  <dc:description/>
  <cp:lastModifiedBy>Roman Korchemnyi</cp:lastModifiedBy>
  <cp:revision>4</cp:revision>
  <dcterms:created xsi:type="dcterms:W3CDTF">2023-12-20T09:48:00Z</dcterms:created>
  <dcterms:modified xsi:type="dcterms:W3CDTF">2023-12-20T10:49:00Z</dcterms:modified>
</cp:coreProperties>
</file>