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0043" w14:textId="77777777" w:rsidR="005A2CBA" w:rsidRDefault="000E07E2" w:rsidP="00125174">
      <w:pPr>
        <w:jc w:val="center"/>
        <w:rPr>
          <w:b/>
          <w:bCs/>
        </w:rPr>
      </w:pPr>
      <w:r>
        <w:rPr>
          <w:b/>
          <w:bCs/>
        </w:rPr>
        <w:t>Necessidades</w:t>
      </w:r>
    </w:p>
    <w:p w14:paraId="2884F26B" w14:textId="77777777" w:rsidR="000E07E2" w:rsidRDefault="000E07E2" w:rsidP="00125174">
      <w:pPr>
        <w:jc w:val="center"/>
        <w:rPr>
          <w:b/>
          <w:bCs/>
        </w:rPr>
      </w:pPr>
    </w:p>
    <w:p w14:paraId="0F54B1D0" w14:textId="77777777" w:rsidR="004A6643" w:rsidRDefault="0037265C" w:rsidP="000E07E2">
      <w:pPr>
        <w:pStyle w:val="PargrafodaLista"/>
        <w:numPr>
          <w:ilvl w:val="0"/>
          <w:numId w:val="2"/>
        </w:numPr>
        <w:rPr>
          <w:lang w:eastAsia="pt-BR"/>
        </w:rPr>
      </w:pPr>
      <w:bookmarkStart w:id="0" w:name="_Hlk53607411"/>
      <w:r>
        <w:rPr>
          <w:lang w:eastAsia="pt-BR"/>
        </w:rPr>
        <w:t>N01: Gerenciamento de Grupo</w:t>
      </w:r>
    </w:p>
    <w:p w14:paraId="3F364238" w14:textId="77777777" w:rsidR="0037265C" w:rsidRDefault="0037265C" w:rsidP="000E07E2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N02: Gerenciamento de Despesas</w:t>
      </w:r>
    </w:p>
    <w:p w14:paraId="1F972707" w14:textId="3F4B983F" w:rsidR="0037265C" w:rsidRDefault="0037265C" w:rsidP="000E07E2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N03: Gerenciamento de conta</w:t>
      </w:r>
    </w:p>
    <w:p w14:paraId="521C8D5D" w14:textId="3093FC9F" w:rsidR="003B2535" w:rsidRDefault="003B2535" w:rsidP="000E07E2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N04: Gerenciamento de Roteiro</w:t>
      </w:r>
    </w:p>
    <w:p w14:paraId="04C0F25E" w14:textId="2FC58FEA" w:rsidR="0037265C" w:rsidRDefault="0037265C" w:rsidP="000E07E2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N0</w:t>
      </w:r>
      <w:r w:rsidR="003B2535">
        <w:rPr>
          <w:lang w:eastAsia="pt-BR"/>
        </w:rPr>
        <w:t>5</w:t>
      </w:r>
      <w:r>
        <w:rPr>
          <w:lang w:eastAsia="pt-BR"/>
        </w:rPr>
        <w:t>: Controle do histórico</w:t>
      </w:r>
    </w:p>
    <w:p w14:paraId="791EA3D0" w14:textId="65F33BD7" w:rsidR="0037265C" w:rsidRDefault="0037265C" w:rsidP="003B2535">
      <w:pPr>
        <w:pStyle w:val="PargrafodaLista"/>
        <w:rPr>
          <w:lang w:eastAsia="pt-BR"/>
        </w:rPr>
      </w:pPr>
    </w:p>
    <w:bookmarkEnd w:id="0"/>
    <w:p w14:paraId="59E36EA4" w14:textId="77777777" w:rsidR="0073601D" w:rsidRDefault="0073601D" w:rsidP="0073601D">
      <w:pPr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051882D1" w14:textId="77777777" w:rsidR="0073601D" w:rsidRPr="0073601D" w:rsidRDefault="0073601D" w:rsidP="0073601D">
      <w:pPr>
        <w:jc w:val="center"/>
        <w:rPr>
          <w:lang w:eastAsia="pt-BR"/>
        </w:rPr>
      </w:pPr>
    </w:p>
    <w:sectPr w:rsidR="0073601D" w:rsidRPr="0073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264E1"/>
    <w:multiLevelType w:val="hybridMultilevel"/>
    <w:tmpl w:val="9AF8B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83C0D"/>
    <w:multiLevelType w:val="hybridMultilevel"/>
    <w:tmpl w:val="F7865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1B"/>
    <w:rsid w:val="000E07E2"/>
    <w:rsid w:val="00125174"/>
    <w:rsid w:val="0037265C"/>
    <w:rsid w:val="003B2535"/>
    <w:rsid w:val="004A6643"/>
    <w:rsid w:val="005A2CBA"/>
    <w:rsid w:val="005C3B1B"/>
    <w:rsid w:val="006C3ABD"/>
    <w:rsid w:val="0073601D"/>
    <w:rsid w:val="00A51EE1"/>
    <w:rsid w:val="00B15B00"/>
    <w:rsid w:val="00E6279C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EB13"/>
  <w15:chartTrackingRefBased/>
  <w15:docId w15:val="{A2C3DEA1-9542-408A-A63B-715A3AA1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B1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C3B1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C3ABD"/>
    <w:pPr>
      <w:ind w:left="720"/>
      <w:contextualSpacing/>
    </w:pPr>
  </w:style>
  <w:style w:type="paragraph" w:customStyle="1" w:styleId="Standard">
    <w:name w:val="Standard"/>
    <w:rsid w:val="005A2CB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A2CB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6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12</cp:revision>
  <dcterms:created xsi:type="dcterms:W3CDTF">2020-09-03T01:46:00Z</dcterms:created>
  <dcterms:modified xsi:type="dcterms:W3CDTF">2021-02-13T00:37:00Z</dcterms:modified>
</cp:coreProperties>
</file>