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E3F" w14:textId="77777777" w:rsidR="002706D4" w:rsidRDefault="002706D4" w:rsidP="002706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CBF34A0" w14:textId="77777777" w:rsidR="002706D4" w:rsidRDefault="002706D4" w:rsidP="002706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E52D1BD" w14:textId="77777777" w:rsidR="002706D4" w:rsidRDefault="002706D4" w:rsidP="002706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A4523FD" w14:textId="77777777" w:rsidR="002706D4" w:rsidRDefault="002706D4" w:rsidP="002706D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29828311" w14:textId="599BF309" w:rsidR="002706D4" w:rsidRDefault="002706D4" w:rsidP="002706D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№6</w:t>
      </w:r>
    </w:p>
    <w:p w14:paraId="0EEAFB12" w14:textId="77777777" w:rsidR="002706D4" w:rsidRDefault="002706D4" w:rsidP="002706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67AE977C" w14:textId="44B29867" w:rsidR="002706D4" w:rsidRPr="0040009A" w:rsidRDefault="002706D4" w:rsidP="002706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Описание бизнес-процессов заданной предметной области</w:t>
      </w:r>
      <w:r w:rsidRPr="0040009A">
        <w:rPr>
          <w:rFonts w:ascii="Times New Roman" w:hAnsi="Times New Roman" w:cs="Times New Roman"/>
          <w:b/>
          <w:sz w:val="28"/>
          <w:szCs w:val="28"/>
        </w:rPr>
        <w:t xml:space="preserve"> ”</w:t>
      </w:r>
    </w:p>
    <w:p w14:paraId="2FF667DC" w14:textId="77777777" w:rsidR="002706D4" w:rsidRDefault="002706D4" w:rsidP="002706D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B2769" w14:textId="77777777" w:rsidR="002706D4" w:rsidRDefault="002706D4" w:rsidP="0027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39B5F" w14:textId="77777777" w:rsidR="002706D4" w:rsidRDefault="002706D4" w:rsidP="0027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C5623" w14:textId="77777777" w:rsidR="002706D4" w:rsidRDefault="002706D4" w:rsidP="002706D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151799F" w14:textId="77777777" w:rsidR="002706D4" w:rsidRDefault="002706D4" w:rsidP="002706D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1DB39ABC" w14:textId="77777777" w:rsidR="002706D4" w:rsidRDefault="002706D4" w:rsidP="002706D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270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0E43ED33" w14:textId="77777777" w:rsidR="002706D4" w:rsidRPr="002706D4" w:rsidRDefault="002706D4" w:rsidP="002706D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EF7B44" w14:textId="77777777" w:rsidR="002706D4" w:rsidRDefault="002706D4" w:rsidP="002706D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58D352" w14:textId="77777777" w:rsidR="002706D4" w:rsidRDefault="002706D4" w:rsidP="002706D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706D4" w14:paraId="666EFCFB" w14:textId="77777777" w:rsidTr="00600F88">
        <w:tc>
          <w:tcPr>
            <w:tcW w:w="3444" w:type="dxa"/>
            <w:hideMark/>
          </w:tcPr>
          <w:p w14:paraId="7EAFAEAD" w14:textId="77777777" w:rsidR="002706D4" w:rsidRDefault="002706D4" w:rsidP="00600F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4CD2466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3CFA3924" w14:textId="77777777" w:rsidR="002706D4" w:rsidRDefault="002706D4" w:rsidP="00600F8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2706D4" w14:paraId="01F2CA35" w14:textId="77777777" w:rsidTr="00600F88">
        <w:tc>
          <w:tcPr>
            <w:tcW w:w="3444" w:type="dxa"/>
          </w:tcPr>
          <w:p w14:paraId="4AEC2065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FA39C27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2AA7FBA" w14:textId="77777777" w:rsidR="002706D4" w:rsidRDefault="002706D4" w:rsidP="00600F8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2706D4" w14:paraId="40AE890D" w14:textId="77777777" w:rsidTr="00600F88">
        <w:tc>
          <w:tcPr>
            <w:tcW w:w="3444" w:type="dxa"/>
          </w:tcPr>
          <w:p w14:paraId="5A43F93E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CBD9CE2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11388763" w14:textId="77777777" w:rsidR="002706D4" w:rsidRDefault="002706D4" w:rsidP="00600F8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2706D4" w14:paraId="1BB52CF2" w14:textId="77777777" w:rsidTr="00600F88">
        <w:tc>
          <w:tcPr>
            <w:tcW w:w="3444" w:type="dxa"/>
          </w:tcPr>
          <w:p w14:paraId="02CC9862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DFEA736" w14:textId="77777777" w:rsidR="002706D4" w:rsidRDefault="002706D4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D61CAFE" w14:textId="0DACADDA" w:rsidR="002706D4" w:rsidRDefault="00155B37" w:rsidP="00600F8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12</w:t>
            </w:r>
            <w:r w:rsidR="00270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.10. 2023 г.</w:t>
            </w:r>
          </w:p>
        </w:tc>
      </w:tr>
    </w:tbl>
    <w:p w14:paraId="1089FC03" w14:textId="77777777" w:rsidR="002706D4" w:rsidRPr="0039726D" w:rsidRDefault="002706D4" w:rsidP="002706D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08747D3B" w14:textId="59040301" w:rsidR="00082559" w:rsidRPr="002706D4" w:rsidRDefault="00322065" w:rsidP="006C3D4B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2065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Pr="002706D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503C3B" w14:textId="7BD7C745" w:rsidR="00322065" w:rsidRPr="00AC0A2C" w:rsidRDefault="00322065" w:rsidP="006C3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6D4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5304F" w:rsidRPr="00AC0A2C">
        <w:rPr>
          <w:rFonts w:ascii="Times New Roman" w:hAnsi="Times New Roman" w:cs="Times New Roman"/>
          <w:sz w:val="28"/>
          <w:szCs w:val="28"/>
        </w:rPr>
        <w:t>Бизнес</w:t>
      </w:r>
      <w:r w:rsidR="000649FE" w:rsidRPr="00AC0A2C">
        <w:rPr>
          <w:rFonts w:ascii="Times New Roman" w:hAnsi="Times New Roman" w:cs="Times New Roman"/>
          <w:sz w:val="28"/>
          <w:szCs w:val="28"/>
        </w:rPr>
        <w:t>-</w:t>
      </w:r>
      <w:r w:rsidR="0075304F" w:rsidRPr="00AC0A2C">
        <w:rPr>
          <w:rFonts w:ascii="Times New Roman" w:hAnsi="Times New Roman" w:cs="Times New Roman"/>
          <w:sz w:val="28"/>
          <w:szCs w:val="28"/>
        </w:rPr>
        <w:t>процессы</w:t>
      </w:r>
      <w:r w:rsidR="00692BAD" w:rsidRPr="00AC0A2C">
        <w:rPr>
          <w:rFonts w:ascii="Times New Roman" w:hAnsi="Times New Roman" w:cs="Times New Roman"/>
          <w:sz w:val="28"/>
          <w:szCs w:val="28"/>
        </w:rPr>
        <w:t xml:space="preserve"> с учётом специфики моей компании, а именно аутсорс-разработки будут выглядеть следующим образом:</w:t>
      </w:r>
    </w:p>
    <w:p w14:paraId="1930AD5B" w14:textId="55E37E5A" w:rsidR="001478A6" w:rsidRPr="00AC0A2C" w:rsidRDefault="000F268B" w:rsidP="006C3D4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Найм_Сот – Найм сотрудников</w:t>
      </w:r>
    </w:p>
    <w:p w14:paraId="43F4D01A" w14:textId="7E26AD84" w:rsidR="000F268B" w:rsidRPr="00AC0A2C" w:rsidRDefault="00CE50BA" w:rsidP="006C3D4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Вндр_Прод – Внедрение продукта</w:t>
      </w:r>
    </w:p>
    <w:p w14:paraId="2102964F" w14:textId="1EEE8769" w:rsidR="00CE50BA" w:rsidRPr="00AC0A2C" w:rsidRDefault="006C4EC5" w:rsidP="006C3D4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Зак_</w:t>
      </w:r>
      <w:r w:rsidR="000D6861" w:rsidRPr="00AC0A2C">
        <w:rPr>
          <w:sz w:val="28"/>
          <w:szCs w:val="28"/>
        </w:rPr>
        <w:t>К</w:t>
      </w:r>
      <w:r w:rsidRPr="00AC0A2C">
        <w:rPr>
          <w:sz w:val="28"/>
          <w:szCs w:val="28"/>
        </w:rPr>
        <w:t>омп – Заказ компьютеров</w:t>
      </w:r>
    </w:p>
    <w:p w14:paraId="0EB1B93B" w14:textId="3DD52E1D" w:rsidR="00F53555" w:rsidRPr="00AC0A2C" w:rsidRDefault="000D6861" w:rsidP="006C3D4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Разр_Прод – Разработка продукта</w:t>
      </w:r>
    </w:p>
    <w:p w14:paraId="40652DCE" w14:textId="28C77ED5" w:rsidR="00F53555" w:rsidRPr="00AC0A2C" w:rsidRDefault="00F53555" w:rsidP="006C3D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C0A2C">
        <w:rPr>
          <w:rFonts w:ascii="Times New Roman" w:hAnsi="Times New Roman" w:cs="Times New Roman"/>
          <w:b/>
          <w:bCs/>
          <w:sz w:val="28"/>
          <w:szCs w:val="28"/>
        </w:rPr>
        <w:t>Найм сотрудников</w:t>
      </w:r>
      <w:r w:rsidRPr="00AC0A2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7D4BAEC" w14:textId="0F361424" w:rsidR="00F93A23" w:rsidRPr="00AC0A2C" w:rsidRDefault="005419EA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Отдел разработки отправляет запрос в отдел кадров о необходимости нанять дополнительных сотрудников</w:t>
      </w:r>
      <w:r w:rsidR="00EC2562" w:rsidRPr="00AC0A2C">
        <w:rPr>
          <w:sz w:val="28"/>
          <w:szCs w:val="28"/>
        </w:rPr>
        <w:t xml:space="preserve"> </w:t>
      </w:r>
      <w:r w:rsidRPr="00AC0A2C">
        <w:rPr>
          <w:sz w:val="28"/>
          <w:szCs w:val="28"/>
        </w:rPr>
        <w:t>(разра</w:t>
      </w:r>
      <w:r w:rsidR="008965A7" w:rsidRPr="00AC0A2C">
        <w:rPr>
          <w:sz w:val="28"/>
          <w:szCs w:val="28"/>
        </w:rPr>
        <w:t>-</w:t>
      </w:r>
      <w:r w:rsidRPr="00AC0A2C">
        <w:rPr>
          <w:sz w:val="28"/>
          <w:szCs w:val="28"/>
        </w:rPr>
        <w:t>ботчиков, менеджеров и т.д.);</w:t>
      </w:r>
    </w:p>
    <w:p w14:paraId="5FD99C4D" w14:textId="58AB1E9F" w:rsidR="005419EA" w:rsidRPr="00AC0A2C" w:rsidRDefault="00267AB3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Отдел кадров формирует необходимые вакансии и выкладывает их в сервисы поиска работы (</w:t>
      </w:r>
      <w:r w:rsidRPr="00AC0A2C">
        <w:rPr>
          <w:sz w:val="28"/>
          <w:szCs w:val="28"/>
          <w:lang w:val="en-GB"/>
        </w:rPr>
        <w:t>hh</w:t>
      </w:r>
      <w:r w:rsidRPr="00AC0A2C">
        <w:rPr>
          <w:sz w:val="28"/>
          <w:szCs w:val="28"/>
        </w:rPr>
        <w:t>.</w:t>
      </w:r>
      <w:r w:rsidRPr="00AC0A2C">
        <w:rPr>
          <w:sz w:val="28"/>
          <w:szCs w:val="28"/>
          <w:lang w:val="en-GB"/>
        </w:rPr>
        <w:t>ru</w:t>
      </w:r>
      <w:r w:rsidRPr="00AC0A2C">
        <w:rPr>
          <w:sz w:val="28"/>
          <w:szCs w:val="28"/>
        </w:rPr>
        <w:t xml:space="preserve">, </w:t>
      </w:r>
      <w:r w:rsidRPr="00AC0A2C">
        <w:rPr>
          <w:sz w:val="28"/>
          <w:szCs w:val="28"/>
          <w:lang w:val="en-GB"/>
        </w:rPr>
        <w:t>habr</w:t>
      </w:r>
      <w:r w:rsidRPr="00AC0A2C">
        <w:rPr>
          <w:sz w:val="28"/>
          <w:szCs w:val="28"/>
        </w:rPr>
        <w:t xml:space="preserve"> </w:t>
      </w:r>
      <w:r w:rsidRPr="00AC0A2C">
        <w:rPr>
          <w:sz w:val="28"/>
          <w:szCs w:val="28"/>
          <w:lang w:val="en-GB"/>
        </w:rPr>
        <w:t>career</w:t>
      </w:r>
      <w:r w:rsidRPr="00AC0A2C">
        <w:rPr>
          <w:sz w:val="28"/>
          <w:szCs w:val="28"/>
        </w:rPr>
        <w:t xml:space="preserve"> и т.д.);</w:t>
      </w:r>
    </w:p>
    <w:p w14:paraId="42D57C61" w14:textId="0057C248" w:rsidR="00267AB3" w:rsidRPr="00AC0A2C" w:rsidRDefault="00D80425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После того, как набирается определённая группа людей, конкурентная по своим навыкам, а также подходящая на определённую вакансию, в зависимости от уровня необходимого разработчика, проводится либо телефонное интервью с кадровым менеджером или ему отправляется тестовое задание, которое необходимо выполнить</w:t>
      </w:r>
      <w:r w:rsidR="00975A1E" w:rsidRPr="00AC0A2C">
        <w:rPr>
          <w:sz w:val="28"/>
          <w:szCs w:val="28"/>
        </w:rPr>
        <w:t>;</w:t>
      </w:r>
    </w:p>
    <w:p w14:paraId="7F300761" w14:textId="7FB715BA" w:rsidR="002F3DDF" w:rsidRPr="00AC0A2C" w:rsidRDefault="009C2E30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 xml:space="preserve">После того как из прошлой группы остаётся </w:t>
      </w:r>
      <w:r w:rsidRPr="00AC0A2C">
        <w:rPr>
          <w:sz w:val="28"/>
          <w:szCs w:val="28"/>
          <w:lang w:val="en-GB"/>
        </w:rPr>
        <w:t>n</w:t>
      </w:r>
      <w:r w:rsidRPr="00AC0A2C">
        <w:rPr>
          <w:sz w:val="28"/>
          <w:szCs w:val="28"/>
        </w:rPr>
        <w:t>-ое количество специалистов, их поочерёдно приглашают на собеседование;</w:t>
      </w:r>
    </w:p>
    <w:p w14:paraId="26C858D1" w14:textId="207B4C46" w:rsidR="009C2E30" w:rsidRPr="00AC0A2C" w:rsidRDefault="0052466A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Собеседование проводит как минимум 1 технический специалист и кадровый менеджер.</w:t>
      </w:r>
    </w:p>
    <w:p w14:paraId="6A0CDA8C" w14:textId="4D294059" w:rsidR="00C03A11" w:rsidRPr="00AC0A2C" w:rsidRDefault="00C03A11" w:rsidP="006C3D4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 итогам прохождения собеседования всеми пред</w:t>
      </w:r>
      <w:r w:rsidR="00B62565" w:rsidRPr="00AC0A2C">
        <w:rPr>
          <w:sz w:val="28"/>
          <w:szCs w:val="28"/>
        </w:rPr>
        <w:t>-</w:t>
      </w:r>
      <w:r w:rsidRPr="00AC0A2C">
        <w:rPr>
          <w:sz w:val="28"/>
          <w:szCs w:val="28"/>
        </w:rPr>
        <w:t>ставителями группы, определяется наиболее подходящий специалист и с ним подписываются документы о приёме на работу.</w:t>
      </w:r>
    </w:p>
    <w:p w14:paraId="0EBCF3D4" w14:textId="44BA7B3E" w:rsidR="00762319" w:rsidRPr="00AC0A2C" w:rsidRDefault="00762319" w:rsidP="006C3D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A2C">
        <w:rPr>
          <w:rFonts w:ascii="Times New Roman" w:hAnsi="Times New Roman" w:cs="Times New Roman"/>
          <w:b/>
          <w:bCs/>
          <w:sz w:val="28"/>
          <w:szCs w:val="28"/>
        </w:rPr>
        <w:t>Разработка продукта</w:t>
      </w:r>
      <w:r w:rsidR="00D26156" w:rsidRPr="00AC0A2C">
        <w:rPr>
          <w:rFonts w:ascii="Times New Roman" w:hAnsi="Times New Roman" w:cs="Times New Roman"/>
          <w:b/>
          <w:bCs/>
          <w:sz w:val="28"/>
          <w:szCs w:val="28"/>
        </w:rPr>
        <w:t xml:space="preserve"> и его внедрение</w:t>
      </w:r>
      <w:r w:rsidRPr="00AC0A2C">
        <w:rPr>
          <w:rFonts w:ascii="Times New Roman" w:hAnsi="Times New Roman" w:cs="Times New Roman"/>
          <w:b/>
          <w:bCs/>
          <w:sz w:val="28"/>
          <w:szCs w:val="28"/>
        </w:rPr>
        <w:t xml:space="preserve"> объединены:</w:t>
      </w:r>
    </w:p>
    <w:p w14:paraId="1E2E4B23" w14:textId="18EC3FE8" w:rsidR="00B6439E" w:rsidRPr="00AC0A2C" w:rsidRDefault="00497624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Первоначально заказчик предоставляет свои требования к будущему продукту на основании чего составляется ТЗ;</w:t>
      </w:r>
    </w:p>
    <w:p w14:paraId="080C285F" w14:textId="538211AD" w:rsidR="00497624" w:rsidRPr="00AC0A2C" w:rsidRDefault="00BC4195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Аналитики анализируют ТЗ, проводят исследования, корректируют ТЗ и отправляют его в отдел разработки;</w:t>
      </w:r>
    </w:p>
    <w:p w14:paraId="17A9EBD7" w14:textId="099276D8" w:rsidR="00944AED" w:rsidRPr="00AC0A2C" w:rsidRDefault="00944AED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lastRenderedPageBreak/>
        <w:t>Разработчики планируют архитектуру будущего продукта</w:t>
      </w:r>
      <w:r w:rsidR="00793FBC" w:rsidRPr="00AC0A2C">
        <w:rPr>
          <w:sz w:val="28"/>
          <w:szCs w:val="28"/>
        </w:rPr>
        <w:t xml:space="preserve"> и формируют план разработки, основанный на </w:t>
      </w:r>
      <w:r w:rsidR="00793FBC" w:rsidRPr="00AC0A2C">
        <w:rPr>
          <w:sz w:val="28"/>
          <w:szCs w:val="28"/>
          <w:lang w:val="en-GB"/>
        </w:rPr>
        <w:t>Scrum</w:t>
      </w:r>
      <w:r w:rsidR="00793FBC" w:rsidRPr="00AC0A2C">
        <w:rPr>
          <w:sz w:val="28"/>
          <w:szCs w:val="28"/>
        </w:rPr>
        <w:t>/</w:t>
      </w:r>
      <w:r w:rsidR="00793FBC" w:rsidRPr="00AC0A2C">
        <w:rPr>
          <w:sz w:val="28"/>
          <w:szCs w:val="28"/>
          <w:lang w:val="en-GB"/>
        </w:rPr>
        <w:t>Agile</w:t>
      </w:r>
      <w:r w:rsidR="00793FBC" w:rsidRPr="00AC0A2C">
        <w:rPr>
          <w:sz w:val="28"/>
          <w:szCs w:val="28"/>
        </w:rPr>
        <w:t xml:space="preserve"> методологии;</w:t>
      </w:r>
    </w:p>
    <w:p w14:paraId="075F1785" w14:textId="239AF348" w:rsidR="00050480" w:rsidRPr="00AC0A2C" w:rsidRDefault="00B45553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После разбиения всего процесса разработки на спринты, команда приступает к самому процессу разработки;</w:t>
      </w:r>
    </w:p>
    <w:p w14:paraId="1E87234F" w14:textId="380E7710" w:rsidR="00974C64" w:rsidRPr="00AC0A2C" w:rsidRDefault="00FF596A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После каждого спринта проводится ретроспектива и анализ сделанного;</w:t>
      </w:r>
    </w:p>
    <w:p w14:paraId="2CCA4FA5" w14:textId="0050408D" w:rsidR="0065742C" w:rsidRPr="00AC0A2C" w:rsidRDefault="0065742C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После окончания разработки продукта происходит его тестирование, а затем внедрение;</w:t>
      </w:r>
    </w:p>
    <w:p w14:paraId="3C736E73" w14:textId="375F0F13" w:rsidR="0065742C" w:rsidRPr="00AC0A2C" w:rsidRDefault="008E72AC" w:rsidP="006C3D4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Под внедрением понимается написание документации к продукту его интеграция с хостингом/доменом, а также передача всех исходных файлов заказчику.</w:t>
      </w:r>
    </w:p>
    <w:p w14:paraId="01E2B4C8" w14:textId="36B932FC" w:rsidR="00762319" w:rsidRPr="00AC0A2C" w:rsidRDefault="00762319" w:rsidP="006C3D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A2C">
        <w:rPr>
          <w:rFonts w:ascii="Times New Roman" w:hAnsi="Times New Roman" w:cs="Times New Roman"/>
          <w:b/>
          <w:bCs/>
          <w:sz w:val="28"/>
          <w:szCs w:val="28"/>
        </w:rPr>
        <w:t>Заказ компьютеров:</w:t>
      </w:r>
    </w:p>
    <w:p w14:paraId="5B2115DF" w14:textId="3DF49E89" w:rsidR="00A67514" w:rsidRPr="00AC0A2C" w:rsidRDefault="00CE0911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С учётом того, что для работы такой компании необходима техника, то она заказывается оптом</w:t>
      </w:r>
      <w:r w:rsidR="00484A89" w:rsidRPr="00AC0A2C">
        <w:rPr>
          <w:sz w:val="28"/>
          <w:szCs w:val="28"/>
        </w:rPr>
        <w:t xml:space="preserve"> и в розницу</w:t>
      </w:r>
      <w:r w:rsidRPr="00AC0A2C">
        <w:rPr>
          <w:sz w:val="28"/>
          <w:szCs w:val="28"/>
        </w:rPr>
        <w:t xml:space="preserve"> у проверенных поставщиков;</w:t>
      </w:r>
    </w:p>
    <w:p w14:paraId="2940BA47" w14:textId="2095D675" w:rsidR="00CE0911" w:rsidRPr="00AC0A2C" w:rsidRDefault="003C0BE3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С учётом кол-ва сотрудников, а также их запросов к технике определяется список необходимой к заказу техники, который заносится в таблицу;</w:t>
      </w:r>
    </w:p>
    <w:p w14:paraId="245F5C15" w14:textId="5067126C" w:rsidR="006C4B28" w:rsidRPr="00AC0A2C" w:rsidRDefault="00484A89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 xml:space="preserve">После этого </w:t>
      </w:r>
      <w:r w:rsidR="0048067B" w:rsidRPr="00AC0A2C">
        <w:rPr>
          <w:sz w:val="28"/>
          <w:szCs w:val="28"/>
        </w:rPr>
        <w:t>менеджер по закупкам</w:t>
      </w:r>
      <w:r w:rsidR="00C64267" w:rsidRPr="00AC0A2C">
        <w:rPr>
          <w:sz w:val="28"/>
          <w:szCs w:val="28"/>
        </w:rPr>
        <w:t xml:space="preserve"> формирует заказ и </w:t>
      </w:r>
      <w:r w:rsidR="003A1406" w:rsidRPr="00AC0A2C">
        <w:rPr>
          <w:sz w:val="28"/>
          <w:szCs w:val="28"/>
        </w:rPr>
        <w:t>отправляет необходимый список вместе с оплатой проверенному поставщику</w:t>
      </w:r>
      <w:r w:rsidR="00B40FCC" w:rsidRPr="00AC0A2C">
        <w:rPr>
          <w:sz w:val="28"/>
          <w:szCs w:val="28"/>
        </w:rPr>
        <w:t>;</w:t>
      </w:r>
    </w:p>
    <w:p w14:paraId="6B03B341" w14:textId="526BF0A0" w:rsidR="006C4B28" w:rsidRPr="00AC0A2C" w:rsidRDefault="006C4B28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Список техники и её заказ подписывает ген-директор;</w:t>
      </w:r>
    </w:p>
    <w:p w14:paraId="4D06002B" w14:textId="2B484233" w:rsidR="00B40FCC" w:rsidRPr="00AC0A2C" w:rsidRDefault="00173B38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Менеджер по закупкам формирует данные заказы либо раз в полгода (оптом), либо после найма сотрудника (в розницу);</w:t>
      </w:r>
    </w:p>
    <w:p w14:paraId="44157059" w14:textId="426EA764" w:rsidR="00F53555" w:rsidRPr="00AC0A2C" w:rsidRDefault="00240E00" w:rsidP="006C3D4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0A2C">
        <w:rPr>
          <w:sz w:val="28"/>
          <w:szCs w:val="28"/>
        </w:rPr>
        <w:t>Также заказывается некоторый запас техники на склад, который необходим в случае форс-мажоров у сотрудников.</w:t>
      </w:r>
    </w:p>
    <w:p w14:paraId="0A6D914B" w14:textId="3D57117E" w:rsidR="0036397F" w:rsidRDefault="0036397F" w:rsidP="006C3D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6397F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6397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</w:p>
    <w:p w14:paraId="0923B20F" w14:textId="1A07AAEE" w:rsidR="0036397F" w:rsidRPr="00170A0E" w:rsidRDefault="006C3D4B" w:rsidP="00363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AC0A2C" w:rsidRPr="00AC0A2C"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 w:rsidR="00170A0E">
        <w:rPr>
          <w:rFonts w:ascii="Times New Roman" w:hAnsi="Times New Roman" w:cs="Times New Roman"/>
          <w:sz w:val="28"/>
          <w:szCs w:val="28"/>
        </w:rPr>
        <w:t>описал бизнес-процессы для заданной предметной области</w:t>
      </w:r>
      <w:r w:rsidR="00170A0E" w:rsidRPr="00170A0E">
        <w:rPr>
          <w:rFonts w:ascii="Times New Roman" w:hAnsi="Times New Roman" w:cs="Times New Roman"/>
          <w:sz w:val="28"/>
          <w:szCs w:val="28"/>
        </w:rPr>
        <w:t xml:space="preserve">, </w:t>
      </w:r>
      <w:r w:rsidR="00170A0E">
        <w:rPr>
          <w:rFonts w:ascii="Times New Roman" w:hAnsi="Times New Roman" w:cs="Times New Roman"/>
          <w:sz w:val="28"/>
          <w:szCs w:val="28"/>
        </w:rPr>
        <w:t>а именно для компании</w:t>
      </w:r>
      <w:r w:rsidR="00170A0E" w:rsidRPr="00170A0E">
        <w:rPr>
          <w:rFonts w:ascii="Times New Roman" w:hAnsi="Times New Roman" w:cs="Times New Roman"/>
          <w:sz w:val="28"/>
          <w:szCs w:val="28"/>
        </w:rPr>
        <w:t xml:space="preserve">, </w:t>
      </w:r>
      <w:r w:rsidR="00170A0E">
        <w:rPr>
          <w:rFonts w:ascii="Times New Roman" w:hAnsi="Times New Roman" w:cs="Times New Roman"/>
          <w:sz w:val="28"/>
          <w:szCs w:val="28"/>
        </w:rPr>
        <w:t>занимающейся аутсорс разработкой</w:t>
      </w:r>
    </w:p>
    <w:sectPr w:rsidR="0036397F" w:rsidRPr="00170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6E0"/>
    <w:multiLevelType w:val="hybridMultilevel"/>
    <w:tmpl w:val="B724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C0F"/>
    <w:multiLevelType w:val="hybridMultilevel"/>
    <w:tmpl w:val="202806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8B3BE0"/>
    <w:multiLevelType w:val="hybridMultilevel"/>
    <w:tmpl w:val="5D46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B7F"/>
    <w:multiLevelType w:val="hybridMultilevel"/>
    <w:tmpl w:val="9DCAD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26E14"/>
    <w:multiLevelType w:val="hybridMultilevel"/>
    <w:tmpl w:val="6A82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1F82"/>
    <w:multiLevelType w:val="hybridMultilevel"/>
    <w:tmpl w:val="FF3EA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5FA1"/>
    <w:multiLevelType w:val="hybridMultilevel"/>
    <w:tmpl w:val="BC4670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64455145">
    <w:abstractNumId w:val="3"/>
  </w:num>
  <w:num w:numId="2" w16cid:durableId="767507647">
    <w:abstractNumId w:val="2"/>
  </w:num>
  <w:num w:numId="3" w16cid:durableId="1848591911">
    <w:abstractNumId w:val="0"/>
  </w:num>
  <w:num w:numId="4" w16cid:durableId="1297367991">
    <w:abstractNumId w:val="1"/>
  </w:num>
  <w:num w:numId="5" w16cid:durableId="1722513398">
    <w:abstractNumId w:val="6"/>
  </w:num>
  <w:num w:numId="6" w16cid:durableId="1242523523">
    <w:abstractNumId w:val="5"/>
  </w:num>
  <w:num w:numId="7" w16cid:durableId="144514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9"/>
    <w:rsid w:val="00050480"/>
    <w:rsid w:val="000649FE"/>
    <w:rsid w:val="00082559"/>
    <w:rsid w:val="000D6861"/>
    <w:rsid w:val="000F268B"/>
    <w:rsid w:val="001478A6"/>
    <w:rsid w:val="00155B37"/>
    <w:rsid w:val="00170A0E"/>
    <w:rsid w:val="00173B38"/>
    <w:rsid w:val="00240E00"/>
    <w:rsid w:val="00267AB3"/>
    <w:rsid w:val="002706D4"/>
    <w:rsid w:val="002B6442"/>
    <w:rsid w:val="002F3DDF"/>
    <w:rsid w:val="00322065"/>
    <w:rsid w:val="0036397F"/>
    <w:rsid w:val="003873E0"/>
    <w:rsid w:val="003A1406"/>
    <w:rsid w:val="003C0BE3"/>
    <w:rsid w:val="0048067B"/>
    <w:rsid w:val="00484A89"/>
    <w:rsid w:val="00497624"/>
    <w:rsid w:val="0052466A"/>
    <w:rsid w:val="005419EA"/>
    <w:rsid w:val="005E64A3"/>
    <w:rsid w:val="006153A7"/>
    <w:rsid w:val="0065742C"/>
    <w:rsid w:val="00692BAD"/>
    <w:rsid w:val="006C3D4B"/>
    <w:rsid w:val="006C4B28"/>
    <w:rsid w:val="006C4EC5"/>
    <w:rsid w:val="0075304F"/>
    <w:rsid w:val="00762319"/>
    <w:rsid w:val="00793FBC"/>
    <w:rsid w:val="008965A7"/>
    <w:rsid w:val="008E72AC"/>
    <w:rsid w:val="00913D61"/>
    <w:rsid w:val="00944AED"/>
    <w:rsid w:val="00974C64"/>
    <w:rsid w:val="00975A1E"/>
    <w:rsid w:val="009C2E30"/>
    <w:rsid w:val="00A14A13"/>
    <w:rsid w:val="00A67514"/>
    <w:rsid w:val="00A72362"/>
    <w:rsid w:val="00AC0A2C"/>
    <w:rsid w:val="00B40FCC"/>
    <w:rsid w:val="00B45553"/>
    <w:rsid w:val="00B62565"/>
    <w:rsid w:val="00B6439E"/>
    <w:rsid w:val="00BC4195"/>
    <w:rsid w:val="00C03A11"/>
    <w:rsid w:val="00C64267"/>
    <w:rsid w:val="00CC0ECA"/>
    <w:rsid w:val="00CE0911"/>
    <w:rsid w:val="00CE50BA"/>
    <w:rsid w:val="00D26156"/>
    <w:rsid w:val="00D80425"/>
    <w:rsid w:val="00EC2562"/>
    <w:rsid w:val="00F53555"/>
    <w:rsid w:val="00F93A23"/>
    <w:rsid w:val="00FA0E36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7C10C"/>
  <w15:chartTrackingRefBased/>
  <w15:docId w15:val="{44F21266-D54A-1642-8454-D418B562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55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5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706D4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59</cp:revision>
  <dcterms:created xsi:type="dcterms:W3CDTF">2023-10-05T05:14:00Z</dcterms:created>
  <dcterms:modified xsi:type="dcterms:W3CDTF">2023-11-09T09:18:00Z</dcterms:modified>
</cp:coreProperties>
</file>