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5"/>
      </w:tblGrid>
      <w:tr w:rsidR="004F3E8C" w:rsidRPr="00536F78" w14:paraId="41AA565A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301247" w14:textId="1B16E6E0" w:rsidR="004F3E8C" w:rsidRPr="00536F78" w:rsidRDefault="008B100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536F78">
              <w:rPr>
                <w:rFonts w:ascii="TH SarabunIT๙" w:eastAsia="Times New Roman" w:hAnsi="TH SarabunIT๙" w:cs="TH SarabunIT๙"/>
                <w:noProof/>
                <w:color w:val="000000"/>
                <w:sz w:val="32"/>
                <w:szCs w:val="32"/>
              </w:rPr>
              <w:drawing>
                <wp:inline distT="0" distB="0" distL="0" distR="0" wp14:anchorId="3A17F291" wp14:editId="77DE029B">
                  <wp:extent cx="990600" cy="1076325"/>
                  <wp:effectExtent l="0" t="0" r="0" b="0"/>
                  <wp:docPr id="1" name="รูปภาพ 2" descr="https://process3.gprocurement.go.th/EGPRestService/egpmaster/getImagesLogo?filelogo=krut10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" descr="https://process3.gprocurement.go.th/EGPRestService/egpmaster/getImagesLogo?filelogo=krut10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3A145F" w14:textId="6712C283" w:rsidR="004F3E8C" w:rsidRPr="00536F78" w:rsidRDefault="004F3E8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br/>
            </w:r>
            <w:r w:rsidRPr="00536F7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ประกาศ</w:t>
            </w:r>
            <w:r w:rsidR="008B1007" w:rsidRPr="00536F7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{</w:t>
            </w:r>
            <w:r w:rsidR="008B1007" w:rsidRPr="00536F78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ชื่อโรงเรียน</w:t>
            </w:r>
            <w:r w:rsidR="008B1007" w:rsidRPr="00536F7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}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br/>
            </w:r>
            <w:r w:rsidRPr="00536F7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 xml:space="preserve">เรื่อง ประกาศผลผู้ได้รับการคัดเลือกการจัดซื้อจัดจ้างโดยวิธีเฉพาะเจาะจง </w:t>
            </w:r>
          </w:p>
          <w:p w14:paraId="5F2C4D9D" w14:textId="77777777" w:rsidR="004F3E8C" w:rsidRPr="00536F78" w:rsidRDefault="004F3E8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(สำหรับงานซื้อหรืองานจ้างที่ไม่ได้ดำเนินการผ่านระบบ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e-GP)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br/>
              <w:t>--------------------------------------------------------------------</w:t>
            </w:r>
          </w:p>
        </w:tc>
      </w:tr>
      <w:tr w:rsidR="004F3E8C" w:rsidRPr="00536F78" w14:paraId="2D554372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F9E20" w14:textId="77777777" w:rsidR="004F3E8C" w:rsidRPr="00536F78" w:rsidRDefault="004F3E8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              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ตามระเบียบกระทรวงการคลังว่าด้วยการจัดซื้อจัดจ้าง และการบริหารพัสดุภาครัฐ พ.ศ. 2560 ข้อ 81 การจัดซื้อจัดจ้างโดยวิธีเฉพาะเจาะจง กำหนดให้หน่วยงานของรัฐประกาศผลผู้ได้รับการคัดเลือกในระบบเครือข่ายสารสนเทศของกรมบัญชีกลาง และของหน่วยงานของรัฐตามที่กรมบัญชีกลางกำหนด และให้ปิดประกาศโดยเปิดเผย ณ สถานที่ปิดประกาศของหน่วยงานของรัฐ</w:t>
            </w:r>
            <w:r w:rsidR="0020437E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นั้น</w:t>
            </w:r>
          </w:p>
          <w:p w14:paraId="58220CE3" w14:textId="2BA758CF" w:rsidR="004F3E8C" w:rsidRPr="00536F78" w:rsidRDefault="004F3E8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              </w:t>
            </w:r>
            <w:r w:rsidR="008B1007"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{</w:t>
            </w:r>
            <w:r w:rsidR="008B1007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ชื่อโรงเรียน</w:t>
            </w:r>
            <w:r w:rsidR="008B1007"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}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 ขอประกาศผลผู้ได้รับการคัดเลือก</w:t>
            </w:r>
            <w:r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ผู้ปฏิบัติงาน</w:t>
            </w:r>
            <w:r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ให้ราชการ ตำแหน่ง</w:t>
            </w:r>
            <w:r w:rsidR="008B1007"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8B1007"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="008B1007"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ดยวิธีเฉพาะเจาะจงสำหรับงานจัดซื้อจัดจ้างที่ไม่ได้ดำเนินการผ่านระบบการจัดซื้อจัดจ้างภาครัฐอิเล็กทรอนิกส์</w:t>
            </w:r>
            <w:r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e-GP)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รายการ</w:t>
            </w:r>
            <w:r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จ้างเหมาบริการผู้ปฏิบัติงานให้ราชการตำแหน่ง</w:t>
            </w:r>
            <w:r w:rsidR="00D22B53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8B1007"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="009863DF"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ผู้ได้รับการคัดเลือ</w:t>
            </w:r>
            <w:r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ก คือ</w:t>
            </w:r>
            <w:r w:rsidR="00E36860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="008B1007" w:rsidRPr="00536F78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8B1007" w:rsidRPr="00536F7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คำนำหน้าลูกจ้าง</w:t>
            </w:r>
            <w:r w:rsidR="008B1007" w:rsidRPr="00536F78">
              <w:rPr>
                <w:rFonts w:ascii="TH SarabunIT๙" w:eastAsia="Times New Roman" w:hAnsi="TH SarabunIT๙" w:cs="TH SarabunIT๙"/>
                <w:sz w:val="32"/>
                <w:szCs w:val="32"/>
              </w:rPr>
              <w:t>}{</w:t>
            </w:r>
            <w:r w:rsidR="008B1007" w:rsidRPr="00536F7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ชื่อลูกจ้าง</w:t>
            </w:r>
            <w:r w:rsidR="008B1007" w:rsidRPr="00536F78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="008B1007" w:rsidRPr="00536F7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="008B1007" w:rsidRPr="00536F78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8B1007" w:rsidRPr="00536F7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นามสกุลลูกจ้าง</w:t>
            </w:r>
            <w:r w:rsidR="008B1007" w:rsidRPr="00536F78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="008B1007" w:rsidRPr="00536F7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เสนอราคาเป็นเงินทั้งสิ้น 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8B1007"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เงินรวม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 xml:space="preserve">} 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  <w:cs/>
              </w:rPr>
              <w:t>บาท (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8B1007" w:rsidRPr="00536F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เงินรวม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</w:rPr>
              <w:t>TEXT}</w:t>
            </w:r>
            <w:r w:rsidR="008B1007" w:rsidRPr="00536F78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</w:tc>
      </w:tr>
      <w:tr w:rsidR="004F3E8C" w:rsidRPr="00536F78" w14:paraId="6D8B60C6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09443B" w14:textId="77777777" w:rsidR="004F3E8C" w:rsidRPr="00536F78" w:rsidRDefault="004F3E8C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4F3E8C" w:rsidRPr="00536F78" w14:paraId="56C4ED8B" w14:textId="77777777">
        <w:trPr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C87DD" w14:textId="4E528F4A" w:rsidR="004F3E8C" w:rsidRPr="00536F78" w:rsidRDefault="004F3E8C" w:rsidP="00923CA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                                                       ประกาศ ณ วันที่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  <w:r w:rsidR="008B1007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30</w:t>
            </w:r>
            <w:r w:rsidR="00923CA4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เดือน </w:t>
            </w:r>
            <w:r w:rsidR="00D22B53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ก</w:t>
            </w:r>
            <w:r w:rsidR="008B1007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ันยายน</w:t>
            </w:r>
            <w:r w:rsidR="00923CA4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พ</w:t>
            </w:r>
            <w:r w:rsidR="00923CA4"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.</w:t>
            </w:r>
            <w:r w:rsidR="00923CA4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ศ</w:t>
            </w:r>
            <w:r w:rsidR="00923CA4"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.</w:t>
            </w:r>
            <w:r w:rsidR="00923CA4" w:rsidRPr="00536F78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256</w:t>
            </w:r>
            <w:r w:rsidR="00D22B53"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9</w:t>
            </w:r>
          </w:p>
        </w:tc>
      </w:tr>
      <w:tr w:rsidR="004F3E8C" w:rsidRPr="00536F78" w14:paraId="4F7B807D" w14:textId="77777777">
        <w:trPr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9D98B" w14:textId="77777777" w:rsidR="004F3E8C" w:rsidRPr="00536F78" w:rsidRDefault="004F3E8C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4F3E8C" w:rsidRPr="00536F78" w14:paraId="3A7B718D" w14:textId="77777777">
        <w:trPr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D10D4" w14:textId="77777777" w:rsidR="004F3E8C" w:rsidRPr="00536F78" w:rsidRDefault="004F3E8C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536F7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4F3E8C" w:rsidRPr="0044468A" w14:paraId="3A93EA8A" w14:textId="77777777">
        <w:trPr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6518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43"/>
            </w:tblGrid>
            <w:tr w:rsidR="004F3E8C" w:rsidRPr="00536F78" w14:paraId="5FE229E3" w14:textId="77777777">
              <w:trPr>
                <w:jc w:val="center"/>
              </w:trPr>
              <w:tc>
                <w:tcPr>
                  <w:tcW w:w="651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C01494" w14:textId="77777777" w:rsidR="004F3E8C" w:rsidRPr="00536F78" w:rsidRDefault="004F3E8C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4F3E8C" w:rsidRPr="0044468A" w14:paraId="304B6CFA" w14:textId="77777777">
              <w:trPr>
                <w:jc w:val="center"/>
              </w:trPr>
              <w:tc>
                <w:tcPr>
                  <w:tcW w:w="651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6093" w:type="dxa"/>
                    <w:tblInd w:w="225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093"/>
                  </w:tblGrid>
                  <w:tr w:rsidR="004F3E8C" w:rsidRPr="00536F78" w14:paraId="483235C6" w14:textId="77777777" w:rsidTr="00D22B53">
                    <w:tc>
                      <w:tcPr>
                        <w:tcW w:w="609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026DC52E" w14:textId="77777777" w:rsidR="004F3E8C" w:rsidRPr="00536F78" w:rsidRDefault="004F3E8C">
                        <w:pPr>
                          <w:spacing w:after="0" w:line="240" w:lineRule="auto"/>
                          <w:jc w:val="center"/>
                          <w:rPr>
                            <w:rFonts w:ascii="TH SarabunIT๙" w:eastAsia="Times New Roman" w:hAnsi="TH SarabunIT๙" w:cs="TH SarabunIT๙"/>
                            <w:color w:val="000000"/>
                            <w:sz w:val="32"/>
                            <w:szCs w:val="32"/>
                          </w:rPr>
                        </w:pPr>
                      </w:p>
                    </w:tc>
                  </w:tr>
                  <w:tr w:rsidR="004F3E8C" w:rsidRPr="0044468A" w14:paraId="4F6CA3E6" w14:textId="77777777" w:rsidTr="00D22B53">
                    <w:tc>
                      <w:tcPr>
                        <w:tcW w:w="609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16A4E833" w14:textId="4F23CCAE" w:rsidR="00D22B53" w:rsidRPr="00536F78" w:rsidRDefault="008B1007" w:rsidP="008B1007">
                        <w:pPr>
                          <w:spacing w:after="0"/>
                          <w:jc w:val="center"/>
                          <w:rPr>
                            <w:rFonts w:ascii="TH SarabunIT๙" w:eastAsia="Times New Roman" w:hAnsi="TH SarabunIT๙" w:cs="TH SarabunIT๙"/>
                            <w:color w:val="000000"/>
                            <w:sz w:val="32"/>
                            <w:szCs w:val="32"/>
                            <w:cs/>
                          </w:rPr>
                        </w:pPr>
                        <w:r w:rsidRPr="00536F78">
                          <w:rPr>
                            <w:noProof/>
                          </w:rPr>
                          <mc:AlternateContent>
                            <mc:Choice Requires="wps">
                              <w:drawing>
                                <wp:anchor distT="45720" distB="45720" distL="114300" distR="114300" simplePos="0" relativeHeight="251659264" behindDoc="0" locked="0" layoutInCell="1" allowOverlap="1" wp14:anchorId="71CBA324" wp14:editId="187B0950">
                                  <wp:simplePos x="0" y="0"/>
                                  <wp:positionH relativeFrom="margin">
                                    <wp:posOffset>323850</wp:posOffset>
                                  </wp:positionH>
                                  <wp:positionV relativeFrom="paragraph">
                                    <wp:posOffset>204470</wp:posOffset>
                                  </wp:positionV>
                                  <wp:extent cx="3151505" cy="885825"/>
                                  <wp:effectExtent l="0" t="0" r="0" b="9525"/>
                                  <wp:wrapSquare wrapText="bothSides"/>
                                  <wp:docPr id="141729066" name="Text Box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3151505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4607BB8" w14:textId="77777777" w:rsidR="008B1007" w:rsidRPr="00784380" w:rsidRDefault="008B1007" w:rsidP="008B1007">
                                              <w:pPr>
                                                <w:spacing w:after="0"/>
                                                <w:jc w:val="center"/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(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  <w:t>{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คำนำหน้า</w:t>
                                              </w:r>
                                              <w:proofErr w:type="spellStart"/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ผอ</w:t>
                                              </w:r>
                                              <w:proofErr w:type="spellEnd"/>
                                              <w:r w:rsidRPr="00784380"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  <w:t>}{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ชื่อ</w:t>
                                              </w:r>
                                              <w:proofErr w:type="spellStart"/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ผอ</w:t>
                                              </w:r>
                                              <w:proofErr w:type="spellEnd"/>
                                              <w:r w:rsidRPr="00784380"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  <w:t>}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 xml:space="preserve"> 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  <w:t>{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นามสกุล</w:t>
                                              </w:r>
                                              <w:proofErr w:type="spellStart"/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ผอ</w:t>
                                              </w:r>
                                              <w:proofErr w:type="spellEnd"/>
                                              <w:r w:rsidRPr="00784380"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  <w:t>}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)</w:t>
                                              </w:r>
                                            </w:p>
                                            <w:p w14:paraId="64773D53" w14:textId="77777777" w:rsidR="008B1007" w:rsidRPr="00784380" w:rsidRDefault="008B1007" w:rsidP="008B1007">
                                              <w:pPr>
                                                <w:spacing w:after="0"/>
                                                <w:jc w:val="center"/>
                                                <w:rPr>
                                                  <w:rFonts w:ascii="TH SarabunIT๙" w:hAnsi="TH SarabunIT๙" w:cs="TH SarabunIT๙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</w:pPr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ผู้อำนวยการ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  <w:t>{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 w:hint="cs"/>
                                                  <w:spacing w:val="-10"/>
                                                  <w:sz w:val="32"/>
                                                  <w:szCs w:val="32"/>
                                                  <w:cs/>
                                                </w:rPr>
                                                <w:t>ชื่อโรงเรียน</w:t>
                                              </w:r>
                                              <w:r w:rsidRPr="00784380">
                                                <w:rPr>
                                                  <w:rFonts w:ascii="TH SarabunIT๙" w:hAnsi="TH SarabunIT๙" w:cs="TH SarabunIT๙"/>
                                                  <w:spacing w:val="-10"/>
                                                  <w:sz w:val="32"/>
                                                  <w:szCs w:val="32"/>
                                                </w:rPr>
                                                <w:t>}</w:t>
                                              </w:r>
                                            </w:p>
                                            <w:p w14:paraId="61144F13" w14:textId="77777777" w:rsidR="008B1007" w:rsidRDefault="008B1007" w:rsidP="008B1007"/>
                                            <w:p w14:paraId="632A7A1F" w14:textId="77777777" w:rsidR="008B1007" w:rsidRDefault="008B1007" w:rsidP="008B1007"/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type w14:anchorId="71CBA324" id="_x0000_t202" coordsize="21600,21600" o:spt="202" path="m,l,21600r21600,l21600,xe">
                                  <v:stroke joinstyle="miter"/>
                                  <v:path gradientshapeok="t" o:connecttype="rect"/>
                                </v:shapetype>
                                <v:shape id="Text Box 1" o:spid="_x0000_s1026" type="#_x0000_t202" style="position:absolute;left:0;text-align:left;margin-left:25.5pt;margin-top:16.1pt;width:248.15pt;height:69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" stroked="f">
                                  <v:textbox>
                                    <w:txbxContent>
                                      <w:p w14:paraId="64607BB8" w14:textId="77777777" w:rsidR="008B1007" w:rsidRPr="00784380" w:rsidRDefault="008B1007" w:rsidP="008B1007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(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  <w:t>{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คำนำหน้า</w:t>
                                        </w:r>
                                        <w:proofErr w:type="spellStart"/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ผอ</w:t>
                                        </w:r>
                                        <w:proofErr w:type="spellEnd"/>
                                        <w:r w:rsidRPr="00784380"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  <w:t>}{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ชื่อ</w:t>
                                        </w:r>
                                        <w:proofErr w:type="spellStart"/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ผอ</w:t>
                                        </w:r>
                                        <w:proofErr w:type="spellEnd"/>
                                        <w:r w:rsidRPr="00784380"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  <w:t>}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 xml:space="preserve"> 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  <w:t>{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นามสกุล</w:t>
                                        </w:r>
                                        <w:proofErr w:type="spellStart"/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ผอ</w:t>
                                        </w:r>
                                        <w:proofErr w:type="spellEnd"/>
                                        <w:r w:rsidRPr="00784380"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  <w:t>}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)</w:t>
                                        </w:r>
                                      </w:p>
                                      <w:p w14:paraId="64773D53" w14:textId="77777777" w:rsidR="008B1007" w:rsidRPr="00784380" w:rsidRDefault="008B1007" w:rsidP="008B1007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TH SarabunIT๙" w:hAnsi="TH SarabunIT๙" w:cs="TH SarabunIT๙"/>
                                            <w:sz w:val="32"/>
                                            <w:szCs w:val="32"/>
                                            <w:cs/>
                                          </w:rPr>
                                        </w:pPr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ผู้อำนวยการ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  <w:t>{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 w:hint="cs"/>
                                            <w:spacing w:val="-10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ชื่อโรงเรียน</w:t>
                                        </w:r>
                                        <w:r w:rsidRPr="00784380">
                                          <w:rPr>
                                            <w:rFonts w:ascii="TH SarabunIT๙" w:hAnsi="TH SarabunIT๙" w:cs="TH SarabunIT๙"/>
                                            <w:spacing w:val="-10"/>
                                            <w:sz w:val="32"/>
                                            <w:szCs w:val="32"/>
                                          </w:rPr>
                                          <w:t>}</w:t>
                                        </w:r>
                                      </w:p>
                                      <w:p w14:paraId="61144F13" w14:textId="77777777" w:rsidR="008B1007" w:rsidRDefault="008B1007" w:rsidP="008B1007"/>
                                      <w:p w14:paraId="632A7A1F" w14:textId="77777777" w:rsidR="008B1007" w:rsidRDefault="008B1007" w:rsidP="008B1007"/>
                                    </w:txbxContent>
                                  </v:textbox>
                                  <w10:wrap type="square" anchorx="margin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15D89150" w14:textId="77777777" w:rsidR="004F3E8C" w:rsidRPr="0044468A" w:rsidRDefault="004F3E8C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4F3E8C" w:rsidRPr="0044468A" w14:paraId="1DAF15B4" w14:textId="77777777">
              <w:trPr>
                <w:jc w:val="center"/>
              </w:trPr>
              <w:tc>
                <w:tcPr>
                  <w:tcW w:w="651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A06E2A" w14:textId="77777777" w:rsidR="004F3E8C" w:rsidRPr="0044468A" w:rsidRDefault="004F3E8C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4F3E8C" w:rsidRPr="0044468A" w14:paraId="1C2B8061" w14:textId="77777777">
              <w:trPr>
                <w:jc w:val="center"/>
              </w:trPr>
              <w:tc>
                <w:tcPr>
                  <w:tcW w:w="651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E06910" w14:textId="77777777" w:rsidR="004F3E8C" w:rsidRPr="0044468A" w:rsidRDefault="004F3E8C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</w:tr>
          </w:tbl>
          <w:p w14:paraId="4BE8BC7D" w14:textId="77777777" w:rsidR="004F3E8C" w:rsidRPr="0044468A" w:rsidRDefault="004F3E8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</w:tr>
    </w:tbl>
    <w:p w14:paraId="579995E2" w14:textId="77777777" w:rsidR="00A8128B" w:rsidRPr="004F3E8C" w:rsidRDefault="00A8128B" w:rsidP="004F3E8C">
      <w:pPr>
        <w:rPr>
          <w:szCs w:val="22"/>
          <w:cs/>
        </w:rPr>
      </w:pPr>
    </w:p>
    <w:sectPr w:rsidR="00A8128B" w:rsidRPr="004F3E8C" w:rsidSect="005A5C19">
      <w:pgSz w:w="11906" w:h="16838" w:code="9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6C5A"/>
    <w:multiLevelType w:val="hybridMultilevel"/>
    <w:tmpl w:val="79FAD6E6"/>
    <w:lvl w:ilvl="0" w:tplc="45DA49D8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E77203"/>
    <w:multiLevelType w:val="hybridMultilevel"/>
    <w:tmpl w:val="E608480C"/>
    <w:lvl w:ilvl="0" w:tplc="EFB46388">
      <w:start w:val="1"/>
      <w:numFmt w:val="decimal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 w15:restartNumberingAfterBreak="0">
    <w:nsid w:val="0E1606EB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14C02CCA"/>
    <w:multiLevelType w:val="hybridMultilevel"/>
    <w:tmpl w:val="71564CEE"/>
    <w:lvl w:ilvl="0" w:tplc="5AB44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1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AB02660"/>
    <w:multiLevelType w:val="hybridMultilevel"/>
    <w:tmpl w:val="9F922C46"/>
    <w:lvl w:ilvl="0" w:tplc="FF1A3488">
      <w:start w:val="1"/>
      <w:numFmt w:val="bullet"/>
      <w:lvlText w:val="-"/>
      <w:lvlJc w:val="left"/>
      <w:pPr>
        <w:ind w:left="2205" w:hanging="360"/>
      </w:pPr>
      <w:rPr>
        <w:rFonts w:ascii="TH SarabunIT๙" w:eastAsia="Times New Roman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4" w15:restartNumberingAfterBreak="0">
    <w:nsid w:val="49354205"/>
    <w:multiLevelType w:val="hybridMultilevel"/>
    <w:tmpl w:val="0A443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2A70F23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02A092C"/>
    <w:multiLevelType w:val="hybridMultilevel"/>
    <w:tmpl w:val="FF62E3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90348"/>
    <w:multiLevelType w:val="hybridMultilevel"/>
    <w:tmpl w:val="A51CC750"/>
    <w:lvl w:ilvl="0" w:tplc="0648464E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21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24725040">
    <w:abstractNumId w:val="9"/>
  </w:num>
  <w:num w:numId="2" w16cid:durableId="229735633">
    <w:abstractNumId w:val="16"/>
  </w:num>
  <w:num w:numId="3" w16cid:durableId="519011084">
    <w:abstractNumId w:val="8"/>
  </w:num>
  <w:num w:numId="4" w16cid:durableId="1028680741">
    <w:abstractNumId w:val="12"/>
  </w:num>
  <w:num w:numId="5" w16cid:durableId="383023277">
    <w:abstractNumId w:val="11"/>
  </w:num>
  <w:num w:numId="6" w16cid:durableId="1279095724">
    <w:abstractNumId w:val="6"/>
  </w:num>
  <w:num w:numId="7" w16cid:durableId="1880239121">
    <w:abstractNumId w:val="10"/>
  </w:num>
  <w:num w:numId="8" w16cid:durableId="1231387754">
    <w:abstractNumId w:val="7"/>
  </w:num>
  <w:num w:numId="9" w16cid:durableId="1008412509">
    <w:abstractNumId w:val="15"/>
  </w:num>
  <w:num w:numId="10" w16cid:durableId="1303190338">
    <w:abstractNumId w:val="21"/>
  </w:num>
  <w:num w:numId="11" w16cid:durableId="1664552719">
    <w:abstractNumId w:val="20"/>
  </w:num>
  <w:num w:numId="12" w16cid:durableId="1688601742">
    <w:abstractNumId w:val="5"/>
  </w:num>
  <w:num w:numId="13" w16cid:durableId="1676225066">
    <w:abstractNumId w:val="3"/>
  </w:num>
  <w:num w:numId="14" w16cid:durableId="1165393909">
    <w:abstractNumId w:val="14"/>
  </w:num>
  <w:num w:numId="15" w16cid:durableId="922180077">
    <w:abstractNumId w:val="18"/>
  </w:num>
  <w:num w:numId="16" w16cid:durableId="578708806">
    <w:abstractNumId w:val="13"/>
  </w:num>
  <w:num w:numId="17" w16cid:durableId="1798638949">
    <w:abstractNumId w:val="4"/>
  </w:num>
  <w:num w:numId="18" w16cid:durableId="301930161">
    <w:abstractNumId w:val="19"/>
  </w:num>
  <w:num w:numId="19" w16cid:durableId="1017315710">
    <w:abstractNumId w:val="0"/>
  </w:num>
  <w:num w:numId="20" w16cid:durableId="1533491662">
    <w:abstractNumId w:val="17"/>
  </w:num>
  <w:num w:numId="21" w16cid:durableId="1337418116">
    <w:abstractNumId w:val="2"/>
  </w:num>
  <w:num w:numId="22" w16cid:durableId="1321539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541AA"/>
    <w:rsid w:val="00055403"/>
    <w:rsid w:val="00071857"/>
    <w:rsid w:val="000C3871"/>
    <w:rsid w:val="000D355E"/>
    <w:rsid w:val="000D3601"/>
    <w:rsid w:val="000D5A6D"/>
    <w:rsid w:val="000F0C27"/>
    <w:rsid w:val="000F3536"/>
    <w:rsid w:val="00103928"/>
    <w:rsid w:val="00104E7C"/>
    <w:rsid w:val="00112F1A"/>
    <w:rsid w:val="00114C0F"/>
    <w:rsid w:val="00126B07"/>
    <w:rsid w:val="00141739"/>
    <w:rsid w:val="001700C5"/>
    <w:rsid w:val="00175349"/>
    <w:rsid w:val="00183D0D"/>
    <w:rsid w:val="001A2D56"/>
    <w:rsid w:val="001B4F11"/>
    <w:rsid w:val="001F1DC4"/>
    <w:rsid w:val="001F4B46"/>
    <w:rsid w:val="0020437E"/>
    <w:rsid w:val="002179E3"/>
    <w:rsid w:val="002254DF"/>
    <w:rsid w:val="00251E05"/>
    <w:rsid w:val="00254BDE"/>
    <w:rsid w:val="0026598F"/>
    <w:rsid w:val="0026653B"/>
    <w:rsid w:val="0027431A"/>
    <w:rsid w:val="00280E26"/>
    <w:rsid w:val="002A482F"/>
    <w:rsid w:val="002C788F"/>
    <w:rsid w:val="002D632E"/>
    <w:rsid w:val="0030578C"/>
    <w:rsid w:val="00324DAD"/>
    <w:rsid w:val="003368FC"/>
    <w:rsid w:val="00360825"/>
    <w:rsid w:val="00377467"/>
    <w:rsid w:val="003A019E"/>
    <w:rsid w:val="003B21DE"/>
    <w:rsid w:val="003E0D01"/>
    <w:rsid w:val="003E3608"/>
    <w:rsid w:val="00414E0C"/>
    <w:rsid w:val="0044468A"/>
    <w:rsid w:val="00447234"/>
    <w:rsid w:val="004668FF"/>
    <w:rsid w:val="004712C2"/>
    <w:rsid w:val="004949F6"/>
    <w:rsid w:val="004B67DC"/>
    <w:rsid w:val="004C54BF"/>
    <w:rsid w:val="004E734D"/>
    <w:rsid w:val="004F3E8C"/>
    <w:rsid w:val="005007A6"/>
    <w:rsid w:val="00536F78"/>
    <w:rsid w:val="00546106"/>
    <w:rsid w:val="00555710"/>
    <w:rsid w:val="0058702A"/>
    <w:rsid w:val="00587449"/>
    <w:rsid w:val="005907B0"/>
    <w:rsid w:val="005A5C19"/>
    <w:rsid w:val="005A5C5D"/>
    <w:rsid w:val="005B2BA9"/>
    <w:rsid w:val="005C3450"/>
    <w:rsid w:val="005C6281"/>
    <w:rsid w:val="005F238D"/>
    <w:rsid w:val="00680F6D"/>
    <w:rsid w:val="006848E6"/>
    <w:rsid w:val="00684B81"/>
    <w:rsid w:val="006C04E8"/>
    <w:rsid w:val="006C7F1C"/>
    <w:rsid w:val="00705309"/>
    <w:rsid w:val="00710E6C"/>
    <w:rsid w:val="00715335"/>
    <w:rsid w:val="0071589B"/>
    <w:rsid w:val="0071728F"/>
    <w:rsid w:val="00721917"/>
    <w:rsid w:val="00742984"/>
    <w:rsid w:val="00745897"/>
    <w:rsid w:val="00755868"/>
    <w:rsid w:val="00795A1C"/>
    <w:rsid w:val="007A3F78"/>
    <w:rsid w:val="007B0194"/>
    <w:rsid w:val="007C07B1"/>
    <w:rsid w:val="007D50FA"/>
    <w:rsid w:val="007E1A2F"/>
    <w:rsid w:val="007F5783"/>
    <w:rsid w:val="00812E20"/>
    <w:rsid w:val="008239E1"/>
    <w:rsid w:val="00824868"/>
    <w:rsid w:val="0085711B"/>
    <w:rsid w:val="0085736A"/>
    <w:rsid w:val="0087118B"/>
    <w:rsid w:val="0087727E"/>
    <w:rsid w:val="008A3E54"/>
    <w:rsid w:val="008B1007"/>
    <w:rsid w:val="008D0024"/>
    <w:rsid w:val="008E68E3"/>
    <w:rsid w:val="008F775F"/>
    <w:rsid w:val="00923CA4"/>
    <w:rsid w:val="0092701D"/>
    <w:rsid w:val="00930512"/>
    <w:rsid w:val="009368AC"/>
    <w:rsid w:val="00962825"/>
    <w:rsid w:val="009863DF"/>
    <w:rsid w:val="009A38CA"/>
    <w:rsid w:val="009B532E"/>
    <w:rsid w:val="009B6C30"/>
    <w:rsid w:val="009C0F9B"/>
    <w:rsid w:val="009C6046"/>
    <w:rsid w:val="009C66FC"/>
    <w:rsid w:val="009F37DA"/>
    <w:rsid w:val="00A32819"/>
    <w:rsid w:val="00A61F5B"/>
    <w:rsid w:val="00A70E5D"/>
    <w:rsid w:val="00A8128B"/>
    <w:rsid w:val="00AD1E5D"/>
    <w:rsid w:val="00AE5CA8"/>
    <w:rsid w:val="00B00BE9"/>
    <w:rsid w:val="00B10FB2"/>
    <w:rsid w:val="00B12DF5"/>
    <w:rsid w:val="00B276A5"/>
    <w:rsid w:val="00B61D75"/>
    <w:rsid w:val="00B62DAB"/>
    <w:rsid w:val="00B85405"/>
    <w:rsid w:val="00B94E14"/>
    <w:rsid w:val="00BA1134"/>
    <w:rsid w:val="00BB3C00"/>
    <w:rsid w:val="00BD648C"/>
    <w:rsid w:val="00BF3AE2"/>
    <w:rsid w:val="00C545BE"/>
    <w:rsid w:val="00C57898"/>
    <w:rsid w:val="00C60191"/>
    <w:rsid w:val="00C63DF0"/>
    <w:rsid w:val="00C83633"/>
    <w:rsid w:val="00C83CB9"/>
    <w:rsid w:val="00CA369F"/>
    <w:rsid w:val="00CA5E5A"/>
    <w:rsid w:val="00CB50BB"/>
    <w:rsid w:val="00CC3475"/>
    <w:rsid w:val="00CE38C8"/>
    <w:rsid w:val="00CF247F"/>
    <w:rsid w:val="00D22B53"/>
    <w:rsid w:val="00D22BEA"/>
    <w:rsid w:val="00D5380F"/>
    <w:rsid w:val="00D62179"/>
    <w:rsid w:val="00D662B9"/>
    <w:rsid w:val="00D9477D"/>
    <w:rsid w:val="00DB5A18"/>
    <w:rsid w:val="00DB6C61"/>
    <w:rsid w:val="00DC301C"/>
    <w:rsid w:val="00DD1326"/>
    <w:rsid w:val="00DD6701"/>
    <w:rsid w:val="00DF3B40"/>
    <w:rsid w:val="00E06D75"/>
    <w:rsid w:val="00E11271"/>
    <w:rsid w:val="00E33384"/>
    <w:rsid w:val="00E36860"/>
    <w:rsid w:val="00E4638B"/>
    <w:rsid w:val="00E555CF"/>
    <w:rsid w:val="00E64B6A"/>
    <w:rsid w:val="00E72BBE"/>
    <w:rsid w:val="00E734C6"/>
    <w:rsid w:val="00E96889"/>
    <w:rsid w:val="00EF0381"/>
    <w:rsid w:val="00EF10A8"/>
    <w:rsid w:val="00EF70B1"/>
    <w:rsid w:val="00F03AB9"/>
    <w:rsid w:val="00F05043"/>
    <w:rsid w:val="00F06995"/>
    <w:rsid w:val="00F15B4C"/>
    <w:rsid w:val="00F20809"/>
    <w:rsid w:val="00F23027"/>
    <w:rsid w:val="00F379F4"/>
    <w:rsid w:val="00F44EA1"/>
    <w:rsid w:val="00FA0691"/>
    <w:rsid w:val="00FA2DEF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9063"/>
  <w15:chartTrackingRefBased/>
  <w15:docId w15:val="{A1893698-1B6B-4F6C-87AD-18CDE665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annotation reference"/>
    <w:uiPriority w:val="99"/>
    <w:semiHidden/>
    <w:unhideWhenUsed/>
    <w:rsid w:val="00D22B53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D22B53"/>
    <w:rPr>
      <w:sz w:val="20"/>
      <w:szCs w:val="25"/>
    </w:rPr>
  </w:style>
  <w:style w:type="character" w:customStyle="1" w:styleId="aa">
    <w:name w:val="ข้อความข้อคิดเห็น อักขระ"/>
    <w:link w:val="a9"/>
    <w:uiPriority w:val="99"/>
    <w:semiHidden/>
    <w:rsid w:val="00D22B53"/>
    <w:rPr>
      <w:szCs w:val="25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22B53"/>
    <w:rPr>
      <w:b/>
      <w:bCs/>
    </w:rPr>
  </w:style>
  <w:style w:type="character" w:customStyle="1" w:styleId="ac">
    <w:name w:val="ชื่อเรื่องของข้อคิดเห็น อักขระ"/>
    <w:link w:val="ab"/>
    <w:uiPriority w:val="99"/>
    <w:semiHidden/>
    <w:rsid w:val="00D22B53"/>
    <w:rPr>
      <w:b/>
      <w:bCs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4</cp:revision>
  <cp:lastPrinted>2025-05-01T04:47:00Z</cp:lastPrinted>
  <dcterms:created xsi:type="dcterms:W3CDTF">2026-09-04T08:48:00Z</dcterms:created>
  <dcterms:modified xsi:type="dcterms:W3CDTF">2026-09-11T02:20:00Z</dcterms:modified>
</cp:coreProperties>
</file>