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07158097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C72F4" w:rsidRPr="000F0452">
          <w:rPr>
            <w:rStyle w:val="Hyperlink"/>
          </w:rPr>
          <w:t>https://classroom.github.com/a/L59oEPNz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4B076F7C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proofErr w:type="gramStart"/>
      <w:r w:rsidR="00183B63">
        <w:t>&amp;,</w:t>
      </w:r>
      <w:proofErr w:type="gramEnd"/>
      <w:r w:rsidR="00183B63">
        <w:t xml:space="preserve"> &lt;&lt;, |)</w:t>
      </w:r>
      <w:r w:rsidR="005D1967">
        <w:t xml:space="preserve"> Create a function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0A9D99B2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</w:t>
      </w:r>
      <w:proofErr w:type="gramStart"/>
      <w:r w:rsidR="006F7AAA">
        <w:t>node</w:t>
      </w:r>
      <w:proofErr w:type="spellEnd"/>
      <w:r w:rsidR="006F7AAA">
        <w:t>(</w:t>
      </w:r>
      <w:proofErr w:type="spellStart"/>
      <w:proofErr w:type="gramEnd"/>
      <w:r w:rsidR="006F7AAA">
        <w:t>node_t</w:t>
      </w:r>
      <w:proofErr w:type="spellEnd"/>
      <w:r w:rsidR="006F7AAA">
        <w:t xml:space="preserve"> *, </w:t>
      </w:r>
      <w:proofErr w:type="spellStart"/>
      <w:r w:rsidR="006F7AAA">
        <w:t>node_t</w:t>
      </w:r>
      <w:proofErr w:type="spellEnd"/>
      <w:r w:rsidR="006F7AAA">
        <w:t xml:space="preserve"> *)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2C234EA7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</w:t>
      </w:r>
      <w:proofErr w:type="gramStart"/>
      <w:r w:rsidR="00082811">
        <w:t>node</w:t>
      </w:r>
      <w:proofErr w:type="spellEnd"/>
      <w:r w:rsidR="00082811">
        <w:t>(</w:t>
      </w:r>
      <w:proofErr w:type="spellStart"/>
      <w:proofErr w:type="gramEnd"/>
      <w:r w:rsidR="00082811">
        <w:t>node_t</w:t>
      </w:r>
      <w:proofErr w:type="spellEnd"/>
      <w:r w:rsidR="00082811">
        <w:t xml:space="preserve"> *, unsigned long)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03A205AA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8461DF">
        <w:t>September 21</w:t>
      </w:r>
      <w:r w:rsidR="008461DF" w:rsidRPr="008461DF">
        <w:rPr>
          <w:vertAlign w:val="superscript"/>
        </w:rPr>
        <w:t>st</w:t>
      </w:r>
      <w:r>
        <w:t>, 2023,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011F4B2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to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0151015B" w14:textId="73099237" w:rsidR="00467F22" w:rsidRDefault="00467F22" w:rsidP="00467F22">
      <w:r>
        <w:t>Each function has the weight grade value of its implementation.</w:t>
      </w:r>
    </w:p>
    <w:p w14:paraId="756C4760" w14:textId="77777777" w:rsidR="00580341" w:rsidRDefault="00580341" w:rsidP="00FE1820"/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7156B"/>
    <w:rsid w:val="0007381D"/>
    <w:rsid w:val="000825F2"/>
    <w:rsid w:val="00082811"/>
    <w:rsid w:val="0008528A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792E"/>
    <w:rsid w:val="000F7DBE"/>
    <w:rsid w:val="00101C19"/>
    <w:rsid w:val="0010340C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32761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5BF8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A72FE"/>
    <w:rsid w:val="005B62A6"/>
    <w:rsid w:val="005C2600"/>
    <w:rsid w:val="005C54D1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337D2"/>
    <w:rsid w:val="00835A41"/>
    <w:rsid w:val="00835D74"/>
    <w:rsid w:val="008461DF"/>
    <w:rsid w:val="0085322F"/>
    <w:rsid w:val="00860065"/>
    <w:rsid w:val="00860109"/>
    <w:rsid w:val="0086105C"/>
    <w:rsid w:val="00872A0D"/>
    <w:rsid w:val="00874EEE"/>
    <w:rsid w:val="0087551C"/>
    <w:rsid w:val="008812CD"/>
    <w:rsid w:val="00885E59"/>
    <w:rsid w:val="00890A26"/>
    <w:rsid w:val="00890B98"/>
    <w:rsid w:val="008A1D21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5CCD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5F15"/>
    <w:rsid w:val="00DA1241"/>
    <w:rsid w:val="00DA4A50"/>
    <w:rsid w:val="00DB5B7F"/>
    <w:rsid w:val="00DC0224"/>
    <w:rsid w:val="00DC22B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221"/>
    <w:rsid w:val="00F01AD0"/>
    <w:rsid w:val="00F12D4C"/>
    <w:rsid w:val="00F2559D"/>
    <w:rsid w:val="00F26D1A"/>
    <w:rsid w:val="00F32D2D"/>
    <w:rsid w:val="00F41C95"/>
    <w:rsid w:val="00F507AA"/>
    <w:rsid w:val="00F566F7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L59oEP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538</cp:revision>
  <dcterms:created xsi:type="dcterms:W3CDTF">2023-05-13T04:25:00Z</dcterms:created>
  <dcterms:modified xsi:type="dcterms:W3CDTF">2024-01-22T03:06:00Z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2023-05-13T04:26:06Z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