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5931" w14:textId="0EA18E1E" w:rsidR="00DE2B12" w:rsidRDefault="00F2258C">
      <w:pPr>
        <w:rPr>
          <w:lang w:val="en-US"/>
        </w:rPr>
      </w:pPr>
      <w:r>
        <w:rPr>
          <w:lang w:val="en-US"/>
        </w:rPr>
        <w:t>Unordered list zonder bullets</w:t>
      </w:r>
      <w:r w:rsidR="003E68F4">
        <w:rPr>
          <w:lang w:val="en-US"/>
        </w:rPr>
        <w:t xml:space="preserve">: </w:t>
      </w:r>
      <w:r w:rsidR="003E68F4" w:rsidRPr="003E68F4">
        <w:rPr>
          <w:lang w:val="en-US"/>
        </w:rPr>
        <w:t>list-style-type to none on the CSS for the paren</w:t>
      </w:r>
      <w:r w:rsidR="003E68F4">
        <w:rPr>
          <w:lang w:val="en-US"/>
        </w:rPr>
        <w:t>t</w:t>
      </w:r>
    </w:p>
    <w:p w14:paraId="66D5C3E0" w14:textId="26270DC4" w:rsidR="003E68F4" w:rsidRDefault="00B42A84">
      <w:r w:rsidRPr="00B909DE">
        <w:t>Links</w:t>
      </w:r>
      <w:r w:rsidR="00B909DE" w:rsidRPr="00B909DE">
        <w:t xml:space="preserve"> niet meer onderlijnd: text-</w:t>
      </w:r>
      <w:r w:rsidR="00B909DE">
        <w:t>decoration: none</w:t>
      </w:r>
      <w:r w:rsidR="00A30C3C">
        <w:t xml:space="preserve"> op het a-element</w:t>
      </w:r>
    </w:p>
    <w:p w14:paraId="4347D6C5" w14:textId="654BF80A" w:rsidR="00EB6C18" w:rsidRDefault="00EB6C18">
      <w:r>
        <w:t>Navbar items moeten niet in een list!!! Geeft problemen</w:t>
      </w:r>
      <w:r w:rsidR="00E21FBC">
        <w:t xml:space="preserve"> maar is beter voor controle te hebben over alles</w:t>
      </w:r>
    </w:p>
    <w:p w14:paraId="7512BE52" w14:textId="71FE553C" w:rsidR="00321BB7" w:rsidRDefault="00321BB7">
      <w:r>
        <w:t>Inline elementen verticaal alignen: vertical-align: middle!!!!!</w:t>
      </w:r>
    </w:p>
    <w:p w14:paraId="4292FED8" w14:textId="77777777" w:rsidR="00E21FBC" w:rsidRDefault="00595516">
      <w:r w:rsidRPr="00E21FBC">
        <w:t xml:space="preserve">Float toepassen: </w:t>
      </w:r>
    </w:p>
    <w:p w14:paraId="4518D316" w14:textId="04370E12" w:rsidR="00595516" w:rsidRDefault="00E21FBC" w:rsidP="00E21FBC">
      <w:pPr>
        <w:pStyle w:val="ListParagraph"/>
        <w:numPr>
          <w:ilvl w:val="0"/>
          <w:numId w:val="1"/>
        </w:numPr>
      </w:pPr>
      <w:r w:rsidRPr="00E21FBC">
        <w:t xml:space="preserve">overflow: auto voor collapse </w:t>
      </w:r>
      <w:r>
        <w:t>problem op te lossen</w:t>
      </w:r>
    </w:p>
    <w:p w14:paraId="4F236CF4" w14:textId="77F7E6D4" w:rsidR="00E21FBC" w:rsidRDefault="00FF6EA1" w:rsidP="00E21FBC">
      <w:pPr>
        <w:pStyle w:val="ListParagraph"/>
        <w:numPr>
          <w:ilvl w:val="0"/>
          <w:numId w:val="1"/>
        </w:numPr>
      </w:pPr>
      <w:r>
        <w:t>display: block toepassen</w:t>
      </w:r>
    </w:p>
    <w:p w14:paraId="7C5F3E89" w14:textId="204F0592" w:rsidR="00FF6EA1" w:rsidRDefault="00FF6EA1" w:rsidP="00E21FBC">
      <w:pPr>
        <w:pStyle w:val="ListParagraph"/>
        <w:numPr>
          <w:ilvl w:val="0"/>
          <w:numId w:val="1"/>
        </w:numPr>
      </w:pPr>
      <w:r>
        <w:t>elementen links laten floaten</w:t>
      </w:r>
    </w:p>
    <w:p w14:paraId="12958297" w14:textId="67019582" w:rsidR="004828F9" w:rsidRDefault="004828F9" w:rsidP="004828F9">
      <w:r>
        <w:t>afbeelding</w:t>
      </w:r>
      <w:r w:rsidR="00207D74">
        <w:t xml:space="preserve"> goed laten passen</w:t>
      </w:r>
      <w:r w:rsidR="00595184">
        <w:t xml:space="preserve">: </w:t>
      </w:r>
    </w:p>
    <w:p w14:paraId="42D17CA9" w14:textId="633886A1" w:rsidR="00595184" w:rsidRDefault="00D934E6" w:rsidP="00595184">
      <w:pPr>
        <w:pStyle w:val="ListParagraph"/>
        <w:numPr>
          <w:ilvl w:val="0"/>
          <w:numId w:val="2"/>
        </w:numPr>
      </w:pPr>
      <w:r>
        <w:t>toepassen op de parent:</w:t>
      </w:r>
    </w:p>
    <w:p w14:paraId="0A91B751" w14:textId="500BDA69" w:rsidR="00D934E6" w:rsidRDefault="00D934E6" w:rsidP="00D934E6">
      <w:pPr>
        <w:pStyle w:val="ListParagraph"/>
        <w:numPr>
          <w:ilvl w:val="1"/>
          <w:numId w:val="2"/>
        </w:numPr>
      </w:pPr>
      <w:r>
        <w:t>juiste width</w:t>
      </w:r>
    </w:p>
    <w:p w14:paraId="71C6D28C" w14:textId="2F374E05" w:rsidR="00D934E6" w:rsidRDefault="00D934E6" w:rsidP="00D934E6">
      <w:pPr>
        <w:pStyle w:val="ListParagraph"/>
        <w:numPr>
          <w:ilvl w:val="1"/>
          <w:numId w:val="2"/>
        </w:numPr>
      </w:pPr>
      <w:r>
        <w:t>margin: 0</w:t>
      </w:r>
    </w:p>
    <w:p w14:paraId="77B8D3EE" w14:textId="01E2B6D7" w:rsidR="00E11F98" w:rsidRDefault="00B57E86" w:rsidP="00E11F98">
      <w:r>
        <w:t>tekst op een afbeelding:</w:t>
      </w:r>
    </w:p>
    <w:p w14:paraId="718D144B" w14:textId="3D13EA22" w:rsidR="00B57E86" w:rsidRDefault="006853B8" w:rsidP="00E11F98">
      <w:pPr>
        <w:rPr>
          <w:lang w:val="en-US"/>
        </w:rPr>
      </w:pPr>
      <w:r w:rsidRPr="006853B8">
        <w:rPr>
          <w:lang w:val="en-US"/>
        </w:rPr>
        <w:t>This can be done by enclosing the image and text in an HTML “div”. Then make the position of div “relative” and that of text “absolute”. The absolute elements are positioned relative to their parent (div)</w:t>
      </w:r>
    </w:p>
    <w:p w14:paraId="6974D04B" w14:textId="2B612208" w:rsidR="006853B8" w:rsidRPr="006853B8" w:rsidRDefault="00DA2C48" w:rsidP="00E11F98">
      <w:pPr>
        <w:rPr>
          <w:lang w:val="en-US"/>
        </w:rPr>
      </w:pPr>
      <w:r>
        <w:rPr>
          <w:lang w:val="en-US"/>
        </w:rPr>
        <w:t>Pseudoklassen: :hover, :first-child</w:t>
      </w:r>
      <w:r w:rsidR="004F01A8">
        <w:rPr>
          <w:lang w:val="en-US"/>
        </w:rPr>
        <w:t>,…</w:t>
      </w:r>
    </w:p>
    <w:sectPr w:rsidR="006853B8" w:rsidRPr="0068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325"/>
    <w:multiLevelType w:val="hybridMultilevel"/>
    <w:tmpl w:val="31F885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9A74457"/>
    <w:multiLevelType w:val="hybridMultilevel"/>
    <w:tmpl w:val="0D803B8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36"/>
    <w:rsid w:val="00020F25"/>
    <w:rsid w:val="00207D74"/>
    <w:rsid w:val="00321BB7"/>
    <w:rsid w:val="003E68F4"/>
    <w:rsid w:val="004828F9"/>
    <w:rsid w:val="004F01A8"/>
    <w:rsid w:val="00595184"/>
    <w:rsid w:val="00595516"/>
    <w:rsid w:val="006853B8"/>
    <w:rsid w:val="00840B36"/>
    <w:rsid w:val="00A30C3C"/>
    <w:rsid w:val="00B42A84"/>
    <w:rsid w:val="00B57E86"/>
    <w:rsid w:val="00B909DE"/>
    <w:rsid w:val="00D934E6"/>
    <w:rsid w:val="00DA2C48"/>
    <w:rsid w:val="00DE2B12"/>
    <w:rsid w:val="00E11F98"/>
    <w:rsid w:val="00E21FBC"/>
    <w:rsid w:val="00EB6C18"/>
    <w:rsid w:val="00F2258C"/>
    <w:rsid w:val="00F7586A"/>
    <w:rsid w:val="00FF6E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9C8A"/>
  <w15:chartTrackingRefBased/>
  <w15:docId w15:val="{C7BBA8F5-2B44-43D0-A352-EC86E586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120</Words>
  <Characters>666</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Stan</dc:creator>
  <cp:keywords/>
  <dc:description/>
  <cp:lastModifiedBy>Robert Stan</cp:lastModifiedBy>
  <cp:revision>22</cp:revision>
  <dcterms:created xsi:type="dcterms:W3CDTF">2022-01-12T10:16:00Z</dcterms:created>
  <dcterms:modified xsi:type="dcterms:W3CDTF">2022-01-12T15:17:00Z</dcterms:modified>
</cp:coreProperties>
</file>