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61BA" w14:textId="3D351E53" w:rsidR="00752705" w:rsidRDefault="00B90D9F">
      <w:pPr>
        <w:rPr>
          <w:lang w:val="es-ES"/>
        </w:rPr>
      </w:pPr>
      <w:r>
        <w:rPr>
          <w:lang w:val="es-ES"/>
        </w:rPr>
        <w:t>Dispositivos generales que necesitarán para los temarios de proyecto:</w:t>
      </w:r>
    </w:p>
    <w:p w14:paraId="0CDC5BAF" w14:textId="77777777" w:rsidR="00D62059" w:rsidRDefault="00D6205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6422D" w14:paraId="7E84E54D" w14:textId="77777777" w:rsidTr="00A044DB">
        <w:tc>
          <w:tcPr>
            <w:tcW w:w="1525" w:type="dxa"/>
          </w:tcPr>
          <w:p w14:paraId="3BFCCACD" w14:textId="75078194" w:rsidR="00D62059" w:rsidRPr="00A044DB" w:rsidRDefault="00D62059" w:rsidP="00A044DB">
            <w:pPr>
              <w:jc w:val="center"/>
              <w:rPr>
                <w:b/>
                <w:bCs/>
                <w:lang w:val="es-ES"/>
              </w:rPr>
            </w:pPr>
            <w:r w:rsidRPr="00A044DB">
              <w:rPr>
                <w:b/>
                <w:bCs/>
                <w:lang w:val="es-ES"/>
              </w:rPr>
              <w:t>CANTIDAD</w:t>
            </w:r>
          </w:p>
        </w:tc>
        <w:tc>
          <w:tcPr>
            <w:tcW w:w="4708" w:type="dxa"/>
          </w:tcPr>
          <w:p w14:paraId="6BFCEF24" w14:textId="131C0E39" w:rsidR="00D62059" w:rsidRPr="00A044DB" w:rsidRDefault="00D62059" w:rsidP="00A044DB">
            <w:pPr>
              <w:jc w:val="center"/>
              <w:rPr>
                <w:b/>
                <w:bCs/>
                <w:lang w:val="es-ES"/>
              </w:rPr>
            </w:pPr>
            <w:r w:rsidRPr="00A044D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3117" w:type="dxa"/>
          </w:tcPr>
          <w:p w14:paraId="616F1BA8" w14:textId="428A2F3A" w:rsidR="00D62059" w:rsidRPr="00A044DB" w:rsidRDefault="00D62059" w:rsidP="00A044DB">
            <w:pPr>
              <w:jc w:val="center"/>
              <w:rPr>
                <w:b/>
                <w:bCs/>
                <w:lang w:val="es-ES"/>
              </w:rPr>
            </w:pPr>
            <w:r w:rsidRPr="00A044DB">
              <w:rPr>
                <w:b/>
                <w:bCs/>
                <w:lang w:val="es-ES"/>
              </w:rPr>
              <w:t>OBSERVACIONES</w:t>
            </w:r>
          </w:p>
        </w:tc>
      </w:tr>
      <w:tr w:rsidR="0066422D" w14:paraId="45A0F0C5" w14:textId="77777777" w:rsidTr="00A044DB">
        <w:tc>
          <w:tcPr>
            <w:tcW w:w="1525" w:type="dxa"/>
          </w:tcPr>
          <w:p w14:paraId="4B5DC30B" w14:textId="2327A3AF" w:rsidR="00D62059" w:rsidRDefault="00B90D9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67105170" w14:textId="029E1445" w:rsidR="00D62059" w:rsidRDefault="00D62059">
            <w:pPr>
              <w:rPr>
                <w:lang w:val="es-ES"/>
              </w:rPr>
            </w:pPr>
            <w:r>
              <w:t>Resistencias 10 Kilo Ohmios</w:t>
            </w:r>
            <w:r w:rsidR="00C322A9">
              <w:t xml:space="preserve"> ¼ Watt</w:t>
            </w:r>
          </w:p>
        </w:tc>
        <w:tc>
          <w:tcPr>
            <w:tcW w:w="3117" w:type="dxa"/>
          </w:tcPr>
          <w:p w14:paraId="78112AB9" w14:textId="6E00D015" w:rsidR="00D62059" w:rsidRDefault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FF72386" wp14:editId="03A807FD">
                  <wp:extent cx="1174750" cy="1174750"/>
                  <wp:effectExtent l="0" t="0" r="6350" b="6350"/>
                  <wp:docPr id="2066549840" name="Picture 4" descr="Resistencia 1.2K Ohm 1/4 W 10 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istencia 1.2K Ohm 1/4 W 10 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7EA784CE" w14:textId="77777777" w:rsidTr="00A044DB">
        <w:tc>
          <w:tcPr>
            <w:tcW w:w="1525" w:type="dxa"/>
          </w:tcPr>
          <w:p w14:paraId="2CC23C9C" w14:textId="3D82CE1B" w:rsidR="00D62059" w:rsidRDefault="00B90D9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708" w:type="dxa"/>
          </w:tcPr>
          <w:p w14:paraId="329C0517" w14:textId="2459168C" w:rsidR="00D62059" w:rsidRDefault="00D62059">
            <w:r>
              <w:t>Resistencias 2.2 Kilo Ohmios</w:t>
            </w:r>
            <w:r w:rsidR="00C322A9">
              <w:t xml:space="preserve"> ¼ Watt</w:t>
            </w:r>
          </w:p>
        </w:tc>
        <w:tc>
          <w:tcPr>
            <w:tcW w:w="3117" w:type="dxa"/>
          </w:tcPr>
          <w:p w14:paraId="267C03B9" w14:textId="2101DF2B" w:rsidR="00D62059" w:rsidRDefault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C391512" wp14:editId="58E182E9">
                  <wp:extent cx="1181100" cy="1181100"/>
                  <wp:effectExtent l="0" t="0" r="0" b="0"/>
                  <wp:docPr id="1877825723" name="Picture 7" descr="Resistencia 2.2K Ohm 1/4 W 10 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istencia 2.2K Ohm 1/4 W 10 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3897FE3D" w14:textId="77777777" w:rsidTr="00A044DB">
        <w:tc>
          <w:tcPr>
            <w:tcW w:w="1525" w:type="dxa"/>
          </w:tcPr>
          <w:p w14:paraId="14EEDF6F" w14:textId="01448A2A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708" w:type="dxa"/>
          </w:tcPr>
          <w:p w14:paraId="2AFE5BF3" w14:textId="7D0060D1" w:rsidR="00152025" w:rsidRDefault="00152025" w:rsidP="00152025">
            <w:r>
              <w:t>Resistencias 1 Kilo Ohmios ¼ Watt</w:t>
            </w:r>
          </w:p>
        </w:tc>
        <w:tc>
          <w:tcPr>
            <w:tcW w:w="3117" w:type="dxa"/>
          </w:tcPr>
          <w:p w14:paraId="7B1A3CB6" w14:textId="38869FA9" w:rsidR="00152025" w:rsidRDefault="00152025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FA7D569" wp14:editId="06A090D9">
                  <wp:extent cx="1162050" cy="1162050"/>
                  <wp:effectExtent l="0" t="0" r="0" b="0"/>
                  <wp:docPr id="159502084" name="Picture 6" descr="Amazon.com: E-Projects Resistencias 100EP5121K00 1k Ohm, 1/2 W, 5% (paquete  de 100) : Industrial y Científ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mazon.com: E-Projects Resistencias 100EP5121K00 1k Ohm, 1/2 W, 5% (paquete  de 100) : Industrial y Científ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7E54E95E" w14:textId="77777777" w:rsidTr="00A044DB">
        <w:tc>
          <w:tcPr>
            <w:tcW w:w="1525" w:type="dxa"/>
          </w:tcPr>
          <w:p w14:paraId="13A3C7EE" w14:textId="4DFBD38A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0D39C2F1" w14:textId="3DD4D694" w:rsidR="00152025" w:rsidRDefault="00152025" w:rsidP="00152025">
            <w:r>
              <w:t>Resistencias 220 Ohmios ¼ Watt</w:t>
            </w:r>
          </w:p>
        </w:tc>
        <w:tc>
          <w:tcPr>
            <w:tcW w:w="3117" w:type="dxa"/>
          </w:tcPr>
          <w:p w14:paraId="7BF843FB" w14:textId="4F339E99" w:rsidR="00152025" w:rsidRDefault="00152025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046F9F6" wp14:editId="72F6F1A1">
                  <wp:extent cx="1222375" cy="1222375"/>
                  <wp:effectExtent l="0" t="0" r="0" b="0"/>
                  <wp:docPr id="1303508185" name="Picture 8" descr="Resistencia 220 Ohm 1/4 W 10 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istencia 220 Ohm 1/4 W 10 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02C617C2" w14:textId="77777777" w:rsidTr="00A044DB">
        <w:tc>
          <w:tcPr>
            <w:tcW w:w="1525" w:type="dxa"/>
          </w:tcPr>
          <w:p w14:paraId="742821DD" w14:textId="0487C583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708" w:type="dxa"/>
          </w:tcPr>
          <w:p w14:paraId="42A807B5" w14:textId="32093202" w:rsidR="00152025" w:rsidRDefault="00152025" w:rsidP="00152025">
            <w:r>
              <w:t>Resistencias 330 Ohmios ¼ Watt</w:t>
            </w:r>
          </w:p>
        </w:tc>
        <w:tc>
          <w:tcPr>
            <w:tcW w:w="3117" w:type="dxa"/>
          </w:tcPr>
          <w:p w14:paraId="433C7E4D" w14:textId="452237F3" w:rsidR="00152025" w:rsidRDefault="00A044DB" w:rsidP="0015202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1161570" wp14:editId="73AADAEB">
                  <wp:extent cx="1206500" cy="1206500"/>
                  <wp:effectExtent l="0" t="0" r="0" b="0"/>
                  <wp:docPr id="15411130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206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6A288E48" w14:textId="77777777" w:rsidTr="00A044DB">
        <w:tc>
          <w:tcPr>
            <w:tcW w:w="1525" w:type="dxa"/>
          </w:tcPr>
          <w:p w14:paraId="06F67DDF" w14:textId="05B3CBAA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4708" w:type="dxa"/>
          </w:tcPr>
          <w:p w14:paraId="3947895D" w14:textId="2D1AD31C" w:rsidR="00152025" w:rsidRPr="00A044DB" w:rsidRDefault="00152025" w:rsidP="00152025">
            <w:pPr>
              <w:rPr>
                <w:lang w:val="es-ES"/>
              </w:rPr>
            </w:pPr>
            <w:r w:rsidRPr="00A044DB">
              <w:rPr>
                <w:lang w:val="es-ES"/>
              </w:rPr>
              <w:t>Leds (</w:t>
            </w:r>
            <w:r w:rsidR="00A044DB" w:rsidRPr="00A044DB">
              <w:rPr>
                <w:lang w:val="es-ES"/>
              </w:rPr>
              <w:t>colores variados</w:t>
            </w:r>
            <w:r w:rsidRPr="00A044DB">
              <w:rPr>
                <w:lang w:val="es-ES"/>
              </w:rPr>
              <w:t>)</w:t>
            </w:r>
            <w:r w:rsidR="00A044DB" w:rsidRPr="00A044DB">
              <w:rPr>
                <w:lang w:val="es-ES"/>
              </w:rPr>
              <w:t xml:space="preserve"> 5V 3-5m</w:t>
            </w:r>
            <w:r w:rsidR="00A044DB">
              <w:rPr>
                <w:lang w:val="es-ES"/>
              </w:rPr>
              <w:t>m</w:t>
            </w:r>
          </w:p>
        </w:tc>
        <w:tc>
          <w:tcPr>
            <w:tcW w:w="3117" w:type="dxa"/>
          </w:tcPr>
          <w:p w14:paraId="086D74DA" w14:textId="423BEC08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19E0BF0" wp14:editId="20B2E53F">
                  <wp:extent cx="1152525" cy="1152525"/>
                  <wp:effectExtent l="0" t="0" r="9525" b="9525"/>
                  <wp:docPr id="923156453" name="Picture 10" descr="Led 5mm color Rojo Mate, DL-502 | Tettsa - Tie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ed 5mm color Rojo Mate, DL-502 | Tettsa - Tien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6413AC98" w14:textId="77777777" w:rsidTr="00A044DB">
        <w:tc>
          <w:tcPr>
            <w:tcW w:w="1525" w:type="dxa"/>
          </w:tcPr>
          <w:p w14:paraId="66DC9750" w14:textId="5D98FC1E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4708" w:type="dxa"/>
          </w:tcPr>
          <w:p w14:paraId="37A5C0BD" w14:textId="2E66F905" w:rsidR="00152025" w:rsidRDefault="00152025" w:rsidP="00152025">
            <w:r>
              <w:t>Dipswitch de 4 switches</w:t>
            </w:r>
          </w:p>
        </w:tc>
        <w:tc>
          <w:tcPr>
            <w:tcW w:w="3117" w:type="dxa"/>
          </w:tcPr>
          <w:p w14:paraId="6CDFE2FB" w14:textId="176B5459" w:rsidR="00152025" w:rsidRDefault="00A044DB" w:rsidP="0015202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E147B46" wp14:editId="4CE5A334">
                  <wp:extent cx="1222375" cy="913447"/>
                  <wp:effectExtent l="0" t="0" r="0" b="1270"/>
                  <wp:docPr id="159529368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801" cy="919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25CE7E88" w14:textId="77777777" w:rsidTr="00A044DB">
        <w:tc>
          <w:tcPr>
            <w:tcW w:w="1525" w:type="dxa"/>
          </w:tcPr>
          <w:p w14:paraId="03DAC088" w14:textId="510CF00D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7A18CDFC" w14:textId="66039A4A" w:rsidR="00152025" w:rsidRDefault="00152025" w:rsidP="00152025">
            <w:r>
              <w:t>Integrados XOR 74</w:t>
            </w:r>
            <w:r w:rsidR="00A044DB">
              <w:t>HC</w:t>
            </w:r>
            <w:r>
              <w:t>86</w:t>
            </w:r>
          </w:p>
        </w:tc>
        <w:tc>
          <w:tcPr>
            <w:tcW w:w="3117" w:type="dxa"/>
          </w:tcPr>
          <w:p w14:paraId="24A33FAC" w14:textId="77777777" w:rsidR="00152025" w:rsidRDefault="00152025" w:rsidP="00152025">
            <w:pPr>
              <w:rPr>
                <w:lang w:val="es-ES"/>
              </w:rPr>
            </w:pPr>
          </w:p>
        </w:tc>
      </w:tr>
      <w:tr w:rsidR="0066422D" w14:paraId="659D2C81" w14:textId="77777777" w:rsidTr="00A044DB">
        <w:tc>
          <w:tcPr>
            <w:tcW w:w="1525" w:type="dxa"/>
          </w:tcPr>
          <w:p w14:paraId="4870F2B7" w14:textId="786204CD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301C2CB9" w14:textId="180707F2" w:rsidR="00152025" w:rsidRDefault="00152025" w:rsidP="00152025">
            <w:r>
              <w:t>Integrados NOT 74</w:t>
            </w:r>
            <w:r w:rsidR="00A044DB">
              <w:t>HC</w:t>
            </w:r>
            <w:r>
              <w:t>04</w:t>
            </w:r>
          </w:p>
        </w:tc>
        <w:tc>
          <w:tcPr>
            <w:tcW w:w="3117" w:type="dxa"/>
          </w:tcPr>
          <w:p w14:paraId="43EC91AB" w14:textId="77777777" w:rsidR="00152025" w:rsidRDefault="00152025" w:rsidP="00152025">
            <w:pPr>
              <w:rPr>
                <w:lang w:val="es-ES"/>
              </w:rPr>
            </w:pPr>
          </w:p>
        </w:tc>
      </w:tr>
      <w:tr w:rsidR="0066422D" w14:paraId="3ACE067E" w14:textId="77777777" w:rsidTr="00A044DB">
        <w:tc>
          <w:tcPr>
            <w:tcW w:w="1525" w:type="dxa"/>
          </w:tcPr>
          <w:p w14:paraId="19F7B62C" w14:textId="080DFADB" w:rsidR="00A044DB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708" w:type="dxa"/>
          </w:tcPr>
          <w:p w14:paraId="4F14681C" w14:textId="1DB78AEF" w:rsidR="00A044DB" w:rsidRDefault="00A044DB" w:rsidP="00152025">
            <w:r>
              <w:t>Integrados AND 74HC08</w:t>
            </w:r>
          </w:p>
        </w:tc>
        <w:tc>
          <w:tcPr>
            <w:tcW w:w="3117" w:type="dxa"/>
          </w:tcPr>
          <w:p w14:paraId="5CEAE7DE" w14:textId="77777777" w:rsidR="00A044DB" w:rsidRDefault="00A044DB" w:rsidP="00152025">
            <w:pPr>
              <w:rPr>
                <w:lang w:val="es-ES"/>
              </w:rPr>
            </w:pPr>
          </w:p>
        </w:tc>
      </w:tr>
      <w:tr w:rsidR="0066422D" w14:paraId="426245E5" w14:textId="77777777" w:rsidTr="00A044DB">
        <w:tc>
          <w:tcPr>
            <w:tcW w:w="1525" w:type="dxa"/>
          </w:tcPr>
          <w:p w14:paraId="248C58D7" w14:textId="53EBA9E9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708" w:type="dxa"/>
          </w:tcPr>
          <w:p w14:paraId="373905D3" w14:textId="544ACC18" w:rsidR="00152025" w:rsidRDefault="00152025" w:rsidP="00152025">
            <w:r>
              <w:t xml:space="preserve">Integrados </w:t>
            </w:r>
            <w:r w:rsidR="00A044DB">
              <w:t>OR</w:t>
            </w:r>
            <w:r>
              <w:t xml:space="preserve"> 74</w:t>
            </w:r>
            <w:r w:rsidR="00A044DB">
              <w:t>HC32</w:t>
            </w:r>
          </w:p>
        </w:tc>
        <w:tc>
          <w:tcPr>
            <w:tcW w:w="3117" w:type="dxa"/>
          </w:tcPr>
          <w:p w14:paraId="21A141B3" w14:textId="77777777" w:rsidR="00152025" w:rsidRDefault="00152025" w:rsidP="00152025">
            <w:pPr>
              <w:rPr>
                <w:lang w:val="es-ES"/>
              </w:rPr>
            </w:pPr>
          </w:p>
        </w:tc>
      </w:tr>
      <w:tr w:rsidR="0066422D" w14:paraId="138FD191" w14:textId="77777777" w:rsidTr="00A044DB">
        <w:tc>
          <w:tcPr>
            <w:tcW w:w="1525" w:type="dxa"/>
          </w:tcPr>
          <w:p w14:paraId="79BE5861" w14:textId="1B5D4607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093A4EA2" w14:textId="77777777" w:rsidR="00152025" w:rsidRDefault="00152025" w:rsidP="00152025">
            <w:pPr>
              <w:rPr>
                <w:lang w:val="es-ES"/>
              </w:rPr>
            </w:pPr>
            <w:r w:rsidRPr="00D62059">
              <w:rPr>
                <w:lang w:val="es-ES"/>
              </w:rPr>
              <w:t xml:space="preserve">1 - Display de 7 segmentos ánodo común </w:t>
            </w:r>
          </w:p>
          <w:p w14:paraId="1651857D" w14:textId="40B96440" w:rsidR="00152025" w:rsidRPr="00D62059" w:rsidRDefault="00152025" w:rsidP="00152025">
            <w:pPr>
              <w:rPr>
                <w:lang w:val="es-ES"/>
              </w:rPr>
            </w:pPr>
            <w:r w:rsidRPr="00D62059">
              <w:rPr>
                <w:lang w:val="es-ES"/>
              </w:rPr>
              <w:t>1 – Decoder 74</w:t>
            </w:r>
            <w:r w:rsidR="00A044DB">
              <w:rPr>
                <w:lang w:val="es-ES"/>
              </w:rPr>
              <w:t>HC</w:t>
            </w:r>
            <w:r w:rsidRPr="00D62059">
              <w:rPr>
                <w:lang w:val="es-ES"/>
              </w:rPr>
              <w:t>47</w:t>
            </w:r>
          </w:p>
        </w:tc>
        <w:tc>
          <w:tcPr>
            <w:tcW w:w="3117" w:type="dxa"/>
          </w:tcPr>
          <w:p w14:paraId="507AD6D0" w14:textId="6B7359EB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9A138F5" wp14:editId="66B51B4F">
                  <wp:extent cx="873125" cy="873125"/>
                  <wp:effectExtent l="0" t="0" r="3175" b="3175"/>
                  <wp:docPr id="1204466071" name="Picture 12" descr="Display de 7 segmentos de 1 dígito, cátodo comú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isplay de 7 segmentos de 1 dígito, cátodo comú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2A245E" wp14:editId="75DAD1F2">
                  <wp:extent cx="1257300" cy="970666"/>
                  <wp:effectExtent l="0" t="0" r="0" b="1270"/>
                  <wp:docPr id="1739288657" name="Picture 13" descr="10 PCS SN74LS47N DIP-16 SN74LS47 74LS47 BCD to 7-Segment Decoder Chip IC | 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0 PCS SN74LS47N DIP-16 SN74LS47 74LS47 BCD to 7-Segment Decoder Chip IC |  eB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46" b="23682"/>
                          <a:stretch/>
                        </pic:blipFill>
                        <pic:spPr bwMode="auto">
                          <a:xfrm>
                            <a:off x="0" y="0"/>
                            <a:ext cx="1259440" cy="97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409018CB" w14:textId="77777777" w:rsidTr="00A044DB">
        <w:tc>
          <w:tcPr>
            <w:tcW w:w="1525" w:type="dxa"/>
          </w:tcPr>
          <w:p w14:paraId="05DB96E3" w14:textId="3F58FACC" w:rsidR="00152025" w:rsidRDefault="00A93B78" w:rsidP="0015202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708" w:type="dxa"/>
          </w:tcPr>
          <w:p w14:paraId="54382920" w14:textId="14273754" w:rsidR="00152025" w:rsidRDefault="00B90D9F" w:rsidP="00152025">
            <w:r>
              <w:t>Flip Flop JK 74LS76</w:t>
            </w:r>
          </w:p>
        </w:tc>
        <w:tc>
          <w:tcPr>
            <w:tcW w:w="3117" w:type="dxa"/>
          </w:tcPr>
          <w:p w14:paraId="098EA657" w14:textId="1E7EAF30" w:rsidR="00152025" w:rsidRDefault="00B90D9F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E11C656" wp14:editId="183403B3">
                  <wp:extent cx="952500" cy="952500"/>
                  <wp:effectExtent l="0" t="0" r="0" b="0"/>
                  <wp:docPr id="1718456839" name="Picture 19" descr="Flip Flop J K 74LS76 – Electrónica y M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lip Flop J K 74LS76 – Electrónica y M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179E5689" w14:textId="77777777" w:rsidTr="00A044DB">
        <w:tc>
          <w:tcPr>
            <w:tcW w:w="1525" w:type="dxa"/>
          </w:tcPr>
          <w:p w14:paraId="4D81656D" w14:textId="05F9276C" w:rsidR="00051186" w:rsidRDefault="00051186" w:rsidP="0005118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781CE77A" w14:textId="1272ECB5" w:rsidR="00051186" w:rsidRDefault="00051186" w:rsidP="00051186">
            <w:r>
              <w:t>Integrado 555</w:t>
            </w:r>
            <w:r w:rsidR="00082612">
              <w:t xml:space="preserve"> 25V</w:t>
            </w:r>
          </w:p>
        </w:tc>
        <w:tc>
          <w:tcPr>
            <w:tcW w:w="3117" w:type="dxa"/>
          </w:tcPr>
          <w:p w14:paraId="07E92E35" w14:textId="42B738B9" w:rsidR="00051186" w:rsidRDefault="0066422D" w:rsidP="000511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AC861" wp14:editId="17112AB3">
                  <wp:extent cx="1085298" cy="813634"/>
                  <wp:effectExtent l="0" t="0" r="635" b="5715"/>
                  <wp:docPr id="1083226775" name="Picture 3" descr="Circuito integrado 555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rcuito integrado 555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772" cy="81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68CE81B4" w14:textId="77777777" w:rsidTr="00A044DB">
        <w:tc>
          <w:tcPr>
            <w:tcW w:w="1525" w:type="dxa"/>
          </w:tcPr>
          <w:p w14:paraId="306A90D9" w14:textId="7B6F1FA0" w:rsidR="00051186" w:rsidRDefault="00446997" w:rsidP="0005118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0343AED3" w14:textId="2EEDA0EC" w:rsidR="00051186" w:rsidRDefault="00051186" w:rsidP="00051186">
            <w:r>
              <w:t>Capacitor electrol</w:t>
            </w:r>
            <w:r>
              <w:rPr>
                <w:lang w:val="es-ES"/>
              </w:rPr>
              <w:t>ítico</w:t>
            </w:r>
            <w:r>
              <w:t xml:space="preserve"> </w:t>
            </w:r>
            <w:r w:rsidR="00AE2F3B">
              <w:t>0.</w:t>
            </w:r>
            <w:r>
              <w:t xml:space="preserve">1 micro faradio </w:t>
            </w:r>
          </w:p>
        </w:tc>
        <w:tc>
          <w:tcPr>
            <w:tcW w:w="3117" w:type="dxa"/>
          </w:tcPr>
          <w:p w14:paraId="56968DE6" w14:textId="5DB30FD3" w:rsidR="00051186" w:rsidRDefault="00464E59" w:rsidP="000511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FFDB4" wp14:editId="1F0DA573">
                  <wp:extent cx="1228476" cy="1228476"/>
                  <wp:effectExtent l="0" t="0" r="0" b="0"/>
                  <wp:docPr id="140395638" name="Picture 2" descr="Capacitor Electrolítico 0.1uf 50V – ELECTRÓNICA GUATEMALA OX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acitor Electrolítico 0.1uf 50V – ELECTRÓNICA GUATEMALA OX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299" cy="1233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69BA6BE2" w14:textId="77777777" w:rsidTr="00A044DB">
        <w:tc>
          <w:tcPr>
            <w:tcW w:w="1525" w:type="dxa"/>
          </w:tcPr>
          <w:p w14:paraId="2BF39AE9" w14:textId="6625B79E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</w:p>
        </w:tc>
        <w:tc>
          <w:tcPr>
            <w:tcW w:w="4708" w:type="dxa"/>
          </w:tcPr>
          <w:p w14:paraId="3B8AB13D" w14:textId="6D435CF7" w:rsidR="00AE2F3B" w:rsidRDefault="00AE2F3B" w:rsidP="00AE2F3B">
            <w:r>
              <w:t>Capacitor electrol</w:t>
            </w:r>
            <w:r>
              <w:rPr>
                <w:lang w:val="es-ES"/>
              </w:rPr>
              <w:t>ítico</w:t>
            </w:r>
            <w:r>
              <w:t xml:space="preserve"> 1 micro faradio </w:t>
            </w:r>
          </w:p>
        </w:tc>
        <w:tc>
          <w:tcPr>
            <w:tcW w:w="3117" w:type="dxa"/>
          </w:tcPr>
          <w:p w14:paraId="52BE4DC5" w14:textId="6BE90562" w:rsidR="00AE2F3B" w:rsidRDefault="00464E59" w:rsidP="00AE2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8082D3" wp14:editId="0E27CD2B">
                  <wp:extent cx="1343770" cy="1343770"/>
                  <wp:effectExtent l="0" t="0" r="8890" b="8890"/>
                  <wp:docPr id="2138154692" name="Picture 1" descr="Capacitor electrolítico radial, de 1 uF a 63 Volts— Techmake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acitor electrolítico radial, de 1 uF a 63 Volts— Techmake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324" cy="134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27630F8B" w14:textId="77777777" w:rsidTr="00A044DB">
        <w:tc>
          <w:tcPr>
            <w:tcW w:w="1525" w:type="dxa"/>
          </w:tcPr>
          <w:p w14:paraId="2FC9BDD4" w14:textId="1343EC65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</w:p>
        </w:tc>
        <w:tc>
          <w:tcPr>
            <w:tcW w:w="4708" w:type="dxa"/>
          </w:tcPr>
          <w:p w14:paraId="69844A1A" w14:textId="2FD09E02" w:rsidR="00AE2F3B" w:rsidRDefault="00AE2F3B" w:rsidP="00AE2F3B">
            <w:r>
              <w:t>Capacitor electrol</w:t>
            </w:r>
            <w:r>
              <w:rPr>
                <w:lang w:val="es-ES"/>
              </w:rPr>
              <w:t>ítico</w:t>
            </w:r>
            <w:r>
              <w:t xml:space="preserve"> 10 micro faradio </w:t>
            </w:r>
          </w:p>
        </w:tc>
        <w:tc>
          <w:tcPr>
            <w:tcW w:w="3117" w:type="dxa"/>
          </w:tcPr>
          <w:p w14:paraId="131BAA5B" w14:textId="77777777" w:rsidR="00AE2F3B" w:rsidRDefault="00AE2F3B" w:rsidP="00AE2F3B">
            <w:pPr>
              <w:rPr>
                <w:noProof/>
              </w:rPr>
            </w:pPr>
          </w:p>
        </w:tc>
      </w:tr>
      <w:tr w:rsidR="0066422D" w14:paraId="3564859A" w14:textId="77777777" w:rsidTr="00A044DB">
        <w:tc>
          <w:tcPr>
            <w:tcW w:w="1525" w:type="dxa"/>
          </w:tcPr>
          <w:p w14:paraId="5552BC5E" w14:textId="083CC30F" w:rsidR="00AE2F3B" w:rsidRDefault="00446997" w:rsidP="00AE2F3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4708" w:type="dxa"/>
          </w:tcPr>
          <w:p w14:paraId="62114427" w14:textId="510B6A5C" w:rsidR="00AE2F3B" w:rsidRDefault="00AE2F3B" w:rsidP="00AE2F3B">
            <w:r>
              <w:t>Capacitor cerámico 10 nano faradio</w:t>
            </w:r>
          </w:p>
        </w:tc>
        <w:tc>
          <w:tcPr>
            <w:tcW w:w="3117" w:type="dxa"/>
          </w:tcPr>
          <w:p w14:paraId="4B707C7C" w14:textId="6E117FF8" w:rsidR="00AE2F3B" w:rsidRDefault="00A6138F" w:rsidP="00AE2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FEBED" wp14:editId="69FFBF92">
                  <wp:extent cx="890546" cy="848725"/>
                  <wp:effectExtent l="0" t="0" r="5080" b="8890"/>
                  <wp:docPr id="1067854196" name="Picture 4" descr="Condensador Cerámico 10nF 50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ndensador Cerámico 10nF 50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1" t="8353" r="6674" b="9300"/>
                          <a:stretch/>
                        </pic:blipFill>
                        <pic:spPr bwMode="auto">
                          <a:xfrm>
                            <a:off x="0" y="0"/>
                            <a:ext cx="901405" cy="85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6E8644C9" w14:textId="77777777" w:rsidTr="00A044DB">
        <w:tc>
          <w:tcPr>
            <w:tcW w:w="1525" w:type="dxa"/>
          </w:tcPr>
          <w:p w14:paraId="6C6635A4" w14:textId="10010B19" w:rsidR="00AE2F3B" w:rsidRDefault="00253B91" w:rsidP="00AE2F3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2824C679" w14:textId="0E92BCFB" w:rsidR="00AE2F3B" w:rsidRDefault="00AE2F3B" w:rsidP="00AE2F3B">
            <w:r>
              <w:t>Potenciómetro 500 K Ohmios</w:t>
            </w:r>
          </w:p>
        </w:tc>
        <w:tc>
          <w:tcPr>
            <w:tcW w:w="3117" w:type="dxa"/>
          </w:tcPr>
          <w:p w14:paraId="25DEC708" w14:textId="46484936" w:rsidR="00AE2F3B" w:rsidRDefault="00CD6729" w:rsidP="00AE2F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39840" wp14:editId="030D0167">
                  <wp:extent cx="1236428" cy="1236428"/>
                  <wp:effectExtent l="0" t="0" r="1905" b="1905"/>
                  <wp:docPr id="84314858" name="Picture 6" descr="Potenciômetro 500K B WH-148-1 L15mm 3 Termin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otenciômetro 500K B WH-148-1 L15mm 3 Termin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644" cy="1246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6F1AA878" w14:textId="77777777" w:rsidTr="00A044DB">
        <w:tc>
          <w:tcPr>
            <w:tcW w:w="1525" w:type="dxa"/>
          </w:tcPr>
          <w:p w14:paraId="1D704788" w14:textId="0FA6A2C3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7774E4AD" w14:textId="2C59D54F" w:rsidR="00AE2F3B" w:rsidRPr="00D62059" w:rsidRDefault="00AE2F3B" w:rsidP="00AE2F3B">
            <w:pPr>
              <w:rPr>
                <w:lang w:val="es-ES"/>
              </w:rPr>
            </w:pPr>
            <w:proofErr w:type="gramStart"/>
            <w:r>
              <w:t>Jumpers</w:t>
            </w:r>
            <w:proofErr w:type="gramEnd"/>
            <w:r>
              <w:t xml:space="preserve"> macho-hembra</w:t>
            </w:r>
          </w:p>
        </w:tc>
        <w:tc>
          <w:tcPr>
            <w:tcW w:w="3117" w:type="dxa"/>
          </w:tcPr>
          <w:p w14:paraId="5A75AA7F" w14:textId="4D5AD21D" w:rsidR="00AE2F3B" w:rsidRDefault="00AE2F3B" w:rsidP="00AE2F3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3F56629" wp14:editId="5B1954E6">
                  <wp:extent cx="1393825" cy="1393825"/>
                  <wp:effectExtent l="0" t="0" r="0" b="0"/>
                  <wp:docPr id="1151847482" name="Picture 14" descr="Jumper 20 cm MxH, 10 Piezas - Guatem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umper 20 cm MxH, 10 Piezas - Guatema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139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42607F43" w14:textId="77777777" w:rsidTr="00A044DB">
        <w:tc>
          <w:tcPr>
            <w:tcW w:w="1525" w:type="dxa"/>
          </w:tcPr>
          <w:p w14:paraId="638FF197" w14:textId="06BED8C0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24341449" w14:textId="72AE33DE" w:rsidR="00AE2F3B" w:rsidRPr="00D62059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Módulo de alimentación protoboard 3.3-5VDC</w:t>
            </w:r>
          </w:p>
        </w:tc>
        <w:tc>
          <w:tcPr>
            <w:tcW w:w="3117" w:type="dxa"/>
          </w:tcPr>
          <w:p w14:paraId="7CFAF39B" w14:textId="0F29B512" w:rsidR="00AE2F3B" w:rsidRDefault="00AE2F3B" w:rsidP="00AE2F3B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CF0B056" wp14:editId="3EAF032B">
                  <wp:extent cx="1235075" cy="1235075"/>
                  <wp:effectExtent l="0" t="0" r="3175" b="3175"/>
                  <wp:docPr id="19001808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712370B4" w14:textId="77777777" w:rsidTr="00A044DB">
        <w:tc>
          <w:tcPr>
            <w:tcW w:w="1525" w:type="dxa"/>
          </w:tcPr>
          <w:p w14:paraId="1B8CD2DB" w14:textId="77777777" w:rsidR="00AE2F3B" w:rsidRDefault="00AE2F3B" w:rsidP="00AE2F3B">
            <w:pPr>
              <w:rPr>
                <w:lang w:val="es-ES"/>
              </w:rPr>
            </w:pPr>
          </w:p>
        </w:tc>
        <w:tc>
          <w:tcPr>
            <w:tcW w:w="4708" w:type="dxa"/>
          </w:tcPr>
          <w:p w14:paraId="0A20FCAF" w14:textId="761B2255" w:rsidR="00AE2F3B" w:rsidRDefault="00AE2F3B" w:rsidP="00AE2F3B">
            <w:pPr>
              <w:rPr>
                <w:lang w:val="es-ES"/>
              </w:rPr>
            </w:pPr>
            <w:r w:rsidRPr="00C322A9">
              <w:rPr>
                <w:lang w:val="es-ES"/>
              </w:rPr>
              <w:t xml:space="preserve">Metros de cable para </w:t>
            </w:r>
            <w:r>
              <w:rPr>
                <w:lang w:val="es-ES"/>
              </w:rPr>
              <w:t>Protoboard, calibre 20 a 22 AWG</w:t>
            </w:r>
            <w:r w:rsidRPr="00C322A9">
              <w:rPr>
                <w:lang w:val="es-ES"/>
              </w:rPr>
              <w:t xml:space="preserve">, de diferentes colores, por ejemplo: </w:t>
            </w:r>
          </w:p>
          <w:p w14:paraId="0F980D50" w14:textId="2ECFDC4C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C322A9">
              <w:rPr>
                <w:lang w:val="es-ES"/>
              </w:rPr>
              <w:t xml:space="preserve"> m rojo </w:t>
            </w:r>
          </w:p>
          <w:p w14:paraId="534281A1" w14:textId="64554C92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C322A9">
              <w:rPr>
                <w:lang w:val="es-ES"/>
              </w:rPr>
              <w:t xml:space="preserve"> m negro </w:t>
            </w:r>
          </w:p>
          <w:p w14:paraId="167099E4" w14:textId="77777777" w:rsidR="00AE2F3B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C322A9">
              <w:rPr>
                <w:lang w:val="es-ES"/>
              </w:rPr>
              <w:t xml:space="preserve"> metro azul</w:t>
            </w:r>
          </w:p>
          <w:p w14:paraId="0481EF68" w14:textId="6EEE750F" w:rsidR="00AE2F3B" w:rsidRPr="00C322A9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2x Agregar también otros colores, recomendable</w:t>
            </w:r>
          </w:p>
        </w:tc>
        <w:tc>
          <w:tcPr>
            <w:tcW w:w="3117" w:type="dxa"/>
          </w:tcPr>
          <w:p w14:paraId="07CA2614" w14:textId="05843979" w:rsidR="00AE2F3B" w:rsidRDefault="00AE2F3B" w:rsidP="00AE2F3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40AD8E" wp14:editId="42E74E2E">
                  <wp:extent cx="955675" cy="955675"/>
                  <wp:effectExtent l="0" t="0" r="0" b="0"/>
                  <wp:docPr id="1657927298" name="Picture 15" descr="CABLE PROTOBOARD X ME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BLE PROTOBOARD X MET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587563B4" w14:textId="77777777" w:rsidTr="00A044DB">
        <w:tc>
          <w:tcPr>
            <w:tcW w:w="1525" w:type="dxa"/>
          </w:tcPr>
          <w:p w14:paraId="702427CF" w14:textId="23F514CC" w:rsidR="00AE2F3B" w:rsidRPr="00C322A9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36182610" w14:textId="4D0DC2C0" w:rsidR="00AE2F3B" w:rsidRPr="00C322A9" w:rsidRDefault="00AE2F3B" w:rsidP="00AE2F3B">
            <w:pPr>
              <w:rPr>
                <w:lang w:val="es-ES"/>
              </w:rPr>
            </w:pPr>
            <w:r w:rsidRPr="00C322A9">
              <w:rPr>
                <w:lang w:val="es-ES"/>
              </w:rPr>
              <w:t xml:space="preserve">Corta alambre para electrónica, en su ausencia, </w:t>
            </w:r>
            <w:r>
              <w:rPr>
                <w:lang w:val="es-ES"/>
              </w:rPr>
              <w:t>tijeras</w:t>
            </w:r>
          </w:p>
        </w:tc>
        <w:tc>
          <w:tcPr>
            <w:tcW w:w="3117" w:type="dxa"/>
          </w:tcPr>
          <w:p w14:paraId="57790303" w14:textId="3CB357F8" w:rsidR="00AE2F3B" w:rsidRDefault="00AE2F3B" w:rsidP="00AE2F3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4488D65" wp14:editId="4AD0AF71">
                  <wp:extent cx="1387475" cy="1387475"/>
                  <wp:effectExtent l="0" t="0" r="3175" b="3175"/>
                  <wp:docPr id="21232925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2D" w14:paraId="7F51EDCD" w14:textId="77777777" w:rsidTr="00A044DB">
        <w:tc>
          <w:tcPr>
            <w:tcW w:w="1525" w:type="dxa"/>
          </w:tcPr>
          <w:p w14:paraId="454B9E3E" w14:textId="0C2B8FCF" w:rsidR="00AE2F3B" w:rsidRPr="00C322A9" w:rsidRDefault="00AE2F3B" w:rsidP="00AE2F3B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</w:t>
            </w:r>
          </w:p>
        </w:tc>
        <w:tc>
          <w:tcPr>
            <w:tcW w:w="4708" w:type="dxa"/>
          </w:tcPr>
          <w:p w14:paraId="010294B5" w14:textId="478B703B" w:rsidR="00AE2F3B" w:rsidRPr="00C322A9" w:rsidRDefault="00AE2F3B" w:rsidP="00AE2F3B">
            <w:pPr>
              <w:rPr>
                <w:lang w:val="es-ES"/>
              </w:rPr>
            </w:pPr>
            <w:r w:rsidRPr="00C322A9">
              <w:rPr>
                <w:lang w:val="es-ES"/>
              </w:rPr>
              <w:t>Pinza para electrónica (esta se usa para colocar o retirar dispositivos, no es cortante)</w:t>
            </w:r>
          </w:p>
        </w:tc>
        <w:tc>
          <w:tcPr>
            <w:tcW w:w="3117" w:type="dxa"/>
          </w:tcPr>
          <w:p w14:paraId="5B0F919C" w14:textId="6D172B78" w:rsidR="00AE2F3B" w:rsidRDefault="00AE2F3B" w:rsidP="00AE2F3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DF4385B" wp14:editId="39D92607">
                  <wp:extent cx="1473200" cy="1473200"/>
                  <wp:effectExtent l="0" t="0" r="0" b="0"/>
                  <wp:docPr id="2145836254" name="Picture 17" descr="Herramientas de mano usadas en electrónica - Electronica Guatemala S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erramientas de mano usadas en electrónica - Electronica Guatemala S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BA98A" w14:textId="77777777" w:rsidR="00D62059" w:rsidRDefault="00D62059">
      <w:pPr>
        <w:rPr>
          <w:lang w:val="es-ES"/>
        </w:rPr>
      </w:pPr>
    </w:p>
    <w:p w14:paraId="7972C89E" w14:textId="77777777" w:rsidR="00C322A9" w:rsidRDefault="00C322A9">
      <w:pPr>
        <w:rPr>
          <w:lang w:val="es-ES"/>
        </w:rPr>
      </w:pPr>
    </w:p>
    <w:p w14:paraId="0F091359" w14:textId="28E112C8" w:rsidR="00C322A9" w:rsidRPr="00C322A9" w:rsidRDefault="00B90D9F" w:rsidP="00C322A9">
      <w:pPr>
        <w:rPr>
          <w:lang w:val="es-ES"/>
        </w:rPr>
      </w:pPr>
      <w:r>
        <w:rPr>
          <w:lang w:val="es-ES"/>
        </w:rPr>
        <w:t>Tiendas</w:t>
      </w:r>
      <w:r w:rsidR="00C322A9" w:rsidRPr="00C322A9">
        <w:rPr>
          <w:lang w:val="es-ES"/>
        </w:rPr>
        <w:t xml:space="preserve"> donde pueden </w:t>
      </w:r>
      <w:r>
        <w:rPr>
          <w:lang w:val="es-ES"/>
        </w:rPr>
        <w:t xml:space="preserve">encontrar </w:t>
      </w:r>
      <w:r w:rsidR="00C322A9" w:rsidRPr="00C322A9">
        <w:rPr>
          <w:lang w:val="es-ES"/>
        </w:rPr>
        <w:t>los componentes</w:t>
      </w:r>
      <w:r>
        <w:rPr>
          <w:lang w:val="es-ES"/>
        </w:rPr>
        <w:t>:</w:t>
      </w:r>
    </w:p>
    <w:p w14:paraId="02963EEA" w14:textId="60642193" w:rsid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 xml:space="preserve">Electrónica Tettsa: </w:t>
      </w:r>
      <w:r w:rsidR="00152025">
        <w:rPr>
          <w:lang w:val="es-ES"/>
        </w:rPr>
        <w:t xml:space="preserve">Guatemala, </w:t>
      </w:r>
      <w:r w:rsidRPr="00C322A9">
        <w:rPr>
          <w:lang w:val="es-ES"/>
        </w:rPr>
        <w:t>2332 5102</w:t>
      </w:r>
      <w:r>
        <w:rPr>
          <w:lang w:val="es-ES"/>
        </w:rPr>
        <w:t xml:space="preserve">. </w:t>
      </w:r>
      <w:hyperlink r:id="rId27" w:history="1">
        <w:r w:rsidRPr="00E0583B">
          <w:rPr>
            <w:rStyle w:val="Hyperlink"/>
            <w:lang w:val="es-ES"/>
          </w:rPr>
          <w:t>https://www.tettsa.gt/</w:t>
        </w:r>
      </w:hyperlink>
    </w:p>
    <w:p w14:paraId="42FB023A" w14:textId="7C68FFCE" w:rsid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>Electrónica DIY: Santa Rosa.</w:t>
      </w:r>
      <w:r>
        <w:rPr>
          <w:lang w:val="es-ES"/>
        </w:rPr>
        <w:t xml:space="preserve"> </w:t>
      </w:r>
      <w:hyperlink r:id="rId28" w:history="1">
        <w:r w:rsidRPr="00E0583B">
          <w:rPr>
            <w:rStyle w:val="Hyperlink"/>
            <w:lang w:val="es-ES"/>
          </w:rPr>
          <w:t>https://www.electronicadiy.com/</w:t>
        </w:r>
      </w:hyperlink>
      <w:r w:rsidRPr="00C322A9">
        <w:rPr>
          <w:lang w:val="es-ES"/>
        </w:rPr>
        <w:t xml:space="preserve"> </w:t>
      </w:r>
    </w:p>
    <w:p w14:paraId="72836862" w14:textId="77777777" w:rsidR="00152025" w:rsidRDefault="00C322A9" w:rsidP="00152025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>La Electrónica:</w:t>
      </w:r>
      <w:r>
        <w:rPr>
          <w:lang w:val="es-ES"/>
        </w:rPr>
        <w:t xml:space="preserve"> </w:t>
      </w:r>
      <w:r w:rsidRPr="00C322A9">
        <w:rPr>
          <w:lang w:val="es-ES"/>
        </w:rPr>
        <w:t>Quetzaltenango</w:t>
      </w:r>
      <w:r w:rsidR="00152025">
        <w:rPr>
          <w:lang w:val="es-ES"/>
        </w:rPr>
        <w:t xml:space="preserve">. </w:t>
      </w:r>
      <w:hyperlink r:id="rId29" w:history="1">
        <w:r w:rsidR="00152025" w:rsidRPr="00E0583B">
          <w:rPr>
            <w:rStyle w:val="Hyperlink"/>
            <w:lang w:val="es-ES"/>
          </w:rPr>
          <w:t>https://laelectronica.com.gt/</w:t>
        </w:r>
      </w:hyperlink>
      <w:r w:rsidR="00152025">
        <w:rPr>
          <w:lang w:val="es-ES"/>
        </w:rPr>
        <w:t xml:space="preserve"> </w:t>
      </w:r>
    </w:p>
    <w:p w14:paraId="2659F5F3" w14:textId="37C3EDB7" w:rsidR="00C322A9" w:rsidRPr="00152025" w:rsidRDefault="00C322A9" w:rsidP="00152025">
      <w:pPr>
        <w:pStyle w:val="ListParagraph"/>
        <w:numPr>
          <w:ilvl w:val="0"/>
          <w:numId w:val="1"/>
        </w:numPr>
        <w:rPr>
          <w:lang w:val="es-ES"/>
        </w:rPr>
      </w:pPr>
      <w:r w:rsidRPr="00152025">
        <w:rPr>
          <w:lang w:val="es-ES"/>
        </w:rPr>
        <w:t xml:space="preserve">Electrónica Sigma Guatemala: zona 12, ciudad universitaria. </w:t>
      </w:r>
      <w:hyperlink r:id="rId30" w:history="1">
        <w:r w:rsidRPr="00152025">
          <w:rPr>
            <w:rStyle w:val="Hyperlink"/>
            <w:lang w:val="es-ES"/>
          </w:rPr>
          <w:t>https://electronicasigma.com.gt/</w:t>
        </w:r>
      </w:hyperlink>
      <w:r w:rsidRPr="00152025">
        <w:rPr>
          <w:lang w:val="es-ES"/>
        </w:rPr>
        <w:t xml:space="preserve"> </w:t>
      </w:r>
    </w:p>
    <w:p w14:paraId="38FE014A" w14:textId="52A6742C" w:rsidR="00C322A9" w:rsidRP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 xml:space="preserve">ABC Electrónica: </w:t>
      </w:r>
      <w:r w:rsidR="00152025">
        <w:rPr>
          <w:lang w:val="es-ES"/>
        </w:rPr>
        <w:t>Guatemala,</w:t>
      </w:r>
      <w:r w:rsidRPr="00C322A9">
        <w:rPr>
          <w:lang w:val="es-ES"/>
        </w:rPr>
        <w:t xml:space="preserve"> Tel 2221 4265. </w:t>
      </w:r>
      <w:hyperlink r:id="rId31" w:history="1">
        <w:r w:rsidRPr="00C322A9">
          <w:rPr>
            <w:rStyle w:val="Hyperlink"/>
            <w:lang w:val="es-ES"/>
          </w:rPr>
          <w:t>https://www.abcelectronica.net</w:t>
        </w:r>
      </w:hyperlink>
      <w:r w:rsidRPr="00C322A9">
        <w:rPr>
          <w:lang w:val="es-ES"/>
        </w:rPr>
        <w:t xml:space="preserve"> </w:t>
      </w:r>
    </w:p>
    <w:p w14:paraId="53E367E1" w14:textId="77777777" w:rsidR="00152025" w:rsidRPr="00152025" w:rsidRDefault="00152025" w:rsidP="00152025">
      <w:pPr>
        <w:pStyle w:val="ListParagraph"/>
        <w:numPr>
          <w:ilvl w:val="0"/>
          <w:numId w:val="1"/>
        </w:numPr>
        <w:rPr>
          <w:lang w:val="es-ES"/>
        </w:rPr>
      </w:pPr>
      <w:r w:rsidRPr="00152025">
        <w:rPr>
          <w:lang w:val="es-ES"/>
        </w:rPr>
        <w:t xml:space="preserve">Electrónica </w:t>
      </w:r>
      <w:r>
        <w:rPr>
          <w:lang w:val="es-ES"/>
        </w:rPr>
        <w:t xml:space="preserve">Oxdea: Cobán, </w:t>
      </w:r>
      <w:r w:rsidRPr="00152025">
        <w:rPr>
          <w:lang w:val="es-ES"/>
        </w:rPr>
        <w:t>4226</w:t>
      </w:r>
      <w:r>
        <w:rPr>
          <w:lang w:val="es-ES"/>
        </w:rPr>
        <w:t>-</w:t>
      </w:r>
      <w:r w:rsidRPr="00152025">
        <w:rPr>
          <w:lang w:val="es-ES"/>
        </w:rPr>
        <w:t>5686</w:t>
      </w:r>
      <w:r>
        <w:rPr>
          <w:lang w:val="es-ES"/>
        </w:rPr>
        <w:t xml:space="preserve">, </w:t>
      </w:r>
      <w:hyperlink r:id="rId32" w:history="1">
        <w:r w:rsidRPr="00E0583B">
          <w:rPr>
            <w:rStyle w:val="Hyperlink"/>
            <w:lang w:val="es-ES"/>
          </w:rPr>
          <w:t>https://oxdea.gt/product-category/electronica/componentes/</w:t>
        </w:r>
      </w:hyperlink>
      <w:r>
        <w:rPr>
          <w:lang w:val="es-ES"/>
        </w:rPr>
        <w:t xml:space="preserve"> </w:t>
      </w:r>
    </w:p>
    <w:p w14:paraId="4720764D" w14:textId="0AE9990E" w:rsidR="00C322A9" w:rsidRDefault="00C322A9" w:rsidP="00EE7FDA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 xml:space="preserve">Electrónica BP: </w:t>
      </w:r>
      <w:r w:rsidR="00152025">
        <w:rPr>
          <w:lang w:val="es-ES"/>
        </w:rPr>
        <w:t>Guatemala,</w:t>
      </w:r>
      <w:r w:rsidRPr="00C322A9">
        <w:rPr>
          <w:lang w:val="es-ES"/>
        </w:rPr>
        <w:t xml:space="preserve"> Tel. 2474 1522 </w:t>
      </w:r>
      <w:hyperlink r:id="rId33" w:history="1">
        <w:r w:rsidRPr="00E0583B">
          <w:rPr>
            <w:rStyle w:val="Hyperlink"/>
            <w:lang w:val="es-ES"/>
          </w:rPr>
          <w:t>http://www.electronicabp.com</w:t>
        </w:r>
      </w:hyperlink>
      <w:r>
        <w:rPr>
          <w:lang w:val="es-ES"/>
        </w:rPr>
        <w:t xml:space="preserve"> </w:t>
      </w:r>
    </w:p>
    <w:p w14:paraId="37C29E08" w14:textId="1D4AD868" w:rsidR="00C322A9" w:rsidRDefault="00C322A9" w:rsidP="00EE7FDA">
      <w:pPr>
        <w:pStyle w:val="ListParagraph"/>
        <w:numPr>
          <w:ilvl w:val="0"/>
          <w:numId w:val="1"/>
        </w:numPr>
      </w:pPr>
      <w:r w:rsidRPr="00152025">
        <w:t>Electrónica R&amp;CH:</w:t>
      </w:r>
      <w:r w:rsidR="00152025" w:rsidRPr="00152025">
        <w:t xml:space="preserve"> </w:t>
      </w:r>
      <w:r w:rsidR="00152025">
        <w:t xml:space="preserve">Guatemala, </w:t>
      </w:r>
      <w:r w:rsidR="00152025" w:rsidRPr="00152025">
        <w:t xml:space="preserve">WhatsApp: 4917-7168 / 3849-5899. </w:t>
      </w:r>
      <w:r w:rsidRPr="00152025">
        <w:t xml:space="preserve"> </w:t>
      </w:r>
      <w:hyperlink r:id="rId34" w:history="1">
        <w:r w:rsidRPr="00152025">
          <w:rPr>
            <w:rStyle w:val="Hyperlink"/>
          </w:rPr>
          <w:t>https://electronicarych.com/shop</w:t>
        </w:r>
      </w:hyperlink>
      <w:r w:rsidRPr="00152025">
        <w:t xml:space="preserve"> </w:t>
      </w:r>
    </w:p>
    <w:p w14:paraId="16539B8F" w14:textId="77777777" w:rsidR="00C322A9" w:rsidRP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>Electrónica CEF: 3 Av. 12-52 Zona 1. Tel 2220 5623</w:t>
      </w:r>
    </w:p>
    <w:p w14:paraId="3A50623E" w14:textId="5614FB01" w:rsidR="00C322A9" w:rsidRPr="00C322A9" w:rsidRDefault="00C322A9" w:rsidP="00152025">
      <w:pPr>
        <w:pStyle w:val="ListParagraph"/>
        <w:rPr>
          <w:lang w:val="es-ES"/>
        </w:rPr>
      </w:pPr>
    </w:p>
    <w:sectPr w:rsidR="00C322A9" w:rsidRPr="00C3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EECF" w14:textId="77777777" w:rsidR="002A1DB5" w:rsidRDefault="002A1DB5" w:rsidP="00152025">
      <w:pPr>
        <w:spacing w:after="0" w:line="240" w:lineRule="auto"/>
      </w:pPr>
      <w:r>
        <w:separator/>
      </w:r>
    </w:p>
  </w:endnote>
  <w:endnote w:type="continuationSeparator" w:id="0">
    <w:p w14:paraId="4C1798F5" w14:textId="77777777" w:rsidR="002A1DB5" w:rsidRDefault="002A1DB5" w:rsidP="0015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7947" w14:textId="77777777" w:rsidR="002A1DB5" w:rsidRDefault="002A1DB5" w:rsidP="00152025">
      <w:pPr>
        <w:spacing w:after="0" w:line="240" w:lineRule="auto"/>
      </w:pPr>
      <w:r>
        <w:separator/>
      </w:r>
    </w:p>
  </w:footnote>
  <w:footnote w:type="continuationSeparator" w:id="0">
    <w:p w14:paraId="4B729314" w14:textId="77777777" w:rsidR="002A1DB5" w:rsidRDefault="002A1DB5" w:rsidP="0015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1F98"/>
    <w:multiLevelType w:val="hybridMultilevel"/>
    <w:tmpl w:val="A89E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9"/>
    <w:rsid w:val="00051186"/>
    <w:rsid w:val="00082612"/>
    <w:rsid w:val="000C00FD"/>
    <w:rsid w:val="00152025"/>
    <w:rsid w:val="00253B91"/>
    <w:rsid w:val="002A1DB5"/>
    <w:rsid w:val="003B5CA0"/>
    <w:rsid w:val="00446997"/>
    <w:rsid w:val="00464E59"/>
    <w:rsid w:val="0066422D"/>
    <w:rsid w:val="00752705"/>
    <w:rsid w:val="009D3D93"/>
    <w:rsid w:val="00A044DB"/>
    <w:rsid w:val="00A6138F"/>
    <w:rsid w:val="00A93B78"/>
    <w:rsid w:val="00AE2F3B"/>
    <w:rsid w:val="00B90D9F"/>
    <w:rsid w:val="00C322A9"/>
    <w:rsid w:val="00CD6729"/>
    <w:rsid w:val="00D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EEBC"/>
  <w15:chartTrackingRefBased/>
  <w15:docId w15:val="{79C5DE34-5523-40A1-898C-D40541B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025"/>
  </w:style>
  <w:style w:type="paragraph" w:styleId="Footer">
    <w:name w:val="footer"/>
    <w:basedOn w:val="Normal"/>
    <w:link w:val="FooterChar"/>
    <w:uiPriority w:val="99"/>
    <w:unhideWhenUsed/>
    <w:rsid w:val="001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yperlink" Target="https://electronicarych.com/sho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yperlink" Target="http://www.electronicabp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laelectronica.com.g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yperlink" Target="https://oxdea.gt/product-category/electronica/component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www.electronicadiy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yperlink" Target="https://www.abcelectronica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www.tettsa.gt/" TargetMode="External"/><Relationship Id="rId30" Type="http://schemas.openxmlformats.org/officeDocument/2006/relationships/hyperlink" Target="https://electronicasigma.com.gt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MARISOL BARRERA ALVAREZ</dc:creator>
  <cp:keywords/>
  <dc:description/>
  <cp:lastModifiedBy>KIMBERLY MARISOL BARRERA ALVAREZ</cp:lastModifiedBy>
  <cp:revision>13</cp:revision>
  <dcterms:created xsi:type="dcterms:W3CDTF">2024-03-04T20:41:00Z</dcterms:created>
  <dcterms:modified xsi:type="dcterms:W3CDTF">2024-03-06T02:25:00Z</dcterms:modified>
</cp:coreProperties>
</file>