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4679"/>
        <w:gridCol w:w="4671"/>
      </w:tblGrid>
      <w:tr w:rsidR="00A018C9" w:rsidRPr="002F5716" w14:paraId="549D1854" w14:textId="77777777" w:rsidTr="0026481A">
        <w:tc>
          <w:tcPr>
            <w:tcW w:w="2502" w:type="pct"/>
          </w:tcPr>
          <w:p w14:paraId="1FBC4853" w14:textId="77777777" w:rsidR="00A018C9" w:rsidRPr="002F5716" w:rsidRDefault="00A018C9" w:rsidP="0026481A">
            <w:pPr>
              <w:rPr>
                <w:b/>
                <w:bCs/>
              </w:rPr>
            </w:pPr>
            <w:r w:rsidRPr="002F5716">
              <w:rPr>
                <w:b/>
                <w:bCs/>
              </w:rPr>
              <w:t>Nama Penyusun</w:t>
            </w:r>
          </w:p>
        </w:tc>
        <w:tc>
          <w:tcPr>
            <w:tcW w:w="2498" w:type="pct"/>
          </w:tcPr>
          <w:p w14:paraId="152F5A04" w14:textId="77777777" w:rsidR="00A018C9" w:rsidRPr="002F5716" w:rsidRDefault="00A018C9" w:rsidP="0026481A">
            <w:r w:rsidRPr="002F5716">
              <w:t>Robertus Adi Setyawan, S.Pd</w:t>
            </w:r>
          </w:p>
        </w:tc>
      </w:tr>
      <w:tr w:rsidR="00A018C9" w:rsidRPr="002F5716" w14:paraId="48A05AFC" w14:textId="77777777" w:rsidTr="0026481A">
        <w:tc>
          <w:tcPr>
            <w:tcW w:w="2502" w:type="pct"/>
          </w:tcPr>
          <w:p w14:paraId="29BB364B" w14:textId="77777777" w:rsidR="00A018C9" w:rsidRPr="002F5716" w:rsidRDefault="00A018C9" w:rsidP="0026481A">
            <w:pPr>
              <w:rPr>
                <w:b/>
                <w:bCs/>
              </w:rPr>
            </w:pPr>
            <w:r w:rsidRPr="002F5716">
              <w:rPr>
                <w:b/>
                <w:bCs/>
              </w:rPr>
              <w:t>Sekolah</w:t>
            </w:r>
          </w:p>
        </w:tc>
        <w:tc>
          <w:tcPr>
            <w:tcW w:w="2498" w:type="pct"/>
          </w:tcPr>
          <w:p w14:paraId="0E1EA4AE" w14:textId="77777777" w:rsidR="00A018C9" w:rsidRPr="002F5716" w:rsidRDefault="00A018C9" w:rsidP="0026481A">
            <w:r w:rsidRPr="002F5716">
              <w:t>SMA Negeri 3 Yogyakarta</w:t>
            </w:r>
          </w:p>
        </w:tc>
      </w:tr>
      <w:tr w:rsidR="00A018C9" w:rsidRPr="002F5716" w14:paraId="1469C1DA" w14:textId="77777777" w:rsidTr="0026481A">
        <w:tc>
          <w:tcPr>
            <w:tcW w:w="2502" w:type="pct"/>
          </w:tcPr>
          <w:p w14:paraId="4ACF6317" w14:textId="77777777" w:rsidR="00A018C9" w:rsidRPr="002F5716" w:rsidRDefault="00A018C9" w:rsidP="0026481A">
            <w:pPr>
              <w:rPr>
                <w:b/>
                <w:bCs/>
              </w:rPr>
            </w:pPr>
            <w:r w:rsidRPr="002F5716">
              <w:rPr>
                <w:b/>
                <w:bCs/>
              </w:rPr>
              <w:t>Mata Pelajaran</w:t>
            </w:r>
          </w:p>
        </w:tc>
        <w:tc>
          <w:tcPr>
            <w:tcW w:w="2498" w:type="pct"/>
          </w:tcPr>
          <w:p w14:paraId="111958A1" w14:textId="77777777" w:rsidR="00A018C9" w:rsidRPr="002F5716" w:rsidRDefault="00A018C9" w:rsidP="0026481A">
            <w:r w:rsidRPr="002F5716">
              <w:t>Informatika</w:t>
            </w:r>
          </w:p>
        </w:tc>
      </w:tr>
      <w:tr w:rsidR="00A018C9" w:rsidRPr="002F5716" w14:paraId="56EDE40D" w14:textId="77777777" w:rsidTr="0026481A">
        <w:tc>
          <w:tcPr>
            <w:tcW w:w="2502" w:type="pct"/>
          </w:tcPr>
          <w:p w14:paraId="383E85DD" w14:textId="77777777" w:rsidR="00A018C9" w:rsidRPr="002F5716" w:rsidRDefault="00A018C9" w:rsidP="0026481A">
            <w:pPr>
              <w:rPr>
                <w:b/>
                <w:bCs/>
              </w:rPr>
            </w:pPr>
            <w:r w:rsidRPr="002F5716">
              <w:rPr>
                <w:b/>
                <w:bCs/>
              </w:rPr>
              <w:t>Tahun Penyusunan</w:t>
            </w:r>
          </w:p>
        </w:tc>
        <w:tc>
          <w:tcPr>
            <w:tcW w:w="2498" w:type="pct"/>
          </w:tcPr>
          <w:p w14:paraId="51A23591" w14:textId="77777777" w:rsidR="00A018C9" w:rsidRPr="002F5716" w:rsidRDefault="00A018C9" w:rsidP="0026481A">
            <w:r w:rsidRPr="002F5716">
              <w:t>2026</w:t>
            </w:r>
          </w:p>
        </w:tc>
      </w:tr>
      <w:tr w:rsidR="00A018C9" w:rsidRPr="002F5716" w14:paraId="03424E98" w14:textId="77777777" w:rsidTr="0026481A">
        <w:tc>
          <w:tcPr>
            <w:tcW w:w="2502" w:type="pct"/>
          </w:tcPr>
          <w:p w14:paraId="7F52A188" w14:textId="77777777" w:rsidR="00A018C9" w:rsidRPr="002F5716" w:rsidRDefault="00A018C9" w:rsidP="0026481A">
            <w:pPr>
              <w:rPr>
                <w:b/>
                <w:bCs/>
              </w:rPr>
            </w:pPr>
            <w:r w:rsidRPr="002F5716">
              <w:rPr>
                <w:b/>
                <w:bCs/>
              </w:rPr>
              <w:t>Materi</w:t>
            </w:r>
          </w:p>
        </w:tc>
        <w:tc>
          <w:tcPr>
            <w:tcW w:w="2498" w:type="pct"/>
          </w:tcPr>
          <w:p w14:paraId="200BE44E" w14:textId="3035E6F0" w:rsidR="00A018C9" w:rsidRPr="002F5716" w:rsidRDefault="00724D9C" w:rsidP="0026481A">
            <w:r w:rsidRPr="00724D9C">
              <w:t>Algoritma dan Pemrograman</w:t>
            </w:r>
          </w:p>
        </w:tc>
      </w:tr>
    </w:tbl>
    <w:p w14:paraId="227E9A0E" w14:textId="77777777" w:rsidR="003E3E68" w:rsidRDefault="003E3E68"/>
    <w:tbl>
      <w:tblPr>
        <w:tblStyle w:val="TableGrid"/>
        <w:tblW w:w="5000" w:type="pct"/>
        <w:tblLook w:val="04A0" w:firstRow="1" w:lastRow="0" w:firstColumn="1" w:lastColumn="0" w:noHBand="0" w:noVBand="1"/>
      </w:tblPr>
      <w:tblGrid>
        <w:gridCol w:w="1197"/>
        <w:gridCol w:w="1670"/>
        <w:gridCol w:w="1320"/>
        <w:gridCol w:w="2044"/>
        <w:gridCol w:w="3119"/>
      </w:tblGrid>
      <w:tr w:rsidR="00A018C9" w:rsidRPr="002F5716" w14:paraId="0CAB579F" w14:textId="77777777" w:rsidTr="0026481A">
        <w:tc>
          <w:tcPr>
            <w:tcW w:w="640" w:type="pct"/>
          </w:tcPr>
          <w:p w14:paraId="126472C2" w14:textId="77777777" w:rsidR="00A018C9" w:rsidRPr="002F5716" w:rsidRDefault="00A018C9" w:rsidP="0026481A">
            <w:pPr>
              <w:rPr>
                <w:b/>
                <w:bCs/>
              </w:rPr>
            </w:pPr>
            <w:r w:rsidRPr="002F5716">
              <w:rPr>
                <w:b/>
                <w:bCs/>
              </w:rPr>
              <w:t>Fase</w:t>
            </w:r>
          </w:p>
        </w:tc>
        <w:tc>
          <w:tcPr>
            <w:tcW w:w="893" w:type="pct"/>
          </w:tcPr>
          <w:p w14:paraId="32932D42" w14:textId="77777777" w:rsidR="00A018C9" w:rsidRPr="002F5716" w:rsidRDefault="00A018C9" w:rsidP="0026481A">
            <w:pPr>
              <w:rPr>
                <w:b/>
                <w:bCs/>
              </w:rPr>
            </w:pPr>
            <w:r w:rsidRPr="002F5716">
              <w:rPr>
                <w:b/>
                <w:bCs/>
              </w:rPr>
              <w:t>Jenjang</w:t>
            </w:r>
          </w:p>
        </w:tc>
        <w:tc>
          <w:tcPr>
            <w:tcW w:w="706" w:type="pct"/>
          </w:tcPr>
          <w:p w14:paraId="533BF9F8" w14:textId="77777777" w:rsidR="00A018C9" w:rsidRPr="002F5716" w:rsidRDefault="00A018C9" w:rsidP="0026481A">
            <w:pPr>
              <w:rPr>
                <w:b/>
                <w:bCs/>
              </w:rPr>
            </w:pPr>
            <w:r w:rsidRPr="002F5716">
              <w:rPr>
                <w:b/>
                <w:bCs/>
              </w:rPr>
              <w:t>Kelas</w:t>
            </w:r>
          </w:p>
        </w:tc>
        <w:tc>
          <w:tcPr>
            <w:tcW w:w="1093" w:type="pct"/>
          </w:tcPr>
          <w:p w14:paraId="3EF17363" w14:textId="77777777" w:rsidR="00A018C9" w:rsidRPr="002F5716" w:rsidRDefault="00A018C9" w:rsidP="0026481A">
            <w:pPr>
              <w:rPr>
                <w:b/>
                <w:bCs/>
              </w:rPr>
            </w:pPr>
            <w:r w:rsidRPr="002F5716">
              <w:rPr>
                <w:b/>
                <w:bCs/>
              </w:rPr>
              <w:t>Semester</w:t>
            </w:r>
          </w:p>
        </w:tc>
        <w:tc>
          <w:tcPr>
            <w:tcW w:w="1668" w:type="pct"/>
          </w:tcPr>
          <w:p w14:paraId="4FE48411" w14:textId="77777777" w:rsidR="00A018C9" w:rsidRPr="002F5716" w:rsidRDefault="00A018C9" w:rsidP="0026481A">
            <w:pPr>
              <w:rPr>
                <w:b/>
                <w:bCs/>
              </w:rPr>
            </w:pPr>
            <w:r w:rsidRPr="002F5716">
              <w:rPr>
                <w:b/>
                <w:bCs/>
              </w:rPr>
              <w:t>Alokasi Waktu</w:t>
            </w:r>
          </w:p>
        </w:tc>
      </w:tr>
      <w:tr w:rsidR="00A018C9" w:rsidRPr="002F5716" w14:paraId="3330ED91" w14:textId="77777777" w:rsidTr="0026481A">
        <w:tc>
          <w:tcPr>
            <w:tcW w:w="640" w:type="pct"/>
          </w:tcPr>
          <w:p w14:paraId="244D2144" w14:textId="7DE052FD" w:rsidR="00A018C9" w:rsidRPr="002F5716" w:rsidRDefault="00DB3E79" w:rsidP="0026481A">
            <w:r>
              <w:t>F</w:t>
            </w:r>
          </w:p>
        </w:tc>
        <w:tc>
          <w:tcPr>
            <w:tcW w:w="893" w:type="pct"/>
          </w:tcPr>
          <w:p w14:paraId="3E01F184" w14:textId="77777777" w:rsidR="00A018C9" w:rsidRPr="002F5716" w:rsidRDefault="00A018C9" w:rsidP="0026481A">
            <w:r w:rsidRPr="002F5716">
              <w:t>SMA</w:t>
            </w:r>
          </w:p>
        </w:tc>
        <w:tc>
          <w:tcPr>
            <w:tcW w:w="706" w:type="pct"/>
          </w:tcPr>
          <w:p w14:paraId="6B9B1730" w14:textId="4C5C6D39" w:rsidR="00A018C9" w:rsidRPr="002F5716" w:rsidRDefault="00A018C9" w:rsidP="0026481A">
            <w:r w:rsidRPr="002F5716">
              <w:t>X</w:t>
            </w:r>
            <w:r w:rsidR="00CC26DB">
              <w:t>I</w:t>
            </w:r>
          </w:p>
        </w:tc>
        <w:tc>
          <w:tcPr>
            <w:tcW w:w="1093" w:type="pct"/>
          </w:tcPr>
          <w:p w14:paraId="37D57C28" w14:textId="6CCD26FD" w:rsidR="00A018C9" w:rsidRPr="002F5716" w:rsidRDefault="00B22B3A" w:rsidP="0026481A">
            <w:r>
              <w:t>Genap</w:t>
            </w:r>
          </w:p>
        </w:tc>
        <w:tc>
          <w:tcPr>
            <w:tcW w:w="1668" w:type="pct"/>
          </w:tcPr>
          <w:p w14:paraId="1408DDC8" w14:textId="61B020C8" w:rsidR="00A018C9" w:rsidRPr="002F5716" w:rsidRDefault="00D71CDC" w:rsidP="0026481A">
            <w:r>
              <w:t>1</w:t>
            </w:r>
            <w:r w:rsidR="00A018C9" w:rsidRPr="002F5716">
              <w:t>0 JP x 45 menit</w:t>
            </w:r>
          </w:p>
        </w:tc>
      </w:tr>
    </w:tbl>
    <w:p w14:paraId="152242A8" w14:textId="77777777" w:rsidR="00A018C9" w:rsidRDefault="00A018C9"/>
    <w:tbl>
      <w:tblPr>
        <w:tblStyle w:val="TableGrid"/>
        <w:tblW w:w="5000" w:type="pct"/>
        <w:tblLook w:val="04A0" w:firstRow="1" w:lastRow="0" w:firstColumn="1" w:lastColumn="0" w:noHBand="0" w:noVBand="1"/>
      </w:tblPr>
      <w:tblGrid>
        <w:gridCol w:w="4634"/>
        <w:gridCol w:w="4716"/>
      </w:tblGrid>
      <w:tr w:rsidR="00A018C9" w:rsidRPr="002F5716" w14:paraId="1E2512DD" w14:textId="77777777" w:rsidTr="0026481A">
        <w:tc>
          <w:tcPr>
            <w:tcW w:w="2478" w:type="pct"/>
          </w:tcPr>
          <w:p w14:paraId="19954BE0" w14:textId="77777777" w:rsidR="00A018C9" w:rsidRPr="002F5716" w:rsidRDefault="00A018C9" w:rsidP="0026481A">
            <w:pPr>
              <w:rPr>
                <w:b/>
                <w:bCs/>
              </w:rPr>
            </w:pPr>
            <w:r w:rsidRPr="002F5716">
              <w:rPr>
                <w:b/>
                <w:bCs/>
              </w:rPr>
              <w:t>Kompetensi Awal</w:t>
            </w:r>
          </w:p>
        </w:tc>
        <w:tc>
          <w:tcPr>
            <w:tcW w:w="2522" w:type="pct"/>
          </w:tcPr>
          <w:p w14:paraId="0F8C8DB5" w14:textId="261A7AA4" w:rsidR="00A018C9" w:rsidRPr="002F5716" w:rsidRDefault="00C713D5" w:rsidP="0026481A">
            <w:r w:rsidRPr="00C713D5">
              <w:t>Peserta didik telah memahami konsep dasar sistem komputer, logika pemrograman dasar, dan keterampilan mengoperasikan aplikasi berbasis web.</w:t>
            </w:r>
          </w:p>
        </w:tc>
      </w:tr>
      <w:tr w:rsidR="00A018C9" w:rsidRPr="002F5716" w14:paraId="1AF74AB3" w14:textId="77777777" w:rsidTr="0026481A">
        <w:tc>
          <w:tcPr>
            <w:tcW w:w="2478" w:type="pct"/>
          </w:tcPr>
          <w:p w14:paraId="0F5169AA" w14:textId="77777777" w:rsidR="00A018C9" w:rsidRPr="002F5716" w:rsidRDefault="00A018C9" w:rsidP="0026481A">
            <w:pPr>
              <w:rPr>
                <w:b/>
                <w:bCs/>
              </w:rPr>
            </w:pPr>
            <w:r w:rsidRPr="002F5716">
              <w:rPr>
                <w:b/>
                <w:bCs/>
              </w:rPr>
              <w:t>Profil Pelajar Pancasila</w:t>
            </w:r>
          </w:p>
        </w:tc>
        <w:tc>
          <w:tcPr>
            <w:tcW w:w="2522" w:type="pct"/>
          </w:tcPr>
          <w:p w14:paraId="65ED9450" w14:textId="642FD5AA" w:rsidR="00C713D5" w:rsidRDefault="00C713D5" w:rsidP="00C713D5">
            <w:pPr>
              <w:pStyle w:val="ListParagraph"/>
              <w:numPr>
                <w:ilvl w:val="0"/>
                <w:numId w:val="33"/>
              </w:numPr>
            </w:pPr>
            <w:r w:rsidRPr="00C713D5">
              <w:rPr>
                <w:i/>
                <w:iCs/>
              </w:rPr>
              <w:t>Penalaran Kritis:</w:t>
            </w:r>
            <w:r w:rsidRPr="00C713D5">
              <w:t xml:space="preserve"> Menganalisis masalah dan melakukan </w:t>
            </w:r>
            <w:r w:rsidRPr="00C713D5">
              <w:rPr>
                <w:i/>
                <w:iCs/>
              </w:rPr>
              <w:t>debugging</w:t>
            </w:r>
            <w:r w:rsidRPr="00C713D5">
              <w:t xml:space="preserve">. </w:t>
            </w:r>
          </w:p>
          <w:p w14:paraId="00867666" w14:textId="40D5E2F1" w:rsidR="00C713D5" w:rsidRDefault="00C713D5" w:rsidP="00C713D5">
            <w:pPr>
              <w:pStyle w:val="ListParagraph"/>
              <w:numPr>
                <w:ilvl w:val="0"/>
                <w:numId w:val="33"/>
              </w:numPr>
            </w:pPr>
            <w:r w:rsidRPr="00C713D5">
              <w:rPr>
                <w:i/>
                <w:iCs/>
              </w:rPr>
              <w:t>Kreativitas:</w:t>
            </w:r>
            <w:r w:rsidRPr="00C713D5">
              <w:t xml:space="preserve"> Merancang solusi IoT yang inovatif. </w:t>
            </w:r>
          </w:p>
          <w:p w14:paraId="55055DD6" w14:textId="0A24D408" w:rsidR="00C713D5" w:rsidRDefault="00C713D5" w:rsidP="00C713D5">
            <w:pPr>
              <w:pStyle w:val="ListParagraph"/>
              <w:numPr>
                <w:ilvl w:val="0"/>
                <w:numId w:val="33"/>
              </w:numPr>
            </w:pPr>
            <w:r w:rsidRPr="00C713D5">
              <w:rPr>
                <w:i/>
                <w:iCs/>
              </w:rPr>
              <w:t>Kolaborasi:</w:t>
            </w:r>
            <w:r w:rsidRPr="00C713D5">
              <w:t xml:space="preserve"> Bekerja sama dalam tim proyek. </w:t>
            </w:r>
          </w:p>
          <w:p w14:paraId="414F5186" w14:textId="51DB92FC" w:rsidR="00A018C9" w:rsidRPr="002F5716" w:rsidRDefault="00C713D5" w:rsidP="00C713D5">
            <w:pPr>
              <w:pStyle w:val="ListParagraph"/>
              <w:numPr>
                <w:ilvl w:val="0"/>
                <w:numId w:val="33"/>
              </w:numPr>
            </w:pPr>
            <w:r w:rsidRPr="00C713D5">
              <w:rPr>
                <w:i/>
                <w:iCs/>
              </w:rPr>
              <w:t>Kemandirian:</w:t>
            </w:r>
            <w:r w:rsidRPr="00C713D5">
              <w:t xml:space="preserve"> Mengambil inisiatif dalam penyelesaian tugas spesifik.</w:t>
            </w:r>
          </w:p>
        </w:tc>
      </w:tr>
      <w:tr w:rsidR="00A018C9" w:rsidRPr="002F5716" w14:paraId="59D7CC9F" w14:textId="77777777" w:rsidTr="0026481A">
        <w:tc>
          <w:tcPr>
            <w:tcW w:w="2478" w:type="pct"/>
          </w:tcPr>
          <w:p w14:paraId="1BF97C10" w14:textId="77777777" w:rsidR="00A018C9" w:rsidRPr="002F5716" w:rsidRDefault="00A018C9" w:rsidP="0026481A">
            <w:pPr>
              <w:rPr>
                <w:b/>
                <w:bCs/>
              </w:rPr>
            </w:pPr>
            <w:r w:rsidRPr="002F5716">
              <w:rPr>
                <w:b/>
                <w:bCs/>
              </w:rPr>
              <w:t>Sarana dan Prasarana</w:t>
            </w:r>
          </w:p>
        </w:tc>
        <w:tc>
          <w:tcPr>
            <w:tcW w:w="2522" w:type="pct"/>
          </w:tcPr>
          <w:p w14:paraId="4D192CC8" w14:textId="5CE429AB" w:rsidR="00A018C9" w:rsidRPr="002F5716" w:rsidRDefault="00C713D5" w:rsidP="0026481A">
            <w:r w:rsidRPr="00C713D5">
              <w:t>Laboratorium komputer, proyektor, koneksi internet, akun Tinkercad, mikrokontroler (Arduino Uno/ESP32), sensor (Soil Moisture, Ultrasonic), aktuator (LCD I2C, LED, Relay/Buzzer), dan Canva.</w:t>
            </w:r>
          </w:p>
        </w:tc>
      </w:tr>
      <w:tr w:rsidR="00A018C9" w:rsidRPr="002F5716" w14:paraId="04F0A704" w14:textId="77777777" w:rsidTr="0026481A">
        <w:tc>
          <w:tcPr>
            <w:tcW w:w="2478" w:type="pct"/>
          </w:tcPr>
          <w:p w14:paraId="46D1D30B" w14:textId="77777777" w:rsidR="00A018C9" w:rsidRPr="002F5716" w:rsidRDefault="00A018C9" w:rsidP="0026481A">
            <w:pPr>
              <w:rPr>
                <w:b/>
                <w:bCs/>
              </w:rPr>
            </w:pPr>
            <w:r w:rsidRPr="002F5716">
              <w:rPr>
                <w:b/>
                <w:bCs/>
              </w:rPr>
              <w:t>Target Peserta Didik</w:t>
            </w:r>
          </w:p>
        </w:tc>
        <w:tc>
          <w:tcPr>
            <w:tcW w:w="2522" w:type="pct"/>
          </w:tcPr>
          <w:p w14:paraId="7A9A1A52" w14:textId="77777777" w:rsidR="00A018C9" w:rsidRPr="002F5716" w:rsidRDefault="00A018C9" w:rsidP="0026481A">
            <w:r w:rsidRPr="002F5716">
              <w:t>Peserta didik reguler</w:t>
            </w:r>
          </w:p>
        </w:tc>
      </w:tr>
      <w:tr w:rsidR="00A018C9" w:rsidRPr="002F5716" w14:paraId="2EE808AE" w14:textId="77777777" w:rsidTr="0026481A">
        <w:tc>
          <w:tcPr>
            <w:tcW w:w="2478" w:type="pct"/>
          </w:tcPr>
          <w:p w14:paraId="1F43F53C" w14:textId="77777777" w:rsidR="00A018C9" w:rsidRPr="002F5716" w:rsidRDefault="00A018C9" w:rsidP="0026481A">
            <w:pPr>
              <w:rPr>
                <w:b/>
                <w:bCs/>
              </w:rPr>
            </w:pPr>
            <w:r w:rsidRPr="002F5716">
              <w:rPr>
                <w:b/>
                <w:bCs/>
              </w:rPr>
              <w:t>Model Pembelajaran</w:t>
            </w:r>
          </w:p>
        </w:tc>
        <w:tc>
          <w:tcPr>
            <w:tcW w:w="2522" w:type="pct"/>
          </w:tcPr>
          <w:p w14:paraId="0D23BBCB" w14:textId="77777777" w:rsidR="00A018C9" w:rsidRPr="002F5716" w:rsidRDefault="00A018C9" w:rsidP="0026481A">
            <w:r w:rsidRPr="002F5716">
              <w:rPr>
                <w:i/>
                <w:iCs/>
              </w:rPr>
              <w:t>Project Based Learning</w:t>
            </w:r>
            <w:r w:rsidRPr="002F5716">
              <w:t xml:space="preserve"> (PjBL) </w:t>
            </w:r>
          </w:p>
        </w:tc>
      </w:tr>
    </w:tbl>
    <w:p w14:paraId="65B8252F" w14:textId="77777777" w:rsidR="00A018C9" w:rsidRDefault="00A018C9"/>
    <w:p w14:paraId="1AA298EE" w14:textId="07AB1042" w:rsidR="00A018C9" w:rsidRDefault="00A018C9">
      <w:pPr>
        <w:rPr>
          <w:b/>
          <w:bCs/>
        </w:rPr>
      </w:pPr>
      <w:r w:rsidRPr="002F5716">
        <w:rPr>
          <w:b/>
          <w:bCs/>
        </w:rPr>
        <w:t>KOMPONEN INTI</w:t>
      </w:r>
    </w:p>
    <w:tbl>
      <w:tblPr>
        <w:tblStyle w:val="TableGrid"/>
        <w:tblW w:w="5000" w:type="pct"/>
        <w:tblLook w:val="04A0" w:firstRow="1" w:lastRow="0" w:firstColumn="1" w:lastColumn="0" w:noHBand="0" w:noVBand="1"/>
      </w:tblPr>
      <w:tblGrid>
        <w:gridCol w:w="4432"/>
        <w:gridCol w:w="4918"/>
      </w:tblGrid>
      <w:tr w:rsidR="00A018C9" w:rsidRPr="002F5716" w14:paraId="720E2456" w14:textId="77777777" w:rsidTr="0026481A">
        <w:tc>
          <w:tcPr>
            <w:tcW w:w="2370" w:type="pct"/>
          </w:tcPr>
          <w:p w14:paraId="789CADCF" w14:textId="77777777" w:rsidR="00A018C9" w:rsidRPr="002F5716" w:rsidRDefault="00A018C9" w:rsidP="0026481A">
            <w:pPr>
              <w:pStyle w:val="ListParagraph"/>
              <w:ind w:left="0"/>
              <w:rPr>
                <w:b/>
                <w:bCs/>
              </w:rPr>
            </w:pPr>
            <w:r w:rsidRPr="002F5716">
              <w:rPr>
                <w:b/>
                <w:bCs/>
              </w:rPr>
              <w:t>Capaian Pembelajaran</w:t>
            </w:r>
          </w:p>
        </w:tc>
        <w:tc>
          <w:tcPr>
            <w:tcW w:w="2630" w:type="pct"/>
          </w:tcPr>
          <w:p w14:paraId="2DC4CD8B" w14:textId="77777777" w:rsidR="00A018C9" w:rsidRPr="002F5716" w:rsidRDefault="00A018C9" w:rsidP="0026481A">
            <w:pPr>
              <w:pStyle w:val="ListParagraph"/>
              <w:ind w:left="0"/>
              <w:rPr>
                <w:b/>
                <w:bCs/>
              </w:rPr>
            </w:pPr>
            <w:r w:rsidRPr="002F5716">
              <w:rPr>
                <w:b/>
                <w:bCs/>
              </w:rPr>
              <w:t>Tujuan Pembelajaran</w:t>
            </w:r>
          </w:p>
        </w:tc>
      </w:tr>
      <w:tr w:rsidR="00A018C9" w:rsidRPr="002F5716" w14:paraId="18DC6835" w14:textId="77777777" w:rsidTr="0026481A">
        <w:tc>
          <w:tcPr>
            <w:tcW w:w="2370" w:type="pct"/>
          </w:tcPr>
          <w:p w14:paraId="2394E517" w14:textId="6F036E2C" w:rsidR="00A018C9" w:rsidRPr="002F5716" w:rsidRDefault="00A018C9" w:rsidP="0026481A">
            <w:pPr>
              <w:pStyle w:val="ListParagraph"/>
              <w:ind w:left="0"/>
            </w:pPr>
            <w:r w:rsidRPr="00A018C9">
              <w:t>Mampu mengembangkan program modular yang kompleks, menggunakan library standar, dan memahami struktur program (static) serta eksekusi (dynamic) pada Arduino.</w:t>
            </w:r>
          </w:p>
        </w:tc>
        <w:tc>
          <w:tcPr>
            <w:tcW w:w="2630" w:type="pct"/>
          </w:tcPr>
          <w:p w14:paraId="5718CBCC" w14:textId="5210B9F4" w:rsidR="000A1279" w:rsidRDefault="000A1279" w:rsidP="000A1279">
            <w:pPr>
              <w:pStyle w:val="ListParagraph"/>
              <w:numPr>
                <w:ilvl w:val="0"/>
                <w:numId w:val="1"/>
              </w:numPr>
            </w:pPr>
            <w:r w:rsidRPr="000A1279">
              <w:rPr>
                <w:b/>
                <w:bCs/>
              </w:rPr>
              <w:t>Tingkat Dasar</w:t>
            </w:r>
            <w:r>
              <w:t>: Memahami komponen Arduino (Uno/Nano/ESP32), sensor, aktuator, dan penggunaan IDE Arduino.</w:t>
            </w:r>
          </w:p>
          <w:p w14:paraId="132F26EF" w14:textId="057416A6" w:rsidR="000A1279" w:rsidRDefault="000A1279" w:rsidP="000A1279">
            <w:pPr>
              <w:pStyle w:val="ListParagraph"/>
              <w:numPr>
                <w:ilvl w:val="0"/>
                <w:numId w:val="1"/>
              </w:numPr>
            </w:pPr>
            <w:r w:rsidRPr="000A1279">
              <w:rPr>
                <w:b/>
                <w:bCs/>
              </w:rPr>
              <w:t>Tingkat Menengah</w:t>
            </w:r>
            <w:r>
              <w:t>: Menerapkan algoritma Input-Proses-Output, struktur kontrol/looping, dan komunikasi data (Digital/Analog/I2C).</w:t>
            </w:r>
          </w:p>
          <w:p w14:paraId="226BB3C6" w14:textId="12F54D35" w:rsidR="00A018C9" w:rsidRPr="002F5716" w:rsidRDefault="000A1279" w:rsidP="000A1279">
            <w:pPr>
              <w:pStyle w:val="ListParagraph"/>
              <w:numPr>
                <w:ilvl w:val="0"/>
                <w:numId w:val="1"/>
              </w:numPr>
            </w:pPr>
            <w:r w:rsidRPr="000A1279">
              <w:rPr>
                <w:b/>
                <w:bCs/>
              </w:rPr>
              <w:lastRenderedPageBreak/>
              <w:t>Tingkat Lanjut</w:t>
            </w:r>
            <w:r>
              <w:t>: Mengembangkan proyek IoT, melakukan debugging, dan mengomunikasikan hasil karya (Show Off).</w:t>
            </w:r>
          </w:p>
        </w:tc>
      </w:tr>
      <w:tr w:rsidR="00A018C9" w:rsidRPr="002F5716" w14:paraId="195C0080" w14:textId="77777777" w:rsidTr="0026481A">
        <w:tc>
          <w:tcPr>
            <w:tcW w:w="2370" w:type="pct"/>
          </w:tcPr>
          <w:p w14:paraId="5A967259" w14:textId="77777777" w:rsidR="00A018C9" w:rsidRPr="002F5716" w:rsidRDefault="00A018C9" w:rsidP="0026481A">
            <w:pPr>
              <w:pStyle w:val="ListParagraph"/>
              <w:ind w:left="0"/>
              <w:rPr>
                <w:b/>
                <w:bCs/>
              </w:rPr>
            </w:pPr>
            <w:r w:rsidRPr="002F5716">
              <w:rPr>
                <w:b/>
                <w:bCs/>
              </w:rPr>
              <w:lastRenderedPageBreak/>
              <w:t>Pemahaman Bermakna</w:t>
            </w:r>
          </w:p>
        </w:tc>
        <w:tc>
          <w:tcPr>
            <w:tcW w:w="2630" w:type="pct"/>
          </w:tcPr>
          <w:p w14:paraId="58ADA9E8" w14:textId="5B713785" w:rsidR="00A018C9" w:rsidRPr="002F5716" w:rsidRDefault="00C713D5" w:rsidP="0026481A">
            <w:pPr>
              <w:pStyle w:val="ListParagraph"/>
              <w:ind w:left="0"/>
            </w:pPr>
            <w:r w:rsidRPr="00C713D5">
              <w:t>Teknologi mikrokontroler merupakan jembatan antara dunia fisik dan digital. Dengan menguasai IoT, peserta didik dapat menciptakan sistem otomatisasi yang efisien untuk memecahkan masalah lingkungan sekitar.</w:t>
            </w:r>
          </w:p>
        </w:tc>
      </w:tr>
      <w:tr w:rsidR="00A018C9" w:rsidRPr="002F5716" w14:paraId="4A878C42" w14:textId="77777777" w:rsidTr="0026481A">
        <w:tc>
          <w:tcPr>
            <w:tcW w:w="2370" w:type="pct"/>
          </w:tcPr>
          <w:p w14:paraId="798BF275" w14:textId="77777777" w:rsidR="00A018C9" w:rsidRPr="002F5716" w:rsidRDefault="00A018C9" w:rsidP="0026481A">
            <w:pPr>
              <w:pStyle w:val="ListParagraph"/>
              <w:ind w:left="0"/>
              <w:rPr>
                <w:b/>
                <w:bCs/>
              </w:rPr>
            </w:pPr>
            <w:r w:rsidRPr="002F5716">
              <w:rPr>
                <w:b/>
                <w:bCs/>
              </w:rPr>
              <w:t>Pertanyaan Pemantik</w:t>
            </w:r>
          </w:p>
        </w:tc>
        <w:tc>
          <w:tcPr>
            <w:tcW w:w="2630" w:type="pct"/>
          </w:tcPr>
          <w:p w14:paraId="08E1690B" w14:textId="625500B8" w:rsidR="00A018C9" w:rsidRPr="002F5716" w:rsidRDefault="00FE2E45" w:rsidP="0026481A">
            <w:pPr>
              <w:pStyle w:val="ListParagraph"/>
              <w:ind w:left="0"/>
            </w:pPr>
            <w:r w:rsidRPr="00FE2E45">
              <w:t>Bagaimana jika semua benda di sekitar kita bisa 'berbicara' dan memberikan data ke ponsel kita? Bagaimana cara membuatnya dengan biaya semurah mungkin?</w:t>
            </w:r>
          </w:p>
        </w:tc>
      </w:tr>
    </w:tbl>
    <w:p w14:paraId="03B7C3AC" w14:textId="77777777" w:rsidR="00A018C9" w:rsidRDefault="00A018C9"/>
    <w:p w14:paraId="2A3E3539" w14:textId="77777777" w:rsidR="00AD7C1E" w:rsidRDefault="00AD7C1E">
      <w:pPr>
        <w:rPr>
          <w:b/>
          <w:bCs/>
        </w:rPr>
      </w:pPr>
    </w:p>
    <w:p w14:paraId="3D0BF355" w14:textId="77777777" w:rsidR="00AD7C1E" w:rsidRDefault="00AD7C1E">
      <w:pPr>
        <w:rPr>
          <w:b/>
          <w:bCs/>
        </w:rPr>
      </w:pPr>
      <w:r>
        <w:rPr>
          <w:b/>
          <w:bCs/>
        </w:rPr>
        <w:br w:type="page"/>
      </w:r>
    </w:p>
    <w:p w14:paraId="01740088" w14:textId="5AE4D07E" w:rsidR="000A1279" w:rsidRDefault="000A1279">
      <w:pPr>
        <w:rPr>
          <w:b/>
          <w:bCs/>
        </w:rPr>
      </w:pPr>
      <w:r>
        <w:rPr>
          <w:b/>
          <w:bCs/>
        </w:rPr>
        <w:lastRenderedPageBreak/>
        <w:t>Minggu 1</w:t>
      </w:r>
      <w:r w:rsidR="00FE2E45">
        <w:rPr>
          <w:b/>
          <w:bCs/>
        </w:rPr>
        <w:t xml:space="preserve"> : </w:t>
      </w:r>
      <w:r w:rsidR="00FE2E45" w:rsidRPr="00FE2E45">
        <w:rPr>
          <w:b/>
          <w:bCs/>
        </w:rPr>
        <w:t>IDEASI &amp; PENGUATAN TAHAP 1 (5 JP)</w:t>
      </w:r>
    </w:p>
    <w:p w14:paraId="7B31408E" w14:textId="26FBE047" w:rsidR="00B22B3A" w:rsidRDefault="00B22B3A" w:rsidP="00FE2E45">
      <w:pPr>
        <w:ind w:left="720"/>
        <w:rPr>
          <w:b/>
          <w:bCs/>
        </w:rPr>
      </w:pPr>
      <w:r w:rsidRPr="002F5716">
        <w:rPr>
          <w:b/>
          <w:bCs/>
        </w:rPr>
        <w:t>Pertemuan</w:t>
      </w:r>
      <w:r w:rsidR="000A1279">
        <w:rPr>
          <w:b/>
          <w:bCs/>
        </w:rPr>
        <w:t xml:space="preserve"> 1</w:t>
      </w:r>
      <w:r w:rsidR="00FE2E45">
        <w:rPr>
          <w:b/>
          <w:bCs/>
        </w:rPr>
        <w:t xml:space="preserve"> : </w:t>
      </w:r>
      <w:r w:rsidR="00FE2E45" w:rsidRPr="00FE2E45">
        <w:rPr>
          <w:b/>
          <w:bCs/>
        </w:rPr>
        <w:t>Penentuan Ide &amp; Perencanaan</w:t>
      </w:r>
      <w:r w:rsidR="00FE3834" w:rsidRPr="00FE2E45">
        <w:rPr>
          <w:b/>
          <w:bCs/>
        </w:rPr>
        <w:t>(3 JP)</w:t>
      </w:r>
    </w:p>
    <w:tbl>
      <w:tblPr>
        <w:tblStyle w:val="GridTable1Light"/>
        <w:tblW w:w="9350" w:type="dxa"/>
        <w:tblInd w:w="720" w:type="dxa"/>
        <w:tblLook w:val="04A0" w:firstRow="1" w:lastRow="0" w:firstColumn="1" w:lastColumn="0" w:noHBand="0" w:noVBand="1"/>
      </w:tblPr>
      <w:tblGrid>
        <w:gridCol w:w="9350"/>
      </w:tblGrid>
      <w:tr w:rsidR="00FE2E45" w:rsidRPr="002F5716" w14:paraId="037FB02B" w14:textId="77777777" w:rsidTr="00791B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8532151" w14:textId="77777777" w:rsidR="00FE2E45" w:rsidRPr="002F5716" w:rsidRDefault="00FE2E45" w:rsidP="00791B42">
            <w:r w:rsidRPr="002F5716">
              <w:t>Kegiatan Awal (15 Menit)</w:t>
            </w:r>
          </w:p>
          <w:p w14:paraId="08320F40" w14:textId="7A2EB18F" w:rsidR="00FE2E45" w:rsidRPr="002F5716" w:rsidRDefault="00BA18E8" w:rsidP="00791B42">
            <w:pPr>
              <w:pStyle w:val="ListParagraph"/>
              <w:ind w:left="0"/>
              <w:rPr>
                <w:b w:val="0"/>
                <w:bCs w:val="0"/>
              </w:rPr>
            </w:pPr>
            <w:r w:rsidRPr="00BA18E8">
              <w:rPr>
                <w:b w:val="0"/>
                <w:bCs w:val="0"/>
              </w:rPr>
              <w:t xml:space="preserve">Guru membuka kelas, melakukan presensi, dan memberikan pertanyaan pemantik: </w:t>
            </w:r>
            <w:r w:rsidRPr="00BA18E8">
              <w:rPr>
                <w:b w:val="0"/>
                <w:bCs w:val="0"/>
                <w:i/>
                <w:iCs/>
              </w:rPr>
              <w:t>"Bagaimana jika semua benda di sekitar kita bisa 'berbicara' dan memberikan data ke ponsel kita secara otomatis?"</w:t>
            </w:r>
          </w:p>
        </w:tc>
      </w:tr>
      <w:tr w:rsidR="00FE2E45" w:rsidRPr="002F5716" w14:paraId="4C1CF3A6" w14:textId="77777777" w:rsidTr="00791B42">
        <w:tc>
          <w:tcPr>
            <w:cnfStyle w:val="001000000000" w:firstRow="0" w:lastRow="0" w:firstColumn="1" w:lastColumn="0" w:oddVBand="0" w:evenVBand="0" w:oddHBand="0" w:evenHBand="0" w:firstRowFirstColumn="0" w:firstRowLastColumn="0" w:lastRowFirstColumn="0" w:lastRowLastColumn="0"/>
            <w:tcW w:w="9350" w:type="dxa"/>
          </w:tcPr>
          <w:p w14:paraId="549611A6" w14:textId="1F1A7E9E" w:rsidR="00FE2E45" w:rsidRPr="002F5716" w:rsidRDefault="00FE2E45" w:rsidP="00791B42">
            <w:r w:rsidRPr="002F5716">
              <w:t>Kegiatan Inti (</w:t>
            </w:r>
            <w:r>
              <w:t>105</w:t>
            </w:r>
            <w:r w:rsidRPr="002F5716">
              <w:t xml:space="preserve"> Menit)</w:t>
            </w:r>
          </w:p>
          <w:p w14:paraId="1C2FF7B5" w14:textId="77777777" w:rsidR="00FE2E45" w:rsidRDefault="00FE2E45" w:rsidP="00791B42">
            <w:pPr>
              <w:pStyle w:val="ListParagraph"/>
              <w:ind w:left="0"/>
            </w:pPr>
            <w:r w:rsidRPr="00BB0DED">
              <w:rPr>
                <w:b w:val="0"/>
                <w:bCs w:val="0"/>
              </w:rPr>
              <w:t>Pada tahap ini, siswa aktif terlibat dalam pengalaman belajar memahami, mengaplikasi, dan merefleksi. Guru menerapkan prinsip pembelajaran berkesadaran, bermakna, menyenangkan untuk mencapai tujuan pembelajaran. Pengalaman belajar tidak harus dilaksanakan dalam satu kali pertemuan.</w:t>
            </w:r>
            <w:r>
              <w:rPr>
                <w:b w:val="0"/>
                <w:bCs w:val="0"/>
              </w:rPr>
              <w:t xml:space="preserve"> </w:t>
            </w:r>
          </w:p>
          <w:p w14:paraId="200707C9" w14:textId="77777777" w:rsidR="00FE2E45" w:rsidRDefault="00FE2E45" w:rsidP="00791B42">
            <w:pPr>
              <w:pStyle w:val="ListParagraph"/>
              <w:ind w:left="0"/>
            </w:pPr>
          </w:p>
          <w:p w14:paraId="773E8B87" w14:textId="77777777" w:rsidR="00FE2E45" w:rsidRDefault="00FE2E45" w:rsidP="00791B42">
            <w:pPr>
              <w:pStyle w:val="ListParagraph"/>
              <w:ind w:left="0"/>
            </w:pPr>
            <w:r>
              <w:rPr>
                <w:b w:val="0"/>
                <w:bCs w:val="0"/>
              </w:rPr>
              <w:t>Memahami :</w:t>
            </w:r>
          </w:p>
          <w:p w14:paraId="6811E448" w14:textId="03A920F5" w:rsidR="00FE2E45" w:rsidRDefault="00BA18E8" w:rsidP="00791B42">
            <w:pPr>
              <w:pStyle w:val="ListParagraph"/>
              <w:ind w:left="0"/>
            </w:pPr>
            <w:r w:rsidRPr="00BA18E8">
              <w:rPr>
                <w:b w:val="0"/>
                <w:bCs w:val="0"/>
              </w:rPr>
              <w:t xml:space="preserve">Guru menayangkan berbagai video pendek mengenai penerapan IoT di kehidupan nyata (misalnya: sistem </w:t>
            </w:r>
            <w:r w:rsidRPr="00BA18E8">
              <w:rPr>
                <w:b w:val="0"/>
                <w:bCs w:val="0"/>
                <w:i/>
                <w:iCs/>
              </w:rPr>
              <w:t>smart home</w:t>
            </w:r>
            <w:r w:rsidRPr="00BA18E8">
              <w:rPr>
                <w:b w:val="0"/>
                <w:bCs w:val="0"/>
              </w:rPr>
              <w:t>, pertanian otomatis/</w:t>
            </w:r>
            <w:r w:rsidRPr="00BA18E8">
              <w:rPr>
                <w:b w:val="0"/>
                <w:bCs w:val="0"/>
                <w:i/>
                <w:iCs/>
              </w:rPr>
              <w:t>smart farming</w:t>
            </w:r>
            <w:r w:rsidRPr="00BA18E8">
              <w:rPr>
                <w:b w:val="0"/>
                <w:bCs w:val="0"/>
              </w:rPr>
              <w:t xml:space="preserve">, atau </w:t>
            </w:r>
            <w:r w:rsidRPr="00BA18E8">
              <w:rPr>
                <w:b w:val="0"/>
                <w:bCs w:val="0"/>
                <w:i/>
                <w:iCs/>
              </w:rPr>
              <w:t>smart city</w:t>
            </w:r>
            <w:r w:rsidRPr="00BA18E8">
              <w:rPr>
                <w:b w:val="0"/>
                <w:bCs w:val="0"/>
              </w:rPr>
              <w:t xml:space="preserve">). Setelah video selesai, guru memberikan penjelasan dasar tentang apa itu Internet of Things (IoT) dan bagaimana alur kerjanya secara umum (konsep </w:t>
            </w:r>
            <w:r w:rsidRPr="00BA18E8">
              <w:rPr>
                <w:b w:val="0"/>
                <w:bCs w:val="0"/>
                <w:i/>
                <w:iCs/>
              </w:rPr>
              <w:t>Input-Proses-Output</w:t>
            </w:r>
            <w:r w:rsidRPr="00BA18E8">
              <w:rPr>
                <w:b w:val="0"/>
                <w:bCs w:val="0"/>
              </w:rPr>
              <w:t>).</w:t>
            </w:r>
          </w:p>
          <w:p w14:paraId="57295E44" w14:textId="77777777" w:rsidR="00BA18E8" w:rsidRDefault="00BA18E8" w:rsidP="00791B42">
            <w:pPr>
              <w:pStyle w:val="ListParagraph"/>
              <w:ind w:left="0"/>
            </w:pPr>
          </w:p>
          <w:p w14:paraId="116F9333" w14:textId="77777777" w:rsidR="00FE2E45" w:rsidRDefault="00FE2E45" w:rsidP="00791B42">
            <w:pPr>
              <w:pStyle w:val="ListParagraph"/>
              <w:ind w:left="0"/>
            </w:pPr>
            <w:r w:rsidRPr="00BB0DED">
              <w:rPr>
                <w:b w:val="0"/>
                <w:bCs w:val="0"/>
              </w:rPr>
              <w:t>Mengaplikasi</w:t>
            </w:r>
            <w:r>
              <w:rPr>
                <w:b w:val="0"/>
                <w:bCs w:val="0"/>
              </w:rPr>
              <w:t xml:space="preserve">: </w:t>
            </w:r>
          </w:p>
          <w:p w14:paraId="7B69C451" w14:textId="7E29424A" w:rsidR="00BA18E8" w:rsidRDefault="00BA18E8" w:rsidP="00791B42">
            <w:pPr>
              <w:pStyle w:val="ListParagraph"/>
              <w:ind w:left="0"/>
            </w:pPr>
            <w:r w:rsidRPr="00BA18E8">
              <w:rPr>
                <w:b w:val="0"/>
                <w:bCs w:val="0"/>
              </w:rPr>
              <w:t>Guru membagi siswa ke dalam kelompok. Siswa melakukan brainstorming dan berdiskusi untuk menentukan satu masalah di lingkungan sekitar yang bisa diselesaikan dengan IoT, lalu menyepakati 1 judul/ide proyek.</w:t>
            </w:r>
          </w:p>
          <w:p w14:paraId="48B266CE" w14:textId="77777777" w:rsidR="00BA18E8" w:rsidRPr="00BA18E8" w:rsidRDefault="00BA18E8" w:rsidP="00791B42">
            <w:pPr>
              <w:pStyle w:val="ListParagraph"/>
              <w:ind w:left="0"/>
              <w:rPr>
                <w:b w:val="0"/>
                <w:bCs w:val="0"/>
              </w:rPr>
            </w:pPr>
          </w:p>
          <w:p w14:paraId="030E4D55" w14:textId="77777777" w:rsidR="00FE2E45" w:rsidRDefault="00FE2E45" w:rsidP="00791B42">
            <w:r>
              <w:rPr>
                <w:b w:val="0"/>
                <w:bCs w:val="0"/>
              </w:rPr>
              <w:t>Merefleksi:</w:t>
            </w:r>
          </w:p>
          <w:p w14:paraId="5202AFBE" w14:textId="6286FB7D" w:rsidR="00FE2E45" w:rsidRPr="00BA18E8" w:rsidRDefault="00BA18E8" w:rsidP="00BA18E8">
            <w:pPr>
              <w:rPr>
                <w:b w:val="0"/>
                <w:bCs w:val="0"/>
              </w:rPr>
            </w:pPr>
            <w:r w:rsidRPr="00BA18E8">
              <w:rPr>
                <w:b w:val="0"/>
                <w:bCs w:val="0"/>
              </w:rPr>
              <w:t>Guru dan siswa menyusun serta menyepakati jadwal proyek (</w:t>
            </w:r>
            <w:r w:rsidRPr="00BA18E8">
              <w:rPr>
                <w:b w:val="0"/>
                <w:bCs w:val="0"/>
                <w:i/>
                <w:iCs/>
              </w:rPr>
              <w:t>timeline</w:t>
            </w:r>
            <w:r w:rsidRPr="00BA18E8">
              <w:rPr>
                <w:b w:val="0"/>
                <w:bCs w:val="0"/>
              </w:rPr>
              <w:t>), mulai dari sesi simulasi, perakitan fisik, hingga hari pameran (</w:t>
            </w:r>
            <w:r w:rsidRPr="00BA18E8">
              <w:rPr>
                <w:b w:val="0"/>
                <w:bCs w:val="0"/>
                <w:i/>
                <w:iCs/>
              </w:rPr>
              <w:t>Show Off</w:t>
            </w:r>
            <w:r w:rsidRPr="00BA18E8">
              <w:rPr>
                <w:b w:val="0"/>
                <w:bCs w:val="0"/>
              </w:rPr>
              <w:t>).</w:t>
            </w:r>
          </w:p>
        </w:tc>
      </w:tr>
      <w:tr w:rsidR="00FE2E45" w:rsidRPr="002F5716" w14:paraId="1653063A" w14:textId="77777777" w:rsidTr="00791B42">
        <w:tc>
          <w:tcPr>
            <w:cnfStyle w:val="001000000000" w:firstRow="0" w:lastRow="0" w:firstColumn="1" w:lastColumn="0" w:oddVBand="0" w:evenVBand="0" w:oddHBand="0" w:evenHBand="0" w:firstRowFirstColumn="0" w:firstRowLastColumn="0" w:lastRowFirstColumn="0" w:lastRowLastColumn="0"/>
            <w:tcW w:w="9350" w:type="dxa"/>
          </w:tcPr>
          <w:p w14:paraId="7FB908EF" w14:textId="77777777" w:rsidR="00BA18E8" w:rsidRDefault="00FE2E45" w:rsidP="00BA18E8">
            <w:r w:rsidRPr="002F5716">
              <w:t>Kegiatan Penutup (15 Menit)</w:t>
            </w:r>
          </w:p>
          <w:p w14:paraId="39F83737" w14:textId="77777777" w:rsidR="00BA18E8" w:rsidRPr="00BA18E8" w:rsidRDefault="00BA18E8" w:rsidP="00BA18E8">
            <w:pPr>
              <w:rPr>
                <w:b w:val="0"/>
                <w:bCs w:val="0"/>
              </w:rPr>
            </w:pPr>
            <w:r w:rsidRPr="00BA18E8">
              <w:rPr>
                <w:b w:val="0"/>
                <w:bCs w:val="0"/>
              </w:rPr>
              <w:t>Guru menyimpulkan hasil diskusi terkait konsep dasar IoT.</w:t>
            </w:r>
          </w:p>
          <w:p w14:paraId="01B84C48" w14:textId="3924204F" w:rsidR="00FE2E45" w:rsidRPr="00BA18E8" w:rsidRDefault="00BA18E8" w:rsidP="00BA18E8">
            <w:pPr>
              <w:rPr>
                <w:b w:val="0"/>
                <w:bCs w:val="0"/>
              </w:rPr>
            </w:pPr>
            <w:r w:rsidRPr="00BA18E8">
              <w:rPr>
                <w:b w:val="0"/>
                <w:bCs w:val="0"/>
              </w:rPr>
              <w:t xml:space="preserve">Guru mengingatkan kelompok untuk bersiap melakukan simulasi </w:t>
            </w:r>
            <w:r w:rsidRPr="00BA18E8">
              <w:rPr>
                <w:b w:val="0"/>
                <w:bCs w:val="0"/>
                <w:i/>
                <w:iCs/>
              </w:rPr>
              <w:t>coding</w:t>
            </w:r>
            <w:r w:rsidRPr="00BA18E8">
              <w:rPr>
                <w:b w:val="0"/>
                <w:bCs w:val="0"/>
              </w:rPr>
              <w:t xml:space="preserve"> pada pertemuan selanjutnya.</w:t>
            </w:r>
          </w:p>
        </w:tc>
      </w:tr>
    </w:tbl>
    <w:p w14:paraId="23B589FE" w14:textId="77777777" w:rsidR="002F3E90" w:rsidRDefault="002F3E90" w:rsidP="00FE2E45">
      <w:pPr>
        <w:ind w:left="720"/>
        <w:rPr>
          <w:b/>
          <w:bCs/>
        </w:rPr>
      </w:pPr>
    </w:p>
    <w:p w14:paraId="4E95A443" w14:textId="6CA28189" w:rsidR="002F3E90" w:rsidRDefault="002F3E90" w:rsidP="00FE2E45">
      <w:pPr>
        <w:ind w:left="720"/>
        <w:rPr>
          <w:b/>
          <w:bCs/>
        </w:rPr>
      </w:pPr>
      <w:r>
        <w:rPr>
          <w:b/>
          <w:bCs/>
        </w:rPr>
        <w:t>Materi Ajar</w:t>
      </w:r>
    </w:p>
    <w:p w14:paraId="703C4472" w14:textId="0B5B1620" w:rsidR="002F3E90" w:rsidRDefault="002F3E90" w:rsidP="00FE2E45">
      <w:pPr>
        <w:ind w:left="720"/>
        <w:rPr>
          <w:b/>
          <w:bCs/>
        </w:rPr>
      </w:pPr>
      <w:r w:rsidRPr="002F3E90">
        <w:rPr>
          <w:b/>
          <w:bCs/>
        </w:rPr>
        <w:t xml:space="preserve">Konsep </w:t>
      </w:r>
      <w:r w:rsidRPr="002F3E90">
        <w:rPr>
          <w:b/>
          <w:bCs/>
          <w:i/>
          <w:iCs/>
        </w:rPr>
        <w:t>Input-Process-Output</w:t>
      </w:r>
      <w:r w:rsidRPr="002F3E90">
        <w:rPr>
          <w:b/>
          <w:bCs/>
        </w:rPr>
        <w:t xml:space="preserve"> (IPO) &amp; Mikrokontroler Arduino</w:t>
      </w:r>
    </w:p>
    <w:p w14:paraId="4E8FDFBF" w14:textId="5F6C0506" w:rsidR="002F3E90" w:rsidRDefault="002F3E90" w:rsidP="002F3E90">
      <w:pPr>
        <w:ind w:left="720"/>
      </w:pPr>
      <w:r w:rsidRPr="002F3E90">
        <w:rPr>
          <w:b/>
          <w:bCs/>
        </w:rPr>
        <w:t>Pengertian</w:t>
      </w:r>
      <w:r>
        <w:t>: Arduino adalah papan mikrokontroler sumber-terbuka (open-source) yang bertindak sebagai "otak" (Process). Ia membaca sinyal dari lingkungan melalui sensor (Input) dan mengeksekusi perintah elektronik melalui aktuator (Output).</w:t>
      </w:r>
    </w:p>
    <w:p w14:paraId="3DB81C1F" w14:textId="00878273" w:rsidR="002F3E90" w:rsidRDefault="002F3E90" w:rsidP="002F3E90">
      <w:pPr>
        <w:ind w:left="720"/>
      </w:pPr>
      <w:r w:rsidRPr="002F3E90">
        <w:rPr>
          <w:b/>
          <w:bCs/>
        </w:rPr>
        <w:t>Konfigurasi Pin:</w:t>
      </w:r>
      <w:r>
        <w:t xml:space="preserve"> Terdiri dari pin Analog (A0-A5 untuk membaca nilai variabel seperti kelembapan), pin Digital (0-13 untuk logika High/Low), dan Power (5V, 3.3V, GND).</w:t>
      </w:r>
    </w:p>
    <w:p w14:paraId="13F07BC3" w14:textId="77777777" w:rsidR="002F3E90" w:rsidRDefault="002F3E90" w:rsidP="002F3E90">
      <w:pPr>
        <w:ind w:left="720"/>
        <w:rPr>
          <w:b/>
          <w:bCs/>
        </w:rPr>
      </w:pPr>
    </w:p>
    <w:p w14:paraId="2DC6D863" w14:textId="36136678" w:rsidR="002F3E90" w:rsidRDefault="002F3E90" w:rsidP="002F3E90">
      <w:pPr>
        <w:ind w:left="720"/>
        <w:rPr>
          <w:b/>
          <w:bCs/>
        </w:rPr>
      </w:pPr>
      <w:r w:rsidRPr="002F3E90">
        <w:rPr>
          <w:b/>
          <w:bCs/>
        </w:rPr>
        <w:t>Aktivitas Individu</w:t>
      </w:r>
    </w:p>
    <w:p w14:paraId="66F1539A" w14:textId="26D160A3" w:rsidR="002F3E90" w:rsidRDefault="00954253" w:rsidP="002F3E90">
      <w:pPr>
        <w:pStyle w:val="ListParagraph"/>
        <w:numPr>
          <w:ilvl w:val="0"/>
          <w:numId w:val="35"/>
        </w:numPr>
      </w:pPr>
      <w:r>
        <w:t xml:space="preserve">Siswa melihat video </w:t>
      </w:r>
      <w:hyperlink r:id="rId6" w:history="1">
        <w:r w:rsidRPr="0089356A">
          <w:rPr>
            <w:rStyle w:val="Hyperlink"/>
          </w:rPr>
          <w:t>youtube</w:t>
        </w:r>
      </w:hyperlink>
      <w:r>
        <w:t xml:space="preserve"> tentang </w:t>
      </w:r>
      <w:r w:rsidR="0089356A">
        <w:t>contoh penerapan iot dalam kehidupan sehari-hari</w:t>
      </w:r>
    </w:p>
    <w:p w14:paraId="33FF8448" w14:textId="54A89113" w:rsidR="00954253" w:rsidRDefault="0089356A" w:rsidP="002F3E90">
      <w:pPr>
        <w:pStyle w:val="ListParagraph"/>
        <w:numPr>
          <w:ilvl w:val="0"/>
          <w:numId w:val="35"/>
        </w:numPr>
      </w:pPr>
      <w:r>
        <w:t>Siswa diminta mencari contoh penerapan IOT berupa gambar dan menuliskan judulnya di canva yang telah disediakan guru</w:t>
      </w:r>
    </w:p>
    <w:p w14:paraId="6BE39592" w14:textId="7839B312" w:rsidR="00AD7C1E" w:rsidRDefault="0096738F" w:rsidP="00AD7C1E">
      <w:pPr>
        <w:pStyle w:val="ListParagraph"/>
        <w:ind w:left="1440"/>
      </w:pPr>
      <w:r>
        <w:rPr>
          <w:noProof/>
        </w:rPr>
        <w:drawing>
          <wp:inline distT="0" distB="0" distL="0" distR="0" wp14:anchorId="5897B4F2" wp14:editId="7C62962A">
            <wp:extent cx="4914900" cy="2763056"/>
            <wp:effectExtent l="0" t="0" r="0" b="0"/>
            <wp:docPr id="21540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04866" name=""/>
                    <pic:cNvPicPr/>
                  </pic:nvPicPr>
                  <pic:blipFill>
                    <a:blip r:embed="rId7"/>
                    <a:stretch>
                      <a:fillRect/>
                    </a:stretch>
                  </pic:blipFill>
                  <pic:spPr>
                    <a:xfrm>
                      <a:off x="0" y="0"/>
                      <a:ext cx="4919627" cy="2765713"/>
                    </a:xfrm>
                    <a:prstGeom prst="rect">
                      <a:avLst/>
                    </a:prstGeom>
                  </pic:spPr>
                </pic:pic>
              </a:graphicData>
            </a:graphic>
          </wp:inline>
        </w:drawing>
      </w:r>
    </w:p>
    <w:p w14:paraId="397F4692" w14:textId="4869BBCB" w:rsidR="0089356A" w:rsidRDefault="0089356A" w:rsidP="002F3E90">
      <w:pPr>
        <w:pStyle w:val="ListParagraph"/>
        <w:numPr>
          <w:ilvl w:val="0"/>
          <w:numId w:val="35"/>
        </w:numPr>
      </w:pPr>
      <w:r>
        <w:t>Siswa menjelaskan penerapan IOT tersebut kepada seluruh kelass</w:t>
      </w:r>
    </w:p>
    <w:p w14:paraId="52D64B10" w14:textId="26A30E62" w:rsidR="0089356A" w:rsidRDefault="0089356A" w:rsidP="002F3E90">
      <w:pPr>
        <w:pStyle w:val="ListParagraph"/>
        <w:numPr>
          <w:ilvl w:val="0"/>
          <w:numId w:val="35"/>
        </w:numPr>
      </w:pPr>
      <w:r>
        <w:t xml:space="preserve">Siswa dibagi dalam beberapa kelompok </w:t>
      </w:r>
    </w:p>
    <w:p w14:paraId="2E784148" w14:textId="6DA05A3D" w:rsidR="0089356A" w:rsidRPr="002F3E90" w:rsidRDefault="0089356A" w:rsidP="002F3E90">
      <w:pPr>
        <w:pStyle w:val="ListParagraph"/>
        <w:numPr>
          <w:ilvl w:val="0"/>
          <w:numId w:val="35"/>
        </w:numPr>
      </w:pPr>
      <w:r>
        <w:t>Setiap kelompok mendiskusikan tentang judul IOT dengan anggota kelompok</w:t>
      </w:r>
    </w:p>
    <w:p w14:paraId="69E244F1" w14:textId="77777777" w:rsidR="002F3E90" w:rsidRDefault="002F3E90" w:rsidP="00FE2E45">
      <w:pPr>
        <w:ind w:left="720"/>
        <w:rPr>
          <w:b/>
          <w:bCs/>
        </w:rPr>
      </w:pPr>
    </w:p>
    <w:p w14:paraId="2E536B82" w14:textId="77777777" w:rsidR="002F3E90" w:rsidRDefault="002F3E90">
      <w:pPr>
        <w:rPr>
          <w:b/>
          <w:bCs/>
        </w:rPr>
      </w:pPr>
      <w:r>
        <w:rPr>
          <w:b/>
          <w:bCs/>
        </w:rPr>
        <w:br w:type="page"/>
      </w:r>
    </w:p>
    <w:p w14:paraId="5FD54F57" w14:textId="227A5BE9" w:rsidR="00B22B3A" w:rsidRDefault="009B145D" w:rsidP="00FE2E45">
      <w:pPr>
        <w:ind w:left="720"/>
        <w:rPr>
          <w:b/>
          <w:bCs/>
        </w:rPr>
      </w:pPr>
      <w:r w:rsidRPr="002F5716">
        <w:rPr>
          <w:b/>
          <w:bCs/>
        </w:rPr>
        <w:lastRenderedPageBreak/>
        <w:t>Pertemuan</w:t>
      </w:r>
      <w:r>
        <w:rPr>
          <w:b/>
          <w:bCs/>
        </w:rPr>
        <w:t xml:space="preserve"> 2</w:t>
      </w:r>
      <w:r w:rsidR="00FE3834">
        <w:rPr>
          <w:b/>
          <w:bCs/>
        </w:rPr>
        <w:t xml:space="preserve"> :</w:t>
      </w:r>
      <w:r w:rsidRPr="002F5716">
        <w:rPr>
          <w:b/>
          <w:bCs/>
        </w:rPr>
        <w:t xml:space="preserve"> </w:t>
      </w:r>
      <w:r w:rsidR="00FE3834" w:rsidRPr="00FE3834">
        <w:rPr>
          <w:b/>
          <w:bCs/>
        </w:rPr>
        <w:t>Simulasi 1 - LCD Running Text (2 JP)</w:t>
      </w:r>
    </w:p>
    <w:tbl>
      <w:tblPr>
        <w:tblStyle w:val="GridTable1Light"/>
        <w:tblW w:w="9350" w:type="dxa"/>
        <w:tblInd w:w="720" w:type="dxa"/>
        <w:tblLook w:val="04A0" w:firstRow="1" w:lastRow="0" w:firstColumn="1" w:lastColumn="0" w:noHBand="0" w:noVBand="1"/>
      </w:tblPr>
      <w:tblGrid>
        <w:gridCol w:w="9350"/>
      </w:tblGrid>
      <w:tr w:rsidR="00337865" w:rsidRPr="002F5716" w14:paraId="0DF7B8A3" w14:textId="77777777" w:rsidTr="00791B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59C3C51" w14:textId="77777777" w:rsidR="00337865" w:rsidRPr="002F5716" w:rsidRDefault="00337865" w:rsidP="00791B42">
            <w:r w:rsidRPr="002F5716">
              <w:t>Kegiatan Awal (15 Menit)</w:t>
            </w:r>
          </w:p>
          <w:p w14:paraId="35C2D1CF" w14:textId="2A2653A4" w:rsidR="00337865" w:rsidRPr="002F5716" w:rsidRDefault="00337865" w:rsidP="00791B42">
            <w:pPr>
              <w:pStyle w:val="ListParagraph"/>
              <w:ind w:left="0"/>
              <w:rPr>
                <w:b w:val="0"/>
                <w:bCs w:val="0"/>
              </w:rPr>
            </w:pPr>
            <w:r w:rsidRPr="00337865">
              <w:rPr>
                <w:b w:val="0"/>
                <w:bCs w:val="0"/>
                <w:i/>
                <w:iCs/>
              </w:rPr>
              <w:t>Recall</w:t>
            </w:r>
            <w:r w:rsidRPr="00337865">
              <w:rPr>
                <w:b w:val="0"/>
                <w:bCs w:val="0"/>
              </w:rPr>
              <w:t xml:space="preserve"> materi sistem kerja IoT. Mengenalkan komponen LCD sebagai alat </w:t>
            </w:r>
            <w:r w:rsidRPr="00337865">
              <w:rPr>
                <w:b w:val="0"/>
                <w:bCs w:val="0"/>
                <w:i/>
                <w:iCs/>
              </w:rPr>
              <w:t>output</w:t>
            </w:r>
            <w:r w:rsidRPr="00337865">
              <w:rPr>
                <w:b w:val="0"/>
                <w:bCs w:val="0"/>
              </w:rPr>
              <w:t>.</w:t>
            </w:r>
          </w:p>
        </w:tc>
      </w:tr>
      <w:tr w:rsidR="00337865" w:rsidRPr="002F5716" w14:paraId="641DDAF1" w14:textId="77777777" w:rsidTr="00791B42">
        <w:tc>
          <w:tcPr>
            <w:cnfStyle w:val="001000000000" w:firstRow="0" w:lastRow="0" w:firstColumn="1" w:lastColumn="0" w:oddVBand="0" w:evenVBand="0" w:oddHBand="0" w:evenHBand="0" w:firstRowFirstColumn="0" w:firstRowLastColumn="0" w:lastRowFirstColumn="0" w:lastRowLastColumn="0"/>
            <w:tcW w:w="9350" w:type="dxa"/>
          </w:tcPr>
          <w:p w14:paraId="7372EECC" w14:textId="77777777" w:rsidR="00337865" w:rsidRPr="002F5716" w:rsidRDefault="00337865" w:rsidP="00791B42">
            <w:r w:rsidRPr="002F5716">
              <w:t>Kegiatan Inti (</w:t>
            </w:r>
            <w:r>
              <w:t>105</w:t>
            </w:r>
            <w:r w:rsidRPr="002F5716">
              <w:t xml:space="preserve"> Menit)</w:t>
            </w:r>
          </w:p>
          <w:p w14:paraId="1B40010C" w14:textId="77777777" w:rsidR="00337865" w:rsidRDefault="00337865" w:rsidP="00791B42">
            <w:pPr>
              <w:pStyle w:val="ListParagraph"/>
              <w:ind w:left="0"/>
            </w:pPr>
            <w:r w:rsidRPr="00BB0DED">
              <w:rPr>
                <w:b w:val="0"/>
                <w:bCs w:val="0"/>
              </w:rPr>
              <w:t>Pada tahap ini, siswa aktif terlibat dalam pengalaman belajar memahami, mengaplikasi, dan merefleksi. Guru menerapkan prinsip pembelajaran berkesadaran, bermakna, menyenangkan untuk mencapai tujuan pembelajaran. Pengalaman belajar tidak harus dilaksanakan dalam satu kali pertemuan.</w:t>
            </w:r>
            <w:r>
              <w:rPr>
                <w:b w:val="0"/>
                <w:bCs w:val="0"/>
              </w:rPr>
              <w:t xml:space="preserve"> </w:t>
            </w:r>
          </w:p>
          <w:p w14:paraId="0174E36F" w14:textId="77777777" w:rsidR="00337865" w:rsidRDefault="00337865" w:rsidP="00791B42">
            <w:pPr>
              <w:pStyle w:val="ListParagraph"/>
              <w:ind w:left="0"/>
            </w:pPr>
          </w:p>
          <w:p w14:paraId="7C45C408" w14:textId="77777777" w:rsidR="00337865" w:rsidRDefault="00337865" w:rsidP="00791B42">
            <w:pPr>
              <w:pStyle w:val="ListParagraph"/>
              <w:ind w:left="0"/>
            </w:pPr>
            <w:r>
              <w:rPr>
                <w:b w:val="0"/>
                <w:bCs w:val="0"/>
              </w:rPr>
              <w:t>Memahami :</w:t>
            </w:r>
          </w:p>
          <w:p w14:paraId="1B7E5548" w14:textId="701BBBE0" w:rsidR="00337865" w:rsidRDefault="00337865" w:rsidP="00791B42">
            <w:pPr>
              <w:pStyle w:val="ListParagraph"/>
              <w:ind w:left="0"/>
            </w:pPr>
            <w:r w:rsidRPr="00337865">
              <w:rPr>
                <w:b w:val="0"/>
                <w:bCs w:val="0"/>
              </w:rPr>
              <w:t>Guru menjelaskan cara kerja LCD dengan komunikasi</w:t>
            </w:r>
            <w:r w:rsidR="00282FE9">
              <w:rPr>
                <w:b w:val="0"/>
                <w:bCs w:val="0"/>
              </w:rPr>
              <w:t xml:space="preserve"> biasa dan</w:t>
            </w:r>
            <w:r w:rsidRPr="00337865">
              <w:rPr>
                <w:b w:val="0"/>
                <w:bCs w:val="0"/>
              </w:rPr>
              <w:t xml:space="preserve"> I2C (hanya butuh 4 kabel) dan fungsi </w:t>
            </w:r>
            <w:r w:rsidRPr="00337865">
              <w:rPr>
                <w:b w:val="0"/>
                <w:bCs w:val="0"/>
                <w:i/>
                <w:iCs/>
              </w:rPr>
              <w:t>library</w:t>
            </w:r>
            <w:r w:rsidRPr="00337865">
              <w:rPr>
                <w:b w:val="0"/>
                <w:bCs w:val="0"/>
              </w:rPr>
              <w:t xml:space="preserve"> dalam </w:t>
            </w:r>
            <w:r w:rsidRPr="00337865">
              <w:rPr>
                <w:b w:val="0"/>
                <w:bCs w:val="0"/>
                <w:i/>
                <w:iCs/>
              </w:rPr>
              <w:t>coding</w:t>
            </w:r>
            <w:r w:rsidRPr="00337865">
              <w:rPr>
                <w:b w:val="0"/>
                <w:bCs w:val="0"/>
              </w:rPr>
              <w:t>.</w:t>
            </w:r>
          </w:p>
          <w:p w14:paraId="589A593C" w14:textId="77777777" w:rsidR="00337865" w:rsidRDefault="00337865" w:rsidP="00791B42">
            <w:pPr>
              <w:pStyle w:val="ListParagraph"/>
              <w:ind w:left="0"/>
            </w:pPr>
          </w:p>
          <w:p w14:paraId="345E47D6" w14:textId="77777777" w:rsidR="00337865" w:rsidRDefault="00337865" w:rsidP="00791B42">
            <w:pPr>
              <w:pStyle w:val="ListParagraph"/>
              <w:ind w:left="0"/>
            </w:pPr>
            <w:r w:rsidRPr="00BB0DED">
              <w:rPr>
                <w:b w:val="0"/>
                <w:bCs w:val="0"/>
              </w:rPr>
              <w:t>Mengaplikasi</w:t>
            </w:r>
            <w:r>
              <w:rPr>
                <w:b w:val="0"/>
                <w:bCs w:val="0"/>
              </w:rPr>
              <w:t xml:space="preserve">: </w:t>
            </w:r>
          </w:p>
          <w:p w14:paraId="552F162A" w14:textId="7303752F" w:rsidR="00337865" w:rsidRDefault="00423ACF" w:rsidP="00791B42">
            <w:pPr>
              <w:pStyle w:val="ListParagraph"/>
              <w:ind w:left="0"/>
            </w:pPr>
            <w:r w:rsidRPr="00423ACF">
              <w:rPr>
                <w:b w:val="0"/>
                <w:bCs w:val="0"/>
              </w:rPr>
              <w:t>Siswa melakukan simulasi di Tinkercad. Merangkai Arduino Uno dan LCD. Siswa menulis kode untuk membuat tulisan berjalan (Running Text) di layar.</w:t>
            </w:r>
          </w:p>
          <w:p w14:paraId="04091B00" w14:textId="77777777" w:rsidR="00423ACF" w:rsidRPr="00BA18E8" w:rsidRDefault="00423ACF" w:rsidP="00791B42">
            <w:pPr>
              <w:pStyle w:val="ListParagraph"/>
              <w:ind w:left="0"/>
              <w:rPr>
                <w:b w:val="0"/>
                <w:bCs w:val="0"/>
              </w:rPr>
            </w:pPr>
          </w:p>
          <w:p w14:paraId="0A722C64" w14:textId="77777777" w:rsidR="00337865" w:rsidRDefault="00337865" w:rsidP="00791B42">
            <w:r>
              <w:rPr>
                <w:b w:val="0"/>
                <w:bCs w:val="0"/>
              </w:rPr>
              <w:t>Merefleksi:</w:t>
            </w:r>
          </w:p>
          <w:p w14:paraId="591DB7B7" w14:textId="6E62C6A7" w:rsidR="00337865" w:rsidRPr="00BA18E8" w:rsidRDefault="00423ACF" w:rsidP="00791B42">
            <w:pPr>
              <w:rPr>
                <w:b w:val="0"/>
                <w:bCs w:val="0"/>
              </w:rPr>
            </w:pPr>
            <w:r w:rsidRPr="00423ACF">
              <w:rPr>
                <w:b w:val="0"/>
                <w:bCs w:val="0"/>
              </w:rPr>
              <w:t>Siswa mencoba mengubah kecepatan teks dan letak baris teks. Mendiskusikan mengapa teks bisa bergerak (logika perulangan/loop).</w:t>
            </w:r>
          </w:p>
        </w:tc>
      </w:tr>
      <w:tr w:rsidR="00337865" w:rsidRPr="002F5716" w14:paraId="3386D8D7" w14:textId="77777777" w:rsidTr="00791B42">
        <w:tc>
          <w:tcPr>
            <w:cnfStyle w:val="001000000000" w:firstRow="0" w:lastRow="0" w:firstColumn="1" w:lastColumn="0" w:oddVBand="0" w:evenVBand="0" w:oddHBand="0" w:evenHBand="0" w:firstRowFirstColumn="0" w:firstRowLastColumn="0" w:lastRowFirstColumn="0" w:lastRowLastColumn="0"/>
            <w:tcW w:w="9350" w:type="dxa"/>
          </w:tcPr>
          <w:p w14:paraId="68654C3B" w14:textId="77777777" w:rsidR="00337865" w:rsidRDefault="00337865" w:rsidP="00791B42">
            <w:r w:rsidRPr="002F5716">
              <w:t>Kegiatan Penutup (15 Menit)</w:t>
            </w:r>
          </w:p>
          <w:p w14:paraId="2053378D" w14:textId="5A59EDCF" w:rsidR="00337865" w:rsidRPr="00BA18E8" w:rsidRDefault="00423ACF" w:rsidP="00791B42">
            <w:pPr>
              <w:rPr>
                <w:b w:val="0"/>
                <w:bCs w:val="0"/>
              </w:rPr>
            </w:pPr>
            <w:r w:rsidRPr="00423ACF">
              <w:rPr>
                <w:b w:val="0"/>
                <w:bCs w:val="0"/>
              </w:rPr>
              <w:t xml:space="preserve">Refleksi kendala </w:t>
            </w:r>
            <w:r w:rsidRPr="00423ACF">
              <w:rPr>
                <w:b w:val="0"/>
                <w:bCs w:val="0"/>
                <w:i/>
                <w:iCs/>
              </w:rPr>
              <w:t>coding</w:t>
            </w:r>
            <w:r w:rsidRPr="00423ACF">
              <w:rPr>
                <w:b w:val="0"/>
                <w:bCs w:val="0"/>
              </w:rPr>
              <w:t xml:space="preserve"> pertama (seperti titik koma atau </w:t>
            </w:r>
            <w:r w:rsidRPr="00423ACF">
              <w:rPr>
                <w:b w:val="0"/>
                <w:bCs w:val="0"/>
                <w:i/>
                <w:iCs/>
              </w:rPr>
              <w:t>typo</w:t>
            </w:r>
            <w:r w:rsidRPr="00423ACF">
              <w:rPr>
                <w:b w:val="0"/>
                <w:bCs w:val="0"/>
              </w:rPr>
              <w:t>).</w:t>
            </w:r>
          </w:p>
        </w:tc>
      </w:tr>
    </w:tbl>
    <w:p w14:paraId="364682A3" w14:textId="77777777" w:rsidR="00337865" w:rsidRDefault="00337865" w:rsidP="00FE2E45">
      <w:pPr>
        <w:ind w:left="720"/>
        <w:rPr>
          <w:b/>
          <w:bCs/>
        </w:rPr>
      </w:pPr>
    </w:p>
    <w:p w14:paraId="2A48E6F7" w14:textId="759EABED" w:rsidR="0096738F" w:rsidRDefault="0096738F" w:rsidP="00FE2E45">
      <w:pPr>
        <w:ind w:left="720"/>
        <w:rPr>
          <w:b/>
          <w:bCs/>
        </w:rPr>
      </w:pPr>
      <w:r>
        <w:rPr>
          <w:b/>
          <w:bCs/>
        </w:rPr>
        <w:t>Materi Ajar</w:t>
      </w:r>
    </w:p>
    <w:p w14:paraId="41321D95" w14:textId="3BEBB6BD" w:rsidR="0096738F" w:rsidRDefault="0096738F" w:rsidP="00FE2E45">
      <w:pPr>
        <w:ind w:left="720"/>
      </w:pPr>
      <w:r w:rsidRPr="0096738F">
        <w:t>Modul Output LCD I2C</w:t>
      </w:r>
    </w:p>
    <w:p w14:paraId="191E4F3E" w14:textId="437D94E6" w:rsidR="0096738F" w:rsidRDefault="0096738F" w:rsidP="0096738F">
      <w:pPr>
        <w:pStyle w:val="ListParagraph"/>
        <w:numPr>
          <w:ilvl w:val="0"/>
          <w:numId w:val="36"/>
        </w:numPr>
      </w:pPr>
      <w:r>
        <w:t>Prinsip Kerja: Menampilkan karakter alfanumerik. Modul I2C (Inter-Integrated Circuit) secara dramatis menyederhanakan perkabelan dari 16 kabel menjadi hanya 4 kabel.</w:t>
      </w:r>
    </w:p>
    <w:p w14:paraId="19D4D13F" w14:textId="59664692" w:rsidR="0096738F" w:rsidRDefault="0096738F" w:rsidP="0096738F">
      <w:pPr>
        <w:pStyle w:val="ListParagraph"/>
        <w:numPr>
          <w:ilvl w:val="0"/>
          <w:numId w:val="36"/>
        </w:numPr>
      </w:pPr>
      <w:r>
        <w:t>Konfigurasi Pin: VCC, GND, SDA (Data - dicolok ke A4 pada Arduino Uno), dan SCL (Clock - dicolok ke A5).</w:t>
      </w:r>
    </w:p>
    <w:p w14:paraId="0BE46B98" w14:textId="3B419EF9" w:rsidR="0096738F" w:rsidRPr="0096738F" w:rsidRDefault="0096738F" w:rsidP="0096738F">
      <w:pPr>
        <w:ind w:left="720"/>
      </w:pPr>
      <w:r w:rsidRPr="0096738F">
        <w:t>Modular Programming dan Debugging</w:t>
      </w:r>
    </w:p>
    <w:p w14:paraId="4D1E99BD" w14:textId="74D35AAF" w:rsidR="0096738F" w:rsidRDefault="0096738F" w:rsidP="0096738F">
      <w:pPr>
        <w:ind w:left="720"/>
      </w:pPr>
      <w:r>
        <w:t>Modular Programming: Teknik memecah kode program yang panjang menjadi fungsi-fungsi kecil yang independen (modul/fungsi custom).</w:t>
      </w:r>
    </w:p>
    <w:p w14:paraId="53A8A349" w14:textId="77777777" w:rsidR="0096738F" w:rsidRDefault="0096738F" w:rsidP="0096738F">
      <w:pPr>
        <w:pStyle w:val="ListParagraph"/>
        <w:numPr>
          <w:ilvl w:val="0"/>
          <w:numId w:val="37"/>
        </w:numPr>
      </w:pPr>
      <w:r>
        <w:t>Contoh: Memisahkan pembacaan sensor ke fungsi void bacaSensor() dan pengontrolan lampu ke void kontrolLampu(), lalu memanggilnya di dalam void loop().</w:t>
      </w:r>
    </w:p>
    <w:p w14:paraId="784101FE" w14:textId="77777777" w:rsidR="0096738F" w:rsidRDefault="0096738F" w:rsidP="0096738F">
      <w:pPr>
        <w:pStyle w:val="ListParagraph"/>
        <w:numPr>
          <w:ilvl w:val="0"/>
          <w:numId w:val="37"/>
        </w:numPr>
      </w:pPr>
      <w:r>
        <w:lastRenderedPageBreak/>
        <w:t>Kelebihan: Kode lebih rapi (clean code), dapat digunakan ulang (reusable), dan sangat mempermudah identifikasi masalah.</w:t>
      </w:r>
    </w:p>
    <w:p w14:paraId="5D7CE060" w14:textId="77777777" w:rsidR="0096738F" w:rsidRDefault="0096738F" w:rsidP="0096738F">
      <w:pPr>
        <w:ind w:left="720"/>
      </w:pPr>
      <w:r>
        <w:t>Debugging: Proses sistematis mengidentifikasi dan menghapus bug (kesalahan) dari perangkat keras maupun perangkat lunak.</w:t>
      </w:r>
    </w:p>
    <w:p w14:paraId="30CDA5D9" w14:textId="3807A574" w:rsidR="0096738F" w:rsidRDefault="0096738F" w:rsidP="0096738F">
      <w:pPr>
        <w:pStyle w:val="ListParagraph"/>
        <w:numPr>
          <w:ilvl w:val="0"/>
          <w:numId w:val="38"/>
        </w:numPr>
      </w:pPr>
      <w:r>
        <w:t>Teknik Dasar: Menggunakan Serial.print() untuk memantau nilai sensor yang dibaca sebelum mengirim perintah ke aktuator.</w:t>
      </w:r>
    </w:p>
    <w:p w14:paraId="1F54FAD7" w14:textId="77777777" w:rsidR="00282FE9" w:rsidRDefault="00282FE9" w:rsidP="0096738F">
      <w:pPr>
        <w:ind w:left="720"/>
        <w:rPr>
          <w:b/>
          <w:bCs/>
        </w:rPr>
      </w:pPr>
    </w:p>
    <w:p w14:paraId="0258C687" w14:textId="15523FC8" w:rsidR="00282FE9" w:rsidRDefault="00282FE9" w:rsidP="00282FE9">
      <w:pPr>
        <w:ind w:left="720"/>
        <w:rPr>
          <w:b/>
          <w:bCs/>
        </w:rPr>
      </w:pPr>
      <w:r w:rsidRPr="00282FE9">
        <w:rPr>
          <w:b/>
          <w:bCs/>
        </w:rPr>
        <w:t>Aktivitas Individu</w:t>
      </w:r>
    </w:p>
    <w:p w14:paraId="45CF216C" w14:textId="172D4860" w:rsidR="00282FE9" w:rsidRDefault="00282FE9" w:rsidP="00282FE9">
      <w:pPr>
        <w:pStyle w:val="ListParagraph"/>
        <w:numPr>
          <w:ilvl w:val="0"/>
          <w:numId w:val="40"/>
        </w:numPr>
      </w:pPr>
      <w:r>
        <w:t>Siswa melihat video yang diberikan guru</w:t>
      </w:r>
    </w:p>
    <w:p w14:paraId="53ED5D38" w14:textId="3917ADA1" w:rsidR="00282FE9" w:rsidRDefault="00282FE9" w:rsidP="00282FE9">
      <w:pPr>
        <w:pStyle w:val="ListParagraph"/>
        <w:numPr>
          <w:ilvl w:val="0"/>
          <w:numId w:val="40"/>
        </w:numPr>
      </w:pPr>
      <w:r>
        <w:t>Siswa mempraktikan video tersebut dimulai dengan membuka lembar kerja di canva</w:t>
      </w:r>
    </w:p>
    <w:p w14:paraId="1FDC5DD5" w14:textId="390801B0" w:rsidR="00282FE9" w:rsidRDefault="00282FE9" w:rsidP="00282FE9">
      <w:pPr>
        <w:pStyle w:val="ListParagraph"/>
        <w:numPr>
          <w:ilvl w:val="0"/>
          <w:numId w:val="40"/>
        </w:numPr>
      </w:pPr>
      <w:r>
        <w:t>Di dalam lembar kerja tinkercad siswa menyiapkan 3 komponen utama yaitu arduino uno, LCD 16x2,</w:t>
      </w:r>
      <w:r w:rsidR="001B71CC">
        <w:t>potentiometer</w:t>
      </w:r>
      <w:r>
        <w:t xml:space="preserve"> dan Breadboard</w:t>
      </w:r>
    </w:p>
    <w:p w14:paraId="0279C7BF" w14:textId="3B103E97" w:rsidR="00282FE9" w:rsidRDefault="00282FE9" w:rsidP="00282FE9">
      <w:pPr>
        <w:pStyle w:val="ListParagraph"/>
        <w:numPr>
          <w:ilvl w:val="0"/>
          <w:numId w:val="40"/>
        </w:numPr>
      </w:pPr>
      <w:r>
        <w:t xml:space="preserve">Siswa melakukan wiring pada komponen tersebut </w:t>
      </w:r>
    </w:p>
    <w:p w14:paraId="75F41385" w14:textId="7A1C18A4" w:rsidR="001B71CC" w:rsidRDefault="00E25ACA" w:rsidP="001B71CC">
      <w:pPr>
        <w:pStyle w:val="ListParagraph"/>
        <w:ind w:left="1440"/>
      </w:pPr>
      <w:r>
        <w:rPr>
          <w:noProof/>
        </w:rPr>
        <w:drawing>
          <wp:inline distT="0" distB="0" distL="0" distR="0" wp14:anchorId="22EA34EE" wp14:editId="45459D9D">
            <wp:extent cx="4695825" cy="2371725"/>
            <wp:effectExtent l="0" t="0" r="9525" b="9525"/>
            <wp:docPr id="167031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19929" name=""/>
                    <pic:cNvPicPr/>
                  </pic:nvPicPr>
                  <pic:blipFill rotWithShape="1">
                    <a:blip r:embed="rId8"/>
                    <a:srcRect t="23090" r="20994" b="5930"/>
                    <a:stretch>
                      <a:fillRect/>
                    </a:stretch>
                  </pic:blipFill>
                  <pic:spPr bwMode="auto">
                    <a:xfrm>
                      <a:off x="0" y="0"/>
                      <a:ext cx="4695825" cy="2371725"/>
                    </a:xfrm>
                    <a:prstGeom prst="rect">
                      <a:avLst/>
                    </a:prstGeom>
                    <a:ln>
                      <a:noFill/>
                    </a:ln>
                    <a:extLst>
                      <a:ext uri="{53640926-AAD7-44D8-BBD7-CCE9431645EC}">
                        <a14:shadowObscured xmlns:a14="http://schemas.microsoft.com/office/drawing/2010/main"/>
                      </a:ext>
                    </a:extLst>
                  </pic:spPr>
                </pic:pic>
              </a:graphicData>
            </a:graphic>
          </wp:inline>
        </w:drawing>
      </w:r>
    </w:p>
    <w:p w14:paraId="46C69C87" w14:textId="5BF730C9" w:rsidR="001B71CC" w:rsidRDefault="00064B30" w:rsidP="00282FE9">
      <w:pPr>
        <w:pStyle w:val="ListParagraph"/>
        <w:numPr>
          <w:ilvl w:val="0"/>
          <w:numId w:val="40"/>
        </w:numPr>
      </w:pPr>
      <w:r>
        <w:t>Tambahkan Codingan sebagai berikut</w:t>
      </w:r>
    </w:p>
    <w:p w14:paraId="5E694E3B" w14:textId="11C7E9B0" w:rsidR="00064B30" w:rsidRPr="00282FE9" w:rsidRDefault="00064B30" w:rsidP="00064B30">
      <w:pPr>
        <w:pStyle w:val="ListParagraph"/>
        <w:ind w:left="1440"/>
      </w:pPr>
      <w:r w:rsidRPr="00064B30">
        <w:rPr>
          <w:noProof/>
        </w:rPr>
        <w:lastRenderedPageBreak/>
        <w:drawing>
          <wp:inline distT="0" distB="0" distL="0" distR="0" wp14:anchorId="3D5CB8B7" wp14:editId="028DA878">
            <wp:extent cx="5223186" cy="4562475"/>
            <wp:effectExtent l="0" t="0" r="0" b="0"/>
            <wp:docPr id="93315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54454" name=""/>
                    <pic:cNvPicPr/>
                  </pic:nvPicPr>
                  <pic:blipFill>
                    <a:blip r:embed="rId9"/>
                    <a:stretch>
                      <a:fillRect/>
                    </a:stretch>
                  </pic:blipFill>
                  <pic:spPr>
                    <a:xfrm>
                      <a:off x="0" y="0"/>
                      <a:ext cx="5225001" cy="4564061"/>
                    </a:xfrm>
                    <a:prstGeom prst="rect">
                      <a:avLst/>
                    </a:prstGeom>
                  </pic:spPr>
                </pic:pic>
              </a:graphicData>
            </a:graphic>
          </wp:inline>
        </w:drawing>
      </w:r>
    </w:p>
    <w:p w14:paraId="6CA10B53" w14:textId="54FF8F59" w:rsidR="008B29D5" w:rsidRDefault="008B29D5">
      <w:pPr>
        <w:rPr>
          <w:b/>
          <w:bCs/>
        </w:rPr>
      </w:pPr>
    </w:p>
    <w:p w14:paraId="6B2B257E" w14:textId="77777777" w:rsidR="008B29D5" w:rsidRDefault="008B29D5">
      <w:pPr>
        <w:rPr>
          <w:b/>
          <w:bCs/>
        </w:rPr>
      </w:pPr>
      <w:r>
        <w:rPr>
          <w:b/>
          <w:bCs/>
        </w:rPr>
        <w:br w:type="page"/>
      </w:r>
    </w:p>
    <w:p w14:paraId="4F00F178" w14:textId="594A17D6" w:rsidR="002F3E90" w:rsidRDefault="002F3E90" w:rsidP="002F3E90">
      <w:pPr>
        <w:rPr>
          <w:b/>
          <w:bCs/>
        </w:rPr>
      </w:pPr>
      <w:r>
        <w:rPr>
          <w:b/>
          <w:bCs/>
        </w:rPr>
        <w:lastRenderedPageBreak/>
        <w:t>Minggu 2 : Penguatan pemahaman secara bertahap</w:t>
      </w:r>
    </w:p>
    <w:p w14:paraId="6F33EB59" w14:textId="7B245EA7" w:rsidR="00A018C9" w:rsidRDefault="00F006DB" w:rsidP="00FE2E45">
      <w:pPr>
        <w:ind w:left="720"/>
        <w:rPr>
          <w:b/>
          <w:bCs/>
        </w:rPr>
      </w:pPr>
      <w:r w:rsidRPr="002F5716">
        <w:rPr>
          <w:b/>
          <w:bCs/>
        </w:rPr>
        <w:t>Pertemuan</w:t>
      </w:r>
      <w:r w:rsidR="009B145D">
        <w:rPr>
          <w:b/>
          <w:bCs/>
        </w:rPr>
        <w:t xml:space="preserve"> 1</w:t>
      </w:r>
      <w:r w:rsidR="00B83C60">
        <w:rPr>
          <w:b/>
          <w:bCs/>
        </w:rPr>
        <w:t xml:space="preserve"> </w:t>
      </w:r>
      <w:r w:rsidRPr="002F5716">
        <w:rPr>
          <w:b/>
          <w:bCs/>
        </w:rPr>
        <w:t xml:space="preserve">: </w:t>
      </w:r>
      <w:r w:rsidR="00B22B3A">
        <w:rPr>
          <w:b/>
          <w:bCs/>
        </w:rPr>
        <w:t>Penguatan pemahan dasar</w:t>
      </w:r>
      <w:r w:rsidR="008F5AF2">
        <w:rPr>
          <w:b/>
          <w:bCs/>
        </w:rPr>
        <w:t xml:space="preserve"> (3 JP)</w:t>
      </w:r>
    </w:p>
    <w:tbl>
      <w:tblPr>
        <w:tblStyle w:val="GridTable1Light"/>
        <w:tblW w:w="9350" w:type="dxa"/>
        <w:tblInd w:w="720" w:type="dxa"/>
        <w:tblLook w:val="04A0" w:firstRow="1" w:lastRow="0" w:firstColumn="1" w:lastColumn="0" w:noHBand="0" w:noVBand="1"/>
      </w:tblPr>
      <w:tblGrid>
        <w:gridCol w:w="9350"/>
      </w:tblGrid>
      <w:tr w:rsidR="00A0240A" w:rsidRPr="002F5716" w14:paraId="752FEF9C" w14:textId="77777777" w:rsidTr="00FE2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C316FBE" w14:textId="77777777" w:rsidR="00A0240A" w:rsidRPr="002F5716" w:rsidRDefault="00A0240A" w:rsidP="0026481A">
            <w:r w:rsidRPr="002F5716">
              <w:t>Kegiatan Awal (15 Menit)</w:t>
            </w:r>
          </w:p>
          <w:p w14:paraId="0F98D4FF" w14:textId="6E64C82F" w:rsidR="00A0240A" w:rsidRPr="002F5716" w:rsidRDefault="00A0240A" w:rsidP="0026481A">
            <w:pPr>
              <w:pStyle w:val="ListParagraph"/>
              <w:ind w:left="0"/>
              <w:rPr>
                <w:b w:val="0"/>
                <w:bCs w:val="0"/>
              </w:rPr>
            </w:pPr>
            <w:r w:rsidRPr="00BB0DED">
              <w:rPr>
                <w:b w:val="0"/>
                <w:bCs w:val="0"/>
              </w:rPr>
              <w:t>Guru membuka kelas, melakukan recall materi sebelumnya tentang penggunaan lcd (singgung struktur void setup dan void loop). Sebagai pemantik kreasi, guru memutar Video Tutorial Sensor Kelembapan Tanah (</w:t>
            </w:r>
            <w:hyperlink r:id="rId10" w:history="1">
              <w:r w:rsidRPr="00203934">
                <w:rPr>
                  <w:rStyle w:val="Hyperlink"/>
                  <w:b w:val="0"/>
                  <w:bCs w:val="0"/>
                </w:rPr>
                <w:t>YouTube</w:t>
              </w:r>
            </w:hyperlink>
            <w:r w:rsidRPr="00BB0DED">
              <w:rPr>
                <w:b w:val="0"/>
                <w:bCs w:val="0"/>
              </w:rPr>
              <w:t>).</w:t>
            </w:r>
          </w:p>
        </w:tc>
      </w:tr>
      <w:tr w:rsidR="00A0240A" w:rsidRPr="002F5716" w14:paraId="0D94BD96" w14:textId="77777777" w:rsidTr="00FE2E45">
        <w:tc>
          <w:tcPr>
            <w:cnfStyle w:val="001000000000" w:firstRow="0" w:lastRow="0" w:firstColumn="1" w:lastColumn="0" w:oddVBand="0" w:evenVBand="0" w:oddHBand="0" w:evenHBand="0" w:firstRowFirstColumn="0" w:firstRowLastColumn="0" w:lastRowFirstColumn="0" w:lastRowLastColumn="0"/>
            <w:tcW w:w="9350" w:type="dxa"/>
          </w:tcPr>
          <w:p w14:paraId="4B081D9F" w14:textId="77777777" w:rsidR="00A0240A" w:rsidRPr="002F5716" w:rsidRDefault="00A0240A" w:rsidP="0026481A">
            <w:r w:rsidRPr="002F5716">
              <w:t>Kegiatan Inti (60 Menit)</w:t>
            </w:r>
          </w:p>
          <w:p w14:paraId="1165309C" w14:textId="77777777" w:rsidR="00A0240A" w:rsidRDefault="00A0240A" w:rsidP="0026481A">
            <w:pPr>
              <w:pStyle w:val="ListParagraph"/>
              <w:ind w:left="0"/>
            </w:pPr>
            <w:r w:rsidRPr="00BB0DED">
              <w:rPr>
                <w:b w:val="0"/>
                <w:bCs w:val="0"/>
              </w:rPr>
              <w:t>Pada tahap ini, siswa aktif terlibat dalam pengalaman belajar memahami, mengaplikasi, dan merefleksi. Guru menerapkan prinsip pembelajaran berkesadaran, bermakna, menyenangkan untuk mencapai tujuan pembelajaran. Pengalaman belajar tidak harus dilaksanakan dalam satu kali pertemuan.</w:t>
            </w:r>
            <w:r>
              <w:rPr>
                <w:b w:val="0"/>
                <w:bCs w:val="0"/>
              </w:rPr>
              <w:t xml:space="preserve"> </w:t>
            </w:r>
          </w:p>
          <w:p w14:paraId="5E8E81F8" w14:textId="77777777" w:rsidR="00FE2E45" w:rsidRDefault="00FE2E45" w:rsidP="0026481A">
            <w:pPr>
              <w:pStyle w:val="ListParagraph"/>
              <w:ind w:left="0"/>
            </w:pPr>
          </w:p>
          <w:p w14:paraId="72068DF6" w14:textId="77777777" w:rsidR="00A0240A" w:rsidRDefault="00A0240A" w:rsidP="0026481A">
            <w:pPr>
              <w:pStyle w:val="ListParagraph"/>
              <w:ind w:left="0"/>
            </w:pPr>
            <w:r>
              <w:rPr>
                <w:b w:val="0"/>
                <w:bCs w:val="0"/>
              </w:rPr>
              <w:t>Memahami :</w:t>
            </w:r>
          </w:p>
          <w:p w14:paraId="0081068A" w14:textId="77777777" w:rsidR="00A0240A" w:rsidRDefault="00A0240A" w:rsidP="0026481A">
            <w:pPr>
              <w:pStyle w:val="ListParagraph"/>
              <w:ind w:left="0"/>
            </w:pPr>
            <w:r w:rsidRPr="00BB0DED">
              <w:rPr>
                <w:b w:val="0"/>
                <w:bCs w:val="0"/>
              </w:rPr>
              <w:t>Menonton video: Mengidentifikasi cara kerja sensor kelembapan tanah, memahami konsep kabel Power (5V), Ground (GND), dan Pin Data Analog (A0) yang menghubungkan sensor dengan Arduino.</w:t>
            </w:r>
          </w:p>
          <w:p w14:paraId="70E48C75" w14:textId="77777777" w:rsidR="00A0240A" w:rsidRDefault="00A0240A" w:rsidP="0026481A">
            <w:pPr>
              <w:pStyle w:val="ListParagraph"/>
              <w:ind w:left="0"/>
            </w:pPr>
          </w:p>
          <w:p w14:paraId="0AED6AC8" w14:textId="77777777" w:rsidR="00A0240A" w:rsidRDefault="00A0240A" w:rsidP="0026481A">
            <w:pPr>
              <w:pStyle w:val="ListParagraph"/>
              <w:ind w:left="0"/>
            </w:pPr>
            <w:r w:rsidRPr="00BB0DED">
              <w:rPr>
                <w:b w:val="0"/>
                <w:bCs w:val="0"/>
              </w:rPr>
              <w:t>Mengaplikasi</w:t>
            </w:r>
            <w:r>
              <w:rPr>
                <w:b w:val="0"/>
                <w:bCs w:val="0"/>
              </w:rPr>
              <w:t xml:space="preserve">: </w:t>
            </w:r>
          </w:p>
          <w:p w14:paraId="5126267D" w14:textId="77777777" w:rsidR="00A0240A" w:rsidRPr="00BB0DED" w:rsidRDefault="00A0240A" w:rsidP="00A0240A">
            <w:pPr>
              <w:pStyle w:val="ListParagraph"/>
              <w:numPr>
                <w:ilvl w:val="0"/>
                <w:numId w:val="2"/>
              </w:numPr>
              <w:rPr>
                <w:b w:val="0"/>
                <w:bCs w:val="0"/>
              </w:rPr>
            </w:pPr>
            <w:r w:rsidRPr="00BB0DED">
              <w:rPr>
                <w:b w:val="0"/>
                <w:bCs w:val="0"/>
              </w:rPr>
              <w:t>Tahap 1 (Amati &amp; Tiru): Siswa merangkai Arduino dan sensor di Tinkercad persis seperti di video hingga berhasil memunculkan data.</w:t>
            </w:r>
          </w:p>
          <w:p w14:paraId="3F9F6D37" w14:textId="77777777" w:rsidR="00A0240A" w:rsidRPr="00BB0DED" w:rsidRDefault="00A0240A" w:rsidP="00A0240A">
            <w:pPr>
              <w:pStyle w:val="ListParagraph"/>
              <w:numPr>
                <w:ilvl w:val="0"/>
                <w:numId w:val="2"/>
              </w:numPr>
              <w:rPr>
                <w:b w:val="0"/>
                <w:bCs w:val="0"/>
              </w:rPr>
            </w:pPr>
            <w:r w:rsidRPr="00BB0DED">
              <w:rPr>
                <w:b w:val="0"/>
                <w:bCs w:val="0"/>
              </w:rPr>
              <w:t>Tahap 2 (Misi Modifikasi): Siswa melakukan eksplorasi lanjutan terhadap rangkaian yang sudah dibuat (misal : menambahkan aktuator (LED merah &amp; hijau) lalu membuat logika IF-ELSE: "Jika tanah kering (nilai analog tertentu), LED Merah (pompa) menyala. Jika basah, LED Hijau menyala.")</w:t>
            </w:r>
          </w:p>
          <w:p w14:paraId="7908D0E8" w14:textId="77777777" w:rsidR="00A0240A" w:rsidRDefault="00A0240A" w:rsidP="00A0240A">
            <w:pPr>
              <w:pStyle w:val="ListParagraph"/>
              <w:numPr>
                <w:ilvl w:val="0"/>
                <w:numId w:val="2"/>
              </w:numPr>
            </w:pPr>
            <w:r w:rsidRPr="00BB0DED">
              <w:rPr>
                <w:b w:val="0"/>
                <w:bCs w:val="0"/>
              </w:rPr>
              <w:t>Tahap 3 (Level-Up Modular): Siswa mengubah kode dari mode blok ke Text (C++). Siswa merapikan kode dengan memindahkan perintah pembacaan sensor dan logika lampu ke dalam fungsi terpisah (misal: void cekTanah()) di luar void loop().</w:t>
            </w:r>
          </w:p>
          <w:p w14:paraId="38D696C2" w14:textId="77777777" w:rsidR="00203934" w:rsidRDefault="00203934" w:rsidP="00203934">
            <w:r>
              <w:rPr>
                <w:b w:val="0"/>
                <w:bCs w:val="0"/>
              </w:rPr>
              <w:t>Merefleksi:</w:t>
            </w:r>
          </w:p>
          <w:p w14:paraId="1B626ED0" w14:textId="77777777" w:rsidR="00203934" w:rsidRPr="00BB0DED" w:rsidRDefault="00203934" w:rsidP="00203934">
            <w:pPr>
              <w:pStyle w:val="ListParagraph"/>
              <w:numPr>
                <w:ilvl w:val="0"/>
                <w:numId w:val="3"/>
              </w:numPr>
              <w:rPr>
                <w:b w:val="0"/>
                <w:bCs w:val="0"/>
              </w:rPr>
            </w:pPr>
            <w:r w:rsidRPr="00BB0DED">
              <w:rPr>
                <w:b w:val="0"/>
                <w:bCs w:val="0"/>
              </w:rPr>
              <w:t>Mendiskusikan proses yang terjadi selama praktik</w:t>
            </w:r>
          </w:p>
          <w:p w14:paraId="4F8BC0B0" w14:textId="77777777" w:rsidR="00203934" w:rsidRPr="00203934" w:rsidRDefault="00203934" w:rsidP="00203934">
            <w:pPr>
              <w:pStyle w:val="ListParagraph"/>
              <w:numPr>
                <w:ilvl w:val="0"/>
                <w:numId w:val="3"/>
              </w:numPr>
              <w:rPr>
                <w:b w:val="0"/>
                <w:bCs w:val="0"/>
              </w:rPr>
            </w:pPr>
            <w:r w:rsidRPr="00BB0DED">
              <w:rPr>
                <w:b w:val="0"/>
                <w:bCs w:val="0"/>
              </w:rPr>
              <w:t>Membandingkan kerapian dan kemudahan melacak error (debugging) antara kode yang ditumpuk di loop dengan kode yang sudah dibuat modular.</w:t>
            </w:r>
          </w:p>
          <w:p w14:paraId="3E87A4E9" w14:textId="65C19C08" w:rsidR="00203934" w:rsidRPr="00203934" w:rsidRDefault="00203934" w:rsidP="00203934">
            <w:pPr>
              <w:pStyle w:val="ListParagraph"/>
              <w:numPr>
                <w:ilvl w:val="0"/>
                <w:numId w:val="3"/>
              </w:numPr>
              <w:rPr>
                <w:b w:val="0"/>
                <w:bCs w:val="0"/>
              </w:rPr>
            </w:pPr>
            <w:r w:rsidRPr="00203934">
              <w:rPr>
                <w:b w:val="0"/>
                <w:bCs w:val="0"/>
              </w:rPr>
              <w:t>Mendiskusikan perbedaan dan tantangan yang mungkin terjadi antara simulasi Tinkercad hari ini dengan merangkai komponen fisik.</w:t>
            </w:r>
          </w:p>
          <w:p w14:paraId="622DAEB8" w14:textId="77777777" w:rsidR="00203934" w:rsidRPr="00203934" w:rsidRDefault="00203934" w:rsidP="00203934"/>
        </w:tc>
      </w:tr>
      <w:tr w:rsidR="00A0240A" w:rsidRPr="002F5716" w14:paraId="4BE5FDE7" w14:textId="77777777" w:rsidTr="00FE2E45">
        <w:tc>
          <w:tcPr>
            <w:cnfStyle w:val="001000000000" w:firstRow="0" w:lastRow="0" w:firstColumn="1" w:lastColumn="0" w:oddVBand="0" w:evenVBand="0" w:oddHBand="0" w:evenHBand="0" w:firstRowFirstColumn="0" w:firstRowLastColumn="0" w:lastRowFirstColumn="0" w:lastRowLastColumn="0"/>
            <w:tcW w:w="9350" w:type="dxa"/>
          </w:tcPr>
          <w:p w14:paraId="568992C9" w14:textId="3F6BFB5A" w:rsidR="00A0240A" w:rsidRPr="00203934" w:rsidRDefault="00A0240A" w:rsidP="0026481A">
            <w:pPr>
              <w:rPr>
                <w:b w:val="0"/>
                <w:bCs w:val="0"/>
              </w:rPr>
            </w:pPr>
            <w:r w:rsidRPr="002F5716">
              <w:t>Kegiatan Penutup (15 Menit)</w:t>
            </w:r>
          </w:p>
          <w:p w14:paraId="76D10627" w14:textId="77777777" w:rsidR="00A0240A" w:rsidRPr="002F5716" w:rsidRDefault="00A0240A" w:rsidP="0026481A">
            <w:pPr>
              <w:pStyle w:val="ListParagraph"/>
              <w:ind w:left="0"/>
              <w:rPr>
                <w:b w:val="0"/>
                <w:bCs w:val="0"/>
              </w:rPr>
            </w:pPr>
            <w:r w:rsidRPr="00BB0DED">
              <w:rPr>
                <w:b w:val="0"/>
                <w:bCs w:val="0"/>
              </w:rPr>
              <w:t>Guru dan siswa menarik kesimpulan tentang praktik yang dijalankan.</w:t>
            </w:r>
          </w:p>
        </w:tc>
      </w:tr>
    </w:tbl>
    <w:p w14:paraId="7A5E7C2B" w14:textId="77777777" w:rsidR="00F006DB" w:rsidRDefault="00F006DB" w:rsidP="00FE2E45">
      <w:pPr>
        <w:ind w:left="720"/>
        <w:rPr>
          <w:b/>
          <w:bCs/>
        </w:rPr>
      </w:pPr>
    </w:p>
    <w:p w14:paraId="7C41AEE7" w14:textId="77777777" w:rsidR="008B29D5" w:rsidRDefault="008B29D5" w:rsidP="00FE2E45">
      <w:pPr>
        <w:ind w:left="720"/>
        <w:rPr>
          <w:b/>
          <w:bCs/>
        </w:rPr>
      </w:pPr>
    </w:p>
    <w:p w14:paraId="6CB9B0EB" w14:textId="77777777" w:rsidR="008B29D5" w:rsidRDefault="008B29D5" w:rsidP="00FE2E45">
      <w:pPr>
        <w:ind w:left="720"/>
        <w:rPr>
          <w:b/>
          <w:bCs/>
        </w:rPr>
      </w:pPr>
    </w:p>
    <w:p w14:paraId="675B51DB" w14:textId="77777777" w:rsidR="008B29D5" w:rsidRDefault="008B29D5" w:rsidP="00FE2E45">
      <w:pPr>
        <w:ind w:left="720"/>
        <w:rPr>
          <w:b/>
          <w:bCs/>
        </w:rPr>
      </w:pPr>
    </w:p>
    <w:p w14:paraId="45C80DDE" w14:textId="77777777" w:rsidR="008B29D5" w:rsidRDefault="008B29D5" w:rsidP="00FE2E45">
      <w:pPr>
        <w:ind w:left="720"/>
        <w:rPr>
          <w:b/>
          <w:bCs/>
        </w:rPr>
      </w:pPr>
    </w:p>
    <w:p w14:paraId="13BA9A00" w14:textId="08FDAECD" w:rsidR="00A13733" w:rsidRDefault="00F006DB" w:rsidP="00FE2E45">
      <w:pPr>
        <w:ind w:left="720"/>
        <w:rPr>
          <w:b/>
          <w:bCs/>
        </w:rPr>
      </w:pPr>
      <w:r w:rsidRPr="002F5716">
        <w:rPr>
          <w:b/>
          <w:bCs/>
        </w:rPr>
        <w:t>Materi Ajar</w:t>
      </w:r>
    </w:p>
    <w:p w14:paraId="4A7317B2" w14:textId="0F909353" w:rsidR="006E3390" w:rsidRDefault="00461D7D" w:rsidP="00FE2E45">
      <w:pPr>
        <w:ind w:left="720"/>
        <w:rPr>
          <w:b/>
          <w:bCs/>
        </w:rPr>
      </w:pPr>
      <w:r w:rsidRPr="00461D7D">
        <w:rPr>
          <w:b/>
          <w:bCs/>
        </w:rPr>
        <w:t>Pengertian Soil Moisture Sensor</w:t>
      </w:r>
    </w:p>
    <w:p w14:paraId="630BCDC7" w14:textId="767D9818" w:rsidR="00461D7D" w:rsidRDefault="00461D7D" w:rsidP="00FE2E45">
      <w:pPr>
        <w:ind w:left="720"/>
      </w:pPr>
      <w:r w:rsidRPr="00461D7D">
        <w:t>Soil Moisture Sensor adalah perangkat elektronik yang digunakan untuk mengukur kadar air dalam tanah.</w:t>
      </w:r>
      <w:r>
        <w:t xml:space="preserve"> Secara l</w:t>
      </w:r>
      <w:r w:rsidRPr="00461D7D">
        <w:t>ebih presisi</w:t>
      </w:r>
      <w:r>
        <w:t xml:space="preserve"> s</w:t>
      </w:r>
      <w:r w:rsidRPr="00461D7D">
        <w:t>ensor ini tidak selalu “mengukur air secara langsung”</w:t>
      </w:r>
      <w:r>
        <w:t>, m</w:t>
      </w:r>
      <w:r w:rsidRPr="00461D7D">
        <w:t xml:space="preserve">elainkan mengukur </w:t>
      </w:r>
      <w:r w:rsidRPr="00461D7D">
        <w:rPr>
          <w:b/>
          <w:bCs/>
        </w:rPr>
        <w:t>parameter fisik yang berkorelasi dengan air</w:t>
      </w:r>
      <w:r w:rsidRPr="00461D7D">
        <w:t>, seperti:</w:t>
      </w:r>
    </w:p>
    <w:p w14:paraId="3C085250" w14:textId="7C7193BA" w:rsidR="00461D7D" w:rsidRDefault="00461D7D" w:rsidP="00FE2E45">
      <w:pPr>
        <w:pStyle w:val="ListParagraph"/>
        <w:numPr>
          <w:ilvl w:val="0"/>
          <w:numId w:val="4"/>
        </w:numPr>
        <w:ind w:left="1440"/>
      </w:pPr>
      <w:r>
        <w:t>resistansi listrik(</w:t>
      </w:r>
      <w:r w:rsidRPr="00461D7D">
        <w:t>kering</w:t>
      </w:r>
      <w:r>
        <w:t>)</w:t>
      </w:r>
    </w:p>
    <w:p w14:paraId="264A9FA1" w14:textId="20EE598C" w:rsidR="00461D7D" w:rsidRDefault="00461D7D" w:rsidP="00FE2E45">
      <w:pPr>
        <w:pStyle w:val="ListParagraph"/>
        <w:numPr>
          <w:ilvl w:val="0"/>
          <w:numId w:val="4"/>
        </w:numPr>
        <w:ind w:left="1440"/>
      </w:pPr>
      <w:r>
        <w:t>kapasitansi(</w:t>
      </w:r>
      <w:r w:rsidRPr="00461D7D">
        <w:t>lembap</w:t>
      </w:r>
      <w:r>
        <w:t>)</w:t>
      </w:r>
    </w:p>
    <w:p w14:paraId="10E0BC61" w14:textId="339A03CB" w:rsidR="00461D7D" w:rsidRDefault="00461D7D" w:rsidP="00FE2E45">
      <w:pPr>
        <w:pStyle w:val="ListParagraph"/>
        <w:numPr>
          <w:ilvl w:val="0"/>
          <w:numId w:val="4"/>
        </w:numPr>
        <w:ind w:left="1440"/>
      </w:pPr>
      <w:r>
        <w:t>atau sifat dielektrik tanah(</w:t>
      </w:r>
      <w:r w:rsidRPr="00461D7D">
        <w:t>jenuh air</w:t>
      </w:r>
      <w:r>
        <w:t>)</w:t>
      </w:r>
    </w:p>
    <w:p w14:paraId="4A6B14D1" w14:textId="79BCBD2A" w:rsidR="00461D7D" w:rsidRDefault="00461D7D" w:rsidP="00FE2E45">
      <w:pPr>
        <w:ind w:left="720"/>
      </w:pPr>
      <w:r w:rsidRPr="00461D7D">
        <w:t xml:space="preserve">Sensor biasanya </w:t>
      </w:r>
      <w:r w:rsidRPr="00461D7D">
        <w:rPr>
          <w:b/>
          <w:bCs/>
        </w:rPr>
        <w:t>menghasilkan sinyal analog/digital</w:t>
      </w:r>
      <w:r>
        <w:rPr>
          <w:b/>
          <w:bCs/>
        </w:rPr>
        <w:t xml:space="preserve">. </w:t>
      </w:r>
      <w:r w:rsidRPr="00461D7D">
        <w:t>Nilai tersebut perlu</w:t>
      </w:r>
      <w:r>
        <w:t xml:space="preserve"> dikalibrasi dan interpretasi. Nilai tersebut juga terpengaruh oleh jenis tanah, suhu, dan kandungan mineral</w:t>
      </w:r>
    </w:p>
    <w:p w14:paraId="4BBABED5" w14:textId="77777777" w:rsidR="00AC2B15" w:rsidRDefault="00AC2B15" w:rsidP="00FE2E45">
      <w:pPr>
        <w:ind w:left="720"/>
        <w:rPr>
          <w:b/>
          <w:bCs/>
        </w:rPr>
      </w:pPr>
    </w:p>
    <w:p w14:paraId="3A7B4CF7" w14:textId="6044D560" w:rsidR="00461D7D" w:rsidRPr="00AC2B15" w:rsidRDefault="00AC2B15" w:rsidP="00FE2E45">
      <w:pPr>
        <w:ind w:left="720"/>
        <w:rPr>
          <w:b/>
          <w:bCs/>
        </w:rPr>
      </w:pPr>
      <w:r w:rsidRPr="00AC2B15">
        <w:rPr>
          <w:b/>
          <w:bCs/>
        </w:rPr>
        <w:t>Prinsip Kerja Sensor Kelembapan Tanah</w:t>
      </w:r>
    </w:p>
    <w:p w14:paraId="0729DC89" w14:textId="1ABFBBBE" w:rsidR="00461D7D" w:rsidRDefault="00AC2B15" w:rsidP="00FE2E45">
      <w:pPr>
        <w:ind w:left="720"/>
      </w:pPr>
      <w:r w:rsidRPr="00AC2B15">
        <w:t>Secara umum, ada 2 prinsip utama:</w:t>
      </w:r>
    </w:p>
    <w:p w14:paraId="7B2F59BF" w14:textId="0BB85E55" w:rsidR="00AC2B15" w:rsidRDefault="00AC2B15" w:rsidP="00FE2E45">
      <w:pPr>
        <w:pStyle w:val="ListParagraph"/>
        <w:numPr>
          <w:ilvl w:val="0"/>
          <w:numId w:val="5"/>
        </w:numPr>
        <w:ind w:left="1440"/>
      </w:pPr>
      <w:r w:rsidRPr="00AC2B15">
        <w:t>Berdasarkan Resistansi (Konduktivitas)</w:t>
      </w:r>
    </w:p>
    <w:p w14:paraId="0B15C01F" w14:textId="77777777" w:rsidR="00AC2B15" w:rsidRDefault="00AC2B15" w:rsidP="00FE2E45">
      <w:pPr>
        <w:pStyle w:val="ListParagraph"/>
        <w:ind w:left="1440"/>
      </w:pPr>
      <w:r>
        <w:t>Logika dasar:</w:t>
      </w:r>
    </w:p>
    <w:p w14:paraId="4CEEB478" w14:textId="77777777" w:rsidR="00AC2B15" w:rsidRDefault="00AC2B15" w:rsidP="00FE2E45">
      <w:pPr>
        <w:pStyle w:val="ListParagraph"/>
        <w:numPr>
          <w:ilvl w:val="0"/>
          <w:numId w:val="7"/>
        </w:numPr>
        <w:ind w:left="2160"/>
      </w:pPr>
      <w:r>
        <w:t>Air dalam tanah mengandung ion → bisa menghantarkan listrik</w:t>
      </w:r>
    </w:p>
    <w:p w14:paraId="3EB7C7E7" w14:textId="73705C54" w:rsidR="00AC2B15" w:rsidRDefault="00AC2B15" w:rsidP="00FE2E45">
      <w:pPr>
        <w:pStyle w:val="ListParagraph"/>
        <w:numPr>
          <w:ilvl w:val="0"/>
          <w:numId w:val="6"/>
        </w:numPr>
        <w:ind w:left="2160"/>
      </w:pPr>
      <w:r>
        <w:t>Semakin basah tanah → semakin mudah arus mengalir</w:t>
      </w:r>
    </w:p>
    <w:p w14:paraId="3F4096B1" w14:textId="77777777" w:rsidR="00AC2B15" w:rsidRDefault="00AC2B15" w:rsidP="00FE2E45">
      <w:pPr>
        <w:pStyle w:val="ListParagraph"/>
        <w:ind w:left="1440"/>
      </w:pPr>
      <w:r>
        <w:t>Implikasi:</w:t>
      </w:r>
    </w:p>
    <w:p w14:paraId="48914B80" w14:textId="77777777" w:rsidR="00AC2B15" w:rsidRDefault="00AC2B15" w:rsidP="00FE2E45">
      <w:pPr>
        <w:pStyle w:val="ListParagraph"/>
        <w:numPr>
          <w:ilvl w:val="0"/>
          <w:numId w:val="6"/>
        </w:numPr>
        <w:ind w:left="2160"/>
      </w:pPr>
      <w:r>
        <w:t>Tanah basah → resistansi rendah</w:t>
      </w:r>
    </w:p>
    <w:p w14:paraId="0E397DEE" w14:textId="0C5F8C2D" w:rsidR="00AC2B15" w:rsidRDefault="00AC2B15" w:rsidP="00FE2E45">
      <w:pPr>
        <w:pStyle w:val="ListParagraph"/>
        <w:numPr>
          <w:ilvl w:val="0"/>
          <w:numId w:val="6"/>
        </w:numPr>
        <w:ind w:left="2160"/>
      </w:pPr>
      <w:r>
        <w:t>Tanah kering → resistansi tinggi</w:t>
      </w:r>
    </w:p>
    <w:p w14:paraId="4EA0BF12" w14:textId="77777777" w:rsidR="00AC2B15" w:rsidRDefault="00AC2B15" w:rsidP="00FE2E45">
      <w:pPr>
        <w:pStyle w:val="ListParagraph"/>
        <w:ind w:left="1440"/>
      </w:pPr>
    </w:p>
    <w:p w14:paraId="203C04B8" w14:textId="77777777" w:rsidR="00AC2B15" w:rsidRDefault="00AC2B15" w:rsidP="00FE2E45">
      <w:pPr>
        <w:pStyle w:val="ListParagraph"/>
        <w:ind w:left="1440"/>
      </w:pPr>
      <w:r>
        <w:t>Cara kerja:</w:t>
      </w:r>
    </w:p>
    <w:p w14:paraId="4A21191C" w14:textId="77777777" w:rsidR="00AC2B15" w:rsidRDefault="00AC2B15" w:rsidP="00FE2E45">
      <w:pPr>
        <w:pStyle w:val="ListParagraph"/>
        <w:numPr>
          <w:ilvl w:val="0"/>
          <w:numId w:val="8"/>
        </w:numPr>
        <w:ind w:left="2160"/>
      </w:pPr>
      <w:r>
        <w:t>Dua probe ditancapkan ke tanah</w:t>
      </w:r>
    </w:p>
    <w:p w14:paraId="400FB9D8" w14:textId="77777777" w:rsidR="00AC2B15" w:rsidRDefault="00AC2B15" w:rsidP="00FE2E45">
      <w:pPr>
        <w:pStyle w:val="ListParagraph"/>
        <w:numPr>
          <w:ilvl w:val="0"/>
          <w:numId w:val="8"/>
        </w:numPr>
        <w:ind w:left="2160"/>
      </w:pPr>
      <w:r>
        <w:t>Tegangan diberikan</w:t>
      </w:r>
    </w:p>
    <w:p w14:paraId="2F7AF004" w14:textId="65AD2FCD" w:rsidR="00AC2B15" w:rsidRDefault="00AC2B15" w:rsidP="00FE2E45">
      <w:pPr>
        <w:pStyle w:val="ListParagraph"/>
        <w:numPr>
          <w:ilvl w:val="0"/>
          <w:numId w:val="8"/>
        </w:numPr>
        <w:ind w:left="2160"/>
      </w:pPr>
      <w:r>
        <w:t>Arus yang mengalir diukur</w:t>
      </w:r>
    </w:p>
    <w:p w14:paraId="1A56A578" w14:textId="77777777" w:rsidR="00AC2B15" w:rsidRDefault="00AC2B15" w:rsidP="00FE2E45">
      <w:pPr>
        <w:pStyle w:val="ListParagraph"/>
        <w:ind w:left="1440"/>
      </w:pPr>
    </w:p>
    <w:p w14:paraId="7DA9DFFF" w14:textId="77777777" w:rsidR="00AC2B15" w:rsidRDefault="00AC2B15" w:rsidP="00FE2E45">
      <w:pPr>
        <w:pStyle w:val="ListParagraph"/>
        <w:ind w:left="1440"/>
      </w:pPr>
      <w:r>
        <w:t>Masalah:</w:t>
      </w:r>
    </w:p>
    <w:p w14:paraId="18B59F05" w14:textId="77777777" w:rsidR="00AC2B15" w:rsidRDefault="00AC2B15" w:rsidP="00FE2E45">
      <w:pPr>
        <w:pStyle w:val="ListParagraph"/>
        <w:numPr>
          <w:ilvl w:val="0"/>
          <w:numId w:val="9"/>
        </w:numPr>
        <w:ind w:left="2160"/>
      </w:pPr>
      <w:r>
        <w:t>Probe mudah korosi</w:t>
      </w:r>
    </w:p>
    <w:p w14:paraId="4241C474" w14:textId="7B5C22F2" w:rsidR="00AC2B15" w:rsidRDefault="00AC2B15" w:rsidP="00FE2E45">
      <w:pPr>
        <w:pStyle w:val="ListParagraph"/>
        <w:numPr>
          <w:ilvl w:val="0"/>
          <w:numId w:val="9"/>
        </w:numPr>
        <w:ind w:left="2160"/>
      </w:pPr>
      <w:r>
        <w:t>Akurasi menurun seiring waktu</w:t>
      </w:r>
    </w:p>
    <w:p w14:paraId="04E8DA0B" w14:textId="7A19D515" w:rsidR="00AC2B15" w:rsidRDefault="00AC2B15" w:rsidP="00FE2E45">
      <w:pPr>
        <w:pStyle w:val="ListParagraph"/>
        <w:ind w:left="1440"/>
      </w:pPr>
    </w:p>
    <w:p w14:paraId="2E96D765" w14:textId="4E49EBD3" w:rsidR="00AC2B15" w:rsidRDefault="00AC2B15" w:rsidP="00FE2E45">
      <w:pPr>
        <w:pStyle w:val="ListParagraph"/>
        <w:numPr>
          <w:ilvl w:val="0"/>
          <w:numId w:val="5"/>
        </w:numPr>
        <w:ind w:left="1440"/>
      </w:pPr>
      <w:r w:rsidRPr="00AC2B15">
        <w:lastRenderedPageBreak/>
        <w:t>Berdasarkan Kapasitansi (Dielektrik)</w:t>
      </w:r>
    </w:p>
    <w:p w14:paraId="2161CFB8" w14:textId="77777777" w:rsidR="00AC2B15" w:rsidRDefault="00AC2B15" w:rsidP="00FE2E45">
      <w:pPr>
        <w:pStyle w:val="ListParagraph"/>
        <w:ind w:left="1440"/>
      </w:pPr>
      <w:r>
        <w:t>Logika dasar:</w:t>
      </w:r>
    </w:p>
    <w:p w14:paraId="463D8CCA" w14:textId="77777777" w:rsidR="00AC2B15" w:rsidRDefault="00AC2B15" w:rsidP="00FE2E45">
      <w:pPr>
        <w:pStyle w:val="ListParagraph"/>
        <w:numPr>
          <w:ilvl w:val="0"/>
          <w:numId w:val="10"/>
        </w:numPr>
        <w:ind w:left="2160"/>
      </w:pPr>
      <w:r>
        <w:t>Air memiliki konstanta dielektrik tinggi</w:t>
      </w:r>
    </w:p>
    <w:p w14:paraId="08EAE51A" w14:textId="5FAB35D8" w:rsidR="00AC2B15" w:rsidRDefault="00AC2B15" w:rsidP="00FE2E45">
      <w:pPr>
        <w:pStyle w:val="ListParagraph"/>
        <w:numPr>
          <w:ilvl w:val="0"/>
          <w:numId w:val="10"/>
        </w:numPr>
        <w:ind w:left="2160"/>
      </w:pPr>
      <w:r>
        <w:t>Semakin banyak air → kapasitas listrik meningkat</w:t>
      </w:r>
    </w:p>
    <w:p w14:paraId="3663DA1B" w14:textId="77777777" w:rsidR="00AC2B15" w:rsidRDefault="00AC2B15" w:rsidP="00FE2E45">
      <w:pPr>
        <w:pStyle w:val="ListParagraph"/>
        <w:ind w:left="1440"/>
      </w:pPr>
    </w:p>
    <w:p w14:paraId="4C149A97" w14:textId="77777777" w:rsidR="00AC2B15" w:rsidRDefault="00AC2B15" w:rsidP="00FE2E45">
      <w:pPr>
        <w:pStyle w:val="ListParagraph"/>
        <w:ind w:left="1440"/>
      </w:pPr>
      <w:r>
        <w:t>Cara kerja:</w:t>
      </w:r>
    </w:p>
    <w:p w14:paraId="3E932F07" w14:textId="77777777" w:rsidR="00AC2B15" w:rsidRDefault="00AC2B15" w:rsidP="00FE2E45">
      <w:pPr>
        <w:pStyle w:val="ListParagraph"/>
        <w:numPr>
          <w:ilvl w:val="0"/>
          <w:numId w:val="11"/>
        </w:numPr>
        <w:ind w:left="2160"/>
      </w:pPr>
      <w:r>
        <w:t>Sensor membentuk semacam kapasitor</w:t>
      </w:r>
    </w:p>
    <w:p w14:paraId="193FD413" w14:textId="582FD88B" w:rsidR="00AC2B15" w:rsidRDefault="00AC2B15" w:rsidP="00FE2E45">
      <w:pPr>
        <w:pStyle w:val="ListParagraph"/>
        <w:numPr>
          <w:ilvl w:val="0"/>
          <w:numId w:val="11"/>
        </w:numPr>
        <w:ind w:left="2160"/>
      </w:pPr>
      <w:r>
        <w:t>Mengukur perubahan kapasitansi akibat kadar air</w:t>
      </w:r>
    </w:p>
    <w:p w14:paraId="40B7A848" w14:textId="77777777" w:rsidR="00AC2B15" w:rsidRDefault="00AC2B15" w:rsidP="00FE2E45">
      <w:pPr>
        <w:pStyle w:val="ListParagraph"/>
        <w:ind w:left="1440"/>
      </w:pPr>
    </w:p>
    <w:p w14:paraId="4A07F489" w14:textId="77777777" w:rsidR="00AC2B15" w:rsidRDefault="00AC2B15" w:rsidP="00FE2E45">
      <w:pPr>
        <w:pStyle w:val="ListParagraph"/>
        <w:ind w:left="1440"/>
      </w:pPr>
      <w:r>
        <w:t>Keunggulan:</w:t>
      </w:r>
    </w:p>
    <w:p w14:paraId="68E257A9" w14:textId="77777777" w:rsidR="00AC2B15" w:rsidRDefault="00AC2B15" w:rsidP="00FE2E45">
      <w:pPr>
        <w:pStyle w:val="ListParagraph"/>
        <w:numPr>
          <w:ilvl w:val="0"/>
          <w:numId w:val="12"/>
        </w:numPr>
        <w:ind w:left="2160"/>
      </w:pPr>
      <w:r>
        <w:t>Tidak kontak langsung → lebih awet</w:t>
      </w:r>
    </w:p>
    <w:p w14:paraId="0BDBAEFE" w14:textId="2E2F5526" w:rsidR="00AC2B15" w:rsidRDefault="00AC2B15" w:rsidP="00FE2E45">
      <w:pPr>
        <w:pStyle w:val="ListParagraph"/>
        <w:numPr>
          <w:ilvl w:val="0"/>
          <w:numId w:val="12"/>
        </w:numPr>
        <w:ind w:left="2160"/>
      </w:pPr>
      <w:r>
        <w:t>Lebih stabil</w:t>
      </w:r>
    </w:p>
    <w:p w14:paraId="74E7F038" w14:textId="4456856F" w:rsidR="00521FC9" w:rsidRPr="00AC38B7" w:rsidRDefault="00521FC9" w:rsidP="00FE2E45">
      <w:pPr>
        <w:ind w:left="720"/>
        <w:rPr>
          <w:b/>
          <w:bCs/>
        </w:rPr>
      </w:pPr>
      <w:r w:rsidRPr="00AC38B7">
        <w:rPr>
          <w:b/>
          <w:bCs/>
        </w:rPr>
        <w:t>Jenis-Jenis Soil Moisture Sensor</w:t>
      </w:r>
    </w:p>
    <w:p w14:paraId="7B3609B8" w14:textId="7753484F" w:rsidR="00521FC9" w:rsidRDefault="00521FC9" w:rsidP="00FE2E45">
      <w:pPr>
        <w:pStyle w:val="ListParagraph"/>
        <w:numPr>
          <w:ilvl w:val="0"/>
          <w:numId w:val="13"/>
        </w:numPr>
        <w:ind w:left="1440"/>
      </w:pPr>
      <w:r w:rsidRPr="00521FC9">
        <w:t>Resistive Soil Moisture Sensor</w:t>
      </w:r>
    </w:p>
    <w:p w14:paraId="6E15A953" w14:textId="609410F8" w:rsidR="00517C48" w:rsidRDefault="00517C48" w:rsidP="00FE2E45">
      <w:pPr>
        <w:pStyle w:val="ListParagraph"/>
        <w:numPr>
          <w:ilvl w:val="0"/>
          <w:numId w:val="14"/>
        </w:numPr>
        <w:ind w:left="2160"/>
      </w:pPr>
      <w:r w:rsidRPr="00517C48">
        <w:t>Menggunakan dua elektroda</w:t>
      </w:r>
    </w:p>
    <w:p w14:paraId="558C3EAB" w14:textId="64B57FC1" w:rsidR="00517C48" w:rsidRDefault="00517C48" w:rsidP="00FE2E45">
      <w:pPr>
        <w:pStyle w:val="ListParagraph"/>
        <w:numPr>
          <w:ilvl w:val="0"/>
          <w:numId w:val="14"/>
        </w:numPr>
        <w:ind w:left="2160"/>
      </w:pPr>
      <w:r w:rsidRPr="00517C48">
        <w:t>Output analog sederhana</w:t>
      </w:r>
    </w:p>
    <w:p w14:paraId="335BFFE6" w14:textId="029C9D8F" w:rsidR="00517C48" w:rsidRDefault="00517C48" w:rsidP="00FE2E45">
      <w:pPr>
        <w:pStyle w:val="ListParagraph"/>
        <w:numPr>
          <w:ilvl w:val="0"/>
          <w:numId w:val="14"/>
        </w:numPr>
        <w:ind w:left="2160"/>
      </w:pPr>
      <w:r w:rsidRPr="00517C48">
        <w:t>Cocok untuk pembelajaran</w:t>
      </w:r>
    </w:p>
    <w:p w14:paraId="63653CCB" w14:textId="695DA95E" w:rsidR="00521FC9" w:rsidRDefault="00521FC9" w:rsidP="00FE2E45">
      <w:pPr>
        <w:pStyle w:val="ListParagraph"/>
        <w:numPr>
          <w:ilvl w:val="0"/>
          <w:numId w:val="13"/>
        </w:numPr>
        <w:ind w:left="1440"/>
      </w:pPr>
      <w:r w:rsidRPr="00521FC9">
        <w:t>Capacitive Soil Moisture Sensor</w:t>
      </w:r>
    </w:p>
    <w:p w14:paraId="313CA735" w14:textId="77777777" w:rsidR="00517C48" w:rsidRDefault="00517C48" w:rsidP="00FE2E45">
      <w:pPr>
        <w:pStyle w:val="ListParagraph"/>
        <w:numPr>
          <w:ilvl w:val="0"/>
          <w:numId w:val="15"/>
        </w:numPr>
        <w:ind w:left="2160"/>
      </w:pPr>
      <w:r>
        <w:t>Menggunakan perubahan kapasitansi</w:t>
      </w:r>
    </w:p>
    <w:p w14:paraId="734659CE" w14:textId="7EE77BEF" w:rsidR="00517C48" w:rsidRDefault="00517C48" w:rsidP="00FE2E45">
      <w:pPr>
        <w:pStyle w:val="ListParagraph"/>
        <w:numPr>
          <w:ilvl w:val="0"/>
          <w:numId w:val="15"/>
        </w:numPr>
        <w:ind w:left="2160"/>
      </w:pPr>
      <w:r>
        <w:t>Tidak langsung kontak air</w:t>
      </w:r>
    </w:p>
    <w:p w14:paraId="1B2FE2CE" w14:textId="77777777" w:rsidR="00517C48" w:rsidRDefault="00517C48" w:rsidP="00FE2E45">
      <w:pPr>
        <w:pStyle w:val="ListParagraph"/>
        <w:numPr>
          <w:ilvl w:val="0"/>
          <w:numId w:val="15"/>
        </w:numPr>
        <w:ind w:left="2160"/>
      </w:pPr>
      <w:r>
        <w:t>Lebih tahan lama</w:t>
      </w:r>
    </w:p>
    <w:p w14:paraId="091C4131" w14:textId="171CB7A1" w:rsidR="00517C48" w:rsidRDefault="00517C48" w:rsidP="00FE2E45">
      <w:pPr>
        <w:pStyle w:val="ListParagraph"/>
        <w:numPr>
          <w:ilvl w:val="0"/>
          <w:numId w:val="15"/>
        </w:numPr>
        <w:ind w:left="2160"/>
      </w:pPr>
      <w:r>
        <w:t>Stabil untuk penggunaan jangka panjang</w:t>
      </w:r>
    </w:p>
    <w:p w14:paraId="7B1913EE" w14:textId="75805687" w:rsidR="00521FC9" w:rsidRDefault="00521FC9" w:rsidP="00FE2E45">
      <w:pPr>
        <w:pStyle w:val="ListParagraph"/>
        <w:numPr>
          <w:ilvl w:val="0"/>
          <w:numId w:val="13"/>
        </w:numPr>
        <w:ind w:left="1440"/>
      </w:pPr>
      <w:r w:rsidRPr="00521FC9">
        <w:t>TDR (Time Domain Reflectometry)</w:t>
      </w:r>
    </w:p>
    <w:p w14:paraId="34C26878" w14:textId="77777777" w:rsidR="00517C48" w:rsidRDefault="00517C48" w:rsidP="00FE2E45">
      <w:pPr>
        <w:pStyle w:val="ListParagraph"/>
        <w:numPr>
          <w:ilvl w:val="0"/>
          <w:numId w:val="16"/>
        </w:numPr>
        <w:ind w:left="2160"/>
      </w:pPr>
      <w:r>
        <w:t>Mengirim sinyal gelombang elektromagnetik</w:t>
      </w:r>
    </w:p>
    <w:p w14:paraId="51C75D2D" w14:textId="212E987D" w:rsidR="00517C48" w:rsidRDefault="00517C48" w:rsidP="00FE2E45">
      <w:pPr>
        <w:pStyle w:val="ListParagraph"/>
        <w:numPr>
          <w:ilvl w:val="0"/>
          <w:numId w:val="16"/>
        </w:numPr>
        <w:ind w:left="2160"/>
      </w:pPr>
      <w:r>
        <w:t>Mengukur waktu pantulan</w:t>
      </w:r>
    </w:p>
    <w:p w14:paraId="46753143" w14:textId="77777777" w:rsidR="00517C48" w:rsidRDefault="00517C48" w:rsidP="00FE2E45">
      <w:pPr>
        <w:pStyle w:val="ListParagraph"/>
        <w:numPr>
          <w:ilvl w:val="0"/>
          <w:numId w:val="16"/>
        </w:numPr>
        <w:ind w:left="2160"/>
      </w:pPr>
      <w:r>
        <w:t>Akurasi tinggi</w:t>
      </w:r>
    </w:p>
    <w:p w14:paraId="0052CF3F" w14:textId="18EFAEB5" w:rsidR="00517C48" w:rsidRDefault="00517C48" w:rsidP="00FE2E45">
      <w:pPr>
        <w:pStyle w:val="ListParagraph"/>
        <w:numPr>
          <w:ilvl w:val="0"/>
          <w:numId w:val="16"/>
        </w:numPr>
        <w:ind w:left="2160"/>
      </w:pPr>
      <w:r>
        <w:t>Digunakan di riset dan pertanian profesional</w:t>
      </w:r>
    </w:p>
    <w:p w14:paraId="3A44C401" w14:textId="6F31279E" w:rsidR="00521FC9" w:rsidRDefault="00521FC9" w:rsidP="00FE2E45">
      <w:pPr>
        <w:pStyle w:val="ListParagraph"/>
        <w:numPr>
          <w:ilvl w:val="0"/>
          <w:numId w:val="13"/>
        </w:numPr>
        <w:ind w:left="1440"/>
      </w:pPr>
      <w:r w:rsidRPr="00521FC9">
        <w:t>FDR (Frequency Domain Reflectometry)</w:t>
      </w:r>
    </w:p>
    <w:p w14:paraId="4013F999" w14:textId="1E9A29BA" w:rsidR="00517C48" w:rsidRDefault="00517C48" w:rsidP="00FE2E45">
      <w:pPr>
        <w:pStyle w:val="ListParagraph"/>
        <w:numPr>
          <w:ilvl w:val="0"/>
          <w:numId w:val="17"/>
        </w:numPr>
        <w:ind w:left="2160"/>
      </w:pPr>
      <w:r w:rsidRPr="00517C48">
        <w:t>Mengukur perubahan frekuensi akibat kelembapan</w:t>
      </w:r>
    </w:p>
    <w:p w14:paraId="7C5E40D3" w14:textId="77777777" w:rsidR="00517C48" w:rsidRDefault="00517C48" w:rsidP="00FE2E45">
      <w:pPr>
        <w:pStyle w:val="ListParagraph"/>
        <w:numPr>
          <w:ilvl w:val="0"/>
          <w:numId w:val="17"/>
        </w:numPr>
        <w:ind w:left="2160"/>
      </w:pPr>
      <w:r>
        <w:t>Lebih cepat dibanding TDR</w:t>
      </w:r>
    </w:p>
    <w:p w14:paraId="4888A835" w14:textId="46E9DBB5" w:rsidR="00517C48" w:rsidRDefault="00517C48" w:rsidP="00FE2E45">
      <w:pPr>
        <w:pStyle w:val="ListParagraph"/>
        <w:numPr>
          <w:ilvl w:val="0"/>
          <w:numId w:val="17"/>
        </w:numPr>
        <w:ind w:left="2160"/>
      </w:pPr>
      <w:r>
        <w:t>Digunakan di sistem monitoring modern</w:t>
      </w:r>
    </w:p>
    <w:p w14:paraId="3EEE1493" w14:textId="047A5FCF" w:rsidR="00521FC9" w:rsidRDefault="00521FC9" w:rsidP="00FE2E45">
      <w:pPr>
        <w:pStyle w:val="ListParagraph"/>
        <w:numPr>
          <w:ilvl w:val="0"/>
          <w:numId w:val="13"/>
        </w:numPr>
        <w:ind w:left="1440"/>
      </w:pPr>
      <w:r w:rsidRPr="00521FC9">
        <w:t>Gypsum Block Sensor</w:t>
      </w:r>
    </w:p>
    <w:p w14:paraId="21D6B64A" w14:textId="4B68372B" w:rsidR="00517C48" w:rsidRDefault="00517C48" w:rsidP="00FE2E45">
      <w:pPr>
        <w:pStyle w:val="ListParagraph"/>
        <w:numPr>
          <w:ilvl w:val="0"/>
          <w:numId w:val="18"/>
        </w:numPr>
        <w:ind w:left="2160"/>
      </w:pPr>
      <w:r w:rsidRPr="00517C48">
        <w:t>Menggunakan blok gypsum yang menyerap air</w:t>
      </w:r>
    </w:p>
    <w:p w14:paraId="42FFDF05" w14:textId="77777777" w:rsidR="00517C48" w:rsidRDefault="00517C48" w:rsidP="00FE2E45">
      <w:pPr>
        <w:pStyle w:val="ListParagraph"/>
        <w:numPr>
          <w:ilvl w:val="0"/>
          <w:numId w:val="18"/>
        </w:numPr>
        <w:ind w:left="2160"/>
      </w:pPr>
      <w:r>
        <w:t>Digunakan untuk pengukuran potensial air tanah</w:t>
      </w:r>
    </w:p>
    <w:p w14:paraId="152896A5" w14:textId="6D1B94EF" w:rsidR="00517C48" w:rsidRPr="00461D7D" w:rsidRDefault="00517C48" w:rsidP="00FE2E45">
      <w:pPr>
        <w:pStyle w:val="ListParagraph"/>
        <w:numPr>
          <w:ilvl w:val="0"/>
          <w:numId w:val="18"/>
        </w:numPr>
        <w:ind w:left="2160"/>
      </w:pPr>
      <w:r>
        <w:t>Lebih spesifik ke bidang agronomi</w:t>
      </w:r>
    </w:p>
    <w:p w14:paraId="0424AF62" w14:textId="77777777" w:rsidR="008B29D5" w:rsidRDefault="008B29D5" w:rsidP="00FE2E45">
      <w:pPr>
        <w:ind w:left="720"/>
        <w:rPr>
          <w:b/>
          <w:bCs/>
        </w:rPr>
      </w:pPr>
    </w:p>
    <w:p w14:paraId="6E69EFC4" w14:textId="77777777" w:rsidR="008B29D5" w:rsidRDefault="008B29D5" w:rsidP="00FE2E45">
      <w:pPr>
        <w:ind w:left="720"/>
        <w:rPr>
          <w:b/>
          <w:bCs/>
        </w:rPr>
      </w:pPr>
    </w:p>
    <w:p w14:paraId="69860C7C" w14:textId="0E690823" w:rsidR="008464C0" w:rsidRDefault="008464C0" w:rsidP="00FE2E45">
      <w:pPr>
        <w:ind w:left="720"/>
        <w:rPr>
          <w:b/>
          <w:bCs/>
        </w:rPr>
      </w:pPr>
      <w:r w:rsidRPr="002F5716">
        <w:rPr>
          <w:b/>
          <w:bCs/>
        </w:rPr>
        <w:t xml:space="preserve">Aktivitas Individu </w:t>
      </w:r>
    </w:p>
    <w:p w14:paraId="7ABCC392" w14:textId="7D03EFBF" w:rsidR="00AA3F92" w:rsidRDefault="00AA3F92" w:rsidP="00FE2E45">
      <w:pPr>
        <w:pStyle w:val="ListParagraph"/>
        <w:numPr>
          <w:ilvl w:val="0"/>
          <w:numId w:val="19"/>
        </w:numPr>
        <w:ind w:left="1440"/>
      </w:pPr>
      <w:r>
        <w:t>Siswa memebuka link video(</w:t>
      </w:r>
      <w:hyperlink r:id="rId11" w:history="1">
        <w:r w:rsidRPr="005F0685">
          <w:rPr>
            <w:rStyle w:val="Hyperlink"/>
          </w:rPr>
          <w:t>https://youtu.be/TZKLMf8OW2Y?si=0g71bA-oU_Z8Bv6B</w:t>
        </w:r>
      </w:hyperlink>
      <w:r>
        <w:t>) untuk memahami penggunaan sensor kelembaban tanah</w:t>
      </w:r>
    </w:p>
    <w:p w14:paraId="3A88FA6B" w14:textId="74446ED6" w:rsidR="00AA3F92" w:rsidRDefault="00AA3F92" w:rsidP="00FE2E45">
      <w:pPr>
        <w:pStyle w:val="ListParagraph"/>
        <w:numPr>
          <w:ilvl w:val="0"/>
          <w:numId w:val="19"/>
        </w:numPr>
        <w:ind w:left="1440"/>
      </w:pPr>
      <w:r>
        <w:t>Siswa juga bisa melihat contoh projek melalui link yang tersedia(</w:t>
      </w:r>
      <w:hyperlink r:id="rId12" w:history="1">
        <w:r w:rsidRPr="005F0685">
          <w:rPr>
            <w:rStyle w:val="Hyperlink"/>
          </w:rPr>
          <w:t>https://unyku.id/cekTanah</w:t>
        </w:r>
      </w:hyperlink>
      <w:r>
        <w:t>)</w:t>
      </w:r>
    </w:p>
    <w:p w14:paraId="1C68D46A" w14:textId="10788616" w:rsidR="004F375B" w:rsidRDefault="004F375B" w:rsidP="00FE2E45">
      <w:pPr>
        <w:pStyle w:val="ListParagraph"/>
        <w:numPr>
          <w:ilvl w:val="0"/>
          <w:numId w:val="19"/>
        </w:numPr>
        <w:ind w:left="1440"/>
      </w:pPr>
      <w:r>
        <w:t>Buka web tinkercad.com</w:t>
      </w:r>
    </w:p>
    <w:p w14:paraId="7CF0847C" w14:textId="15135A75" w:rsidR="004F375B" w:rsidRDefault="004F375B" w:rsidP="00FE2E45">
      <w:pPr>
        <w:pStyle w:val="ListParagraph"/>
        <w:numPr>
          <w:ilvl w:val="0"/>
          <w:numId w:val="19"/>
        </w:numPr>
        <w:ind w:left="1440"/>
      </w:pPr>
      <w:r>
        <w:t>Pilih create circuit</w:t>
      </w:r>
    </w:p>
    <w:p w14:paraId="1AF34B05" w14:textId="4EEDF528" w:rsidR="003F58DA" w:rsidRDefault="003F58DA" w:rsidP="00FE2E45">
      <w:pPr>
        <w:pStyle w:val="ListParagraph"/>
        <w:ind w:left="1440"/>
      </w:pPr>
      <w:r>
        <w:rPr>
          <w:noProof/>
        </w:rPr>
        <w:drawing>
          <wp:inline distT="0" distB="0" distL="0" distR="0" wp14:anchorId="19E2E7D6" wp14:editId="30A72A0A">
            <wp:extent cx="4905375" cy="2482560"/>
            <wp:effectExtent l="0" t="0" r="0" b="0"/>
            <wp:docPr id="180550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01524" name=""/>
                    <pic:cNvPicPr/>
                  </pic:nvPicPr>
                  <pic:blipFill rotWithShape="1">
                    <a:blip r:embed="rId13"/>
                    <a:srcRect t="9977"/>
                    <a:stretch>
                      <a:fillRect/>
                    </a:stretch>
                  </pic:blipFill>
                  <pic:spPr bwMode="auto">
                    <a:xfrm>
                      <a:off x="0" y="0"/>
                      <a:ext cx="4917193" cy="2488541"/>
                    </a:xfrm>
                    <a:prstGeom prst="rect">
                      <a:avLst/>
                    </a:prstGeom>
                    <a:ln>
                      <a:noFill/>
                    </a:ln>
                    <a:extLst>
                      <a:ext uri="{53640926-AAD7-44D8-BBD7-CCE9431645EC}">
                        <a14:shadowObscured xmlns:a14="http://schemas.microsoft.com/office/drawing/2010/main"/>
                      </a:ext>
                    </a:extLst>
                  </pic:spPr>
                </pic:pic>
              </a:graphicData>
            </a:graphic>
          </wp:inline>
        </w:drawing>
      </w:r>
    </w:p>
    <w:p w14:paraId="6C4BD699" w14:textId="7865C8BF" w:rsidR="004F375B" w:rsidRDefault="003F58DA" w:rsidP="00FE2E45">
      <w:pPr>
        <w:pStyle w:val="ListParagraph"/>
        <w:numPr>
          <w:ilvl w:val="0"/>
          <w:numId w:val="19"/>
        </w:numPr>
        <w:ind w:left="1440"/>
      </w:pPr>
      <w:r>
        <w:t>Pilih arduino uno dan sensor kelembaban tanah</w:t>
      </w:r>
    </w:p>
    <w:p w14:paraId="37AEAF36" w14:textId="126344C6" w:rsidR="003F58DA" w:rsidRDefault="003F58DA" w:rsidP="00FE2E45">
      <w:pPr>
        <w:pStyle w:val="ListParagraph"/>
        <w:ind w:left="1440"/>
      </w:pPr>
      <w:r>
        <w:rPr>
          <w:noProof/>
        </w:rPr>
        <w:drawing>
          <wp:inline distT="0" distB="0" distL="0" distR="0" wp14:anchorId="0552228B" wp14:editId="3CC76463">
            <wp:extent cx="4868233" cy="2487168"/>
            <wp:effectExtent l="0" t="0" r="0" b="8890"/>
            <wp:docPr id="40167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74050" name=""/>
                    <pic:cNvPicPr/>
                  </pic:nvPicPr>
                  <pic:blipFill rotWithShape="1">
                    <a:blip r:embed="rId14"/>
                    <a:srcRect t="9122"/>
                    <a:stretch>
                      <a:fillRect/>
                    </a:stretch>
                  </pic:blipFill>
                  <pic:spPr bwMode="auto">
                    <a:xfrm>
                      <a:off x="0" y="0"/>
                      <a:ext cx="4868233" cy="2487168"/>
                    </a:xfrm>
                    <a:prstGeom prst="rect">
                      <a:avLst/>
                    </a:prstGeom>
                    <a:ln>
                      <a:noFill/>
                    </a:ln>
                    <a:extLst>
                      <a:ext uri="{53640926-AAD7-44D8-BBD7-CCE9431645EC}">
                        <a14:shadowObscured xmlns:a14="http://schemas.microsoft.com/office/drawing/2010/main"/>
                      </a:ext>
                    </a:extLst>
                  </pic:spPr>
                </pic:pic>
              </a:graphicData>
            </a:graphic>
          </wp:inline>
        </w:drawing>
      </w:r>
    </w:p>
    <w:p w14:paraId="0AA7E69B" w14:textId="3D69201D" w:rsidR="003F58DA" w:rsidRDefault="003F58DA" w:rsidP="00FE2E45">
      <w:pPr>
        <w:pStyle w:val="ListParagraph"/>
        <w:numPr>
          <w:ilvl w:val="0"/>
          <w:numId w:val="19"/>
        </w:numPr>
        <w:ind w:left="1440"/>
      </w:pPr>
      <w:r>
        <w:t>Hubungkan sensor dengan arduino dengan ketentuan</w:t>
      </w:r>
      <w:r w:rsidR="00AA3F92">
        <w:t xml:space="preserve"> </w:t>
      </w:r>
      <w:r>
        <w:t>GND ke GND, SIG ke A0</w:t>
      </w:r>
    </w:p>
    <w:p w14:paraId="0E0A9009" w14:textId="09601B8C" w:rsidR="003F58DA" w:rsidRDefault="00AA3F92" w:rsidP="00FE2E45">
      <w:pPr>
        <w:pStyle w:val="ListParagraph"/>
        <w:ind w:left="1440"/>
      </w:pPr>
      <w:r>
        <w:rPr>
          <w:noProof/>
        </w:rPr>
        <w:lastRenderedPageBreak/>
        <w:drawing>
          <wp:inline distT="0" distB="0" distL="0" distR="0" wp14:anchorId="470D8773" wp14:editId="629DE175">
            <wp:extent cx="4910328" cy="2485067"/>
            <wp:effectExtent l="0" t="0" r="5080" b="0"/>
            <wp:docPr id="91972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27635" name=""/>
                    <pic:cNvPicPr/>
                  </pic:nvPicPr>
                  <pic:blipFill rotWithShape="1">
                    <a:blip r:embed="rId15"/>
                    <a:srcRect t="9977"/>
                    <a:stretch>
                      <a:fillRect/>
                    </a:stretch>
                  </pic:blipFill>
                  <pic:spPr bwMode="auto">
                    <a:xfrm>
                      <a:off x="0" y="0"/>
                      <a:ext cx="4910328" cy="2485067"/>
                    </a:xfrm>
                    <a:prstGeom prst="rect">
                      <a:avLst/>
                    </a:prstGeom>
                    <a:ln>
                      <a:noFill/>
                    </a:ln>
                    <a:extLst>
                      <a:ext uri="{53640926-AAD7-44D8-BBD7-CCE9431645EC}">
                        <a14:shadowObscured xmlns:a14="http://schemas.microsoft.com/office/drawing/2010/main"/>
                      </a:ext>
                    </a:extLst>
                  </pic:spPr>
                </pic:pic>
              </a:graphicData>
            </a:graphic>
          </wp:inline>
        </w:drawing>
      </w:r>
    </w:p>
    <w:p w14:paraId="59801979" w14:textId="76E37DE9" w:rsidR="003F58DA" w:rsidRDefault="00AA3F92" w:rsidP="00FE2E45">
      <w:pPr>
        <w:pStyle w:val="ListParagraph"/>
        <w:numPr>
          <w:ilvl w:val="0"/>
          <w:numId w:val="19"/>
        </w:numPr>
        <w:ind w:left="1440"/>
      </w:pPr>
      <w:r>
        <w:t>Tambahkan juga LCD 16x2 lalu hubungkan dengan arduino dan sensor dengan ketentuan VCC ke VCC dari sensor dan arduino, GND ke GND arduino, SDA ke A4, SCL ke A5.</w:t>
      </w:r>
    </w:p>
    <w:p w14:paraId="0B598CE1" w14:textId="32E05900" w:rsidR="00C31F4C" w:rsidRDefault="00C31F4C" w:rsidP="00FE2E45">
      <w:pPr>
        <w:pStyle w:val="ListParagraph"/>
        <w:ind w:left="1440"/>
      </w:pPr>
      <w:r>
        <w:rPr>
          <w:noProof/>
        </w:rPr>
        <w:drawing>
          <wp:inline distT="0" distB="0" distL="0" distR="0" wp14:anchorId="63C3168F" wp14:editId="238B3A86">
            <wp:extent cx="4910328" cy="2508674"/>
            <wp:effectExtent l="0" t="0" r="5080" b="6350"/>
            <wp:docPr id="172444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47894" name=""/>
                    <pic:cNvPicPr/>
                  </pic:nvPicPr>
                  <pic:blipFill rotWithShape="1">
                    <a:blip r:embed="rId16"/>
                    <a:srcRect t="9122"/>
                    <a:stretch>
                      <a:fillRect/>
                    </a:stretch>
                  </pic:blipFill>
                  <pic:spPr bwMode="auto">
                    <a:xfrm>
                      <a:off x="0" y="0"/>
                      <a:ext cx="4910328" cy="2508674"/>
                    </a:xfrm>
                    <a:prstGeom prst="rect">
                      <a:avLst/>
                    </a:prstGeom>
                    <a:ln>
                      <a:noFill/>
                    </a:ln>
                    <a:extLst>
                      <a:ext uri="{53640926-AAD7-44D8-BBD7-CCE9431645EC}">
                        <a14:shadowObscured xmlns:a14="http://schemas.microsoft.com/office/drawing/2010/main"/>
                      </a:ext>
                    </a:extLst>
                  </pic:spPr>
                </pic:pic>
              </a:graphicData>
            </a:graphic>
          </wp:inline>
        </w:drawing>
      </w:r>
    </w:p>
    <w:p w14:paraId="393FC02A" w14:textId="29F8E80E" w:rsidR="00C31F4C" w:rsidRDefault="00C31F4C" w:rsidP="00FE2E45">
      <w:pPr>
        <w:pStyle w:val="ListParagraph"/>
        <w:numPr>
          <w:ilvl w:val="0"/>
          <w:numId w:val="19"/>
        </w:numPr>
        <w:ind w:left="1440"/>
      </w:pPr>
      <w:r>
        <w:t>Tambahkan juga LED sebagai output tambahan</w:t>
      </w:r>
    </w:p>
    <w:p w14:paraId="15608710" w14:textId="1F726A48" w:rsidR="00C31F4C" w:rsidRDefault="00C31F4C" w:rsidP="00FE2E45">
      <w:pPr>
        <w:pStyle w:val="ListParagraph"/>
        <w:ind w:left="1440"/>
      </w:pPr>
      <w:r>
        <w:rPr>
          <w:noProof/>
        </w:rPr>
        <w:lastRenderedPageBreak/>
        <w:drawing>
          <wp:inline distT="0" distB="0" distL="0" distR="0" wp14:anchorId="03640A47" wp14:editId="6E1AB15A">
            <wp:extent cx="4898967" cy="2487168"/>
            <wp:effectExtent l="0" t="0" r="0" b="8890"/>
            <wp:docPr id="177283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36467" name=""/>
                    <pic:cNvPicPr/>
                  </pic:nvPicPr>
                  <pic:blipFill rotWithShape="1">
                    <a:blip r:embed="rId17"/>
                    <a:srcRect t="9692"/>
                    <a:stretch>
                      <a:fillRect/>
                    </a:stretch>
                  </pic:blipFill>
                  <pic:spPr bwMode="auto">
                    <a:xfrm>
                      <a:off x="0" y="0"/>
                      <a:ext cx="4898967" cy="2487168"/>
                    </a:xfrm>
                    <a:prstGeom prst="rect">
                      <a:avLst/>
                    </a:prstGeom>
                    <a:ln>
                      <a:noFill/>
                    </a:ln>
                    <a:extLst>
                      <a:ext uri="{53640926-AAD7-44D8-BBD7-CCE9431645EC}">
                        <a14:shadowObscured xmlns:a14="http://schemas.microsoft.com/office/drawing/2010/main"/>
                      </a:ext>
                    </a:extLst>
                  </pic:spPr>
                </pic:pic>
              </a:graphicData>
            </a:graphic>
          </wp:inline>
        </w:drawing>
      </w:r>
    </w:p>
    <w:p w14:paraId="7816021F" w14:textId="23A4FE17" w:rsidR="00FA7C07" w:rsidRDefault="00FA7C07" w:rsidP="00FE2E45">
      <w:pPr>
        <w:pStyle w:val="ListParagraph"/>
        <w:numPr>
          <w:ilvl w:val="0"/>
          <w:numId w:val="19"/>
        </w:numPr>
        <w:ind w:left="1440"/>
      </w:pPr>
      <w:r>
        <w:t>Rangkaian akan terlihat seperti berikut</w:t>
      </w:r>
    </w:p>
    <w:p w14:paraId="24E42D2E" w14:textId="6871DE5F" w:rsidR="00FA7C07" w:rsidRDefault="00FA7C07" w:rsidP="00FE2E45">
      <w:pPr>
        <w:pStyle w:val="ListParagraph"/>
        <w:ind w:left="1440"/>
      </w:pPr>
      <w:r>
        <w:rPr>
          <w:noProof/>
        </w:rPr>
        <w:drawing>
          <wp:inline distT="0" distB="0" distL="0" distR="0" wp14:anchorId="0FE42E3A" wp14:editId="14791F1D">
            <wp:extent cx="4910328" cy="2640385"/>
            <wp:effectExtent l="0" t="0" r="5080" b="7620"/>
            <wp:docPr id="203100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10328" cy="2640385"/>
                    </a:xfrm>
                    <a:prstGeom prst="rect">
                      <a:avLst/>
                    </a:prstGeom>
                    <a:noFill/>
                    <a:ln>
                      <a:noFill/>
                    </a:ln>
                  </pic:spPr>
                </pic:pic>
              </a:graphicData>
            </a:graphic>
          </wp:inline>
        </w:drawing>
      </w:r>
    </w:p>
    <w:p w14:paraId="771269D6" w14:textId="1C5AD53B" w:rsidR="00C31F4C" w:rsidRDefault="00C31F4C" w:rsidP="00FE2E45">
      <w:pPr>
        <w:pStyle w:val="ListParagraph"/>
        <w:numPr>
          <w:ilvl w:val="0"/>
          <w:numId w:val="19"/>
        </w:numPr>
        <w:ind w:left="1440"/>
      </w:pPr>
      <w:r>
        <w:t xml:space="preserve">Tambahkan Code nya </w:t>
      </w:r>
      <w:r w:rsidR="00FA7C07">
        <w:t>(</w:t>
      </w:r>
      <w:hyperlink r:id="rId19" w:history="1">
        <w:r w:rsidR="00FA7C07" w:rsidRPr="00FA7C07">
          <w:rPr>
            <w:rStyle w:val="Hyperlink"/>
          </w:rPr>
          <w:t>code</w:t>
        </w:r>
      </w:hyperlink>
      <w:r w:rsidR="00FA7C07">
        <w:t>)</w:t>
      </w:r>
    </w:p>
    <w:p w14:paraId="65CEFE61" w14:textId="71203639" w:rsidR="008464C0" w:rsidRPr="008B29D5" w:rsidRDefault="0017089C" w:rsidP="00FE2E45">
      <w:pPr>
        <w:pStyle w:val="ListParagraph"/>
        <w:ind w:left="1440"/>
      </w:pPr>
      <w:r>
        <w:rPr>
          <w:noProof/>
        </w:rPr>
        <w:lastRenderedPageBreak/>
        <w:drawing>
          <wp:inline distT="0" distB="0" distL="0" distR="0" wp14:anchorId="4C495A41" wp14:editId="16310065">
            <wp:extent cx="4646260" cy="8001000"/>
            <wp:effectExtent l="0" t="0" r="2540" b="0"/>
            <wp:docPr id="128027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75156" name="Picture 128027515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48734" cy="8005261"/>
                    </a:xfrm>
                    <a:prstGeom prst="rect">
                      <a:avLst/>
                    </a:prstGeom>
                  </pic:spPr>
                </pic:pic>
              </a:graphicData>
            </a:graphic>
          </wp:inline>
        </w:drawing>
      </w:r>
    </w:p>
    <w:p w14:paraId="4C996D6F" w14:textId="4671C8CB" w:rsidR="00A13733" w:rsidRDefault="00A13733" w:rsidP="00FE2E45">
      <w:pPr>
        <w:ind w:left="720"/>
        <w:rPr>
          <w:b/>
          <w:bCs/>
        </w:rPr>
      </w:pPr>
      <w:r w:rsidRPr="002F5716">
        <w:rPr>
          <w:b/>
          <w:bCs/>
        </w:rPr>
        <w:lastRenderedPageBreak/>
        <w:t>Pertemuan</w:t>
      </w:r>
      <w:r w:rsidR="00F90D7E">
        <w:rPr>
          <w:b/>
          <w:bCs/>
        </w:rPr>
        <w:t xml:space="preserve"> ke 2</w:t>
      </w:r>
      <w:r w:rsidR="00B83C60">
        <w:rPr>
          <w:b/>
          <w:bCs/>
        </w:rPr>
        <w:t xml:space="preserve"> </w:t>
      </w:r>
      <w:r w:rsidR="003706A8">
        <w:rPr>
          <w:b/>
          <w:bCs/>
        </w:rPr>
        <w:t xml:space="preserve">: </w:t>
      </w:r>
      <w:r w:rsidRPr="002F5716">
        <w:rPr>
          <w:b/>
          <w:bCs/>
        </w:rPr>
        <w:t xml:space="preserve"> </w:t>
      </w:r>
      <w:r w:rsidR="008F5AF2">
        <w:rPr>
          <w:b/>
          <w:bCs/>
        </w:rPr>
        <w:t>Penguatan pemahan dasar (2JP)</w:t>
      </w:r>
    </w:p>
    <w:tbl>
      <w:tblPr>
        <w:tblStyle w:val="GridTable1Light"/>
        <w:tblW w:w="9350" w:type="dxa"/>
        <w:tblInd w:w="720" w:type="dxa"/>
        <w:tblLook w:val="04A0" w:firstRow="1" w:lastRow="0" w:firstColumn="1" w:lastColumn="0" w:noHBand="0" w:noVBand="1"/>
      </w:tblPr>
      <w:tblGrid>
        <w:gridCol w:w="9350"/>
      </w:tblGrid>
      <w:tr w:rsidR="008464C0" w:rsidRPr="002F5716" w14:paraId="380EEBE6" w14:textId="77777777" w:rsidTr="00FE2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C3D6102" w14:textId="77777777" w:rsidR="008464C0" w:rsidRPr="002F5716" w:rsidRDefault="008464C0" w:rsidP="0026481A">
            <w:r w:rsidRPr="002F5716">
              <w:t>Kegiatan Awal (15 Menit)</w:t>
            </w:r>
          </w:p>
          <w:p w14:paraId="79BF3987" w14:textId="31FC5647" w:rsidR="008464C0" w:rsidRPr="002F5716" w:rsidRDefault="008464C0" w:rsidP="0026481A">
            <w:pPr>
              <w:pStyle w:val="ListParagraph"/>
              <w:ind w:left="0"/>
              <w:rPr>
                <w:b w:val="0"/>
                <w:bCs w:val="0"/>
              </w:rPr>
            </w:pPr>
            <w:r w:rsidRPr="00BB0DED">
              <w:rPr>
                <w:b w:val="0"/>
                <w:bCs w:val="0"/>
              </w:rPr>
              <w:t xml:space="preserve">Guru membuka kelas, melakukan recall materi sebelumnya tentang penggunaan </w:t>
            </w:r>
            <w:r w:rsidR="00203934">
              <w:rPr>
                <w:b w:val="0"/>
                <w:bCs w:val="0"/>
              </w:rPr>
              <w:t>sensor kelembaban tanah</w:t>
            </w:r>
            <w:r w:rsidRPr="00BB0DED">
              <w:rPr>
                <w:b w:val="0"/>
                <w:bCs w:val="0"/>
              </w:rPr>
              <w:t>. Sebagai pemantik kreasi, guru memutar Video Tutorial Sensor Kelembapan Tanah (</w:t>
            </w:r>
            <w:hyperlink r:id="rId21" w:history="1">
              <w:r w:rsidRPr="007C416F">
                <w:rPr>
                  <w:rStyle w:val="Hyperlink"/>
                  <w:b w:val="0"/>
                  <w:bCs w:val="0"/>
                </w:rPr>
                <w:t>YouTube</w:t>
              </w:r>
            </w:hyperlink>
            <w:r w:rsidRPr="00BB0DED">
              <w:rPr>
                <w:b w:val="0"/>
                <w:bCs w:val="0"/>
              </w:rPr>
              <w:t>).</w:t>
            </w:r>
          </w:p>
        </w:tc>
      </w:tr>
      <w:tr w:rsidR="008464C0" w:rsidRPr="002F5716" w14:paraId="00121B2B" w14:textId="77777777" w:rsidTr="00FE2E45">
        <w:tc>
          <w:tcPr>
            <w:cnfStyle w:val="001000000000" w:firstRow="0" w:lastRow="0" w:firstColumn="1" w:lastColumn="0" w:oddVBand="0" w:evenVBand="0" w:oddHBand="0" w:evenHBand="0" w:firstRowFirstColumn="0" w:firstRowLastColumn="0" w:lastRowFirstColumn="0" w:lastRowLastColumn="0"/>
            <w:tcW w:w="9350" w:type="dxa"/>
          </w:tcPr>
          <w:p w14:paraId="2F7CBA23" w14:textId="77777777" w:rsidR="008464C0" w:rsidRPr="002F5716" w:rsidRDefault="008464C0" w:rsidP="0026481A">
            <w:r w:rsidRPr="002F5716">
              <w:t>Kegiatan Inti (60 Menit)</w:t>
            </w:r>
          </w:p>
          <w:p w14:paraId="5EFD938D" w14:textId="77777777" w:rsidR="008464C0" w:rsidRDefault="008464C0" w:rsidP="0026481A">
            <w:pPr>
              <w:pStyle w:val="ListParagraph"/>
              <w:ind w:left="0"/>
            </w:pPr>
            <w:r w:rsidRPr="00BB0DED">
              <w:rPr>
                <w:b w:val="0"/>
                <w:bCs w:val="0"/>
              </w:rPr>
              <w:t>Pada tahap ini, siswa aktif terlibat dalam pengalaman belajar memahami, mengaplikasi, dan merefleksi. Guru menerapkan prinsip pembelajaran berkesadaran, bermakna, menyenangkan untuk mencapai tujuan pembelajaran. Pengalaman belajar tidak harus dilaksanakan dalam satu kali pertemuan.</w:t>
            </w:r>
            <w:r>
              <w:rPr>
                <w:b w:val="0"/>
                <w:bCs w:val="0"/>
              </w:rPr>
              <w:t xml:space="preserve"> </w:t>
            </w:r>
          </w:p>
          <w:p w14:paraId="411262F6" w14:textId="77777777" w:rsidR="008464C0" w:rsidRDefault="008464C0" w:rsidP="0026481A">
            <w:pPr>
              <w:pStyle w:val="ListParagraph"/>
              <w:ind w:left="0"/>
            </w:pPr>
            <w:r>
              <w:rPr>
                <w:b w:val="0"/>
                <w:bCs w:val="0"/>
              </w:rPr>
              <w:t>Memahami :</w:t>
            </w:r>
          </w:p>
          <w:p w14:paraId="796B4FEE" w14:textId="534C7BBA" w:rsidR="008464C0" w:rsidRDefault="008464C0" w:rsidP="0026481A">
            <w:pPr>
              <w:pStyle w:val="ListParagraph"/>
              <w:ind w:left="0"/>
            </w:pPr>
            <w:r w:rsidRPr="00BB0DED">
              <w:rPr>
                <w:b w:val="0"/>
                <w:bCs w:val="0"/>
              </w:rPr>
              <w:t xml:space="preserve">Menonton video: Mengidentifikasi cara kerja sensor </w:t>
            </w:r>
            <w:r w:rsidR="007C416F">
              <w:rPr>
                <w:b w:val="0"/>
                <w:bCs w:val="0"/>
              </w:rPr>
              <w:t>jarak ultarsonic</w:t>
            </w:r>
            <w:r w:rsidRPr="00BB0DED">
              <w:rPr>
                <w:b w:val="0"/>
                <w:bCs w:val="0"/>
              </w:rPr>
              <w:t xml:space="preserve">, memahami konsep kabel Power (5V), Ground (GND), dan Pin Data </w:t>
            </w:r>
            <w:r w:rsidR="00B250CD">
              <w:rPr>
                <w:b w:val="0"/>
                <w:bCs w:val="0"/>
              </w:rPr>
              <w:t xml:space="preserve">Digital </w:t>
            </w:r>
            <w:r w:rsidRPr="00BB0DED">
              <w:rPr>
                <w:b w:val="0"/>
                <w:bCs w:val="0"/>
              </w:rPr>
              <w:t>yang menghubungkan sensor dengan Arduino.</w:t>
            </w:r>
          </w:p>
          <w:p w14:paraId="24E65220" w14:textId="77777777" w:rsidR="008464C0" w:rsidRDefault="008464C0" w:rsidP="0026481A">
            <w:pPr>
              <w:pStyle w:val="ListParagraph"/>
              <w:ind w:left="0"/>
            </w:pPr>
          </w:p>
          <w:p w14:paraId="32E9686C" w14:textId="77777777" w:rsidR="008464C0" w:rsidRDefault="008464C0" w:rsidP="0026481A">
            <w:pPr>
              <w:pStyle w:val="ListParagraph"/>
              <w:ind w:left="0"/>
            </w:pPr>
            <w:r w:rsidRPr="00BB0DED">
              <w:rPr>
                <w:b w:val="0"/>
                <w:bCs w:val="0"/>
              </w:rPr>
              <w:t>Mengaplikasi</w:t>
            </w:r>
            <w:r>
              <w:rPr>
                <w:b w:val="0"/>
                <w:bCs w:val="0"/>
              </w:rPr>
              <w:t xml:space="preserve">: </w:t>
            </w:r>
          </w:p>
          <w:p w14:paraId="3F57C60F" w14:textId="77777777" w:rsidR="008464C0" w:rsidRPr="00BB0DED" w:rsidRDefault="008464C0" w:rsidP="0026481A">
            <w:pPr>
              <w:pStyle w:val="ListParagraph"/>
              <w:numPr>
                <w:ilvl w:val="0"/>
                <w:numId w:val="2"/>
              </w:numPr>
              <w:rPr>
                <w:b w:val="0"/>
                <w:bCs w:val="0"/>
              </w:rPr>
            </w:pPr>
            <w:r w:rsidRPr="00BB0DED">
              <w:rPr>
                <w:b w:val="0"/>
                <w:bCs w:val="0"/>
              </w:rPr>
              <w:t>Tahap 1 (Amati &amp; Tiru): Siswa merangkai Arduino dan sensor di Tinkercad persis seperti di video hingga berhasil memunculkan data.</w:t>
            </w:r>
          </w:p>
          <w:p w14:paraId="25560A96" w14:textId="38337FB6" w:rsidR="008464C0" w:rsidRPr="00BB0DED" w:rsidRDefault="008464C0" w:rsidP="0026481A">
            <w:pPr>
              <w:pStyle w:val="ListParagraph"/>
              <w:numPr>
                <w:ilvl w:val="0"/>
                <w:numId w:val="2"/>
              </w:numPr>
              <w:rPr>
                <w:b w:val="0"/>
                <w:bCs w:val="0"/>
              </w:rPr>
            </w:pPr>
            <w:r w:rsidRPr="00BB0DED">
              <w:rPr>
                <w:b w:val="0"/>
                <w:bCs w:val="0"/>
              </w:rPr>
              <w:t xml:space="preserve">Tahap 2 (Misi Modifikasi): Siswa melakukan eksplorasi lanjutan terhadap rangkaian yang sudah dibuat </w:t>
            </w:r>
          </w:p>
          <w:p w14:paraId="240154A2" w14:textId="77777777" w:rsidR="008464C0" w:rsidRDefault="008464C0" w:rsidP="0026481A">
            <w:pPr>
              <w:pStyle w:val="ListParagraph"/>
              <w:numPr>
                <w:ilvl w:val="0"/>
                <w:numId w:val="2"/>
              </w:numPr>
            </w:pPr>
            <w:r w:rsidRPr="00BB0DED">
              <w:rPr>
                <w:b w:val="0"/>
                <w:bCs w:val="0"/>
              </w:rPr>
              <w:t xml:space="preserve">Tahap 3 (Level-Up Modular): Siswa mengubah kode dari mode blok ke Text (C++). Siswa merapikan kode dengan memindahkan perintah pembacaan sensor dan logika lampu ke dalam fungsi </w:t>
            </w:r>
          </w:p>
          <w:p w14:paraId="191711AE" w14:textId="77777777" w:rsidR="00B250CD" w:rsidRDefault="00B250CD" w:rsidP="00B250CD">
            <w:r>
              <w:rPr>
                <w:b w:val="0"/>
                <w:bCs w:val="0"/>
              </w:rPr>
              <w:t>Merefleksi:</w:t>
            </w:r>
          </w:p>
          <w:p w14:paraId="250DF915" w14:textId="77777777" w:rsidR="00B250CD" w:rsidRPr="00BB0DED" w:rsidRDefault="00B250CD" w:rsidP="00B250CD">
            <w:pPr>
              <w:pStyle w:val="ListParagraph"/>
              <w:numPr>
                <w:ilvl w:val="0"/>
                <w:numId w:val="3"/>
              </w:numPr>
              <w:rPr>
                <w:b w:val="0"/>
                <w:bCs w:val="0"/>
              </w:rPr>
            </w:pPr>
            <w:r w:rsidRPr="00BB0DED">
              <w:rPr>
                <w:b w:val="0"/>
                <w:bCs w:val="0"/>
              </w:rPr>
              <w:t>Mendiskusikan proses yang terjadi selama praktik</w:t>
            </w:r>
          </w:p>
          <w:p w14:paraId="15406E21" w14:textId="77777777" w:rsidR="00B250CD" w:rsidRPr="00B250CD" w:rsidRDefault="00B250CD" w:rsidP="00B250CD">
            <w:pPr>
              <w:pStyle w:val="ListParagraph"/>
              <w:numPr>
                <w:ilvl w:val="0"/>
                <w:numId w:val="3"/>
              </w:numPr>
              <w:rPr>
                <w:b w:val="0"/>
                <w:bCs w:val="0"/>
              </w:rPr>
            </w:pPr>
            <w:r w:rsidRPr="00BB0DED">
              <w:rPr>
                <w:b w:val="0"/>
                <w:bCs w:val="0"/>
              </w:rPr>
              <w:t>Membandingkan kerapian dan kemudahan melacak error (debugging) antara kode yang ditumpuk di loop dengan kode yang sudah dibuat modular.</w:t>
            </w:r>
          </w:p>
          <w:p w14:paraId="70E0EDDD" w14:textId="4502BE04" w:rsidR="00B250CD" w:rsidRPr="00B250CD" w:rsidRDefault="00B250CD" w:rsidP="00B250CD">
            <w:pPr>
              <w:pStyle w:val="ListParagraph"/>
              <w:numPr>
                <w:ilvl w:val="0"/>
                <w:numId w:val="3"/>
              </w:numPr>
              <w:rPr>
                <w:b w:val="0"/>
                <w:bCs w:val="0"/>
              </w:rPr>
            </w:pPr>
            <w:r w:rsidRPr="00B250CD">
              <w:rPr>
                <w:b w:val="0"/>
                <w:bCs w:val="0"/>
              </w:rPr>
              <w:t>Mendiskusikan perbedaan dan tantangan yang mungkin terjadi antara simulasi Tinkercad hari ini dengan merangkai komponen fisik.</w:t>
            </w:r>
          </w:p>
        </w:tc>
      </w:tr>
      <w:tr w:rsidR="008464C0" w:rsidRPr="002F5716" w14:paraId="105E105B" w14:textId="77777777" w:rsidTr="00FE2E45">
        <w:tc>
          <w:tcPr>
            <w:cnfStyle w:val="001000000000" w:firstRow="0" w:lastRow="0" w:firstColumn="1" w:lastColumn="0" w:oddVBand="0" w:evenVBand="0" w:oddHBand="0" w:evenHBand="0" w:firstRowFirstColumn="0" w:firstRowLastColumn="0" w:lastRowFirstColumn="0" w:lastRowLastColumn="0"/>
            <w:tcW w:w="9350" w:type="dxa"/>
          </w:tcPr>
          <w:p w14:paraId="4EA490E1" w14:textId="1AB07ACA" w:rsidR="008464C0" w:rsidRPr="00B250CD" w:rsidRDefault="008464C0" w:rsidP="0026481A">
            <w:pPr>
              <w:rPr>
                <w:b w:val="0"/>
                <w:bCs w:val="0"/>
              </w:rPr>
            </w:pPr>
            <w:r w:rsidRPr="002F5716">
              <w:t>Kegiatan Penutup (15 Menit)</w:t>
            </w:r>
          </w:p>
          <w:p w14:paraId="1A56D60A" w14:textId="77777777" w:rsidR="008464C0" w:rsidRPr="002F5716" w:rsidRDefault="008464C0" w:rsidP="0026481A">
            <w:pPr>
              <w:pStyle w:val="ListParagraph"/>
              <w:ind w:left="0"/>
              <w:rPr>
                <w:b w:val="0"/>
                <w:bCs w:val="0"/>
              </w:rPr>
            </w:pPr>
            <w:r w:rsidRPr="00BB0DED">
              <w:rPr>
                <w:b w:val="0"/>
                <w:bCs w:val="0"/>
              </w:rPr>
              <w:t>Guru dan siswa menarik kesimpulan tentang praktik yang dijalankan.</w:t>
            </w:r>
          </w:p>
        </w:tc>
      </w:tr>
    </w:tbl>
    <w:p w14:paraId="2FDF1535" w14:textId="77777777" w:rsidR="008464C0" w:rsidRDefault="008464C0" w:rsidP="00FE2E45">
      <w:pPr>
        <w:ind w:left="720"/>
        <w:rPr>
          <w:b/>
          <w:bCs/>
        </w:rPr>
      </w:pPr>
    </w:p>
    <w:p w14:paraId="79C21CA2" w14:textId="35082905" w:rsidR="00A13733" w:rsidRDefault="00A13733" w:rsidP="00FE2E45">
      <w:pPr>
        <w:ind w:left="720"/>
        <w:rPr>
          <w:b/>
          <w:bCs/>
        </w:rPr>
      </w:pPr>
      <w:r w:rsidRPr="002F5716">
        <w:rPr>
          <w:b/>
          <w:bCs/>
        </w:rPr>
        <w:t>Materi Ajar</w:t>
      </w:r>
    </w:p>
    <w:p w14:paraId="65F9860D" w14:textId="0A90ADA7" w:rsidR="00B250CD" w:rsidRPr="00AC38B7" w:rsidRDefault="00AC38B7" w:rsidP="00FE2E45">
      <w:pPr>
        <w:ind w:left="720"/>
        <w:rPr>
          <w:b/>
          <w:bCs/>
        </w:rPr>
      </w:pPr>
      <w:r w:rsidRPr="00AC38B7">
        <w:rPr>
          <w:b/>
          <w:bCs/>
        </w:rPr>
        <w:t>Pengertian Sensor Jarak</w:t>
      </w:r>
    </w:p>
    <w:p w14:paraId="3F7D2692" w14:textId="11616CCF" w:rsidR="00AC38B7" w:rsidRDefault="00AC38B7" w:rsidP="00FE2E45">
      <w:pPr>
        <w:ind w:left="720"/>
      </w:pPr>
      <w:r w:rsidRPr="00AC38B7">
        <w:t>Sensor jarak adalah perangkat elektronik yang digunakan untuk mengukur jarak antara sensor dan suatu objek tanpa kontak langsung.</w:t>
      </w:r>
    </w:p>
    <w:p w14:paraId="5BE41E35" w14:textId="77777777" w:rsidR="00AC38B7" w:rsidRDefault="00AC38B7" w:rsidP="00FE2E45">
      <w:pPr>
        <w:ind w:left="720"/>
      </w:pPr>
      <w:r>
        <w:t>Dalam konteks sistem (misalnya IoT atau otomasi), sensor ini berperan sebagai:</w:t>
      </w:r>
    </w:p>
    <w:p w14:paraId="1F31BBC8" w14:textId="77777777" w:rsidR="00AC38B7" w:rsidRDefault="00AC38B7" w:rsidP="00FE2E45">
      <w:pPr>
        <w:pStyle w:val="ListParagraph"/>
        <w:numPr>
          <w:ilvl w:val="0"/>
          <w:numId w:val="20"/>
        </w:numPr>
        <w:ind w:left="1440"/>
      </w:pPr>
      <w:r>
        <w:t>input (mengambil data lingkungan)</w:t>
      </w:r>
    </w:p>
    <w:p w14:paraId="41CFA0BC" w14:textId="77777777" w:rsidR="00AC38B7" w:rsidRDefault="00AC38B7" w:rsidP="00FE2E45">
      <w:pPr>
        <w:pStyle w:val="ListParagraph"/>
        <w:numPr>
          <w:ilvl w:val="0"/>
          <w:numId w:val="20"/>
        </w:numPr>
        <w:ind w:left="1440"/>
      </w:pPr>
      <w:r>
        <w:t>yang kemudian diproses oleh controller (misalnya Arduino)</w:t>
      </w:r>
    </w:p>
    <w:p w14:paraId="2069A1CD" w14:textId="0BA7DCD5" w:rsidR="00AC38B7" w:rsidRDefault="00AC38B7" w:rsidP="00FE2E45">
      <w:pPr>
        <w:pStyle w:val="ListParagraph"/>
        <w:numPr>
          <w:ilvl w:val="0"/>
          <w:numId w:val="20"/>
        </w:numPr>
        <w:ind w:left="1440"/>
      </w:pPr>
      <w:r>
        <w:lastRenderedPageBreak/>
        <w:t>dan menghasilkan aksi melalui aktuator</w:t>
      </w:r>
    </w:p>
    <w:p w14:paraId="025BCE2E" w14:textId="3190F59F" w:rsidR="00AC38B7" w:rsidRDefault="00DB3BEA" w:rsidP="00FE2E45">
      <w:pPr>
        <w:ind w:left="720"/>
        <w:rPr>
          <w:b/>
          <w:bCs/>
        </w:rPr>
      </w:pPr>
      <w:r w:rsidRPr="00DB3BEA">
        <w:rPr>
          <w:b/>
          <w:bCs/>
        </w:rPr>
        <w:t>Cara Kerja Sensor Jarak (Prinsip Umum)</w:t>
      </w:r>
    </w:p>
    <w:p w14:paraId="31857460" w14:textId="779B660E" w:rsidR="00DB3BEA" w:rsidRDefault="00DB3BEA" w:rsidP="00FE2E45">
      <w:pPr>
        <w:ind w:left="720"/>
      </w:pPr>
      <w:r w:rsidRPr="00DB3BEA">
        <w:t>Secara umum, sensor jarak bekerja dengan konsep:</w:t>
      </w:r>
    </w:p>
    <w:p w14:paraId="6B5BAB0A" w14:textId="791AD6C5" w:rsidR="00DB3BEA" w:rsidRDefault="00DB3BEA" w:rsidP="00FE2E45">
      <w:pPr>
        <w:pStyle w:val="ListParagraph"/>
        <w:numPr>
          <w:ilvl w:val="0"/>
          <w:numId w:val="28"/>
        </w:numPr>
        <w:ind w:left="1440"/>
      </w:pPr>
      <w:r w:rsidRPr="00DB3BEA">
        <w:t>Mengirim sinyal</w:t>
      </w:r>
    </w:p>
    <w:p w14:paraId="21F08B26" w14:textId="432A6978" w:rsidR="00DB3BEA" w:rsidRDefault="00DB3BEA" w:rsidP="00FE2E45">
      <w:pPr>
        <w:pStyle w:val="ListParagraph"/>
        <w:numPr>
          <w:ilvl w:val="0"/>
          <w:numId w:val="28"/>
        </w:numPr>
        <w:ind w:left="1440"/>
      </w:pPr>
      <w:r w:rsidRPr="00DB3BEA">
        <w:t>Sinyal mengenai objek</w:t>
      </w:r>
    </w:p>
    <w:p w14:paraId="43693BE1" w14:textId="4822CEBB" w:rsidR="00DB3BEA" w:rsidRDefault="00DB3BEA" w:rsidP="00FE2E45">
      <w:pPr>
        <w:pStyle w:val="ListParagraph"/>
        <w:numPr>
          <w:ilvl w:val="0"/>
          <w:numId w:val="28"/>
        </w:numPr>
        <w:ind w:left="1440"/>
      </w:pPr>
      <w:r w:rsidRPr="00DB3BEA">
        <w:t>Sinyal kembali</w:t>
      </w:r>
    </w:p>
    <w:p w14:paraId="5D4F978A" w14:textId="2AF6A513" w:rsidR="00DB3BEA" w:rsidRPr="00DB3BEA" w:rsidRDefault="00DB3BEA" w:rsidP="00FE2E45">
      <w:pPr>
        <w:pStyle w:val="ListParagraph"/>
        <w:numPr>
          <w:ilvl w:val="0"/>
          <w:numId w:val="28"/>
        </w:numPr>
        <w:ind w:left="1440"/>
      </w:pPr>
      <w:r w:rsidRPr="00DB3BEA">
        <w:t>Dihitung jaraknya</w:t>
      </w:r>
    </w:p>
    <w:p w14:paraId="4871579F" w14:textId="78E88538" w:rsidR="00AC38B7" w:rsidRPr="00AC38B7" w:rsidRDefault="00AC38B7" w:rsidP="00FE2E45">
      <w:pPr>
        <w:ind w:left="720"/>
        <w:rPr>
          <w:b/>
          <w:bCs/>
        </w:rPr>
      </w:pPr>
      <w:r w:rsidRPr="00AC38B7">
        <w:rPr>
          <w:b/>
          <w:bCs/>
        </w:rPr>
        <w:t>Jenis-Jenis Sensor Jarak</w:t>
      </w:r>
    </w:p>
    <w:p w14:paraId="1E4D7652" w14:textId="48260750" w:rsidR="00AC38B7" w:rsidRDefault="00AC38B7" w:rsidP="00FE2E45">
      <w:pPr>
        <w:pStyle w:val="ListParagraph"/>
        <w:numPr>
          <w:ilvl w:val="0"/>
          <w:numId w:val="21"/>
        </w:numPr>
        <w:ind w:left="1440"/>
      </w:pPr>
      <w:r w:rsidRPr="00AC38B7">
        <w:t>Sensor Ultrasonik</w:t>
      </w:r>
    </w:p>
    <w:p w14:paraId="320C856B" w14:textId="7CF33B5B" w:rsidR="00AC38B7" w:rsidRDefault="00AC38B7" w:rsidP="00FE2E45">
      <w:pPr>
        <w:pStyle w:val="ListParagraph"/>
        <w:ind w:left="1440"/>
      </w:pPr>
      <w:r w:rsidRPr="00AC38B7">
        <w:rPr>
          <w:b/>
          <w:bCs/>
        </w:rPr>
        <w:t>Prinsip:</w:t>
      </w:r>
      <w:r w:rsidRPr="00AC38B7">
        <w:t xml:space="preserve"> menggunakan gelombang suara frekuensi tinggi</w:t>
      </w:r>
    </w:p>
    <w:p w14:paraId="48667206" w14:textId="765FDBCA" w:rsidR="00AC38B7" w:rsidRDefault="00AC38B7" w:rsidP="00FE2E45">
      <w:pPr>
        <w:pStyle w:val="ListParagraph"/>
        <w:ind w:left="1440"/>
      </w:pPr>
      <w:r>
        <w:t>Karakteristik:</w:t>
      </w:r>
    </w:p>
    <w:p w14:paraId="1D313230" w14:textId="77777777" w:rsidR="00AC38B7" w:rsidRDefault="00AC38B7" w:rsidP="00FE2E45">
      <w:pPr>
        <w:pStyle w:val="ListParagraph"/>
        <w:numPr>
          <w:ilvl w:val="0"/>
          <w:numId w:val="22"/>
        </w:numPr>
        <w:ind w:left="2160"/>
      </w:pPr>
      <w:r>
        <w:t>Tidak terpengaruh warna objek</w:t>
      </w:r>
    </w:p>
    <w:p w14:paraId="035F2565" w14:textId="77777777" w:rsidR="00AC38B7" w:rsidRDefault="00AC38B7" w:rsidP="00FE2E45">
      <w:pPr>
        <w:pStyle w:val="ListParagraph"/>
        <w:numPr>
          <w:ilvl w:val="0"/>
          <w:numId w:val="22"/>
        </w:numPr>
        <w:ind w:left="2160"/>
      </w:pPr>
      <w:r>
        <w:t>Cukup akurat untuk jarak menengah</w:t>
      </w:r>
    </w:p>
    <w:p w14:paraId="76BBABA9" w14:textId="742A51E1" w:rsidR="00AC38B7" w:rsidRDefault="00AC38B7" w:rsidP="00FE2E45">
      <w:pPr>
        <w:pStyle w:val="ListParagraph"/>
        <w:numPr>
          <w:ilvl w:val="0"/>
          <w:numId w:val="22"/>
        </w:numPr>
        <w:ind w:left="2160"/>
      </w:pPr>
      <w:r>
        <w:t>Bisa terganggu oleh permukaan lunak/menyerap suara</w:t>
      </w:r>
    </w:p>
    <w:p w14:paraId="56395C76" w14:textId="7922AB3B" w:rsidR="00AC38B7" w:rsidRDefault="00AC38B7" w:rsidP="00FE2E45">
      <w:pPr>
        <w:pStyle w:val="ListParagraph"/>
        <w:numPr>
          <w:ilvl w:val="0"/>
          <w:numId w:val="21"/>
        </w:numPr>
        <w:ind w:left="1440"/>
      </w:pPr>
      <w:r w:rsidRPr="00AC38B7">
        <w:t>Sensor Infrared (IR)</w:t>
      </w:r>
    </w:p>
    <w:p w14:paraId="0213C458" w14:textId="67215376" w:rsidR="00AC38B7" w:rsidRDefault="00AC38B7" w:rsidP="00FE2E45">
      <w:pPr>
        <w:pStyle w:val="ListParagraph"/>
        <w:ind w:left="1440"/>
      </w:pPr>
      <w:r w:rsidRPr="00AC38B7">
        <w:rPr>
          <w:b/>
          <w:bCs/>
        </w:rPr>
        <w:t>Prinsip:</w:t>
      </w:r>
      <w:r w:rsidRPr="00AC38B7">
        <w:t xml:space="preserve"> menggunakan pantulan cahaya inframerah</w:t>
      </w:r>
    </w:p>
    <w:p w14:paraId="732F95E8" w14:textId="1B6D225D" w:rsidR="00AC38B7" w:rsidRDefault="00AC38B7" w:rsidP="00FE2E45">
      <w:pPr>
        <w:pStyle w:val="ListParagraph"/>
        <w:ind w:left="1440"/>
      </w:pPr>
      <w:r>
        <w:t>Karakteristik:</w:t>
      </w:r>
    </w:p>
    <w:p w14:paraId="0396D873" w14:textId="77777777" w:rsidR="00AC38B7" w:rsidRDefault="00AC38B7" w:rsidP="00FE2E45">
      <w:pPr>
        <w:pStyle w:val="ListParagraph"/>
        <w:numPr>
          <w:ilvl w:val="0"/>
          <w:numId w:val="23"/>
        </w:numPr>
        <w:ind w:left="2160"/>
      </w:pPr>
      <w:r>
        <w:t>Cepat dan murah</w:t>
      </w:r>
    </w:p>
    <w:p w14:paraId="4CFA6E4C" w14:textId="77777777" w:rsidR="00AC38B7" w:rsidRDefault="00AC38B7" w:rsidP="00FE2E45">
      <w:pPr>
        <w:pStyle w:val="ListParagraph"/>
        <w:numPr>
          <w:ilvl w:val="0"/>
          <w:numId w:val="23"/>
        </w:numPr>
        <w:ind w:left="2160"/>
      </w:pPr>
      <w:r>
        <w:t>Sensitif terhadap warna dan cahaya sekitar</w:t>
      </w:r>
    </w:p>
    <w:p w14:paraId="3FE52DAD" w14:textId="3E662E21" w:rsidR="00AC38B7" w:rsidRDefault="00AC38B7" w:rsidP="00FE2E45">
      <w:pPr>
        <w:pStyle w:val="ListParagraph"/>
        <w:numPr>
          <w:ilvl w:val="0"/>
          <w:numId w:val="23"/>
        </w:numPr>
        <w:ind w:left="2160"/>
      </w:pPr>
      <w:r>
        <w:t>Kurang akurat untuk jarak jauh</w:t>
      </w:r>
    </w:p>
    <w:p w14:paraId="048C2D83" w14:textId="6A41BDE8" w:rsidR="00AC38B7" w:rsidRDefault="00AC38B7" w:rsidP="00FE2E45">
      <w:pPr>
        <w:pStyle w:val="ListParagraph"/>
        <w:numPr>
          <w:ilvl w:val="0"/>
          <w:numId w:val="21"/>
        </w:numPr>
        <w:ind w:left="1440"/>
      </w:pPr>
      <w:r w:rsidRPr="00AC38B7">
        <w:t>Sensor Laser (LIDAR)</w:t>
      </w:r>
    </w:p>
    <w:p w14:paraId="62049665" w14:textId="2D158705" w:rsidR="00AC38B7" w:rsidRDefault="00AC38B7" w:rsidP="00FE2E45">
      <w:pPr>
        <w:pStyle w:val="ListParagraph"/>
        <w:ind w:left="1440"/>
      </w:pPr>
      <w:r w:rsidRPr="00AC38B7">
        <w:rPr>
          <w:b/>
          <w:bCs/>
        </w:rPr>
        <w:t>Prinsip:</w:t>
      </w:r>
      <w:r w:rsidRPr="00AC38B7">
        <w:t xml:space="preserve"> menggunakan sinar laser</w:t>
      </w:r>
    </w:p>
    <w:p w14:paraId="01FBD4DD" w14:textId="0A964B24" w:rsidR="00AC38B7" w:rsidRDefault="00AC38B7" w:rsidP="00FE2E45">
      <w:pPr>
        <w:pStyle w:val="ListParagraph"/>
        <w:ind w:left="1440"/>
      </w:pPr>
      <w:r>
        <w:t>Karakteristik:</w:t>
      </w:r>
    </w:p>
    <w:p w14:paraId="3521C19B" w14:textId="77777777" w:rsidR="00AC38B7" w:rsidRDefault="00AC38B7" w:rsidP="00FE2E45">
      <w:pPr>
        <w:pStyle w:val="ListParagraph"/>
        <w:numPr>
          <w:ilvl w:val="0"/>
          <w:numId w:val="24"/>
        </w:numPr>
        <w:ind w:left="2160"/>
      </w:pPr>
      <w:r>
        <w:t>Akurasi sangat tinggi</w:t>
      </w:r>
    </w:p>
    <w:p w14:paraId="6B0D2E4D" w14:textId="77777777" w:rsidR="00AC38B7" w:rsidRDefault="00AC38B7" w:rsidP="00FE2E45">
      <w:pPr>
        <w:pStyle w:val="ListParagraph"/>
        <w:numPr>
          <w:ilvl w:val="0"/>
          <w:numId w:val="24"/>
        </w:numPr>
        <w:ind w:left="2160"/>
      </w:pPr>
      <w:r>
        <w:t>Jarak jauh</w:t>
      </w:r>
    </w:p>
    <w:p w14:paraId="48F4E0DD" w14:textId="73B62C64" w:rsidR="00AC38B7" w:rsidRDefault="00AC38B7" w:rsidP="00FE2E45">
      <w:pPr>
        <w:pStyle w:val="ListParagraph"/>
        <w:numPr>
          <w:ilvl w:val="0"/>
          <w:numId w:val="24"/>
        </w:numPr>
        <w:ind w:left="2160"/>
      </w:pPr>
      <w:r>
        <w:t>Lebih mahal</w:t>
      </w:r>
    </w:p>
    <w:p w14:paraId="03D525AB" w14:textId="716F8618" w:rsidR="00AC38B7" w:rsidRDefault="00AC38B7" w:rsidP="00FE2E45">
      <w:pPr>
        <w:pStyle w:val="ListParagraph"/>
        <w:numPr>
          <w:ilvl w:val="0"/>
          <w:numId w:val="21"/>
        </w:numPr>
        <w:ind w:left="1440"/>
      </w:pPr>
      <w:r w:rsidRPr="00AC38B7">
        <w:t>Sensor Time of Flight (ToF)</w:t>
      </w:r>
    </w:p>
    <w:p w14:paraId="5A9654E7" w14:textId="1716C7DA" w:rsidR="00AC38B7" w:rsidRDefault="00AC38B7" w:rsidP="00FE2E45">
      <w:pPr>
        <w:pStyle w:val="ListParagraph"/>
        <w:ind w:left="1440"/>
      </w:pPr>
      <w:r w:rsidRPr="00AC38B7">
        <w:rPr>
          <w:b/>
          <w:bCs/>
        </w:rPr>
        <w:t>Prinsip:</w:t>
      </w:r>
      <w:r w:rsidRPr="00AC38B7">
        <w:t xml:space="preserve"> mengukur waktu tempuh cahaya</w:t>
      </w:r>
    </w:p>
    <w:p w14:paraId="25A9B935" w14:textId="48F31C14" w:rsidR="00AC38B7" w:rsidRDefault="00AC38B7" w:rsidP="00FE2E45">
      <w:pPr>
        <w:pStyle w:val="ListParagraph"/>
        <w:ind w:left="1440"/>
      </w:pPr>
      <w:r>
        <w:t>Karakteristik:</w:t>
      </w:r>
    </w:p>
    <w:p w14:paraId="7B32E291" w14:textId="77777777" w:rsidR="00AC38B7" w:rsidRDefault="00AC38B7" w:rsidP="00FE2E45">
      <w:pPr>
        <w:pStyle w:val="ListParagraph"/>
        <w:numPr>
          <w:ilvl w:val="0"/>
          <w:numId w:val="25"/>
        </w:numPr>
        <w:ind w:left="2160"/>
      </w:pPr>
      <w:r>
        <w:t>Presisi tinggi</w:t>
      </w:r>
    </w:p>
    <w:p w14:paraId="6A2ADD58" w14:textId="77777777" w:rsidR="00AC38B7" w:rsidRDefault="00AC38B7" w:rsidP="00FE2E45">
      <w:pPr>
        <w:pStyle w:val="ListParagraph"/>
        <w:numPr>
          <w:ilvl w:val="0"/>
          <w:numId w:val="25"/>
        </w:numPr>
        <w:ind w:left="2160"/>
      </w:pPr>
      <w:r>
        <w:t>Ukuran kecil</w:t>
      </w:r>
    </w:p>
    <w:p w14:paraId="2D8DA581" w14:textId="097A5ECD" w:rsidR="00AC38B7" w:rsidRDefault="00AC38B7" w:rsidP="00FE2E45">
      <w:pPr>
        <w:pStyle w:val="ListParagraph"/>
        <w:numPr>
          <w:ilvl w:val="0"/>
          <w:numId w:val="25"/>
        </w:numPr>
        <w:ind w:left="2160"/>
      </w:pPr>
      <w:r>
        <w:t>Digunakan di smartphone &amp; robotika</w:t>
      </w:r>
    </w:p>
    <w:p w14:paraId="6C63DB17" w14:textId="4A1D327C" w:rsidR="00AC38B7" w:rsidRDefault="00AC38B7" w:rsidP="00FE2E45">
      <w:pPr>
        <w:pStyle w:val="ListParagraph"/>
        <w:numPr>
          <w:ilvl w:val="0"/>
          <w:numId w:val="21"/>
        </w:numPr>
        <w:ind w:left="1440"/>
      </w:pPr>
      <w:r w:rsidRPr="00AC38B7">
        <w:t>Sensor Induktif</w:t>
      </w:r>
    </w:p>
    <w:p w14:paraId="652DDFE6" w14:textId="1A5C46B9" w:rsidR="00DB3BEA" w:rsidRDefault="00DB3BEA" w:rsidP="00FE2E45">
      <w:pPr>
        <w:pStyle w:val="ListParagraph"/>
        <w:ind w:left="1440"/>
      </w:pPr>
      <w:r w:rsidRPr="00DB3BEA">
        <w:rPr>
          <w:b/>
          <w:bCs/>
        </w:rPr>
        <w:t>Prinsip:</w:t>
      </w:r>
      <w:r w:rsidRPr="00DB3BEA">
        <w:t xml:space="preserve"> medan elektromagnetik</w:t>
      </w:r>
    </w:p>
    <w:p w14:paraId="1C1EB341" w14:textId="149CBBDF" w:rsidR="00DB3BEA" w:rsidRDefault="00DB3BEA" w:rsidP="00FE2E45">
      <w:pPr>
        <w:pStyle w:val="ListParagraph"/>
        <w:ind w:left="1440"/>
      </w:pPr>
      <w:r>
        <w:t>Karakteristik:</w:t>
      </w:r>
    </w:p>
    <w:p w14:paraId="60CF7B3C" w14:textId="77777777" w:rsidR="00DB3BEA" w:rsidRDefault="00DB3BEA" w:rsidP="00FE2E45">
      <w:pPr>
        <w:pStyle w:val="ListParagraph"/>
        <w:numPr>
          <w:ilvl w:val="0"/>
          <w:numId w:val="26"/>
        </w:numPr>
        <w:ind w:left="2160"/>
      </w:pPr>
      <w:r>
        <w:lastRenderedPageBreak/>
        <w:t>Hanya untuk objek logam</w:t>
      </w:r>
    </w:p>
    <w:p w14:paraId="261B16D8" w14:textId="12B79699" w:rsidR="00DB3BEA" w:rsidRDefault="00DB3BEA" w:rsidP="00FE2E45">
      <w:pPr>
        <w:pStyle w:val="ListParagraph"/>
        <w:numPr>
          <w:ilvl w:val="0"/>
          <w:numId w:val="26"/>
        </w:numPr>
        <w:ind w:left="2160"/>
      </w:pPr>
      <w:r>
        <w:t>Sangat stabil di industri</w:t>
      </w:r>
    </w:p>
    <w:p w14:paraId="0C0E59D2" w14:textId="73DDFE8C" w:rsidR="00AC38B7" w:rsidRDefault="00AC38B7" w:rsidP="00FE2E45">
      <w:pPr>
        <w:pStyle w:val="ListParagraph"/>
        <w:numPr>
          <w:ilvl w:val="0"/>
          <w:numId w:val="21"/>
        </w:numPr>
        <w:ind w:left="1440"/>
      </w:pPr>
      <w:r w:rsidRPr="00AC38B7">
        <w:t>Sensor Kapasitif</w:t>
      </w:r>
    </w:p>
    <w:p w14:paraId="3D94C488" w14:textId="7BF68454" w:rsidR="00DB3BEA" w:rsidRDefault="00DB3BEA" w:rsidP="00FE2E45">
      <w:pPr>
        <w:pStyle w:val="ListParagraph"/>
        <w:ind w:left="1440"/>
      </w:pPr>
      <w:r w:rsidRPr="00DB3BEA">
        <w:rPr>
          <w:b/>
          <w:bCs/>
        </w:rPr>
        <w:t>Prinsip:</w:t>
      </w:r>
      <w:r w:rsidRPr="00DB3BEA">
        <w:t xml:space="preserve"> perubahan kapasitas listrik</w:t>
      </w:r>
    </w:p>
    <w:p w14:paraId="6DD18DFE" w14:textId="58C0DE9E" w:rsidR="00DB3BEA" w:rsidRDefault="00DB3BEA" w:rsidP="00FE2E45">
      <w:pPr>
        <w:pStyle w:val="ListParagraph"/>
        <w:ind w:left="1440"/>
      </w:pPr>
      <w:r>
        <w:t>Karakteristik:</w:t>
      </w:r>
    </w:p>
    <w:p w14:paraId="1B413C84" w14:textId="77777777" w:rsidR="00DB3BEA" w:rsidRDefault="00DB3BEA" w:rsidP="00FE2E45">
      <w:pPr>
        <w:pStyle w:val="ListParagraph"/>
        <w:numPr>
          <w:ilvl w:val="0"/>
          <w:numId w:val="27"/>
        </w:numPr>
        <w:ind w:left="2160"/>
      </w:pPr>
      <w:r>
        <w:t>Bisa mendeteksi benda non-logam</w:t>
      </w:r>
    </w:p>
    <w:p w14:paraId="02CADD2D" w14:textId="30BB5584" w:rsidR="00DB3BEA" w:rsidRDefault="00DB3BEA" w:rsidP="00FE2E45">
      <w:pPr>
        <w:pStyle w:val="ListParagraph"/>
        <w:numPr>
          <w:ilvl w:val="0"/>
          <w:numId w:val="27"/>
        </w:numPr>
        <w:ind w:left="2160"/>
      </w:pPr>
      <w:r>
        <w:t>Dipengaruhi kelembapan dan lingkungan</w:t>
      </w:r>
    </w:p>
    <w:p w14:paraId="17FB975F" w14:textId="5283E36E" w:rsidR="00DB3BEA" w:rsidRDefault="00C93F6B" w:rsidP="00FE2E45">
      <w:pPr>
        <w:ind w:left="720"/>
        <w:rPr>
          <w:b/>
          <w:bCs/>
        </w:rPr>
      </w:pPr>
      <w:r w:rsidRPr="002F5716">
        <w:rPr>
          <w:b/>
          <w:bCs/>
        </w:rPr>
        <w:t>Aktivitas Individu</w:t>
      </w:r>
    </w:p>
    <w:p w14:paraId="68DF115D" w14:textId="68139CEE" w:rsidR="00C93F6B" w:rsidRDefault="00C93F6B" w:rsidP="00FE2E45">
      <w:pPr>
        <w:pStyle w:val="ListParagraph"/>
        <w:numPr>
          <w:ilvl w:val="0"/>
          <w:numId w:val="29"/>
        </w:numPr>
        <w:ind w:left="1440"/>
      </w:pPr>
      <w:r>
        <w:t>Siswa memebuka link video</w:t>
      </w:r>
      <w:r w:rsidR="00CA0BEC">
        <w:t>(</w:t>
      </w:r>
      <w:hyperlink r:id="rId22" w:history="1">
        <w:r w:rsidR="00CA0BEC" w:rsidRPr="00CA0BEC">
          <w:rPr>
            <w:rStyle w:val="Hyperlink"/>
          </w:rPr>
          <w:t>link</w:t>
        </w:r>
      </w:hyperlink>
      <w:r w:rsidR="00CA0BEC">
        <w:t>)</w:t>
      </w:r>
      <w:r>
        <w:t xml:space="preserve"> untuk memahami penggunaan sensor kelembaban tanah</w:t>
      </w:r>
    </w:p>
    <w:p w14:paraId="50AA0CBA" w14:textId="27F2B20E" w:rsidR="00C93F6B" w:rsidRDefault="00C93F6B" w:rsidP="00FE2E45">
      <w:pPr>
        <w:pStyle w:val="ListParagraph"/>
        <w:numPr>
          <w:ilvl w:val="0"/>
          <w:numId w:val="29"/>
        </w:numPr>
        <w:ind w:left="1440"/>
      </w:pPr>
      <w:r>
        <w:t>Siswa juga bisa melihat contoh projek melalui link yang tersedia(</w:t>
      </w:r>
      <w:hyperlink r:id="rId23" w:history="1">
        <w:r w:rsidR="00CA0BEC" w:rsidRPr="00CA0BEC">
          <w:rPr>
            <w:rStyle w:val="Hyperlink"/>
          </w:rPr>
          <w:t>link</w:t>
        </w:r>
      </w:hyperlink>
      <w:r w:rsidR="00CA0BEC">
        <w:t>)</w:t>
      </w:r>
    </w:p>
    <w:p w14:paraId="26B723A6" w14:textId="77777777" w:rsidR="00C93F6B" w:rsidRDefault="00C93F6B" w:rsidP="00FE2E45">
      <w:pPr>
        <w:pStyle w:val="ListParagraph"/>
        <w:numPr>
          <w:ilvl w:val="0"/>
          <w:numId w:val="29"/>
        </w:numPr>
        <w:ind w:left="1440"/>
      </w:pPr>
      <w:r>
        <w:t>Buka web tinkercad.com</w:t>
      </w:r>
    </w:p>
    <w:p w14:paraId="5ADF563E" w14:textId="77777777" w:rsidR="00C93F6B" w:rsidRDefault="00C93F6B" w:rsidP="00FE2E45">
      <w:pPr>
        <w:pStyle w:val="ListParagraph"/>
        <w:numPr>
          <w:ilvl w:val="0"/>
          <w:numId w:val="29"/>
        </w:numPr>
        <w:ind w:left="1440"/>
      </w:pPr>
      <w:r>
        <w:t>Pilih create circuit</w:t>
      </w:r>
    </w:p>
    <w:p w14:paraId="31140A62" w14:textId="44FC788B" w:rsidR="00C93F6B" w:rsidRDefault="00C93F6B" w:rsidP="00FE2E45">
      <w:pPr>
        <w:ind w:left="720"/>
      </w:pPr>
      <w:r>
        <w:rPr>
          <w:noProof/>
        </w:rPr>
        <w:drawing>
          <wp:inline distT="0" distB="0" distL="0" distR="0" wp14:anchorId="24A9352E" wp14:editId="0A69E089">
            <wp:extent cx="4905375" cy="2482560"/>
            <wp:effectExtent l="0" t="0" r="0" b="0"/>
            <wp:docPr id="162005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01524" name=""/>
                    <pic:cNvPicPr/>
                  </pic:nvPicPr>
                  <pic:blipFill rotWithShape="1">
                    <a:blip r:embed="rId13"/>
                    <a:srcRect t="9977"/>
                    <a:stretch>
                      <a:fillRect/>
                    </a:stretch>
                  </pic:blipFill>
                  <pic:spPr bwMode="auto">
                    <a:xfrm>
                      <a:off x="0" y="0"/>
                      <a:ext cx="4917193" cy="2488541"/>
                    </a:xfrm>
                    <a:prstGeom prst="rect">
                      <a:avLst/>
                    </a:prstGeom>
                    <a:ln>
                      <a:noFill/>
                    </a:ln>
                    <a:extLst>
                      <a:ext uri="{53640926-AAD7-44D8-BBD7-CCE9431645EC}">
                        <a14:shadowObscured xmlns:a14="http://schemas.microsoft.com/office/drawing/2010/main"/>
                      </a:ext>
                    </a:extLst>
                  </pic:spPr>
                </pic:pic>
              </a:graphicData>
            </a:graphic>
          </wp:inline>
        </w:drawing>
      </w:r>
    </w:p>
    <w:p w14:paraId="092B345F" w14:textId="3659D39F" w:rsidR="00C93F6B" w:rsidRDefault="00C93F6B" w:rsidP="00FE2E45">
      <w:pPr>
        <w:pStyle w:val="ListParagraph"/>
        <w:numPr>
          <w:ilvl w:val="0"/>
          <w:numId w:val="29"/>
        </w:numPr>
        <w:ind w:left="1440"/>
      </w:pPr>
      <w:r>
        <w:t>Siapkan komponen yang diperlukan yaitu Arduino, LCD, Potentiometer, buzzer, sensor jarak ultrasonic, dan breadboard</w:t>
      </w:r>
    </w:p>
    <w:p w14:paraId="39848391" w14:textId="1D452A02" w:rsidR="00C93F6B" w:rsidRDefault="00C93F6B" w:rsidP="00FE2E45">
      <w:pPr>
        <w:pStyle w:val="ListParagraph"/>
        <w:ind w:left="1440"/>
      </w:pPr>
      <w:r>
        <w:rPr>
          <w:noProof/>
        </w:rPr>
        <w:lastRenderedPageBreak/>
        <w:drawing>
          <wp:inline distT="0" distB="0" distL="0" distR="0" wp14:anchorId="01694017" wp14:editId="19F23508">
            <wp:extent cx="5943600" cy="3017520"/>
            <wp:effectExtent l="0" t="0" r="0" b="0"/>
            <wp:docPr id="48792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24933" name=""/>
                    <pic:cNvPicPr/>
                  </pic:nvPicPr>
                  <pic:blipFill rotWithShape="1">
                    <a:blip r:embed="rId24"/>
                    <a:srcRect t="9692"/>
                    <a:stretch>
                      <a:fillRect/>
                    </a:stretch>
                  </pic:blipFill>
                  <pic:spPr bwMode="auto">
                    <a:xfrm>
                      <a:off x="0" y="0"/>
                      <a:ext cx="5943600" cy="3017520"/>
                    </a:xfrm>
                    <a:prstGeom prst="rect">
                      <a:avLst/>
                    </a:prstGeom>
                    <a:ln>
                      <a:noFill/>
                    </a:ln>
                    <a:extLst>
                      <a:ext uri="{53640926-AAD7-44D8-BBD7-CCE9431645EC}">
                        <a14:shadowObscured xmlns:a14="http://schemas.microsoft.com/office/drawing/2010/main"/>
                      </a:ext>
                    </a:extLst>
                  </pic:spPr>
                </pic:pic>
              </a:graphicData>
            </a:graphic>
          </wp:inline>
        </w:drawing>
      </w:r>
    </w:p>
    <w:p w14:paraId="50D7879F" w14:textId="317185E4" w:rsidR="00C93F6B" w:rsidRDefault="00C63743" w:rsidP="00FE2E45">
      <w:pPr>
        <w:pStyle w:val="ListParagraph"/>
        <w:numPr>
          <w:ilvl w:val="0"/>
          <w:numId w:val="29"/>
        </w:numPr>
        <w:ind w:left="1440"/>
      </w:pPr>
      <w:r>
        <w:t>Hubungkan rangkaian seluruh komponen</w:t>
      </w:r>
    </w:p>
    <w:p w14:paraId="25C59128" w14:textId="418C72E0" w:rsidR="00C63743" w:rsidRDefault="00C63743" w:rsidP="00FE2E45">
      <w:pPr>
        <w:pStyle w:val="ListParagraph"/>
        <w:ind w:left="1440"/>
      </w:pPr>
      <w:r>
        <w:rPr>
          <w:noProof/>
        </w:rPr>
        <w:drawing>
          <wp:inline distT="0" distB="0" distL="0" distR="0" wp14:anchorId="441FCB66" wp14:editId="583A69FB">
            <wp:extent cx="5943600" cy="3017520"/>
            <wp:effectExtent l="0" t="0" r="0" b="0"/>
            <wp:docPr id="43479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93368" name=""/>
                    <pic:cNvPicPr/>
                  </pic:nvPicPr>
                  <pic:blipFill rotWithShape="1">
                    <a:blip r:embed="rId25"/>
                    <a:srcRect t="9692"/>
                    <a:stretch>
                      <a:fillRect/>
                    </a:stretch>
                  </pic:blipFill>
                  <pic:spPr bwMode="auto">
                    <a:xfrm>
                      <a:off x="0" y="0"/>
                      <a:ext cx="5943600" cy="3017520"/>
                    </a:xfrm>
                    <a:prstGeom prst="rect">
                      <a:avLst/>
                    </a:prstGeom>
                    <a:ln>
                      <a:noFill/>
                    </a:ln>
                    <a:extLst>
                      <a:ext uri="{53640926-AAD7-44D8-BBD7-CCE9431645EC}">
                        <a14:shadowObscured xmlns:a14="http://schemas.microsoft.com/office/drawing/2010/main"/>
                      </a:ext>
                    </a:extLst>
                  </pic:spPr>
                </pic:pic>
              </a:graphicData>
            </a:graphic>
          </wp:inline>
        </w:drawing>
      </w:r>
    </w:p>
    <w:p w14:paraId="4EAD1AC1" w14:textId="44EA6960" w:rsidR="00C63743" w:rsidRDefault="009F0F3C" w:rsidP="00FE2E45">
      <w:pPr>
        <w:pStyle w:val="ListParagraph"/>
        <w:numPr>
          <w:ilvl w:val="0"/>
          <w:numId w:val="29"/>
        </w:numPr>
        <w:ind w:left="1440"/>
      </w:pPr>
      <w:r>
        <w:t>Jika sudah masukan codenya</w:t>
      </w:r>
      <w:r w:rsidR="00CA0BEC">
        <w:t>(</w:t>
      </w:r>
      <w:hyperlink r:id="rId26" w:history="1">
        <w:r w:rsidR="00CA0BEC" w:rsidRPr="00CA0BEC">
          <w:rPr>
            <w:rStyle w:val="Hyperlink"/>
          </w:rPr>
          <w:t>code</w:t>
        </w:r>
      </w:hyperlink>
      <w:r w:rsidR="00CA0BEC">
        <w:t>)</w:t>
      </w:r>
    </w:p>
    <w:p w14:paraId="4F95E3D5" w14:textId="30214FD3" w:rsidR="009F0F3C" w:rsidRDefault="009F0F3C" w:rsidP="00FE2E45">
      <w:pPr>
        <w:pStyle w:val="ListParagraph"/>
        <w:ind w:left="1440"/>
      </w:pPr>
      <w:r>
        <w:rPr>
          <w:noProof/>
        </w:rPr>
        <w:lastRenderedPageBreak/>
        <w:drawing>
          <wp:inline distT="0" distB="0" distL="0" distR="0" wp14:anchorId="68F2105F" wp14:editId="489D8623">
            <wp:extent cx="4934585" cy="8229600"/>
            <wp:effectExtent l="0" t="0" r="0" b="0"/>
            <wp:docPr id="1694663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63099" name="Picture 169466309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34585" cy="8229600"/>
                    </a:xfrm>
                    <a:prstGeom prst="rect">
                      <a:avLst/>
                    </a:prstGeom>
                  </pic:spPr>
                </pic:pic>
              </a:graphicData>
            </a:graphic>
          </wp:inline>
        </w:drawing>
      </w:r>
    </w:p>
    <w:p w14:paraId="5FB3FF2A" w14:textId="7AADC5D3" w:rsidR="00CA0BEC" w:rsidRDefault="003F0106" w:rsidP="00471172">
      <w:pPr>
        <w:rPr>
          <w:b/>
          <w:bCs/>
        </w:rPr>
      </w:pPr>
      <w:r>
        <w:rPr>
          <w:b/>
          <w:bCs/>
        </w:rPr>
        <w:lastRenderedPageBreak/>
        <w:t>Minggu 3 :</w:t>
      </w:r>
      <w:r w:rsidR="00471172">
        <w:rPr>
          <w:b/>
          <w:bCs/>
        </w:rPr>
        <w:t xml:space="preserve"> </w:t>
      </w:r>
      <w:r w:rsidR="00471172" w:rsidRPr="00471172">
        <w:rPr>
          <w:b/>
          <w:bCs/>
        </w:rPr>
        <w:t>Memonitor Siswa dan Kemajuan Proyek</w:t>
      </w:r>
    </w:p>
    <w:p w14:paraId="1642C63A" w14:textId="18DA4167" w:rsidR="008F5AF2" w:rsidRDefault="008F5AF2" w:rsidP="00FE2E45">
      <w:pPr>
        <w:ind w:left="720"/>
        <w:rPr>
          <w:b/>
          <w:bCs/>
        </w:rPr>
      </w:pPr>
      <w:r w:rsidRPr="002F5716">
        <w:rPr>
          <w:b/>
          <w:bCs/>
        </w:rPr>
        <w:t>Pertemuan</w:t>
      </w:r>
      <w:r>
        <w:rPr>
          <w:b/>
          <w:bCs/>
        </w:rPr>
        <w:t xml:space="preserve"> </w:t>
      </w:r>
      <w:r w:rsidR="005D49A0">
        <w:rPr>
          <w:b/>
          <w:bCs/>
        </w:rPr>
        <w:t>1 &amp; 2</w:t>
      </w:r>
      <w:r w:rsidRPr="002F5716">
        <w:rPr>
          <w:b/>
          <w:bCs/>
        </w:rPr>
        <w:t xml:space="preserve"> </w:t>
      </w:r>
      <w:r w:rsidR="003F0106">
        <w:rPr>
          <w:b/>
          <w:bCs/>
        </w:rPr>
        <w:t xml:space="preserve">: </w:t>
      </w:r>
      <w:r w:rsidR="008B29D5">
        <w:rPr>
          <w:b/>
          <w:bCs/>
        </w:rPr>
        <w:t>Diskusi Projek dan Presentasi</w:t>
      </w:r>
      <w:r w:rsidR="005D49A0">
        <w:rPr>
          <w:b/>
          <w:bCs/>
        </w:rPr>
        <w:t xml:space="preserve"> (5 JP)</w:t>
      </w:r>
    </w:p>
    <w:tbl>
      <w:tblPr>
        <w:tblStyle w:val="GridTable1Light"/>
        <w:tblW w:w="9350" w:type="dxa"/>
        <w:tblInd w:w="720" w:type="dxa"/>
        <w:tblLook w:val="04A0" w:firstRow="1" w:lastRow="0" w:firstColumn="1" w:lastColumn="0" w:noHBand="0" w:noVBand="1"/>
      </w:tblPr>
      <w:tblGrid>
        <w:gridCol w:w="9350"/>
      </w:tblGrid>
      <w:tr w:rsidR="00CA0BEC" w:rsidRPr="002F5716" w14:paraId="33851A46" w14:textId="77777777" w:rsidTr="00FE2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49B594B" w14:textId="249B547A" w:rsidR="00CA0BEC" w:rsidRPr="002F5716" w:rsidRDefault="00CA0BEC" w:rsidP="00D80B2A">
            <w:r w:rsidRPr="002F5716">
              <w:t>Kegiatan Awal</w:t>
            </w:r>
          </w:p>
          <w:p w14:paraId="7D49E97D" w14:textId="77777777" w:rsidR="00CA0BEC" w:rsidRDefault="006D5FE7" w:rsidP="00D80B2A">
            <w:pPr>
              <w:pStyle w:val="ListParagraph"/>
              <w:ind w:left="0"/>
            </w:pPr>
            <w:r w:rsidRPr="006D5FE7">
              <w:rPr>
                <w:b w:val="0"/>
                <w:bCs w:val="0"/>
              </w:rPr>
              <w:t xml:space="preserve">Guru membuka kelas dengan salam dan melakukan presensi. Selanjutnya, guru melakukan </w:t>
            </w:r>
            <w:r w:rsidRPr="006D5FE7">
              <w:rPr>
                <w:b w:val="0"/>
                <w:bCs w:val="0"/>
                <w:i/>
                <w:iCs/>
              </w:rPr>
              <w:t>recall</w:t>
            </w:r>
            <w:r w:rsidRPr="006D5FE7">
              <w:rPr>
                <w:b w:val="0"/>
                <w:bCs w:val="0"/>
              </w:rPr>
              <w:t xml:space="preserve"> materi sebelumnya tentang konsep dasar Internet of Things (IoT), khususnya hubungan antara sensor, kontrol, dan aktuator dalam sebuah sistem.</w:t>
            </w:r>
          </w:p>
          <w:p w14:paraId="6A9DFEEA" w14:textId="77777777" w:rsidR="006D5FE7" w:rsidRDefault="006D5FE7" w:rsidP="00D80B2A">
            <w:pPr>
              <w:pStyle w:val="ListParagraph"/>
              <w:ind w:left="0"/>
            </w:pPr>
          </w:p>
          <w:p w14:paraId="56BD341D" w14:textId="013F0B37" w:rsidR="006D5FE7" w:rsidRPr="002F5716" w:rsidRDefault="006D5FE7" w:rsidP="00D80B2A">
            <w:pPr>
              <w:pStyle w:val="ListParagraph"/>
              <w:ind w:left="0"/>
              <w:rPr>
                <w:b w:val="0"/>
                <w:bCs w:val="0"/>
              </w:rPr>
            </w:pPr>
            <w:r>
              <w:rPr>
                <w:b w:val="0"/>
                <w:bCs w:val="0"/>
              </w:rPr>
              <w:t>G</w:t>
            </w:r>
            <w:r w:rsidRPr="006D5FE7">
              <w:rPr>
                <w:b w:val="0"/>
                <w:bCs w:val="0"/>
              </w:rPr>
              <w:t>uru menjelaskan bahwa pada pertemuan ini siswa akan mulai merancang proyek IoT mereka sendiri dalam bentuk presentasi menggunakan Canva. Guru juga menyampaikan tujuan pembelajaran, yaitu siswa mampu merancang ide proyek, menyusun sistem IoT secara logis, serta mulai membuat struktur presentasi proyek secara berkelompok.</w:t>
            </w:r>
          </w:p>
        </w:tc>
      </w:tr>
      <w:tr w:rsidR="00CA0BEC" w:rsidRPr="002F5716" w14:paraId="2464C6ED" w14:textId="77777777" w:rsidTr="00FE2E45">
        <w:tc>
          <w:tcPr>
            <w:cnfStyle w:val="001000000000" w:firstRow="0" w:lastRow="0" w:firstColumn="1" w:lastColumn="0" w:oddVBand="0" w:evenVBand="0" w:oddHBand="0" w:evenHBand="0" w:firstRowFirstColumn="0" w:firstRowLastColumn="0" w:lastRowFirstColumn="0" w:lastRowLastColumn="0"/>
            <w:tcW w:w="9350" w:type="dxa"/>
          </w:tcPr>
          <w:p w14:paraId="144DABD3" w14:textId="270BF6BF" w:rsidR="00CA0BEC" w:rsidRPr="002F5716" w:rsidRDefault="00CA0BEC" w:rsidP="00D80B2A">
            <w:r w:rsidRPr="002F5716">
              <w:t>Kegiatan Inti</w:t>
            </w:r>
          </w:p>
          <w:p w14:paraId="470AE52D" w14:textId="77777777" w:rsidR="006D5FE7" w:rsidRDefault="006D5FE7" w:rsidP="006D5FE7">
            <w:pPr>
              <w:pStyle w:val="ListParagraph"/>
              <w:ind w:left="0"/>
            </w:pPr>
            <w:r w:rsidRPr="006D5FE7">
              <w:rPr>
                <w:b w:val="0"/>
                <w:bCs w:val="0"/>
              </w:rPr>
              <w:t xml:space="preserve">Guru </w:t>
            </w:r>
            <w:r>
              <w:rPr>
                <w:b w:val="0"/>
                <w:bCs w:val="0"/>
              </w:rPr>
              <w:t>meminta</w:t>
            </w:r>
            <w:r w:rsidRPr="006D5FE7">
              <w:rPr>
                <w:b w:val="0"/>
                <w:bCs w:val="0"/>
              </w:rPr>
              <w:t xml:space="preserve"> siswa </w:t>
            </w:r>
            <w:r>
              <w:rPr>
                <w:b w:val="0"/>
                <w:bCs w:val="0"/>
              </w:rPr>
              <w:t>untuk berkelompok</w:t>
            </w:r>
            <w:r w:rsidRPr="006D5FE7">
              <w:rPr>
                <w:b w:val="0"/>
                <w:bCs w:val="0"/>
              </w:rPr>
              <w:t xml:space="preserve">. Setiap kelompok diminta untuk melakukan diskusi awal guna menentukan ide proyek IoT yang akan dibuat. Selama diskusi berlangsung, guru berkeliling untuk memberikan arahan dan memastikan ide yang dipilih sesuai dengan </w:t>
            </w:r>
            <w:r>
              <w:rPr>
                <w:b w:val="0"/>
                <w:bCs w:val="0"/>
              </w:rPr>
              <w:t>ketentuan yang telah diberikan.</w:t>
            </w:r>
          </w:p>
          <w:p w14:paraId="07684899" w14:textId="77777777" w:rsidR="006D5FE7" w:rsidRDefault="006D5FE7" w:rsidP="006D5FE7">
            <w:pPr>
              <w:pStyle w:val="ListParagraph"/>
              <w:ind w:left="0"/>
            </w:pPr>
          </w:p>
          <w:p w14:paraId="4600B677" w14:textId="4BBF5D3A" w:rsidR="006D5FE7" w:rsidRPr="00B250CD" w:rsidRDefault="006D5FE7" w:rsidP="006D5FE7">
            <w:pPr>
              <w:pStyle w:val="ListParagraph"/>
              <w:ind w:left="0"/>
              <w:rPr>
                <w:b w:val="0"/>
                <w:bCs w:val="0"/>
              </w:rPr>
            </w:pPr>
            <w:r w:rsidRPr="006D5FE7">
              <w:rPr>
                <w:b w:val="0"/>
                <w:bCs w:val="0"/>
              </w:rPr>
              <w:t>Guru memberikan bimbingan dan umpan balik secara langsung terhadap hasil kerja siswa, terutama pada kejelasan konsep, logika sistem, dan kesesuaian isi dengan prinsip IoT.</w:t>
            </w:r>
          </w:p>
        </w:tc>
      </w:tr>
      <w:tr w:rsidR="00CA0BEC" w:rsidRPr="002F5716" w14:paraId="1BBF9C54" w14:textId="77777777" w:rsidTr="00FE2E45">
        <w:tc>
          <w:tcPr>
            <w:cnfStyle w:val="001000000000" w:firstRow="0" w:lastRow="0" w:firstColumn="1" w:lastColumn="0" w:oddVBand="0" w:evenVBand="0" w:oddHBand="0" w:evenHBand="0" w:firstRowFirstColumn="0" w:firstRowLastColumn="0" w:lastRowFirstColumn="0" w:lastRowLastColumn="0"/>
            <w:tcW w:w="9350" w:type="dxa"/>
          </w:tcPr>
          <w:p w14:paraId="493047D1" w14:textId="263BB379" w:rsidR="00CA0BEC" w:rsidRPr="00B250CD" w:rsidRDefault="00CA0BEC" w:rsidP="00D80B2A">
            <w:pPr>
              <w:rPr>
                <w:b w:val="0"/>
                <w:bCs w:val="0"/>
              </w:rPr>
            </w:pPr>
            <w:r w:rsidRPr="002F5716">
              <w:t>Kegiatan Penutup</w:t>
            </w:r>
          </w:p>
          <w:p w14:paraId="5C3FEEF9" w14:textId="77777777" w:rsidR="00CA0BEC" w:rsidRPr="002F5716" w:rsidRDefault="00CA0BEC" w:rsidP="00D80B2A">
            <w:pPr>
              <w:pStyle w:val="ListParagraph"/>
              <w:ind w:left="0"/>
              <w:rPr>
                <w:b w:val="0"/>
                <w:bCs w:val="0"/>
              </w:rPr>
            </w:pPr>
            <w:r w:rsidRPr="00BB0DED">
              <w:rPr>
                <w:b w:val="0"/>
                <w:bCs w:val="0"/>
              </w:rPr>
              <w:t>Guru dan siswa menarik kesimpulan tentang praktik yang dijalankan.</w:t>
            </w:r>
          </w:p>
        </w:tc>
      </w:tr>
    </w:tbl>
    <w:p w14:paraId="07C917AA" w14:textId="77777777" w:rsidR="009F0F3C" w:rsidRDefault="009F0F3C" w:rsidP="00FE2E45">
      <w:pPr>
        <w:ind w:left="720"/>
        <w:rPr>
          <w:b/>
          <w:bCs/>
        </w:rPr>
      </w:pPr>
    </w:p>
    <w:p w14:paraId="135AB04B" w14:textId="1FE36C54" w:rsidR="009501C2" w:rsidRPr="009501C2" w:rsidRDefault="009501C2" w:rsidP="00FE2E45">
      <w:pPr>
        <w:ind w:left="720"/>
        <w:rPr>
          <w:b/>
          <w:bCs/>
        </w:rPr>
      </w:pPr>
      <w:r w:rsidRPr="009501C2">
        <w:rPr>
          <w:b/>
          <w:bCs/>
        </w:rPr>
        <w:t>Aktivitas Individu</w:t>
      </w:r>
    </w:p>
    <w:p w14:paraId="6AB259E3" w14:textId="71CA3D5F" w:rsidR="009501C2" w:rsidRDefault="009501C2" w:rsidP="00FE2E45">
      <w:pPr>
        <w:pStyle w:val="ListParagraph"/>
        <w:numPr>
          <w:ilvl w:val="0"/>
          <w:numId w:val="31"/>
        </w:numPr>
        <w:ind w:left="1440"/>
      </w:pPr>
      <w:r>
        <w:t xml:space="preserve">Siswa bergabung dengan kelompok yang telah ditentukan dan memahami peran masing-masing dalam tim. </w:t>
      </w:r>
    </w:p>
    <w:p w14:paraId="572F3B9F" w14:textId="1FBCFC93" w:rsidR="009501C2" w:rsidRDefault="009501C2" w:rsidP="00FE2E45">
      <w:pPr>
        <w:pStyle w:val="ListParagraph"/>
        <w:numPr>
          <w:ilvl w:val="0"/>
          <w:numId w:val="31"/>
        </w:numPr>
        <w:ind w:left="1440"/>
      </w:pPr>
      <w:r>
        <w:t xml:space="preserve">Siswa secara individu mengusulkan minimal 1 ide atau solusi yang dapat digunakan dalam proyek, kemudian menyampaikannya dalam diskusi kelompok. </w:t>
      </w:r>
    </w:p>
    <w:p w14:paraId="4A0F1AA7" w14:textId="318B2317" w:rsidR="009501C2" w:rsidRDefault="009501C2" w:rsidP="00FE2E45">
      <w:pPr>
        <w:pStyle w:val="ListParagraph"/>
        <w:numPr>
          <w:ilvl w:val="0"/>
          <w:numId w:val="31"/>
        </w:numPr>
        <w:ind w:left="1440"/>
      </w:pPr>
      <w:r>
        <w:t xml:space="preserve">Siswa mencatat hasil diskusi kelompok, khususnya terkait: </w:t>
      </w:r>
    </w:p>
    <w:p w14:paraId="407E54FB" w14:textId="77777777" w:rsidR="009501C2" w:rsidRDefault="009501C2" w:rsidP="00FE2E45">
      <w:pPr>
        <w:pStyle w:val="ListParagraph"/>
        <w:numPr>
          <w:ilvl w:val="0"/>
          <w:numId w:val="31"/>
        </w:numPr>
        <w:ind w:left="1440"/>
      </w:pPr>
      <w:r>
        <w:t xml:space="preserve">Ide proyek yang dipilih </w:t>
      </w:r>
    </w:p>
    <w:p w14:paraId="498EF2A1" w14:textId="77777777" w:rsidR="009501C2" w:rsidRDefault="009501C2" w:rsidP="00FE2E45">
      <w:pPr>
        <w:pStyle w:val="ListParagraph"/>
        <w:numPr>
          <w:ilvl w:val="0"/>
          <w:numId w:val="31"/>
        </w:numPr>
        <w:ind w:left="1440"/>
      </w:pPr>
      <w:r>
        <w:t xml:space="preserve">Alur sistem (sensor, kontrol, aktuator) </w:t>
      </w:r>
    </w:p>
    <w:p w14:paraId="0BFEF557" w14:textId="77777777" w:rsidR="009501C2" w:rsidRDefault="009501C2" w:rsidP="00FE2E45">
      <w:pPr>
        <w:pStyle w:val="ListParagraph"/>
        <w:numPr>
          <w:ilvl w:val="0"/>
          <w:numId w:val="31"/>
        </w:numPr>
        <w:ind w:left="1440"/>
      </w:pPr>
      <w:r>
        <w:t xml:space="preserve">Pembagian tugas tim </w:t>
      </w:r>
    </w:p>
    <w:p w14:paraId="4F16BED4" w14:textId="322668D3" w:rsidR="009501C2" w:rsidRDefault="009501C2" w:rsidP="00FE2E45">
      <w:pPr>
        <w:pStyle w:val="ListParagraph"/>
        <w:numPr>
          <w:ilvl w:val="0"/>
          <w:numId w:val="31"/>
        </w:numPr>
        <w:ind w:left="1440"/>
      </w:pPr>
      <w:r>
        <w:t xml:space="preserve">Siswa secara aktif mengajukan pertanyaan atau berkonsultasi kepada guru terkait bagian proyek yang belum dipahami atau mengalami kendala. </w:t>
      </w:r>
    </w:p>
    <w:p w14:paraId="36A3BC02" w14:textId="6FC57F2E" w:rsidR="009501C2" w:rsidRDefault="009501C2" w:rsidP="00FE2E45">
      <w:pPr>
        <w:pStyle w:val="ListParagraph"/>
        <w:numPr>
          <w:ilvl w:val="0"/>
          <w:numId w:val="31"/>
        </w:numPr>
        <w:ind w:left="1440"/>
      </w:pPr>
      <w:r>
        <w:t xml:space="preserve">Siswa mengerjakan bagian tugasnya masing-masing dalam pembuatan presentasi Canva (misalnya menulis latar belakang, membuat desain slide, mencari referensi komponen, atau menyusun cara kerja alat). </w:t>
      </w:r>
    </w:p>
    <w:p w14:paraId="393C8C76" w14:textId="09460F61" w:rsidR="009501C2" w:rsidRDefault="009501C2" w:rsidP="00FE2E45">
      <w:pPr>
        <w:pStyle w:val="ListParagraph"/>
        <w:numPr>
          <w:ilvl w:val="0"/>
          <w:numId w:val="31"/>
        </w:numPr>
        <w:ind w:left="1440"/>
      </w:pPr>
      <w:r>
        <w:lastRenderedPageBreak/>
        <w:t>Siswa mengakses dan menggunakan Canva (www.canva.com) untuk mulai menyusun bagian presentasi sesuai tanggung jawabnya.</w:t>
      </w:r>
    </w:p>
    <w:p w14:paraId="1287A50C" w14:textId="77777777" w:rsidR="00471172" w:rsidRDefault="00471172" w:rsidP="00FE2E45">
      <w:pPr>
        <w:ind w:left="720"/>
        <w:rPr>
          <w:b/>
          <w:bCs/>
        </w:rPr>
      </w:pPr>
    </w:p>
    <w:p w14:paraId="62E1904F" w14:textId="77777777" w:rsidR="00471172" w:rsidRDefault="00471172">
      <w:pPr>
        <w:rPr>
          <w:b/>
          <w:bCs/>
        </w:rPr>
      </w:pPr>
      <w:r>
        <w:rPr>
          <w:b/>
          <w:bCs/>
        </w:rPr>
        <w:br w:type="page"/>
      </w:r>
    </w:p>
    <w:p w14:paraId="579B9049" w14:textId="2D306D96" w:rsidR="00471172" w:rsidRDefault="00471172">
      <w:pPr>
        <w:rPr>
          <w:b/>
          <w:bCs/>
        </w:rPr>
      </w:pPr>
      <w:r>
        <w:rPr>
          <w:b/>
          <w:bCs/>
        </w:rPr>
        <w:lastRenderedPageBreak/>
        <w:t xml:space="preserve">Minggu ke </w:t>
      </w:r>
      <w:r w:rsidR="005D49A0">
        <w:rPr>
          <w:b/>
          <w:bCs/>
        </w:rPr>
        <w:t>4</w:t>
      </w:r>
      <w:r w:rsidRPr="002F5716">
        <w:rPr>
          <w:b/>
          <w:bCs/>
        </w:rPr>
        <w:t xml:space="preserve">: </w:t>
      </w:r>
      <w:r>
        <w:rPr>
          <w:b/>
          <w:bCs/>
        </w:rPr>
        <w:t>Finalisasi projek (</w:t>
      </w:r>
      <w:r w:rsidR="002870DC">
        <w:rPr>
          <w:b/>
          <w:bCs/>
        </w:rPr>
        <w:t>5</w:t>
      </w:r>
      <w:r>
        <w:rPr>
          <w:b/>
          <w:bCs/>
        </w:rPr>
        <w:t>JP)</w:t>
      </w:r>
    </w:p>
    <w:p w14:paraId="72B94376" w14:textId="0A4A20A7" w:rsidR="00504B3A" w:rsidRDefault="00504B3A" w:rsidP="00FE2E45">
      <w:pPr>
        <w:ind w:left="720"/>
        <w:rPr>
          <w:b/>
          <w:bCs/>
        </w:rPr>
      </w:pPr>
      <w:r w:rsidRPr="002F5716">
        <w:rPr>
          <w:b/>
          <w:bCs/>
        </w:rPr>
        <w:t>Pertemuan</w:t>
      </w:r>
      <w:r>
        <w:rPr>
          <w:b/>
          <w:bCs/>
        </w:rPr>
        <w:t xml:space="preserve"> 1</w:t>
      </w:r>
      <w:r w:rsidRPr="002F5716">
        <w:rPr>
          <w:b/>
          <w:bCs/>
        </w:rPr>
        <w:t xml:space="preserve"> </w:t>
      </w:r>
      <w:r w:rsidR="005D49A0">
        <w:rPr>
          <w:b/>
          <w:bCs/>
        </w:rPr>
        <w:t xml:space="preserve">: </w:t>
      </w:r>
    </w:p>
    <w:tbl>
      <w:tblPr>
        <w:tblStyle w:val="GridTable1Light"/>
        <w:tblW w:w="9350" w:type="dxa"/>
        <w:tblInd w:w="720" w:type="dxa"/>
        <w:tblLook w:val="04A0" w:firstRow="1" w:lastRow="0" w:firstColumn="1" w:lastColumn="0" w:noHBand="0" w:noVBand="1"/>
      </w:tblPr>
      <w:tblGrid>
        <w:gridCol w:w="9350"/>
      </w:tblGrid>
      <w:tr w:rsidR="00504B3A" w:rsidRPr="002F5716" w14:paraId="53659C83" w14:textId="77777777" w:rsidTr="00FE2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B3D6AF7" w14:textId="2E291DAB" w:rsidR="00504B3A" w:rsidRPr="002F5716" w:rsidRDefault="00504B3A" w:rsidP="00D80B2A">
            <w:r w:rsidRPr="002F5716">
              <w:t>Kegiatan Awal</w:t>
            </w:r>
          </w:p>
          <w:p w14:paraId="295C423B" w14:textId="5E818BB2" w:rsidR="00504B3A" w:rsidRPr="00C52242" w:rsidRDefault="00504B3A" w:rsidP="00C52242">
            <w:pPr>
              <w:pStyle w:val="ListParagraph"/>
              <w:ind w:left="0"/>
            </w:pPr>
            <w:r w:rsidRPr="006D5FE7">
              <w:rPr>
                <w:b w:val="0"/>
                <w:bCs w:val="0"/>
              </w:rPr>
              <w:t xml:space="preserve">Guru membuka kelas dengan salam dan melakukan presensi. Selanjutnya, guru </w:t>
            </w:r>
            <w:r w:rsidR="00C52242">
              <w:rPr>
                <w:b w:val="0"/>
                <w:bCs w:val="0"/>
              </w:rPr>
              <w:t>menjelaskan kegiatan yang dikakukan hari ini. Siswa mempersiapkan presentasi dan alat yang akan di presentasikan.</w:t>
            </w:r>
          </w:p>
        </w:tc>
      </w:tr>
      <w:tr w:rsidR="00504B3A" w:rsidRPr="002F5716" w14:paraId="3525703E" w14:textId="77777777" w:rsidTr="00FE2E45">
        <w:tc>
          <w:tcPr>
            <w:cnfStyle w:val="001000000000" w:firstRow="0" w:lastRow="0" w:firstColumn="1" w:lastColumn="0" w:oddVBand="0" w:evenVBand="0" w:oddHBand="0" w:evenHBand="0" w:firstRowFirstColumn="0" w:firstRowLastColumn="0" w:lastRowFirstColumn="0" w:lastRowLastColumn="0"/>
            <w:tcW w:w="9350" w:type="dxa"/>
          </w:tcPr>
          <w:p w14:paraId="7C322793" w14:textId="57C8131C" w:rsidR="00504B3A" w:rsidRPr="002F5716" w:rsidRDefault="00504B3A" w:rsidP="00D80B2A">
            <w:r w:rsidRPr="002F5716">
              <w:t>Kegiatan Inti</w:t>
            </w:r>
          </w:p>
          <w:p w14:paraId="2AD9061B" w14:textId="77777777" w:rsidR="00C52242" w:rsidRDefault="00C52242" w:rsidP="00C52242">
            <w:pPr>
              <w:pStyle w:val="ListParagraph"/>
              <w:ind w:left="0"/>
            </w:pPr>
            <w:r w:rsidRPr="00C52242">
              <w:t>Show Off:</w:t>
            </w:r>
            <w:r w:rsidRPr="00C52242">
              <w:rPr>
                <w:b w:val="0"/>
                <w:bCs w:val="0"/>
              </w:rPr>
              <w:t xml:space="preserve"> Tiap kelompok mendemonstrasikan fungsi alat, memaparkan efisiensi biaya, dan inovasi bahan bekas yang digunakan.</w:t>
            </w:r>
            <w:r>
              <w:rPr>
                <w:b w:val="0"/>
                <w:bCs w:val="0"/>
              </w:rPr>
              <w:t xml:space="preserve"> </w:t>
            </w:r>
          </w:p>
          <w:p w14:paraId="21AE3ED3" w14:textId="77777777" w:rsidR="00C52242" w:rsidRPr="00C52242" w:rsidRDefault="00C52242" w:rsidP="00C52242">
            <w:pPr>
              <w:pStyle w:val="ListParagraph"/>
              <w:ind w:left="0"/>
              <w:rPr>
                <w:b w:val="0"/>
                <w:bCs w:val="0"/>
              </w:rPr>
            </w:pPr>
          </w:p>
          <w:p w14:paraId="20389128" w14:textId="5A756DD3" w:rsidR="00504B3A" w:rsidRPr="00B250CD" w:rsidRDefault="00C52242" w:rsidP="00C52242">
            <w:pPr>
              <w:pStyle w:val="ListParagraph"/>
              <w:ind w:left="0"/>
              <w:rPr>
                <w:b w:val="0"/>
                <w:bCs w:val="0"/>
              </w:rPr>
            </w:pPr>
            <w:r w:rsidRPr="00C52242">
              <w:t>Refleksi</w:t>
            </w:r>
            <w:r w:rsidRPr="00C52242">
              <w:rPr>
                <w:b w:val="0"/>
                <w:bCs w:val="0"/>
              </w:rPr>
              <w:t>: Diskusi mengenai kendala tersulit yang berhasil dipecahkan selama proyek.</w:t>
            </w:r>
          </w:p>
        </w:tc>
      </w:tr>
      <w:tr w:rsidR="00504B3A" w:rsidRPr="002F5716" w14:paraId="6F57B559" w14:textId="77777777" w:rsidTr="00FE2E45">
        <w:tc>
          <w:tcPr>
            <w:cnfStyle w:val="001000000000" w:firstRow="0" w:lastRow="0" w:firstColumn="1" w:lastColumn="0" w:oddVBand="0" w:evenVBand="0" w:oddHBand="0" w:evenHBand="0" w:firstRowFirstColumn="0" w:firstRowLastColumn="0" w:lastRowFirstColumn="0" w:lastRowLastColumn="0"/>
            <w:tcW w:w="9350" w:type="dxa"/>
          </w:tcPr>
          <w:p w14:paraId="784FC3A6" w14:textId="091B4C89" w:rsidR="00504B3A" w:rsidRPr="00B250CD" w:rsidRDefault="00504B3A" w:rsidP="00D80B2A">
            <w:pPr>
              <w:rPr>
                <w:b w:val="0"/>
                <w:bCs w:val="0"/>
              </w:rPr>
            </w:pPr>
            <w:r w:rsidRPr="002F5716">
              <w:t>Kegiatan Penutup</w:t>
            </w:r>
          </w:p>
          <w:p w14:paraId="2711C24C" w14:textId="0C582201" w:rsidR="00504B3A" w:rsidRPr="002F5716" w:rsidRDefault="00117457" w:rsidP="00D80B2A">
            <w:pPr>
              <w:pStyle w:val="ListParagraph"/>
              <w:ind w:left="0"/>
              <w:rPr>
                <w:b w:val="0"/>
                <w:bCs w:val="0"/>
              </w:rPr>
            </w:pPr>
            <w:r w:rsidRPr="00117457">
              <w:rPr>
                <w:b w:val="0"/>
                <w:bCs w:val="0"/>
              </w:rPr>
              <w:t>Apresiasi dan pemberian nilai berdasarkan Rubrik Penilaian 100%</w:t>
            </w:r>
          </w:p>
        </w:tc>
      </w:tr>
    </w:tbl>
    <w:p w14:paraId="0B259122" w14:textId="0F84C65C" w:rsidR="00504B3A" w:rsidRDefault="00064B30" w:rsidP="00504B3A">
      <w:r>
        <w:tab/>
      </w:r>
    </w:p>
    <w:p w14:paraId="4B8D4D09" w14:textId="06D12957" w:rsidR="00064B30" w:rsidRDefault="00064B30" w:rsidP="00504B3A">
      <w:r>
        <w:tab/>
        <w:t>Aktivitas Individu</w:t>
      </w:r>
    </w:p>
    <w:p w14:paraId="22578CE8" w14:textId="523F800D" w:rsidR="00064B30" w:rsidRDefault="002870DC" w:rsidP="002870DC">
      <w:pPr>
        <w:pStyle w:val="ListParagraph"/>
        <w:numPr>
          <w:ilvl w:val="0"/>
          <w:numId w:val="41"/>
        </w:numPr>
      </w:pPr>
      <w:r>
        <w:t>Siswa mempersiapkan alat yang akan dipresentasikan</w:t>
      </w:r>
    </w:p>
    <w:p w14:paraId="1A565D42" w14:textId="1AE0194D" w:rsidR="002870DC" w:rsidRDefault="002870DC" w:rsidP="002870DC">
      <w:pPr>
        <w:pStyle w:val="ListParagraph"/>
        <w:numPr>
          <w:ilvl w:val="0"/>
          <w:numId w:val="41"/>
        </w:numPr>
      </w:pPr>
      <w:r>
        <w:t xml:space="preserve">Siswa melakukan presentasi </w:t>
      </w:r>
    </w:p>
    <w:p w14:paraId="4406020A" w14:textId="015424A2" w:rsidR="002870DC" w:rsidRDefault="002870DC" w:rsidP="002870DC">
      <w:pPr>
        <w:pStyle w:val="ListParagraph"/>
        <w:numPr>
          <w:ilvl w:val="0"/>
          <w:numId w:val="41"/>
        </w:numPr>
      </w:pPr>
      <w:r>
        <w:t>Siswa melakukan demo produk</w:t>
      </w:r>
    </w:p>
    <w:p w14:paraId="7A03814A" w14:textId="01B41280" w:rsidR="002870DC" w:rsidRDefault="002870DC" w:rsidP="002870DC">
      <w:pPr>
        <w:pStyle w:val="ListParagraph"/>
        <w:numPr>
          <w:ilvl w:val="0"/>
          <w:numId w:val="41"/>
        </w:numPr>
      </w:pPr>
      <w:r>
        <w:t>Siswa dan guru melakukan refleksi terhadap produk</w:t>
      </w:r>
    </w:p>
    <w:p w14:paraId="7CF2FA04" w14:textId="77777777" w:rsidR="005453C2" w:rsidRDefault="005453C2" w:rsidP="005453C2"/>
    <w:p w14:paraId="0925C917" w14:textId="221DB3B4" w:rsidR="005453C2" w:rsidRDefault="005453C2" w:rsidP="005453C2"/>
    <w:p w14:paraId="6883C04D" w14:textId="056D0E51" w:rsidR="005453C2" w:rsidRDefault="005453C2">
      <w:r>
        <w:br w:type="page"/>
      </w:r>
      <w:r>
        <w:lastRenderedPageBreak/>
        <w:t>ASSESMEN PEMBELAJARAN</w:t>
      </w:r>
    </w:p>
    <w:p w14:paraId="75E491E0" w14:textId="3D985D17" w:rsidR="005453C2" w:rsidRDefault="005453C2" w:rsidP="005453C2">
      <w:pPr>
        <w:pStyle w:val="ListParagraph"/>
        <w:numPr>
          <w:ilvl w:val="0"/>
          <w:numId w:val="42"/>
        </w:numPr>
      </w:pPr>
      <w:r>
        <w:t>BENTUK ASSESMEN</w:t>
      </w:r>
    </w:p>
    <w:p w14:paraId="5CBD3A4E" w14:textId="572574F5" w:rsidR="005453C2" w:rsidRDefault="005453C2" w:rsidP="005453C2">
      <w:pPr>
        <w:pStyle w:val="ListParagraph"/>
        <w:numPr>
          <w:ilvl w:val="0"/>
          <w:numId w:val="43"/>
        </w:numPr>
      </w:pPr>
      <w:r>
        <w:t xml:space="preserve">Asesmen Diagnostik: </w:t>
      </w:r>
      <w:r w:rsidRPr="00BD1C81">
        <w:t>Pertanyaan lisan mengenai sejauh mana siswa mengenal komponen elektronika dasar atau logika dasar algoritma.</w:t>
      </w:r>
    </w:p>
    <w:p w14:paraId="6272ACF5" w14:textId="79E2CBF0" w:rsidR="005453C2" w:rsidRDefault="005453C2" w:rsidP="005453C2">
      <w:pPr>
        <w:pStyle w:val="ListParagraph"/>
        <w:numPr>
          <w:ilvl w:val="0"/>
          <w:numId w:val="43"/>
        </w:numPr>
      </w:pPr>
      <w:r>
        <w:t xml:space="preserve">Asesmen Formatif: </w:t>
      </w:r>
      <w:r w:rsidRPr="00BD1C81">
        <w:t xml:space="preserve">Observasi unjuk kerja saat simulasi LCD/Sensor, observasi kolaborasi kelompok saat pengerjaan proyek, dan kemampuan </w:t>
      </w:r>
      <w:r w:rsidRPr="00BD1C81">
        <w:rPr>
          <w:i/>
          <w:iCs/>
        </w:rPr>
        <w:t>troubleshooting</w:t>
      </w:r>
      <w:r w:rsidRPr="00BD1C81">
        <w:t>.</w:t>
      </w:r>
    </w:p>
    <w:p w14:paraId="58B32553" w14:textId="0DE21F7E" w:rsidR="005453C2" w:rsidRDefault="005453C2" w:rsidP="005453C2">
      <w:pPr>
        <w:pStyle w:val="ListParagraph"/>
        <w:numPr>
          <w:ilvl w:val="0"/>
          <w:numId w:val="43"/>
        </w:numPr>
      </w:pPr>
      <w:r>
        <w:t xml:space="preserve">Asesmen Sumatif: </w:t>
      </w:r>
      <w:r w:rsidRPr="00BD1C81">
        <w:t xml:space="preserve">Penilaian Produk (keberfungsian alat IoT saat </w:t>
      </w:r>
      <w:r w:rsidRPr="00BD1C81">
        <w:rPr>
          <w:i/>
          <w:iCs/>
        </w:rPr>
        <w:t>Show Off</w:t>
      </w:r>
      <w:r w:rsidRPr="00BD1C81">
        <w:t>), kelengkapan fitur, dan kemampuan mempresentasikan alat.</w:t>
      </w:r>
    </w:p>
    <w:p w14:paraId="5A1622E1" w14:textId="3057DED1" w:rsidR="005453C2" w:rsidRDefault="005453C2" w:rsidP="005453C2">
      <w:pPr>
        <w:pStyle w:val="ListParagraph"/>
        <w:numPr>
          <w:ilvl w:val="0"/>
          <w:numId w:val="42"/>
        </w:numPr>
      </w:pPr>
      <w:r>
        <w:t>Rubirk Penilaian</w:t>
      </w:r>
    </w:p>
    <w:tbl>
      <w:tblPr>
        <w:tblStyle w:val="TableGrid"/>
        <w:tblW w:w="0" w:type="auto"/>
        <w:tblLook w:val="04A0" w:firstRow="1" w:lastRow="0" w:firstColumn="1" w:lastColumn="0" w:noHBand="0" w:noVBand="1"/>
      </w:tblPr>
      <w:tblGrid>
        <w:gridCol w:w="1846"/>
        <w:gridCol w:w="1733"/>
        <w:gridCol w:w="1942"/>
        <w:gridCol w:w="1695"/>
        <w:gridCol w:w="2134"/>
      </w:tblGrid>
      <w:tr w:rsidR="005453C2" w:rsidRPr="00C35CE1" w14:paraId="145CB659" w14:textId="77777777" w:rsidTr="00DF6F5F">
        <w:tc>
          <w:tcPr>
            <w:tcW w:w="0" w:type="auto"/>
            <w:hideMark/>
          </w:tcPr>
          <w:p w14:paraId="4BA1F5BE" w14:textId="77777777" w:rsidR="005453C2" w:rsidRPr="00C35CE1" w:rsidRDefault="005453C2" w:rsidP="00DF6F5F">
            <w:pPr>
              <w:spacing w:after="160" w:line="278" w:lineRule="auto"/>
            </w:pPr>
            <w:r w:rsidRPr="00C35CE1">
              <w:rPr>
                <w:b/>
                <w:bCs/>
              </w:rPr>
              <w:t>Indikator (Kriteria)</w:t>
            </w:r>
          </w:p>
        </w:tc>
        <w:tc>
          <w:tcPr>
            <w:tcW w:w="0" w:type="auto"/>
            <w:hideMark/>
          </w:tcPr>
          <w:p w14:paraId="1F5D6A0B" w14:textId="77777777" w:rsidR="005453C2" w:rsidRPr="00C35CE1" w:rsidRDefault="005453C2" w:rsidP="00DF6F5F">
            <w:pPr>
              <w:spacing w:after="160" w:line="278" w:lineRule="auto"/>
            </w:pPr>
            <w:r w:rsidRPr="00C35CE1">
              <w:rPr>
                <w:b/>
                <w:bCs/>
              </w:rPr>
              <w:t xml:space="preserve">Baru Memulai </w:t>
            </w:r>
          </w:p>
        </w:tc>
        <w:tc>
          <w:tcPr>
            <w:tcW w:w="0" w:type="auto"/>
            <w:hideMark/>
          </w:tcPr>
          <w:p w14:paraId="5DB9F0AD" w14:textId="77777777" w:rsidR="005453C2" w:rsidRPr="00C35CE1" w:rsidRDefault="005453C2" w:rsidP="00DF6F5F">
            <w:pPr>
              <w:spacing w:after="160" w:line="278" w:lineRule="auto"/>
            </w:pPr>
            <w:r w:rsidRPr="00C35CE1">
              <w:rPr>
                <w:b/>
                <w:bCs/>
              </w:rPr>
              <w:t xml:space="preserve">Berkembang </w:t>
            </w:r>
          </w:p>
        </w:tc>
        <w:tc>
          <w:tcPr>
            <w:tcW w:w="0" w:type="auto"/>
            <w:hideMark/>
          </w:tcPr>
          <w:p w14:paraId="4152FE08" w14:textId="77777777" w:rsidR="005453C2" w:rsidRPr="00C35CE1" w:rsidRDefault="005453C2" w:rsidP="00DF6F5F">
            <w:pPr>
              <w:spacing w:after="160" w:line="278" w:lineRule="auto"/>
            </w:pPr>
            <w:r w:rsidRPr="00C35CE1">
              <w:rPr>
                <w:b/>
                <w:bCs/>
              </w:rPr>
              <w:t xml:space="preserve">Cakap </w:t>
            </w:r>
          </w:p>
        </w:tc>
        <w:tc>
          <w:tcPr>
            <w:tcW w:w="0" w:type="auto"/>
            <w:hideMark/>
          </w:tcPr>
          <w:p w14:paraId="27E842F0" w14:textId="77777777" w:rsidR="005453C2" w:rsidRPr="00C35CE1" w:rsidRDefault="005453C2" w:rsidP="00DF6F5F">
            <w:pPr>
              <w:spacing w:after="160" w:line="278" w:lineRule="auto"/>
            </w:pPr>
            <w:r w:rsidRPr="00C35CE1">
              <w:rPr>
                <w:b/>
                <w:bCs/>
              </w:rPr>
              <w:t xml:space="preserve">Mahir </w:t>
            </w:r>
          </w:p>
        </w:tc>
      </w:tr>
      <w:tr w:rsidR="005453C2" w:rsidRPr="00C35CE1" w14:paraId="6A1C6172" w14:textId="77777777" w:rsidTr="00DF6F5F">
        <w:tc>
          <w:tcPr>
            <w:tcW w:w="0" w:type="auto"/>
            <w:hideMark/>
          </w:tcPr>
          <w:p w14:paraId="43CC40E9" w14:textId="77777777" w:rsidR="005453C2" w:rsidRPr="00C35CE1" w:rsidRDefault="005453C2" w:rsidP="00DF6F5F">
            <w:pPr>
              <w:spacing w:after="160" w:line="278" w:lineRule="auto"/>
            </w:pPr>
            <w:r w:rsidRPr="00C35CE1">
              <w:rPr>
                <w:b/>
                <w:bCs/>
              </w:rPr>
              <w:t>Inovasi &amp; Kreativitas (20%)</w:t>
            </w:r>
          </w:p>
        </w:tc>
        <w:tc>
          <w:tcPr>
            <w:tcW w:w="0" w:type="auto"/>
            <w:hideMark/>
          </w:tcPr>
          <w:p w14:paraId="0DE2F68D" w14:textId="77777777" w:rsidR="005453C2" w:rsidRPr="00C35CE1" w:rsidRDefault="005453C2" w:rsidP="00DF6F5F">
            <w:pPr>
              <w:spacing w:after="160" w:line="278" w:lineRule="auto"/>
            </w:pPr>
            <w:r w:rsidRPr="00C35CE1">
              <w:t>Konsep sangat dasar dan tidak memiliki keunikan.</w:t>
            </w:r>
          </w:p>
        </w:tc>
        <w:tc>
          <w:tcPr>
            <w:tcW w:w="0" w:type="auto"/>
            <w:hideMark/>
          </w:tcPr>
          <w:p w14:paraId="571932C6" w14:textId="77777777" w:rsidR="005453C2" w:rsidRPr="00C35CE1" w:rsidRDefault="005453C2" w:rsidP="00DF6F5F">
            <w:pPr>
              <w:spacing w:after="160" w:line="278" w:lineRule="auto"/>
            </w:pPr>
            <w:r w:rsidRPr="00C35CE1">
              <w:t>Konsep cukup baik namun merupakan tiruan dari contoh yang sudah ada.</w:t>
            </w:r>
          </w:p>
        </w:tc>
        <w:tc>
          <w:tcPr>
            <w:tcW w:w="0" w:type="auto"/>
            <w:hideMark/>
          </w:tcPr>
          <w:p w14:paraId="7CBDAE91" w14:textId="77777777" w:rsidR="005453C2" w:rsidRPr="00C35CE1" w:rsidRDefault="005453C2" w:rsidP="00DF6F5F">
            <w:pPr>
              <w:spacing w:after="160" w:line="278" w:lineRule="auto"/>
            </w:pPr>
            <w:r w:rsidRPr="00C35CE1">
              <w:t>Ide unik, memberikan solusi yang bermanfaat bagi masalah nyata.</w:t>
            </w:r>
          </w:p>
        </w:tc>
        <w:tc>
          <w:tcPr>
            <w:tcW w:w="0" w:type="auto"/>
            <w:hideMark/>
          </w:tcPr>
          <w:p w14:paraId="13DEEC4F" w14:textId="77777777" w:rsidR="005453C2" w:rsidRPr="00C35CE1" w:rsidRDefault="005453C2" w:rsidP="00DF6F5F">
            <w:pPr>
              <w:spacing w:after="160" w:line="278" w:lineRule="auto"/>
            </w:pPr>
            <w:r w:rsidRPr="00C35CE1">
              <w:t>Ide sangat orisinal, inovatif, dan memanfaatkan properti tambahan/bahan bekas dengan kreatif.</w:t>
            </w:r>
          </w:p>
        </w:tc>
      </w:tr>
      <w:tr w:rsidR="005453C2" w:rsidRPr="00C35CE1" w14:paraId="547CAADD" w14:textId="77777777" w:rsidTr="00DF6F5F">
        <w:tc>
          <w:tcPr>
            <w:tcW w:w="0" w:type="auto"/>
            <w:hideMark/>
          </w:tcPr>
          <w:p w14:paraId="5DD34EF2" w14:textId="77777777" w:rsidR="005453C2" w:rsidRPr="00C35CE1" w:rsidRDefault="005453C2" w:rsidP="00DF6F5F">
            <w:pPr>
              <w:spacing w:after="160" w:line="278" w:lineRule="auto"/>
            </w:pPr>
            <w:r w:rsidRPr="00C35CE1">
              <w:rPr>
                <w:b/>
                <w:bCs/>
              </w:rPr>
              <w:t>Fungsionalitas Sistem (20%)</w:t>
            </w:r>
          </w:p>
        </w:tc>
        <w:tc>
          <w:tcPr>
            <w:tcW w:w="0" w:type="auto"/>
            <w:hideMark/>
          </w:tcPr>
          <w:p w14:paraId="0E886F69" w14:textId="77777777" w:rsidR="005453C2" w:rsidRPr="00C35CE1" w:rsidRDefault="005453C2" w:rsidP="00DF6F5F">
            <w:pPr>
              <w:spacing w:after="160" w:line="278" w:lineRule="auto"/>
            </w:pPr>
            <w:r w:rsidRPr="00C35CE1">
              <w:t>Alat tidak bekerja atau terdapat kesalahan fatal pada program.</w:t>
            </w:r>
          </w:p>
        </w:tc>
        <w:tc>
          <w:tcPr>
            <w:tcW w:w="0" w:type="auto"/>
            <w:hideMark/>
          </w:tcPr>
          <w:p w14:paraId="2326CC4A" w14:textId="77777777" w:rsidR="005453C2" w:rsidRPr="00C35CE1" w:rsidRDefault="005453C2" w:rsidP="00DF6F5F">
            <w:pPr>
              <w:spacing w:after="160" w:line="278" w:lineRule="auto"/>
            </w:pPr>
            <w:r w:rsidRPr="00C35CE1">
              <w:t>Alat menyala namun beberapa sensor/aktuator tidak merespons dengan benar.</w:t>
            </w:r>
          </w:p>
        </w:tc>
        <w:tc>
          <w:tcPr>
            <w:tcW w:w="0" w:type="auto"/>
            <w:hideMark/>
          </w:tcPr>
          <w:p w14:paraId="2277EEC1" w14:textId="77777777" w:rsidR="005453C2" w:rsidRPr="00C35CE1" w:rsidRDefault="005453C2" w:rsidP="00DF6F5F">
            <w:pPr>
              <w:spacing w:after="160" w:line="278" w:lineRule="auto"/>
            </w:pPr>
            <w:r w:rsidRPr="00C35CE1">
              <w:t>Alat bekerja dengan baik sesuai rencana tanpa ada error sistem.</w:t>
            </w:r>
          </w:p>
        </w:tc>
        <w:tc>
          <w:tcPr>
            <w:tcW w:w="0" w:type="auto"/>
            <w:hideMark/>
          </w:tcPr>
          <w:p w14:paraId="6E0F1A9B" w14:textId="77777777" w:rsidR="005453C2" w:rsidRPr="00C35CE1" w:rsidRDefault="005453C2" w:rsidP="00DF6F5F">
            <w:pPr>
              <w:spacing w:after="160" w:line="278" w:lineRule="auto"/>
            </w:pPr>
            <w:r w:rsidRPr="00C35CE1">
              <w:t>Sistem sangat stabil, semua komponen berjalan sempurna, termasuk fitur monitoring real-time.</w:t>
            </w:r>
          </w:p>
        </w:tc>
      </w:tr>
      <w:tr w:rsidR="005453C2" w:rsidRPr="00C35CE1" w14:paraId="744988D7" w14:textId="77777777" w:rsidTr="00DF6F5F">
        <w:tc>
          <w:tcPr>
            <w:tcW w:w="0" w:type="auto"/>
            <w:hideMark/>
          </w:tcPr>
          <w:p w14:paraId="4DB3B22E" w14:textId="77777777" w:rsidR="005453C2" w:rsidRPr="00C35CE1" w:rsidRDefault="005453C2" w:rsidP="00DF6F5F">
            <w:pPr>
              <w:spacing w:after="160" w:line="278" w:lineRule="auto"/>
            </w:pPr>
            <w:r w:rsidRPr="00C35CE1">
              <w:rPr>
                <w:b/>
                <w:bCs/>
              </w:rPr>
              <w:t>Efisiensi Biaya / Modal (20%)</w:t>
            </w:r>
          </w:p>
        </w:tc>
        <w:tc>
          <w:tcPr>
            <w:tcW w:w="0" w:type="auto"/>
            <w:hideMark/>
          </w:tcPr>
          <w:p w14:paraId="01C77D02" w14:textId="77777777" w:rsidR="005453C2" w:rsidRPr="00C35CE1" w:rsidRDefault="005453C2" w:rsidP="00DF6F5F">
            <w:pPr>
              <w:spacing w:after="160" w:line="278" w:lineRule="auto"/>
            </w:pPr>
            <w:r w:rsidRPr="00C35CE1">
              <w:t>Biaya sangat tinggi tanpa ada upaya penghematan atau bukti nota.</w:t>
            </w:r>
          </w:p>
        </w:tc>
        <w:tc>
          <w:tcPr>
            <w:tcW w:w="0" w:type="auto"/>
            <w:hideMark/>
          </w:tcPr>
          <w:p w14:paraId="5D137796" w14:textId="77777777" w:rsidR="005453C2" w:rsidRPr="00C35CE1" w:rsidRDefault="005453C2" w:rsidP="00DF6F5F">
            <w:pPr>
              <w:spacing w:after="160" w:line="278" w:lineRule="auto"/>
            </w:pPr>
            <w:r w:rsidRPr="00C35CE1">
              <w:t>Biaya cukup tinggi namun memiliki bukti nota yang lengkap.</w:t>
            </w:r>
          </w:p>
        </w:tc>
        <w:tc>
          <w:tcPr>
            <w:tcW w:w="0" w:type="auto"/>
            <w:hideMark/>
          </w:tcPr>
          <w:p w14:paraId="4EDFA8BC" w14:textId="77777777" w:rsidR="005453C2" w:rsidRPr="00C35CE1" w:rsidRDefault="005453C2" w:rsidP="00DF6F5F">
            <w:pPr>
              <w:spacing w:after="160" w:line="278" w:lineRule="auto"/>
            </w:pPr>
            <w:r w:rsidRPr="00C35CE1">
              <w:t>Biaya efisien dan ekonomis dengan dukungan bukti nota/invoice yang jelas.</w:t>
            </w:r>
          </w:p>
        </w:tc>
        <w:tc>
          <w:tcPr>
            <w:tcW w:w="0" w:type="auto"/>
            <w:hideMark/>
          </w:tcPr>
          <w:p w14:paraId="75590CB6" w14:textId="77777777" w:rsidR="005453C2" w:rsidRPr="00C35CE1" w:rsidRDefault="005453C2" w:rsidP="00DF6F5F">
            <w:pPr>
              <w:spacing w:after="160" w:line="278" w:lineRule="auto"/>
            </w:pPr>
            <w:r w:rsidRPr="00C35CE1">
              <w:t>Sangat hemat biaya, memaksimalkan komponen bekas/daur ulang dengan bukti nota yang sangat rapi.</w:t>
            </w:r>
          </w:p>
        </w:tc>
      </w:tr>
      <w:tr w:rsidR="005453C2" w:rsidRPr="00C35CE1" w14:paraId="5EF86803" w14:textId="77777777" w:rsidTr="00DF6F5F">
        <w:tc>
          <w:tcPr>
            <w:tcW w:w="0" w:type="auto"/>
            <w:hideMark/>
          </w:tcPr>
          <w:p w14:paraId="4413A182" w14:textId="77777777" w:rsidR="005453C2" w:rsidRPr="00C35CE1" w:rsidRDefault="005453C2" w:rsidP="00DF6F5F">
            <w:pPr>
              <w:spacing w:after="160" w:line="278" w:lineRule="auto"/>
            </w:pPr>
            <w:r w:rsidRPr="00C35CE1">
              <w:rPr>
                <w:b/>
                <w:bCs/>
              </w:rPr>
              <w:lastRenderedPageBreak/>
              <w:t>Kerapian Rangkaian &amp; Coding (15%)</w:t>
            </w:r>
          </w:p>
        </w:tc>
        <w:tc>
          <w:tcPr>
            <w:tcW w:w="0" w:type="auto"/>
            <w:hideMark/>
          </w:tcPr>
          <w:p w14:paraId="4027C661" w14:textId="77777777" w:rsidR="005453C2" w:rsidRPr="00C35CE1" w:rsidRDefault="005453C2" w:rsidP="00DF6F5F">
            <w:pPr>
              <w:spacing w:after="160" w:line="278" w:lineRule="auto"/>
            </w:pPr>
            <w:r w:rsidRPr="00C35CE1">
              <w:t>Wiring berantakan dan coding sulit dipahami atau banyak error.</w:t>
            </w:r>
          </w:p>
        </w:tc>
        <w:tc>
          <w:tcPr>
            <w:tcW w:w="0" w:type="auto"/>
            <w:hideMark/>
          </w:tcPr>
          <w:p w14:paraId="50F23C06" w14:textId="77777777" w:rsidR="005453C2" w:rsidRPr="00C35CE1" w:rsidRDefault="005453C2" w:rsidP="00DF6F5F">
            <w:pPr>
              <w:spacing w:after="160" w:line="278" w:lineRule="auto"/>
            </w:pPr>
            <w:r w:rsidRPr="00C35CE1">
              <w:t>Wiring cukup rapi namun struktur program masih kurang sistematis.</w:t>
            </w:r>
          </w:p>
        </w:tc>
        <w:tc>
          <w:tcPr>
            <w:tcW w:w="0" w:type="auto"/>
            <w:hideMark/>
          </w:tcPr>
          <w:p w14:paraId="77F58246" w14:textId="77777777" w:rsidR="005453C2" w:rsidRPr="00C35CE1" w:rsidRDefault="005453C2" w:rsidP="00DF6F5F">
            <w:pPr>
              <w:spacing w:after="160" w:line="278" w:lineRule="auto"/>
            </w:pPr>
            <w:r w:rsidRPr="00C35CE1">
              <w:t>Rangkaian kabel aman dan rapi, serta kode program terstruktur dengan baik.</w:t>
            </w:r>
          </w:p>
        </w:tc>
        <w:tc>
          <w:tcPr>
            <w:tcW w:w="0" w:type="auto"/>
            <w:hideMark/>
          </w:tcPr>
          <w:p w14:paraId="2093BE4E" w14:textId="77777777" w:rsidR="005453C2" w:rsidRPr="00C35CE1" w:rsidRDefault="005453C2" w:rsidP="00DF6F5F">
            <w:pPr>
              <w:spacing w:after="160" w:line="278" w:lineRule="auto"/>
            </w:pPr>
            <w:r w:rsidRPr="00C35CE1">
              <w:t>Wiring sangat profesional (estetik) dan coding sangat efisien serta mudah dimodifikasi.</w:t>
            </w:r>
          </w:p>
        </w:tc>
      </w:tr>
      <w:tr w:rsidR="005453C2" w:rsidRPr="00C35CE1" w14:paraId="68C1F3D0" w14:textId="77777777" w:rsidTr="00DF6F5F">
        <w:tc>
          <w:tcPr>
            <w:tcW w:w="0" w:type="auto"/>
            <w:hideMark/>
          </w:tcPr>
          <w:p w14:paraId="7ABB2556" w14:textId="77777777" w:rsidR="005453C2" w:rsidRPr="00C35CE1" w:rsidRDefault="005453C2" w:rsidP="00DF6F5F">
            <w:pPr>
              <w:spacing w:after="160" w:line="278" w:lineRule="auto"/>
            </w:pPr>
            <w:r w:rsidRPr="00C35CE1">
              <w:rPr>
                <w:b/>
                <w:bCs/>
              </w:rPr>
              <w:t>Presentasi &amp; Dokumentasi (15%)</w:t>
            </w:r>
          </w:p>
        </w:tc>
        <w:tc>
          <w:tcPr>
            <w:tcW w:w="0" w:type="auto"/>
            <w:hideMark/>
          </w:tcPr>
          <w:p w14:paraId="789443CF" w14:textId="77777777" w:rsidR="005453C2" w:rsidRPr="00C35CE1" w:rsidRDefault="005453C2" w:rsidP="00DF6F5F">
            <w:pPr>
              <w:spacing w:after="160" w:line="278" w:lineRule="auto"/>
            </w:pPr>
            <w:r w:rsidRPr="00C35CE1">
              <w:t>Penyampaian tidak jelas dan dokumen laporan tidak lengkap.</w:t>
            </w:r>
          </w:p>
        </w:tc>
        <w:tc>
          <w:tcPr>
            <w:tcW w:w="0" w:type="auto"/>
            <w:hideMark/>
          </w:tcPr>
          <w:p w14:paraId="6AFA47DE" w14:textId="77777777" w:rsidR="005453C2" w:rsidRPr="00C35CE1" w:rsidRDefault="005453C2" w:rsidP="00DF6F5F">
            <w:pPr>
              <w:spacing w:after="160" w:line="278" w:lineRule="auto"/>
            </w:pPr>
            <w:r w:rsidRPr="00C35CE1">
              <w:t>Laporan ada namun kurang detail, presentasi masih terlihat ragu-ragu.</w:t>
            </w:r>
          </w:p>
        </w:tc>
        <w:tc>
          <w:tcPr>
            <w:tcW w:w="0" w:type="auto"/>
            <w:hideMark/>
          </w:tcPr>
          <w:p w14:paraId="1EA4109A" w14:textId="77777777" w:rsidR="005453C2" w:rsidRPr="00C35CE1" w:rsidRDefault="005453C2" w:rsidP="00DF6F5F">
            <w:pPr>
              <w:spacing w:after="160" w:line="278" w:lineRule="auto"/>
            </w:pPr>
            <w:r w:rsidRPr="00C35CE1">
              <w:t>Presentasi jelas dan sistematis, didukung video demonstrasi dan laporan yang lengkap.</w:t>
            </w:r>
          </w:p>
        </w:tc>
        <w:tc>
          <w:tcPr>
            <w:tcW w:w="0" w:type="auto"/>
            <w:hideMark/>
          </w:tcPr>
          <w:p w14:paraId="171DAEA7" w14:textId="77777777" w:rsidR="005453C2" w:rsidRPr="00C35CE1" w:rsidRDefault="005453C2" w:rsidP="00DF6F5F">
            <w:pPr>
              <w:spacing w:after="160" w:line="278" w:lineRule="auto"/>
            </w:pPr>
            <w:r w:rsidRPr="00C35CE1">
              <w:t>Presentasi sangat persuasif, video sangat informatif, dan dokumentasi melampaui format standar.</w:t>
            </w:r>
          </w:p>
        </w:tc>
      </w:tr>
      <w:tr w:rsidR="005453C2" w:rsidRPr="00C35CE1" w14:paraId="4EABF3D6" w14:textId="77777777" w:rsidTr="00DF6F5F">
        <w:tc>
          <w:tcPr>
            <w:tcW w:w="0" w:type="auto"/>
            <w:hideMark/>
          </w:tcPr>
          <w:p w14:paraId="73B366C6" w14:textId="77777777" w:rsidR="005453C2" w:rsidRPr="00C35CE1" w:rsidRDefault="005453C2" w:rsidP="00DF6F5F">
            <w:pPr>
              <w:spacing w:after="160" w:line="278" w:lineRule="auto"/>
            </w:pPr>
            <w:r w:rsidRPr="00C35CE1">
              <w:rPr>
                <w:b/>
                <w:bCs/>
              </w:rPr>
              <w:t>Kerja Sama Tim (10%)</w:t>
            </w:r>
          </w:p>
        </w:tc>
        <w:tc>
          <w:tcPr>
            <w:tcW w:w="0" w:type="auto"/>
            <w:hideMark/>
          </w:tcPr>
          <w:p w14:paraId="447AAF91" w14:textId="77777777" w:rsidR="005453C2" w:rsidRPr="00C35CE1" w:rsidRDefault="005453C2" w:rsidP="00DF6F5F">
            <w:pPr>
              <w:spacing w:after="160" w:line="278" w:lineRule="auto"/>
            </w:pPr>
            <w:r w:rsidRPr="00C35CE1">
              <w:t>Tidak ada pembagian tugas yang jelas, hanya satu orang yang dominan.</w:t>
            </w:r>
          </w:p>
        </w:tc>
        <w:tc>
          <w:tcPr>
            <w:tcW w:w="0" w:type="auto"/>
            <w:hideMark/>
          </w:tcPr>
          <w:p w14:paraId="31AE2E69" w14:textId="77777777" w:rsidR="005453C2" w:rsidRPr="00C35CE1" w:rsidRDefault="005453C2" w:rsidP="00DF6F5F">
            <w:pPr>
              <w:spacing w:after="160" w:line="278" w:lineRule="auto"/>
            </w:pPr>
            <w:r w:rsidRPr="00C35CE1">
              <w:t>Pembagian tugas ada namun koordinasi antar anggota masih lemah.</w:t>
            </w:r>
          </w:p>
        </w:tc>
        <w:tc>
          <w:tcPr>
            <w:tcW w:w="0" w:type="auto"/>
            <w:hideMark/>
          </w:tcPr>
          <w:p w14:paraId="023738BB" w14:textId="77777777" w:rsidR="005453C2" w:rsidRPr="00C35CE1" w:rsidRDefault="005453C2" w:rsidP="00DF6F5F">
            <w:pPr>
              <w:spacing w:after="160" w:line="278" w:lineRule="auto"/>
            </w:pPr>
            <w:r w:rsidRPr="00C35CE1">
              <w:t>Tim kompak, pembagian tugas jelas, dan semua anggota berkontribusi aktif.</w:t>
            </w:r>
          </w:p>
        </w:tc>
        <w:tc>
          <w:tcPr>
            <w:tcW w:w="0" w:type="auto"/>
            <w:hideMark/>
          </w:tcPr>
          <w:p w14:paraId="1B881575" w14:textId="77777777" w:rsidR="005453C2" w:rsidRPr="00C35CE1" w:rsidRDefault="005453C2" w:rsidP="00DF6F5F">
            <w:pPr>
              <w:spacing w:after="160" w:line="278" w:lineRule="auto"/>
            </w:pPr>
            <w:r w:rsidRPr="00C35CE1">
              <w:t>Kolaborasi sangat solid, pembagian peran sangat efektif, dan menunjukkan kekompakan luar biasa.</w:t>
            </w:r>
          </w:p>
        </w:tc>
      </w:tr>
    </w:tbl>
    <w:p w14:paraId="7E6F9E64" w14:textId="77777777" w:rsidR="005453C2" w:rsidRDefault="005453C2" w:rsidP="005453C2">
      <w:pPr>
        <w:pStyle w:val="ListParagraph"/>
      </w:pPr>
    </w:p>
    <w:p w14:paraId="5CD8B71D" w14:textId="586B6B9C" w:rsidR="000840FC" w:rsidRDefault="000840FC" w:rsidP="005453C2">
      <w:pPr>
        <w:pStyle w:val="ListParagraph"/>
      </w:pPr>
      <w:r>
        <w:t>Keterangan :</w:t>
      </w:r>
    </w:p>
    <w:p w14:paraId="44F63F24" w14:textId="77777777" w:rsidR="000840FC" w:rsidRDefault="000840FC" w:rsidP="000840FC">
      <w:pPr>
        <w:pStyle w:val="ListParagraph"/>
      </w:pPr>
      <w:r>
        <w:t>Inovasi &amp; Kreativitas (20%)</w:t>
      </w:r>
    </w:p>
    <w:p w14:paraId="35E11A9D" w14:textId="1DF68C9A" w:rsidR="000840FC" w:rsidRDefault="000840FC" w:rsidP="000840FC">
      <w:pPr>
        <w:pStyle w:val="ListParagraph"/>
        <w:numPr>
          <w:ilvl w:val="0"/>
          <w:numId w:val="43"/>
        </w:numPr>
      </w:pPr>
      <w:r>
        <w:t>Keunikan ide proyek</w:t>
      </w:r>
    </w:p>
    <w:p w14:paraId="17C6C29E" w14:textId="167CBA6D" w:rsidR="000840FC" w:rsidRDefault="000840FC" w:rsidP="000840FC">
      <w:pPr>
        <w:pStyle w:val="ListParagraph"/>
        <w:numPr>
          <w:ilvl w:val="0"/>
          <w:numId w:val="43"/>
        </w:numPr>
      </w:pPr>
      <w:r>
        <w:t>Boleh memanfaatkan properti tambahan semisal dari barang bekas, kardus, dll</w:t>
      </w:r>
    </w:p>
    <w:p w14:paraId="3F24E91C" w14:textId="4A08B034" w:rsidR="000840FC" w:rsidRDefault="000840FC" w:rsidP="000840FC">
      <w:pPr>
        <w:pStyle w:val="ListParagraph"/>
        <w:numPr>
          <w:ilvl w:val="0"/>
          <w:numId w:val="43"/>
        </w:numPr>
      </w:pPr>
      <w:r>
        <w:t>Kebermanfaatan solusi</w:t>
      </w:r>
    </w:p>
    <w:p w14:paraId="060FBC7B" w14:textId="4A5C951B" w:rsidR="000840FC" w:rsidRDefault="000840FC" w:rsidP="000840FC">
      <w:pPr>
        <w:pStyle w:val="ListParagraph"/>
        <w:numPr>
          <w:ilvl w:val="0"/>
          <w:numId w:val="43"/>
        </w:numPr>
      </w:pPr>
      <w:r>
        <w:t>Orisinalitas konsep</w:t>
      </w:r>
    </w:p>
    <w:p w14:paraId="24BE5DFA" w14:textId="77777777" w:rsidR="000840FC" w:rsidRDefault="000840FC" w:rsidP="000840FC">
      <w:pPr>
        <w:pStyle w:val="ListParagraph"/>
      </w:pPr>
      <w:r>
        <w:t>Fungsionalitas Sistem (20%)</w:t>
      </w:r>
    </w:p>
    <w:p w14:paraId="36280880" w14:textId="0F394EBB" w:rsidR="000840FC" w:rsidRDefault="000840FC" w:rsidP="000840FC">
      <w:pPr>
        <w:pStyle w:val="ListParagraph"/>
        <w:numPr>
          <w:ilvl w:val="0"/>
          <w:numId w:val="43"/>
        </w:numPr>
      </w:pPr>
      <w:r>
        <w:t>Alat bekerja dengan baik tanpa error</w:t>
      </w:r>
    </w:p>
    <w:p w14:paraId="586F902D" w14:textId="77777777" w:rsidR="000840FC" w:rsidRDefault="000840FC" w:rsidP="000840FC">
      <w:pPr>
        <w:pStyle w:val="ListParagraph"/>
        <w:numPr>
          <w:ilvl w:val="0"/>
          <w:numId w:val="43"/>
        </w:numPr>
      </w:pPr>
      <w:r>
        <w:t>Sensor &amp; aktuator berjalan sesuai program</w:t>
      </w:r>
    </w:p>
    <w:p w14:paraId="58387426" w14:textId="72DE6257" w:rsidR="000840FC" w:rsidRDefault="000840FC" w:rsidP="000840FC">
      <w:pPr>
        <w:pStyle w:val="ListParagraph"/>
        <w:numPr>
          <w:ilvl w:val="0"/>
          <w:numId w:val="43"/>
        </w:numPr>
      </w:pPr>
      <w:r>
        <w:t>Monitoring data real-time berfungsi</w:t>
      </w:r>
    </w:p>
    <w:p w14:paraId="435CBE9A" w14:textId="5CD0FAF5" w:rsidR="000840FC" w:rsidRDefault="000840FC" w:rsidP="000840FC">
      <w:pPr>
        <w:pStyle w:val="ListParagraph"/>
      </w:pPr>
      <w:r>
        <w:t>Kerapian Rangkaian &amp; Coding (15%)</w:t>
      </w:r>
    </w:p>
    <w:p w14:paraId="58090577" w14:textId="29186512" w:rsidR="000840FC" w:rsidRDefault="000840FC" w:rsidP="000840FC">
      <w:pPr>
        <w:pStyle w:val="ListParagraph"/>
        <w:numPr>
          <w:ilvl w:val="0"/>
          <w:numId w:val="43"/>
        </w:numPr>
      </w:pPr>
      <w:r>
        <w:t>Wiring rapi dan aman</w:t>
      </w:r>
    </w:p>
    <w:p w14:paraId="6D23992B" w14:textId="27EA343D" w:rsidR="000840FC" w:rsidRDefault="000840FC" w:rsidP="000840FC">
      <w:pPr>
        <w:pStyle w:val="ListParagraph"/>
        <w:numPr>
          <w:ilvl w:val="0"/>
          <w:numId w:val="43"/>
        </w:numPr>
      </w:pPr>
      <w:r>
        <w:t>Program terstruktur dan mudah dipahami</w:t>
      </w:r>
    </w:p>
    <w:p w14:paraId="09B7F8E4" w14:textId="5EE2D3B0" w:rsidR="000840FC" w:rsidRDefault="000840FC" w:rsidP="000840FC">
      <w:pPr>
        <w:pStyle w:val="ListParagraph"/>
        <w:numPr>
          <w:ilvl w:val="0"/>
          <w:numId w:val="43"/>
        </w:numPr>
      </w:pPr>
      <w:r>
        <w:lastRenderedPageBreak/>
        <w:t>Tidak ada error saat demonstrasi</w:t>
      </w:r>
    </w:p>
    <w:p w14:paraId="71D3F673" w14:textId="77777777" w:rsidR="000840FC" w:rsidRDefault="000840FC" w:rsidP="000840FC">
      <w:pPr>
        <w:pStyle w:val="ListParagraph"/>
      </w:pPr>
      <w:r>
        <w:t>Presentasi &amp; Dokumentasi (15%)</w:t>
      </w:r>
    </w:p>
    <w:p w14:paraId="6BA29FBF" w14:textId="51F729F9" w:rsidR="000840FC" w:rsidRDefault="000840FC" w:rsidP="000840FC">
      <w:pPr>
        <w:pStyle w:val="ListParagraph"/>
        <w:numPr>
          <w:ilvl w:val="0"/>
          <w:numId w:val="43"/>
        </w:numPr>
      </w:pPr>
      <w:r>
        <w:t>Penyampaian jelas dan sistematis</w:t>
      </w:r>
    </w:p>
    <w:p w14:paraId="58D759E5" w14:textId="12121DC3" w:rsidR="000840FC" w:rsidRDefault="000840FC" w:rsidP="000840FC">
      <w:pPr>
        <w:pStyle w:val="ListParagraph"/>
        <w:numPr>
          <w:ilvl w:val="0"/>
          <w:numId w:val="43"/>
        </w:numPr>
      </w:pPr>
      <w:r>
        <w:t>Video demonstrasi informatif</w:t>
      </w:r>
    </w:p>
    <w:p w14:paraId="58A09B9A" w14:textId="5C0C6F52" w:rsidR="000840FC" w:rsidRDefault="000840FC" w:rsidP="000840FC">
      <w:pPr>
        <w:pStyle w:val="ListParagraph"/>
        <w:numPr>
          <w:ilvl w:val="0"/>
          <w:numId w:val="43"/>
        </w:numPr>
      </w:pPr>
      <w:r>
        <w:t>Laporan lengkap dan sesuai format</w:t>
      </w:r>
    </w:p>
    <w:p w14:paraId="247E54FD" w14:textId="77777777" w:rsidR="000840FC" w:rsidRDefault="000840FC" w:rsidP="000840FC">
      <w:pPr>
        <w:pStyle w:val="ListParagraph"/>
      </w:pPr>
      <w:r>
        <w:t>Efisiensi Biaya / Modal (20%)</w:t>
      </w:r>
    </w:p>
    <w:p w14:paraId="1D8F32EC" w14:textId="27BB5E2E" w:rsidR="000840FC" w:rsidRDefault="000840FC" w:rsidP="000840FC">
      <w:pPr>
        <w:pStyle w:val="ListParagraph"/>
        <w:numPr>
          <w:ilvl w:val="0"/>
          <w:numId w:val="43"/>
        </w:numPr>
      </w:pPr>
      <w:r>
        <w:t>Semakin hemat biaya pembuatan, semakin tinggi nilai yang diperoleh</w:t>
      </w:r>
    </w:p>
    <w:p w14:paraId="19A14661" w14:textId="5A18D736" w:rsidR="000840FC" w:rsidRDefault="000840FC" w:rsidP="000840FC">
      <w:pPr>
        <w:pStyle w:val="ListParagraph"/>
        <w:numPr>
          <w:ilvl w:val="0"/>
          <w:numId w:val="43"/>
        </w:numPr>
      </w:pPr>
      <w:r>
        <w:t>Wajib melampirkan nota / invoice pembelian komponen sebagai bukti</w:t>
      </w:r>
    </w:p>
    <w:p w14:paraId="5B15A505" w14:textId="06051DEB" w:rsidR="000840FC" w:rsidRDefault="000840FC" w:rsidP="000840FC">
      <w:pPr>
        <w:pStyle w:val="ListParagraph"/>
        <w:numPr>
          <w:ilvl w:val="0"/>
          <w:numId w:val="43"/>
        </w:numPr>
      </w:pPr>
      <w:r>
        <w:t>Komponen bekas / daur ulang diperbolehkan</w:t>
      </w:r>
    </w:p>
    <w:p w14:paraId="686889FB" w14:textId="77777777" w:rsidR="000840FC" w:rsidRDefault="000840FC" w:rsidP="000840FC">
      <w:pPr>
        <w:pStyle w:val="ListParagraph"/>
      </w:pPr>
      <w:r>
        <w:t>Kerja Sama Tim (10%)</w:t>
      </w:r>
    </w:p>
    <w:p w14:paraId="0D8241DF" w14:textId="05647620" w:rsidR="000840FC" w:rsidRDefault="000840FC" w:rsidP="000840FC">
      <w:pPr>
        <w:pStyle w:val="ListParagraph"/>
        <w:numPr>
          <w:ilvl w:val="0"/>
          <w:numId w:val="43"/>
        </w:numPr>
      </w:pPr>
      <w:r>
        <w:t>Pembagian tugas jelas</w:t>
      </w:r>
    </w:p>
    <w:p w14:paraId="5925B9C3" w14:textId="7A146BDC" w:rsidR="000840FC" w:rsidRDefault="000840FC" w:rsidP="000840FC">
      <w:pPr>
        <w:pStyle w:val="ListParagraph"/>
        <w:numPr>
          <w:ilvl w:val="0"/>
          <w:numId w:val="43"/>
        </w:numPr>
      </w:pPr>
      <w:r>
        <w:t>Semua anggota berkontribusi</w:t>
      </w:r>
    </w:p>
    <w:p w14:paraId="68ED94BB" w14:textId="7C7AC6A3" w:rsidR="000840FC" w:rsidRDefault="000840FC" w:rsidP="000840FC">
      <w:pPr>
        <w:pStyle w:val="ListParagraph"/>
        <w:numPr>
          <w:ilvl w:val="0"/>
          <w:numId w:val="43"/>
        </w:numPr>
      </w:pPr>
      <w:r>
        <w:t>Kekompakan saat presentasi</w:t>
      </w:r>
    </w:p>
    <w:p w14:paraId="0535790A" w14:textId="77777777" w:rsidR="005453C2" w:rsidRDefault="005453C2" w:rsidP="005453C2"/>
    <w:sectPr w:rsidR="00545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DA4"/>
    <w:multiLevelType w:val="hybridMultilevel"/>
    <w:tmpl w:val="C2F00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92B8D"/>
    <w:multiLevelType w:val="hybridMultilevel"/>
    <w:tmpl w:val="F2C636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1B596F"/>
    <w:multiLevelType w:val="hybridMultilevel"/>
    <w:tmpl w:val="9D5C67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154EE1"/>
    <w:multiLevelType w:val="hybridMultilevel"/>
    <w:tmpl w:val="3D7C50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776616"/>
    <w:multiLevelType w:val="hybridMultilevel"/>
    <w:tmpl w:val="4D88C5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1871003"/>
    <w:multiLevelType w:val="hybridMultilevel"/>
    <w:tmpl w:val="E202EB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242A38"/>
    <w:multiLevelType w:val="hybridMultilevel"/>
    <w:tmpl w:val="E3E6A1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AA38F5"/>
    <w:multiLevelType w:val="hybridMultilevel"/>
    <w:tmpl w:val="79DC5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2C6BBF"/>
    <w:multiLevelType w:val="hybridMultilevel"/>
    <w:tmpl w:val="8A8459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54C7D42"/>
    <w:multiLevelType w:val="hybridMultilevel"/>
    <w:tmpl w:val="2A4856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5C06E5F"/>
    <w:multiLevelType w:val="hybridMultilevel"/>
    <w:tmpl w:val="25162A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A60647C"/>
    <w:multiLevelType w:val="hybridMultilevel"/>
    <w:tmpl w:val="4F2808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AA65E98"/>
    <w:multiLevelType w:val="hybridMultilevel"/>
    <w:tmpl w:val="6AC0B4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C311601"/>
    <w:multiLevelType w:val="hybridMultilevel"/>
    <w:tmpl w:val="9F5891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DE60059"/>
    <w:multiLevelType w:val="hybridMultilevel"/>
    <w:tmpl w:val="F5240D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D60436"/>
    <w:multiLevelType w:val="hybridMultilevel"/>
    <w:tmpl w:val="F5240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7C3356"/>
    <w:multiLevelType w:val="hybridMultilevel"/>
    <w:tmpl w:val="4148F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CF6627"/>
    <w:multiLevelType w:val="hybridMultilevel"/>
    <w:tmpl w:val="7D2A4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43B0772"/>
    <w:multiLevelType w:val="hybridMultilevel"/>
    <w:tmpl w:val="8DCC4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80420E9"/>
    <w:multiLevelType w:val="hybridMultilevel"/>
    <w:tmpl w:val="8E4470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97918B8"/>
    <w:multiLevelType w:val="hybridMultilevel"/>
    <w:tmpl w:val="08FC11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AC30776"/>
    <w:multiLevelType w:val="hybridMultilevel"/>
    <w:tmpl w:val="F4807A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FE45611"/>
    <w:multiLevelType w:val="multilevel"/>
    <w:tmpl w:val="3EFE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071A4"/>
    <w:multiLevelType w:val="hybridMultilevel"/>
    <w:tmpl w:val="94283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E13D89"/>
    <w:multiLevelType w:val="hybridMultilevel"/>
    <w:tmpl w:val="E020B1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1BA4B71"/>
    <w:multiLevelType w:val="hybridMultilevel"/>
    <w:tmpl w:val="E35CFB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90E52E6"/>
    <w:multiLevelType w:val="hybridMultilevel"/>
    <w:tmpl w:val="25580FE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441650"/>
    <w:multiLevelType w:val="hybridMultilevel"/>
    <w:tmpl w:val="61567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E1B1561"/>
    <w:multiLevelType w:val="hybridMultilevel"/>
    <w:tmpl w:val="AC0A6E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5BC52F4"/>
    <w:multiLevelType w:val="hybridMultilevel"/>
    <w:tmpl w:val="616C0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C41597"/>
    <w:multiLevelType w:val="hybridMultilevel"/>
    <w:tmpl w:val="C6E6F3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3267176"/>
    <w:multiLevelType w:val="hybridMultilevel"/>
    <w:tmpl w:val="1CB221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3EB6C05"/>
    <w:multiLevelType w:val="hybridMultilevel"/>
    <w:tmpl w:val="775A22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536716"/>
    <w:multiLevelType w:val="hybridMultilevel"/>
    <w:tmpl w:val="070EDC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5D0395C"/>
    <w:multiLevelType w:val="hybridMultilevel"/>
    <w:tmpl w:val="6C2AF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7920FFF"/>
    <w:multiLevelType w:val="hybridMultilevel"/>
    <w:tmpl w:val="BC6E51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B5A1AD3"/>
    <w:multiLevelType w:val="hybridMultilevel"/>
    <w:tmpl w:val="6D8C2A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C0A091B"/>
    <w:multiLevelType w:val="hybridMultilevel"/>
    <w:tmpl w:val="221A95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C1103AA"/>
    <w:multiLevelType w:val="hybridMultilevel"/>
    <w:tmpl w:val="5C9059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CE847DA"/>
    <w:multiLevelType w:val="hybridMultilevel"/>
    <w:tmpl w:val="8C16C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3D5529"/>
    <w:multiLevelType w:val="hybridMultilevel"/>
    <w:tmpl w:val="B60A1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0545A3"/>
    <w:multiLevelType w:val="hybridMultilevel"/>
    <w:tmpl w:val="7AC091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4216C0E"/>
    <w:multiLevelType w:val="hybridMultilevel"/>
    <w:tmpl w:val="3A5075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4E711B5"/>
    <w:multiLevelType w:val="hybridMultilevel"/>
    <w:tmpl w:val="18E443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59642C9"/>
    <w:multiLevelType w:val="hybridMultilevel"/>
    <w:tmpl w:val="C6E6F3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5FC21A0"/>
    <w:multiLevelType w:val="hybridMultilevel"/>
    <w:tmpl w:val="4CBACB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7BE049A"/>
    <w:multiLevelType w:val="hybridMultilevel"/>
    <w:tmpl w:val="900CB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DD3FDA"/>
    <w:multiLevelType w:val="hybridMultilevel"/>
    <w:tmpl w:val="3D7C50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FBD472E"/>
    <w:multiLevelType w:val="hybridMultilevel"/>
    <w:tmpl w:val="CE8454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93614576">
    <w:abstractNumId w:val="16"/>
  </w:num>
  <w:num w:numId="2" w16cid:durableId="1439914660">
    <w:abstractNumId w:val="0"/>
  </w:num>
  <w:num w:numId="3" w16cid:durableId="1090660667">
    <w:abstractNumId w:val="39"/>
  </w:num>
  <w:num w:numId="4" w16cid:durableId="1172329643">
    <w:abstractNumId w:val="46"/>
  </w:num>
  <w:num w:numId="5" w16cid:durableId="1233665315">
    <w:abstractNumId w:val="14"/>
  </w:num>
  <w:num w:numId="6" w16cid:durableId="1807701752">
    <w:abstractNumId w:val="18"/>
  </w:num>
  <w:num w:numId="7" w16cid:durableId="75520201">
    <w:abstractNumId w:val="35"/>
  </w:num>
  <w:num w:numId="8" w16cid:durableId="302394695">
    <w:abstractNumId w:val="12"/>
  </w:num>
  <w:num w:numId="9" w16cid:durableId="12849782">
    <w:abstractNumId w:val="36"/>
  </w:num>
  <w:num w:numId="10" w16cid:durableId="1555123178">
    <w:abstractNumId w:val="2"/>
  </w:num>
  <w:num w:numId="11" w16cid:durableId="1600674382">
    <w:abstractNumId w:val="7"/>
  </w:num>
  <w:num w:numId="12" w16cid:durableId="2113283824">
    <w:abstractNumId w:val="45"/>
  </w:num>
  <w:num w:numId="13" w16cid:durableId="1392657117">
    <w:abstractNumId w:val="3"/>
  </w:num>
  <w:num w:numId="14" w16cid:durableId="1296639667">
    <w:abstractNumId w:val="34"/>
  </w:num>
  <w:num w:numId="15" w16cid:durableId="915165754">
    <w:abstractNumId w:val="24"/>
  </w:num>
  <w:num w:numId="16" w16cid:durableId="1928072641">
    <w:abstractNumId w:val="33"/>
  </w:num>
  <w:num w:numId="17" w16cid:durableId="1199776260">
    <w:abstractNumId w:val="20"/>
  </w:num>
  <w:num w:numId="18" w16cid:durableId="1935505030">
    <w:abstractNumId w:val="25"/>
  </w:num>
  <w:num w:numId="19" w16cid:durableId="1380278081">
    <w:abstractNumId w:val="47"/>
  </w:num>
  <w:num w:numId="20" w16cid:durableId="1940721944">
    <w:abstractNumId w:val="40"/>
  </w:num>
  <w:num w:numId="21" w16cid:durableId="1087190757">
    <w:abstractNumId w:val="15"/>
  </w:num>
  <w:num w:numId="22" w16cid:durableId="1500923025">
    <w:abstractNumId w:val="9"/>
  </w:num>
  <w:num w:numId="23" w16cid:durableId="1540163874">
    <w:abstractNumId w:val="48"/>
  </w:num>
  <w:num w:numId="24" w16cid:durableId="1077633527">
    <w:abstractNumId w:val="1"/>
  </w:num>
  <w:num w:numId="25" w16cid:durableId="954752265">
    <w:abstractNumId w:val="41"/>
  </w:num>
  <w:num w:numId="26" w16cid:durableId="272135354">
    <w:abstractNumId w:val="28"/>
  </w:num>
  <w:num w:numId="27" w16cid:durableId="752816243">
    <w:abstractNumId w:val="21"/>
  </w:num>
  <w:num w:numId="28" w16cid:durableId="1582376156">
    <w:abstractNumId w:val="23"/>
  </w:num>
  <w:num w:numId="29" w16cid:durableId="1615402692">
    <w:abstractNumId w:val="44"/>
  </w:num>
  <w:num w:numId="30" w16cid:durableId="1226406838">
    <w:abstractNumId w:val="26"/>
  </w:num>
  <w:num w:numId="31" w16cid:durableId="1743602738">
    <w:abstractNumId w:val="30"/>
  </w:num>
  <w:num w:numId="32" w16cid:durableId="670506">
    <w:abstractNumId w:val="22"/>
  </w:num>
  <w:num w:numId="33" w16cid:durableId="1542861095">
    <w:abstractNumId w:val="29"/>
  </w:num>
  <w:num w:numId="34" w16cid:durableId="1619068765">
    <w:abstractNumId w:val="8"/>
  </w:num>
  <w:num w:numId="35" w16cid:durableId="35325275">
    <w:abstractNumId w:val="10"/>
  </w:num>
  <w:num w:numId="36" w16cid:durableId="1646353787">
    <w:abstractNumId w:val="42"/>
  </w:num>
  <w:num w:numId="37" w16cid:durableId="1497695865">
    <w:abstractNumId w:val="5"/>
  </w:num>
  <w:num w:numId="38" w16cid:durableId="269632443">
    <w:abstractNumId w:val="13"/>
  </w:num>
  <w:num w:numId="39" w16cid:durableId="1466311874">
    <w:abstractNumId w:val="38"/>
  </w:num>
  <w:num w:numId="40" w16cid:durableId="1321035403">
    <w:abstractNumId w:val="19"/>
  </w:num>
  <w:num w:numId="41" w16cid:durableId="802885129">
    <w:abstractNumId w:val="4"/>
  </w:num>
  <w:num w:numId="42" w16cid:durableId="1799251823">
    <w:abstractNumId w:val="32"/>
  </w:num>
  <w:num w:numId="43" w16cid:durableId="2093043986">
    <w:abstractNumId w:val="37"/>
  </w:num>
  <w:num w:numId="44" w16cid:durableId="735128221">
    <w:abstractNumId w:val="43"/>
  </w:num>
  <w:num w:numId="45" w16cid:durableId="62410525">
    <w:abstractNumId w:val="27"/>
  </w:num>
  <w:num w:numId="46" w16cid:durableId="1839226001">
    <w:abstractNumId w:val="31"/>
  </w:num>
  <w:num w:numId="47" w16cid:durableId="142742422">
    <w:abstractNumId w:val="6"/>
  </w:num>
  <w:num w:numId="48" w16cid:durableId="2041739166">
    <w:abstractNumId w:val="11"/>
  </w:num>
  <w:num w:numId="49" w16cid:durableId="11516762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8C9"/>
    <w:rsid w:val="00017E82"/>
    <w:rsid w:val="00064B30"/>
    <w:rsid w:val="000840FC"/>
    <w:rsid w:val="000A1279"/>
    <w:rsid w:val="00117457"/>
    <w:rsid w:val="0017089C"/>
    <w:rsid w:val="001B71CC"/>
    <w:rsid w:val="00203934"/>
    <w:rsid w:val="00282FE9"/>
    <w:rsid w:val="002870DC"/>
    <w:rsid w:val="002F3E90"/>
    <w:rsid w:val="00335930"/>
    <w:rsid w:val="00337865"/>
    <w:rsid w:val="003706A8"/>
    <w:rsid w:val="003E3E68"/>
    <w:rsid w:val="003F0106"/>
    <w:rsid w:val="003F58DA"/>
    <w:rsid w:val="00423ACF"/>
    <w:rsid w:val="00446B78"/>
    <w:rsid w:val="00461D7D"/>
    <w:rsid w:val="00471172"/>
    <w:rsid w:val="00475102"/>
    <w:rsid w:val="004F375B"/>
    <w:rsid w:val="00504B3A"/>
    <w:rsid w:val="00517C48"/>
    <w:rsid w:val="00521FC9"/>
    <w:rsid w:val="005453C2"/>
    <w:rsid w:val="005D49A0"/>
    <w:rsid w:val="006D5FE7"/>
    <w:rsid w:val="006E3390"/>
    <w:rsid w:val="006E7F2B"/>
    <w:rsid w:val="00724D9C"/>
    <w:rsid w:val="007C416F"/>
    <w:rsid w:val="008464C0"/>
    <w:rsid w:val="0089356A"/>
    <w:rsid w:val="008B29D5"/>
    <w:rsid w:val="008B4FEF"/>
    <w:rsid w:val="008F5AF2"/>
    <w:rsid w:val="009501C2"/>
    <w:rsid w:val="00954253"/>
    <w:rsid w:val="0096738F"/>
    <w:rsid w:val="00973DD9"/>
    <w:rsid w:val="009A7A73"/>
    <w:rsid w:val="009B145D"/>
    <w:rsid w:val="009F0F3C"/>
    <w:rsid w:val="00A018C9"/>
    <w:rsid w:val="00A0240A"/>
    <w:rsid w:val="00A13733"/>
    <w:rsid w:val="00AA3F92"/>
    <w:rsid w:val="00AC2B15"/>
    <w:rsid w:val="00AC38B7"/>
    <w:rsid w:val="00AD7C1E"/>
    <w:rsid w:val="00B22B3A"/>
    <w:rsid w:val="00B250CD"/>
    <w:rsid w:val="00B3037C"/>
    <w:rsid w:val="00B30B97"/>
    <w:rsid w:val="00B83C60"/>
    <w:rsid w:val="00BA18E8"/>
    <w:rsid w:val="00C31F4C"/>
    <w:rsid w:val="00C52242"/>
    <w:rsid w:val="00C63743"/>
    <w:rsid w:val="00C713D5"/>
    <w:rsid w:val="00C93F6B"/>
    <w:rsid w:val="00CA0BEC"/>
    <w:rsid w:val="00CC26DB"/>
    <w:rsid w:val="00CF0661"/>
    <w:rsid w:val="00D71CDC"/>
    <w:rsid w:val="00DB3BEA"/>
    <w:rsid w:val="00DB3E79"/>
    <w:rsid w:val="00E25ACA"/>
    <w:rsid w:val="00F006DB"/>
    <w:rsid w:val="00F90D7E"/>
    <w:rsid w:val="00FA7C07"/>
    <w:rsid w:val="00FE2E45"/>
    <w:rsid w:val="00FE3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F3317"/>
  <w15:chartTrackingRefBased/>
  <w15:docId w15:val="{3C53F3D1-2561-41BF-A177-CF6C88E77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8C9"/>
  </w:style>
  <w:style w:type="paragraph" w:styleId="Heading1">
    <w:name w:val="heading 1"/>
    <w:basedOn w:val="Normal"/>
    <w:next w:val="Normal"/>
    <w:link w:val="Heading1Char"/>
    <w:uiPriority w:val="9"/>
    <w:qFormat/>
    <w:rsid w:val="00A018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8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8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8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8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8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8C9"/>
    <w:rPr>
      <w:rFonts w:eastAsiaTheme="majorEastAsia" w:cstheme="majorBidi"/>
      <w:color w:val="272727" w:themeColor="text1" w:themeTint="D8"/>
    </w:rPr>
  </w:style>
  <w:style w:type="paragraph" w:styleId="Title">
    <w:name w:val="Title"/>
    <w:basedOn w:val="Normal"/>
    <w:next w:val="Normal"/>
    <w:link w:val="TitleChar"/>
    <w:uiPriority w:val="10"/>
    <w:qFormat/>
    <w:rsid w:val="00A01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8C9"/>
    <w:pPr>
      <w:spacing w:before="160"/>
      <w:jc w:val="center"/>
    </w:pPr>
    <w:rPr>
      <w:i/>
      <w:iCs/>
      <w:color w:val="404040" w:themeColor="text1" w:themeTint="BF"/>
    </w:rPr>
  </w:style>
  <w:style w:type="character" w:customStyle="1" w:styleId="QuoteChar">
    <w:name w:val="Quote Char"/>
    <w:basedOn w:val="DefaultParagraphFont"/>
    <w:link w:val="Quote"/>
    <w:uiPriority w:val="29"/>
    <w:rsid w:val="00A018C9"/>
    <w:rPr>
      <w:i/>
      <w:iCs/>
      <w:color w:val="404040" w:themeColor="text1" w:themeTint="BF"/>
    </w:rPr>
  </w:style>
  <w:style w:type="paragraph" w:styleId="ListParagraph">
    <w:name w:val="List Paragraph"/>
    <w:basedOn w:val="Normal"/>
    <w:uiPriority w:val="34"/>
    <w:qFormat/>
    <w:rsid w:val="00A018C9"/>
    <w:pPr>
      <w:ind w:left="720"/>
      <w:contextualSpacing/>
    </w:pPr>
  </w:style>
  <w:style w:type="character" w:styleId="IntenseEmphasis">
    <w:name w:val="Intense Emphasis"/>
    <w:basedOn w:val="DefaultParagraphFont"/>
    <w:uiPriority w:val="21"/>
    <w:qFormat/>
    <w:rsid w:val="00A018C9"/>
    <w:rPr>
      <w:i/>
      <w:iCs/>
      <w:color w:val="0F4761" w:themeColor="accent1" w:themeShade="BF"/>
    </w:rPr>
  </w:style>
  <w:style w:type="paragraph" w:styleId="IntenseQuote">
    <w:name w:val="Intense Quote"/>
    <w:basedOn w:val="Normal"/>
    <w:next w:val="Normal"/>
    <w:link w:val="IntenseQuoteChar"/>
    <w:uiPriority w:val="30"/>
    <w:qFormat/>
    <w:rsid w:val="00A01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8C9"/>
    <w:rPr>
      <w:i/>
      <w:iCs/>
      <w:color w:val="0F4761" w:themeColor="accent1" w:themeShade="BF"/>
    </w:rPr>
  </w:style>
  <w:style w:type="character" w:styleId="IntenseReference">
    <w:name w:val="Intense Reference"/>
    <w:basedOn w:val="DefaultParagraphFont"/>
    <w:uiPriority w:val="32"/>
    <w:qFormat/>
    <w:rsid w:val="00A018C9"/>
    <w:rPr>
      <w:b/>
      <w:bCs/>
      <w:smallCaps/>
      <w:color w:val="0F4761" w:themeColor="accent1" w:themeShade="BF"/>
      <w:spacing w:val="5"/>
    </w:rPr>
  </w:style>
  <w:style w:type="table" w:styleId="TableGrid">
    <w:name w:val="Table Grid"/>
    <w:basedOn w:val="TableNormal"/>
    <w:uiPriority w:val="39"/>
    <w:rsid w:val="00A01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1373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AA3F92"/>
    <w:rPr>
      <w:color w:val="467886" w:themeColor="hyperlink"/>
      <w:u w:val="single"/>
    </w:rPr>
  </w:style>
  <w:style w:type="character" w:styleId="FollowedHyperlink">
    <w:name w:val="FollowedHyperlink"/>
    <w:basedOn w:val="DefaultParagraphFont"/>
    <w:uiPriority w:val="99"/>
    <w:semiHidden/>
    <w:unhideWhenUsed/>
    <w:rsid w:val="00AA3F92"/>
    <w:rPr>
      <w:color w:val="96607D" w:themeColor="followedHyperlink"/>
      <w:u w:val="single"/>
    </w:rPr>
  </w:style>
  <w:style w:type="character" w:styleId="UnresolvedMention">
    <w:name w:val="Unresolved Mention"/>
    <w:basedOn w:val="DefaultParagraphFont"/>
    <w:uiPriority w:val="99"/>
    <w:semiHidden/>
    <w:unhideWhenUsed/>
    <w:rsid w:val="002039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rive.google.com/file/d/10TOcs0Gqv1oXJSIy58eB55MJBODl03oF/view?usp=sharing" TargetMode="External"/><Relationship Id="rId3" Type="http://schemas.openxmlformats.org/officeDocument/2006/relationships/styles" Target="styles.xml"/><Relationship Id="rId21" Type="http://schemas.openxmlformats.org/officeDocument/2006/relationships/hyperlink" Target="https://unyku.id/tutorialMobil" TargetMode="External"/><Relationship Id="rId7" Type="http://schemas.openxmlformats.org/officeDocument/2006/relationships/image" Target="media/image1.png"/><Relationship Id="rId12" Type="http://schemas.openxmlformats.org/officeDocument/2006/relationships/hyperlink" Target="https://unyku.id/cekTanah" TargetMode="External"/><Relationship Id="rId17" Type="http://schemas.openxmlformats.org/officeDocument/2006/relationships/image" Target="media/image8.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youtu.be/hhj78jFPo2M?si=C1Z1g9M8N8efeN4b" TargetMode="External"/><Relationship Id="rId11" Type="http://schemas.openxmlformats.org/officeDocument/2006/relationships/hyperlink" Target="https://youtu.be/TZKLMf8OW2Y?si=0g71bA-oU_Z8Bv6B"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unyku.id/ProjectCar" TargetMode="External"/><Relationship Id="rId28" Type="http://schemas.openxmlformats.org/officeDocument/2006/relationships/fontTable" Target="fontTable.xml"/><Relationship Id="rId10" Type="http://schemas.openxmlformats.org/officeDocument/2006/relationships/hyperlink" Target="https://youtu.be/TZKLMf8OW2Y?si=0g71bA-oU_Z8Bv6B" TargetMode="External"/><Relationship Id="rId19" Type="http://schemas.openxmlformats.org/officeDocument/2006/relationships/hyperlink" Target="https://drive.google.com/file/d/1EK7v9E18i-1---iicufFDxaVEHNNVeDm/view?usp=sharing"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yperlink" Target="https://unyku.id/tutorialMobil" TargetMode="External"/><Relationship Id="rId2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A34FE-E4AA-456C-86F5-BEF04E1FC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25</Pages>
  <Words>3214</Words>
  <Characters>18320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Robertus Adi Setyawan</dc:creator>
  <cp:keywords/>
  <dc:description/>
  <cp:lastModifiedBy>Robertus Adi Setyawan</cp:lastModifiedBy>
  <cp:revision>39</cp:revision>
  <dcterms:created xsi:type="dcterms:W3CDTF">2026-04-21T02:11:00Z</dcterms:created>
  <dcterms:modified xsi:type="dcterms:W3CDTF">2026-04-28T14:19:00Z</dcterms:modified>
</cp:coreProperties>
</file>