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367C" w14:textId="56C17313" w:rsidR="00C86A7B" w:rsidRPr="00FD0C6E" w:rsidRDefault="00FD0C6E" w:rsidP="00FD0C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0C6E">
        <w:rPr>
          <w:rFonts w:ascii="Arial" w:hAnsi="Arial" w:cs="Arial"/>
          <w:b/>
          <w:bCs/>
          <w:sz w:val="28"/>
          <w:szCs w:val="28"/>
        </w:rPr>
        <w:t>Rotas CRUD rotas</w:t>
      </w:r>
    </w:p>
    <w:p w14:paraId="56688056" w14:textId="54C08125" w:rsidR="00FD0C6E" w:rsidRPr="00FD0C6E" w:rsidRDefault="00FD0C6E" w:rsidP="00FD0C6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0C6E">
        <w:rPr>
          <w:rFonts w:ascii="Arial" w:hAnsi="Arial" w:cs="Arial"/>
          <w:sz w:val="24"/>
          <w:szCs w:val="24"/>
        </w:rPr>
        <w:t>Requisitos Funcionais</w:t>
      </w:r>
    </w:p>
    <w:p w14:paraId="1A9EAF87" w14:textId="6ED0294C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001: Adicionar rota, sendo obrigatório o preenchimento do id do </w:t>
      </w:r>
      <w:r w:rsidR="00480EE4">
        <w:rPr>
          <w:rFonts w:ascii="Arial" w:hAnsi="Arial" w:cs="Arial"/>
          <w:sz w:val="24"/>
          <w:szCs w:val="24"/>
        </w:rPr>
        <w:t>veículo</w:t>
      </w:r>
    </w:p>
    <w:p w14:paraId="2FFC3618" w14:textId="77777777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37BCCDAC" w14:textId="788C0DD9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rota.</w:t>
      </w:r>
    </w:p>
    <w:p w14:paraId="093FEE67" w14:textId="77777777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0F6FC52F" w14:textId="56303F2C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003: Editar os campos id do </w:t>
      </w:r>
      <w:r w:rsidR="00480EE4">
        <w:rPr>
          <w:rFonts w:ascii="Arial" w:hAnsi="Arial" w:cs="Arial"/>
          <w:sz w:val="24"/>
          <w:szCs w:val="24"/>
        </w:rPr>
        <w:t>veículo</w:t>
      </w:r>
      <w:r>
        <w:rPr>
          <w:rFonts w:ascii="Arial" w:hAnsi="Arial" w:cs="Arial"/>
          <w:sz w:val="24"/>
          <w:szCs w:val="24"/>
        </w:rPr>
        <w:t>, nome e dia horário</w:t>
      </w:r>
    </w:p>
    <w:p w14:paraId="2C8BB623" w14:textId="77777777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5E40EFC0" w14:textId="74A9AE2C" w:rsidR="00FD0C6E" w:rsidRPr="00FD0C6E" w:rsidRDefault="00FD0C6E" w:rsidP="00FD0C6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D0C6E">
        <w:rPr>
          <w:rFonts w:ascii="Arial" w:hAnsi="Arial" w:cs="Arial"/>
          <w:sz w:val="24"/>
          <w:szCs w:val="24"/>
        </w:rPr>
        <w:t>Requisitos Não funcionais</w:t>
      </w:r>
    </w:p>
    <w:p w14:paraId="57643F34" w14:textId="069C53E5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</w:t>
      </w:r>
      <w:r w:rsidR="00480EE4">
        <w:rPr>
          <w:rFonts w:ascii="Arial" w:hAnsi="Arial" w:cs="Arial"/>
          <w:sz w:val="24"/>
          <w:szCs w:val="24"/>
        </w:rPr>
        <w:t xml:space="preserve"> 001</w:t>
      </w:r>
      <w:r>
        <w:rPr>
          <w:rFonts w:ascii="Arial" w:hAnsi="Arial" w:cs="Arial"/>
          <w:sz w:val="24"/>
          <w:szCs w:val="24"/>
        </w:rPr>
        <w:t xml:space="preserve">: O sistema deve salvar os dados dentro de </w:t>
      </w:r>
      <w:r w:rsidR="00480EE4">
        <w:rPr>
          <w:rFonts w:ascii="Arial" w:hAnsi="Arial" w:cs="Arial"/>
          <w:sz w:val="24"/>
          <w:szCs w:val="24"/>
        </w:rPr>
        <w:t>3 segundos após ser preenchido todo os campos.</w:t>
      </w:r>
    </w:p>
    <w:p w14:paraId="20080F97" w14:textId="47AF5990" w:rsidR="00480EE4" w:rsidRDefault="00480EE4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2D0BB49E" w14:textId="351CD9EE" w:rsidR="00480EE4" w:rsidRDefault="00480EE4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2EE152B5" w14:textId="69613498" w:rsidR="00480EE4" w:rsidRDefault="00480EE4" w:rsidP="00480EE4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Rotas CRUD ponto</w:t>
      </w:r>
    </w:p>
    <w:p w14:paraId="512B88F4" w14:textId="110B836C" w:rsidR="00480EE4" w:rsidRDefault="00D65170" w:rsidP="00D6517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7D6D7913" w14:textId="77777777" w:rsidR="00D65170" w:rsidRDefault="00D65170" w:rsidP="00D651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001:Adcionar ponto, sendo obrigatório o preenchimento do id da rota</w:t>
      </w:r>
    </w:p>
    <w:p w14:paraId="53911C5B" w14:textId="77777777" w:rsidR="00D65170" w:rsidRDefault="00D65170" w:rsidP="00D651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ponto</w:t>
      </w:r>
    </w:p>
    <w:p w14:paraId="2A336737" w14:textId="313D6C85" w:rsidR="00D65170" w:rsidRDefault="00D65170" w:rsidP="00D651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230004">
        <w:rPr>
          <w:rFonts w:ascii="Arial" w:hAnsi="Arial" w:cs="Arial"/>
          <w:sz w:val="24"/>
          <w:szCs w:val="24"/>
        </w:rPr>
        <w:t>003: Editar campos id da rota, latitude e longitude</w:t>
      </w:r>
    </w:p>
    <w:p w14:paraId="67BBF9D8" w14:textId="71612ECC" w:rsidR="00230004" w:rsidRPr="00230004" w:rsidRDefault="00230004" w:rsidP="0023000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30004">
        <w:rPr>
          <w:rFonts w:ascii="Arial" w:hAnsi="Arial" w:cs="Arial"/>
          <w:sz w:val="24"/>
          <w:szCs w:val="24"/>
        </w:rPr>
        <w:t>Requisitos Não funcionais</w:t>
      </w:r>
    </w:p>
    <w:p w14:paraId="69D0267B" w14:textId="184DC5FD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 001: O sistema deve salvar os dados dentro de 3 segundos após todos os campos preenchidos</w:t>
      </w:r>
    </w:p>
    <w:p w14:paraId="7DF3B57A" w14:textId="1C79050F" w:rsidR="00480EE4" w:rsidRDefault="00480EE4" w:rsidP="00480EE4">
      <w:pPr>
        <w:rPr>
          <w:rFonts w:ascii="Arial" w:hAnsi="Arial" w:cs="Arial"/>
          <w:sz w:val="24"/>
          <w:szCs w:val="24"/>
        </w:rPr>
      </w:pPr>
    </w:p>
    <w:p w14:paraId="69C3C2A6" w14:textId="118E2878" w:rsidR="00230004" w:rsidRDefault="00230004" w:rsidP="0023000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Rotas CRUD cooperativa</w:t>
      </w:r>
    </w:p>
    <w:p w14:paraId="15B3472F" w14:textId="3FBA13E5" w:rsidR="00230004" w:rsidRPr="00230004" w:rsidRDefault="00230004" w:rsidP="00230004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30004">
        <w:rPr>
          <w:rFonts w:ascii="Arial" w:hAnsi="Arial" w:cs="Arial"/>
          <w:sz w:val="24"/>
          <w:szCs w:val="24"/>
        </w:rPr>
        <w:t>Requisitos Funcionais</w:t>
      </w:r>
    </w:p>
    <w:p w14:paraId="6678B4B9" w14:textId="63460972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001: Adicionar Cooperativa</w:t>
      </w:r>
    </w:p>
    <w:p w14:paraId="10E54D22" w14:textId="3CDBCF30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cooperativa</w:t>
      </w:r>
    </w:p>
    <w:p w14:paraId="57A8318A" w14:textId="6E0233A1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003: Editar campo nome</w:t>
      </w:r>
    </w:p>
    <w:p w14:paraId="00EB527A" w14:textId="4C725302" w:rsidR="00230004" w:rsidRPr="00FB6322" w:rsidRDefault="00FB6322" w:rsidP="00FB6322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B6322">
        <w:rPr>
          <w:rFonts w:ascii="Arial" w:hAnsi="Arial" w:cs="Arial"/>
          <w:sz w:val="24"/>
          <w:szCs w:val="24"/>
        </w:rPr>
        <w:t>Requisitos não funcionais</w:t>
      </w:r>
    </w:p>
    <w:p w14:paraId="211FEBCD" w14:textId="18C8B5BB" w:rsidR="00FB6322" w:rsidRDefault="00FB6322" w:rsidP="00FB632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 001</w:t>
      </w:r>
      <w:r>
        <w:rPr>
          <w:rFonts w:ascii="Arial" w:hAnsi="Arial" w:cs="Arial"/>
          <w:sz w:val="24"/>
          <w:szCs w:val="24"/>
        </w:rPr>
        <w:t>: O sistema deve salvar os dados dentro de 3 segundos após todos os campos preenchidos</w:t>
      </w:r>
    </w:p>
    <w:p w14:paraId="7D472523" w14:textId="60A5CDA5" w:rsidR="00FB6322" w:rsidRPr="00FB6322" w:rsidRDefault="00FB6322" w:rsidP="00FB6322">
      <w:pPr>
        <w:pStyle w:val="PargrafodaLista"/>
        <w:ind w:left="815"/>
        <w:rPr>
          <w:rFonts w:ascii="Arial" w:hAnsi="Arial" w:cs="Arial"/>
          <w:sz w:val="24"/>
          <w:szCs w:val="24"/>
        </w:rPr>
      </w:pPr>
    </w:p>
    <w:p w14:paraId="0F0C31F0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C3846B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A4C740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5A51C9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B626A2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9391BD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24C28C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FC984C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D12DB" w14:textId="30093BDC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Rotas CRUD </w:t>
      </w:r>
      <w:r>
        <w:rPr>
          <w:rFonts w:ascii="Arial" w:hAnsi="Arial" w:cs="Arial"/>
          <w:b/>
          <w:bCs/>
          <w:sz w:val="24"/>
          <w:szCs w:val="24"/>
        </w:rPr>
        <w:t>Eco</w:t>
      </w:r>
      <w:r>
        <w:rPr>
          <w:rFonts w:ascii="Arial" w:hAnsi="Arial" w:cs="Arial"/>
          <w:b/>
          <w:bCs/>
          <w:sz w:val="24"/>
          <w:szCs w:val="24"/>
        </w:rPr>
        <w:t>ponto</w:t>
      </w:r>
    </w:p>
    <w:p w14:paraId="47291EEB" w14:textId="77777777" w:rsidR="00A410B8" w:rsidRDefault="00A410B8" w:rsidP="00A410B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0F940287" w14:textId="50D582B6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001:Adcionar </w:t>
      </w:r>
      <w:r>
        <w:rPr>
          <w:rFonts w:ascii="Arial" w:hAnsi="Arial" w:cs="Arial"/>
          <w:sz w:val="24"/>
          <w:szCs w:val="24"/>
        </w:rPr>
        <w:t>Eco</w:t>
      </w:r>
      <w:r>
        <w:rPr>
          <w:rFonts w:ascii="Arial" w:hAnsi="Arial" w:cs="Arial"/>
          <w:sz w:val="24"/>
          <w:szCs w:val="24"/>
        </w:rPr>
        <w:t xml:space="preserve">ponto, sendo obrigatório o preenchimento do id da </w:t>
      </w:r>
      <w:r>
        <w:rPr>
          <w:rFonts w:ascii="Arial" w:hAnsi="Arial" w:cs="Arial"/>
          <w:sz w:val="24"/>
          <w:szCs w:val="24"/>
        </w:rPr>
        <w:t>cooperativa</w:t>
      </w:r>
    </w:p>
    <w:p w14:paraId="3C31B0C3" w14:textId="6E5E1352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002: Deletar </w:t>
      </w:r>
      <w:r>
        <w:rPr>
          <w:rFonts w:ascii="Arial" w:hAnsi="Arial" w:cs="Arial"/>
          <w:sz w:val="24"/>
          <w:szCs w:val="24"/>
        </w:rPr>
        <w:t>Eco</w:t>
      </w:r>
      <w:r>
        <w:rPr>
          <w:rFonts w:ascii="Arial" w:hAnsi="Arial" w:cs="Arial"/>
          <w:sz w:val="24"/>
          <w:szCs w:val="24"/>
        </w:rPr>
        <w:t>ponto</w:t>
      </w:r>
    </w:p>
    <w:p w14:paraId="735FE236" w14:textId="4C14E014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003: Editar campos id da </w:t>
      </w:r>
      <w:r>
        <w:rPr>
          <w:rFonts w:ascii="Arial" w:hAnsi="Arial" w:cs="Arial"/>
          <w:sz w:val="24"/>
          <w:szCs w:val="24"/>
        </w:rPr>
        <w:t xml:space="preserve">cooperativa, nome, </w:t>
      </w:r>
      <w:proofErr w:type="gramStart"/>
      <w:r>
        <w:rPr>
          <w:rFonts w:ascii="Arial" w:hAnsi="Arial" w:cs="Arial"/>
          <w:sz w:val="24"/>
          <w:szCs w:val="24"/>
        </w:rPr>
        <w:t xml:space="preserve">descrição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latitude e longitude</w:t>
      </w:r>
    </w:p>
    <w:p w14:paraId="78B88E45" w14:textId="75AFC685" w:rsidR="00A410B8" w:rsidRPr="00230004" w:rsidRDefault="00A410B8" w:rsidP="00A410B8">
      <w:pPr>
        <w:ind w:left="708"/>
        <w:rPr>
          <w:rFonts w:ascii="Arial" w:hAnsi="Arial" w:cs="Arial"/>
          <w:sz w:val="24"/>
          <w:szCs w:val="24"/>
        </w:rPr>
      </w:pPr>
      <w:r w:rsidRPr="00230004">
        <w:rPr>
          <w:rFonts w:ascii="Arial" w:hAnsi="Arial" w:cs="Arial"/>
          <w:sz w:val="24"/>
          <w:szCs w:val="24"/>
        </w:rPr>
        <w:t>Requisitos Não funcionais</w:t>
      </w:r>
    </w:p>
    <w:p w14:paraId="5B36E480" w14:textId="77777777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 001: O sistema deve salvar os dados dentro de 3 segundos após todos os campos preenchidos</w:t>
      </w:r>
    </w:p>
    <w:p w14:paraId="00E78CE2" w14:textId="140390B0" w:rsidR="00480EE4" w:rsidRPr="00480EE4" w:rsidRDefault="00480EE4" w:rsidP="00480EE4">
      <w:pPr>
        <w:rPr>
          <w:rFonts w:ascii="Arial" w:hAnsi="Arial" w:cs="Arial"/>
          <w:sz w:val="24"/>
          <w:szCs w:val="24"/>
        </w:rPr>
      </w:pPr>
    </w:p>
    <w:sectPr w:rsidR="00480EE4" w:rsidRPr="00480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E53"/>
    <w:multiLevelType w:val="multilevel"/>
    <w:tmpl w:val="DE24A9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0991014"/>
    <w:multiLevelType w:val="multilevel"/>
    <w:tmpl w:val="04F2F1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8261474"/>
    <w:multiLevelType w:val="multilevel"/>
    <w:tmpl w:val="2C3075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7B"/>
    <w:rsid w:val="00230004"/>
    <w:rsid w:val="00480EE4"/>
    <w:rsid w:val="00A410B8"/>
    <w:rsid w:val="00C86A7B"/>
    <w:rsid w:val="00D65170"/>
    <w:rsid w:val="00FB6322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E723"/>
  <w15:chartTrackingRefBased/>
  <w15:docId w15:val="{3DE17A08-E92A-43FF-9751-CF8FAD24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CAMARGO</dc:creator>
  <cp:keywords/>
  <dc:description/>
  <cp:lastModifiedBy>MURILO HENRIQUE CAMARGO</cp:lastModifiedBy>
  <cp:revision>3</cp:revision>
  <dcterms:created xsi:type="dcterms:W3CDTF">2021-02-18T11:39:00Z</dcterms:created>
  <dcterms:modified xsi:type="dcterms:W3CDTF">2021-02-18T12:24:00Z</dcterms:modified>
</cp:coreProperties>
</file>