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D70" w14:textId="619607D2" w:rsidR="00AD21F8" w:rsidRDefault="005E3E3B">
      <w:pPr/>
      <w:r>
        <w:t>ddd</w:t>
      </w:r>
    </w:p>
    <w:sectPr w:rsidR="00AD21F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B74E1" w14:textId="77777777" w:rsidR="00AE6199" w:rsidRDefault="00AE6199">
      <w:pPr>
        <w:spacing w:after="0" w:line="240" w:lineRule="auto"/>
      </w:pPr>
      <w:r>
        <w:separator/>
      </w:r>
    </w:p>
  </w:endnote>
  <w:endnote w:type="continuationSeparator" w:id="0">
    <w:p w14:paraId="7CE093C7" w14:textId="77777777" w:rsidR="00AE6199" w:rsidRDefault="00AE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78C40" w14:textId="77777777" w:rsidR="00AE6199" w:rsidRDefault="00AE61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F2DAB4" w14:textId="77777777" w:rsidR="00AE6199" w:rsidRDefault="00AE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330AD4"/>
    <w:rsid w:val="004445F2"/>
    <w:rsid w:val="005E3E3B"/>
    <w:rsid w:val="0066410F"/>
    <w:rsid w:val="00AD21F8"/>
    <w:rsid w:val="00AE6199"/>
    <w:rsid w:val="00BD582D"/>
    <w:rsid w:val="00D8516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2024-06-12T19:48:00Z</dcterms:modified>
</cp:coreProperties>
</file>