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12A" w:rsidRDefault="00CC3C3E" w:rsidP="00CC3C3E">
      <w:pPr>
        <w:pStyle w:val="Title"/>
      </w:pPr>
      <w:r>
        <w:t>ROBOEAGLES</w:t>
      </w:r>
    </w:p>
    <w:p w:rsidR="00CC3C3E" w:rsidRPr="00CC3C3E" w:rsidRDefault="00CC3C3E" w:rsidP="00CC3C3E">
      <w:pPr>
        <w:pStyle w:val="Subtitle"/>
      </w:pPr>
      <w:r>
        <w:t xml:space="preserve"> FRC TEAM 4579</w:t>
      </w:r>
    </w:p>
    <w:p w:rsidR="00CC3C3E" w:rsidRDefault="00CC3C3E" w:rsidP="00CC3C3E"/>
    <w:p w:rsidR="00CC3C3E" w:rsidRDefault="00CC3C3E" w:rsidP="00CC3C3E">
      <w:pPr>
        <w:pStyle w:val="Heading1"/>
      </w:pPr>
      <w:r>
        <w:t>Introduction</w:t>
      </w:r>
    </w:p>
    <w:p w:rsidR="00A47B07" w:rsidRPr="00A47B07" w:rsidRDefault="00A47B07" w:rsidP="00A47B07"/>
    <w:p w:rsidR="005002A7" w:rsidRDefault="005002A7" w:rsidP="00A47B07">
      <w:pPr>
        <w:ind w:firstLine="720"/>
      </w:pPr>
      <w:r w:rsidRPr="00A47B07">
        <w:t xml:space="preserve">We are very proud that in the RoboEagles’ maiden year, FIRST Robotics Competition (FRC) 2013 season, the team made it to nationals due to the will of the team and the support of the mentors and staff. Every year since, the team has been working towards building a strong, supportive infrastructure for students of Federal Way High School to not only compete in the largest High School robotics competition in the world, but to have the opportunity to learn </w:t>
      </w:r>
      <w:r w:rsidR="00A47B07">
        <w:t xml:space="preserve">about </w:t>
      </w:r>
      <w:r w:rsidRPr="00A47B07">
        <w:t>and create co</w:t>
      </w:r>
      <w:r w:rsidR="00A47B07">
        <w:t>mplex systems for complex tasks.</w:t>
      </w:r>
    </w:p>
    <w:p w:rsidR="00A47B07" w:rsidRPr="00A47B07" w:rsidRDefault="00A47B07" w:rsidP="00A47B07">
      <w:pPr>
        <w:ind w:firstLine="720"/>
      </w:pPr>
    </w:p>
    <w:p w:rsidR="005002A7" w:rsidRPr="005002A7" w:rsidRDefault="005002A7" w:rsidP="005002A7">
      <w:pPr>
        <w:pStyle w:val="Heading2"/>
      </w:pPr>
      <w:r>
        <w:t>Community Thanks</w:t>
      </w:r>
    </w:p>
    <w:p w:rsidR="005002A7" w:rsidRDefault="00CC3C3E" w:rsidP="00CC3C3E">
      <w:r>
        <w:t>The Federal Way High School robotics team serves the Federal Way community by dedicating the time and effort of hard working staff and community mentors to further the education of computer science and engineering in</w:t>
      </w:r>
      <w:r w:rsidR="005002A7">
        <w:t xml:space="preserve"> the school district</w:t>
      </w:r>
      <w:r>
        <w:t xml:space="preserve">. </w:t>
      </w:r>
      <w:r w:rsidR="005002A7">
        <w:t>However, w</w:t>
      </w:r>
      <w:r>
        <w:t>ithout the help of the community</w:t>
      </w:r>
      <w:r w:rsidR="005002A7">
        <w:t xml:space="preserve"> via funding and support</w:t>
      </w:r>
      <w:r>
        <w:t>, students with a passion for engineering and related fields would not have the chance to learn about their modern, upcoming fie</w:t>
      </w:r>
      <w:r w:rsidR="005002A7">
        <w:t xml:space="preserve">ld. In short, the Federal Way community is the backbone to the future innovators of Federal Way, and thusly allows the RoboEagles team the opportunity to compete in the National FIRST Robotics Competition year after year. </w:t>
      </w:r>
    </w:p>
    <w:p w:rsidR="005002A7" w:rsidRDefault="005002A7" w:rsidP="005002A7">
      <w:pPr>
        <w:pStyle w:val="Heading2"/>
      </w:pPr>
      <w:r>
        <w:t>Honorable Mentions</w:t>
      </w:r>
    </w:p>
    <w:p w:rsidR="005002A7" w:rsidRDefault="005002A7" w:rsidP="005002A7">
      <w:r>
        <w:t>The RoboEagles rely on the good will of local businesses and community members to keep its program alive, and would like to thank the following people and businesses for their support during the build season.</w:t>
      </w:r>
    </w:p>
    <w:p w:rsidR="005002A7" w:rsidRDefault="005002A7" w:rsidP="005002A7">
      <w:pPr>
        <w:pStyle w:val="ListParagraph"/>
        <w:numPr>
          <w:ilvl w:val="0"/>
          <w:numId w:val="1"/>
        </w:numPr>
      </w:pPr>
      <w:r>
        <w:t>COMPANY</w:t>
      </w:r>
    </w:p>
    <w:p w:rsidR="005002A7" w:rsidRDefault="005002A7" w:rsidP="005002A7">
      <w:pPr>
        <w:pStyle w:val="ListParagraph"/>
        <w:numPr>
          <w:ilvl w:val="0"/>
          <w:numId w:val="1"/>
        </w:numPr>
      </w:pPr>
      <w:r>
        <w:t>PERSON</w:t>
      </w:r>
    </w:p>
    <w:p w:rsidR="00DD2AD8" w:rsidRDefault="00DD2AD8" w:rsidP="005002A7">
      <w:pPr>
        <w:pStyle w:val="ListParagraph"/>
        <w:numPr>
          <w:ilvl w:val="0"/>
          <w:numId w:val="1"/>
        </w:numPr>
      </w:pPr>
      <w:r>
        <w:t>PERSON</w:t>
      </w:r>
    </w:p>
    <w:p w:rsidR="00DD2AD8" w:rsidRDefault="00DD2AD8" w:rsidP="005002A7">
      <w:pPr>
        <w:pStyle w:val="ListParagraph"/>
        <w:numPr>
          <w:ilvl w:val="0"/>
          <w:numId w:val="1"/>
        </w:numPr>
      </w:pPr>
      <w:r>
        <w:t>COMPANY</w:t>
      </w:r>
    </w:p>
    <w:p w:rsidR="00DD2AD8" w:rsidRDefault="00DD2AD8" w:rsidP="005002A7">
      <w:pPr>
        <w:pStyle w:val="ListParagraph"/>
        <w:numPr>
          <w:ilvl w:val="0"/>
          <w:numId w:val="1"/>
        </w:numPr>
      </w:pPr>
      <w:r>
        <w:t>CORPORATION</w:t>
      </w:r>
    </w:p>
    <w:p w:rsidR="00DD2AD8" w:rsidRDefault="00DD2AD8" w:rsidP="005002A7">
      <w:pPr>
        <w:pStyle w:val="ListParagraph"/>
        <w:numPr>
          <w:ilvl w:val="0"/>
          <w:numId w:val="1"/>
        </w:numPr>
      </w:pPr>
      <w:r>
        <w:t>BOEING</w:t>
      </w:r>
    </w:p>
    <w:p w:rsidR="00DD2AD8" w:rsidRDefault="00DD2AD8" w:rsidP="005002A7">
      <w:pPr>
        <w:pStyle w:val="ListParagraph"/>
        <w:numPr>
          <w:ilvl w:val="0"/>
          <w:numId w:val="1"/>
        </w:numPr>
      </w:pPr>
      <w:r>
        <w:t>ANOTHER DONER</w:t>
      </w:r>
    </w:p>
    <w:p w:rsidR="00DD2AD8" w:rsidRDefault="00DD2AD8" w:rsidP="005002A7">
      <w:pPr>
        <w:pStyle w:val="ListParagraph"/>
        <w:numPr>
          <w:ilvl w:val="0"/>
          <w:numId w:val="1"/>
        </w:numPr>
      </w:pPr>
      <w:r>
        <w:t>AND ANOTHER</w:t>
      </w:r>
    </w:p>
    <w:p w:rsidR="00DD2AD8" w:rsidRDefault="00DD2AD8" w:rsidP="00DD2AD8">
      <w:pPr>
        <w:pStyle w:val="ListParagraph"/>
        <w:numPr>
          <w:ilvl w:val="0"/>
          <w:numId w:val="1"/>
        </w:numPr>
      </w:pPr>
      <w:r>
        <w:t>MAYBE TWO MORE</w:t>
      </w:r>
    </w:p>
    <w:p w:rsidR="00DD2AD8" w:rsidRDefault="00DD2AD8" w:rsidP="00DD2AD8">
      <w:pPr>
        <w:pStyle w:val="ListParagraph"/>
        <w:numPr>
          <w:ilvl w:val="0"/>
          <w:numId w:val="1"/>
        </w:numPr>
      </w:pPr>
      <w:r>
        <w:t>ALMOST</w:t>
      </w:r>
    </w:p>
    <w:p w:rsidR="00DD2AD8" w:rsidRDefault="00DD2AD8" w:rsidP="00DD2AD8">
      <w:pPr>
        <w:pStyle w:val="ListParagraph"/>
        <w:numPr>
          <w:ilvl w:val="0"/>
          <w:numId w:val="1"/>
        </w:numPr>
      </w:pPr>
      <w:r>
        <w:t>LAST ONE</w:t>
      </w:r>
    </w:p>
    <w:p w:rsidR="00A47B07" w:rsidRDefault="00A47B07" w:rsidP="00A47B07"/>
    <w:p w:rsidR="00A47B07" w:rsidRDefault="00A47B07" w:rsidP="00A47B07">
      <w:pPr>
        <w:pStyle w:val="Heading1"/>
      </w:pPr>
      <w:r>
        <w:lastRenderedPageBreak/>
        <w:t>Becoming a Teammate</w:t>
      </w:r>
    </w:p>
    <w:p w:rsidR="00A47B07" w:rsidRDefault="00A47B07" w:rsidP="00A47B07"/>
    <w:p w:rsidR="00A47B07" w:rsidRDefault="00A47B07" w:rsidP="00A47B07">
      <w:r>
        <w:tab/>
        <w:t xml:space="preserve">The RoboEagles is a robotics team where everyone supports the whole. Anyone can come into a room, sit down, and listen to people talk, but that’s not what </w:t>
      </w:r>
      <w:r w:rsidR="00DD2AD8">
        <w:t>is necessary for competition. The Robotics team vitally relies on the cooperation, reliability, enthusiasm, and ambition of every part of its whole. Also, it is a major part of our mission to support the learning and understanding of different engineering topics and their application to the robot.</w:t>
      </w:r>
    </w:p>
    <w:p w:rsidR="00A672BF" w:rsidRDefault="00A672BF" w:rsidP="00A47B07"/>
    <w:p w:rsidR="00A672BF" w:rsidRDefault="00A672BF" w:rsidP="00A672BF">
      <w:pPr>
        <w:pStyle w:val="Heading2"/>
      </w:pPr>
      <w:r>
        <w:t>Requirements</w:t>
      </w:r>
    </w:p>
    <w:p w:rsidR="00205A20" w:rsidRDefault="00A672BF" w:rsidP="00A672BF">
      <w:r>
        <w:t>We are driven to support the education of engineering and computer science in our school, and therefore no knowledge of anything</w:t>
      </w:r>
      <w:r w:rsidR="00205A20">
        <w:t xml:space="preserve"> related</w:t>
      </w:r>
      <w:r>
        <w:t xml:space="preserve"> is required. However, it is recommended that you learn the basics of computer programming, computer aided design (CAD), and/or electrical engineering principles. What you learn depends on what you want to do during the build season, whether that is design, programming, or</w:t>
      </w:r>
      <w:r w:rsidR="00205A20">
        <w:t xml:space="preserve"> building (fabrication).</w:t>
      </w:r>
      <w:bookmarkStart w:id="0" w:name="_GoBack"/>
      <w:bookmarkEnd w:id="0"/>
    </w:p>
    <w:p w:rsidR="00205A20" w:rsidRDefault="00205A20" w:rsidP="00205A20">
      <w:pPr>
        <w:pStyle w:val="Heading2"/>
      </w:pPr>
      <w:r>
        <w:t>Organization of the team</w:t>
      </w:r>
    </w:p>
    <w:p w:rsidR="00793AAE" w:rsidRDefault="00793AAE" w:rsidP="00205A20">
      <w:r>
        <w:rPr>
          <w:noProof/>
        </w:rPr>
        <w:drawing>
          <wp:anchor distT="0" distB="0" distL="114300" distR="114300" simplePos="0" relativeHeight="251658240" behindDoc="0" locked="0" layoutInCell="1" allowOverlap="1" wp14:anchorId="07989CD4" wp14:editId="04C52219">
            <wp:simplePos x="0" y="0"/>
            <wp:positionH relativeFrom="margin">
              <wp:posOffset>-279400</wp:posOffset>
            </wp:positionH>
            <wp:positionV relativeFrom="margin">
              <wp:posOffset>4184650</wp:posOffset>
            </wp:positionV>
            <wp:extent cx="6546850" cy="1771650"/>
            <wp:effectExtent l="0" t="0" r="4445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205A20">
        <w:t xml:space="preserve">The team is organized so that there is a hierarchy of information. One of the most common problems, even in industry, is flow of information (e.g. </w:t>
      </w:r>
      <w:r w:rsidR="00D51001">
        <w:t xml:space="preserve">letting the design team know where the </w:t>
      </w:r>
      <w:r>
        <w:t xml:space="preserve">programming team is at, etc.). </w:t>
      </w:r>
    </w:p>
    <w:p w:rsidR="00793AAE" w:rsidRPr="00205A20" w:rsidRDefault="00793AAE" w:rsidP="00205A20"/>
    <w:sectPr w:rsidR="00793AAE" w:rsidRPr="00205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52322"/>
    <w:multiLevelType w:val="hybridMultilevel"/>
    <w:tmpl w:val="F09C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C3E"/>
    <w:rsid w:val="00205A20"/>
    <w:rsid w:val="00266CC5"/>
    <w:rsid w:val="002A612A"/>
    <w:rsid w:val="005002A7"/>
    <w:rsid w:val="00793AAE"/>
    <w:rsid w:val="00A47B07"/>
    <w:rsid w:val="00A672BF"/>
    <w:rsid w:val="00A80DF6"/>
    <w:rsid w:val="00C3251B"/>
    <w:rsid w:val="00CC3C3E"/>
    <w:rsid w:val="00D51001"/>
    <w:rsid w:val="00DD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9EB61-FB03-4E9D-8DD8-0CC65730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0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C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C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3C3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C3C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3C3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002A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002A7"/>
    <w:pPr>
      <w:ind w:left="720"/>
      <w:contextualSpacing/>
    </w:pPr>
  </w:style>
  <w:style w:type="paragraph" w:styleId="BalloonText">
    <w:name w:val="Balloon Text"/>
    <w:basedOn w:val="Normal"/>
    <w:link w:val="BalloonTextChar"/>
    <w:uiPriority w:val="99"/>
    <w:semiHidden/>
    <w:unhideWhenUsed/>
    <w:rsid w:val="00266C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C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D6DE9D-4922-44CB-92A3-EE9015B50204}" type="doc">
      <dgm:prSet loTypeId="urn:microsoft.com/office/officeart/2005/8/layout/hierarchy6" loCatId="hierarchy" qsTypeId="urn:microsoft.com/office/officeart/2005/8/quickstyle/simple1" qsCatId="simple" csTypeId="urn:microsoft.com/office/officeart/2005/8/colors/accent5_3" csCatId="accent5" phldr="1"/>
      <dgm:spPr/>
      <dgm:t>
        <a:bodyPr/>
        <a:lstStyle/>
        <a:p>
          <a:endParaRPr lang="en-US"/>
        </a:p>
      </dgm:t>
    </dgm:pt>
    <dgm:pt modelId="{490B7F14-91DD-4EEC-A0F5-A6B76199C6C7}">
      <dgm:prSet phldrT="[Text]" custT="1"/>
      <dgm:spPr/>
      <dgm:t>
        <a:bodyPr/>
        <a:lstStyle/>
        <a:p>
          <a:pPr algn="ctr"/>
          <a:r>
            <a:rPr lang="en-US" sz="700"/>
            <a:t>Team</a:t>
          </a:r>
          <a:r>
            <a:rPr lang="en-US" sz="700" baseline="0"/>
            <a:t> Captain</a:t>
          </a:r>
          <a:endParaRPr lang="en-US" sz="700"/>
        </a:p>
      </dgm:t>
    </dgm:pt>
    <dgm:pt modelId="{D3F31B13-F2A1-4B0C-9A65-E360897F4D13}" type="parTrans" cxnId="{84AA2834-4471-47FD-9BE0-239E5821BFCF}">
      <dgm:prSet/>
      <dgm:spPr/>
      <dgm:t>
        <a:bodyPr/>
        <a:lstStyle/>
        <a:p>
          <a:pPr algn="ctr"/>
          <a:endParaRPr lang="en-US" sz="2400"/>
        </a:p>
      </dgm:t>
    </dgm:pt>
    <dgm:pt modelId="{8F474488-182D-422A-AADF-EA3EE4C0B21B}" type="sibTrans" cxnId="{84AA2834-4471-47FD-9BE0-239E5821BFCF}">
      <dgm:prSet/>
      <dgm:spPr/>
      <dgm:t>
        <a:bodyPr/>
        <a:lstStyle/>
        <a:p>
          <a:pPr algn="ctr"/>
          <a:endParaRPr lang="en-US" sz="2400"/>
        </a:p>
      </dgm:t>
    </dgm:pt>
    <dgm:pt modelId="{83EAB687-1CD3-4B9C-BF03-B747A264AFC6}">
      <dgm:prSet phldrT="[Text]" custT="1"/>
      <dgm:spPr/>
      <dgm:t>
        <a:bodyPr/>
        <a:lstStyle/>
        <a:p>
          <a:pPr algn="ctr"/>
          <a:r>
            <a:rPr lang="en-US" sz="700"/>
            <a:t>Chief Business Officer</a:t>
          </a:r>
        </a:p>
      </dgm:t>
    </dgm:pt>
    <dgm:pt modelId="{08DBE53B-8C4C-4266-96FA-47B0B2506AEE}" type="parTrans" cxnId="{22D4F1F5-FC93-4573-8068-D09D3240D9ED}">
      <dgm:prSet/>
      <dgm:spPr/>
      <dgm:t>
        <a:bodyPr/>
        <a:lstStyle/>
        <a:p>
          <a:pPr algn="ctr"/>
          <a:endParaRPr lang="en-US" sz="2400"/>
        </a:p>
      </dgm:t>
    </dgm:pt>
    <dgm:pt modelId="{A3999801-54EC-4552-AA20-A786A4D29C87}" type="sibTrans" cxnId="{22D4F1F5-FC93-4573-8068-D09D3240D9ED}">
      <dgm:prSet/>
      <dgm:spPr/>
      <dgm:t>
        <a:bodyPr/>
        <a:lstStyle/>
        <a:p>
          <a:pPr algn="ctr"/>
          <a:endParaRPr lang="en-US" sz="2400"/>
        </a:p>
      </dgm:t>
    </dgm:pt>
    <dgm:pt modelId="{77E10DCA-31A2-4FB8-98B1-9C44DE681BCC}">
      <dgm:prSet phldrT="[Text]" custT="1"/>
      <dgm:spPr/>
      <dgm:t>
        <a:bodyPr/>
        <a:lstStyle/>
        <a:p>
          <a:pPr algn="ctr"/>
          <a:r>
            <a:rPr lang="en-US" sz="700"/>
            <a:t>Chief Engineer</a:t>
          </a:r>
        </a:p>
      </dgm:t>
    </dgm:pt>
    <dgm:pt modelId="{23587307-F8DD-4938-8E66-49C53CC34C42}" type="sibTrans" cxnId="{6EDC5B22-A8F5-4BC0-A7C5-EDC1168EF1A8}">
      <dgm:prSet/>
      <dgm:spPr/>
      <dgm:t>
        <a:bodyPr/>
        <a:lstStyle/>
        <a:p>
          <a:pPr algn="ctr"/>
          <a:endParaRPr lang="en-US" sz="2400"/>
        </a:p>
      </dgm:t>
    </dgm:pt>
    <dgm:pt modelId="{28704C29-2829-40B4-A579-44546EB3793D}" type="parTrans" cxnId="{6EDC5B22-A8F5-4BC0-A7C5-EDC1168EF1A8}">
      <dgm:prSet/>
      <dgm:spPr/>
      <dgm:t>
        <a:bodyPr/>
        <a:lstStyle/>
        <a:p>
          <a:pPr algn="ctr"/>
          <a:endParaRPr lang="en-US" sz="2400"/>
        </a:p>
      </dgm:t>
    </dgm:pt>
    <dgm:pt modelId="{A685DE52-71AA-47B7-B856-EE3178A267B8}">
      <dgm:prSet phldrT="[Text]" custT="1"/>
      <dgm:spPr/>
      <dgm:t>
        <a:bodyPr/>
        <a:lstStyle/>
        <a:p>
          <a:pPr algn="ctr"/>
          <a:r>
            <a:rPr lang="en-US" sz="700"/>
            <a:t>Programming Lead</a:t>
          </a:r>
        </a:p>
      </dgm:t>
    </dgm:pt>
    <dgm:pt modelId="{EAF3259E-9566-4E76-A17A-4C15C43DEDA0}" type="parTrans" cxnId="{05DE2F4A-979C-48F0-861A-410A57F87677}">
      <dgm:prSet/>
      <dgm:spPr/>
      <dgm:t>
        <a:bodyPr/>
        <a:lstStyle/>
        <a:p>
          <a:pPr algn="ctr"/>
          <a:endParaRPr lang="en-US" sz="2400"/>
        </a:p>
      </dgm:t>
    </dgm:pt>
    <dgm:pt modelId="{040611B2-F0E8-4E0C-AF5F-5DE226EB7992}" type="sibTrans" cxnId="{05DE2F4A-979C-48F0-861A-410A57F87677}">
      <dgm:prSet/>
      <dgm:spPr/>
      <dgm:t>
        <a:bodyPr/>
        <a:lstStyle/>
        <a:p>
          <a:pPr algn="ctr"/>
          <a:endParaRPr lang="en-US" sz="2400"/>
        </a:p>
      </dgm:t>
    </dgm:pt>
    <dgm:pt modelId="{028FFC4F-9DC8-4CD9-9CE6-1DD3113730E8}">
      <dgm:prSet phldrT="[Text]" custT="1"/>
      <dgm:spPr/>
      <dgm:t>
        <a:bodyPr/>
        <a:lstStyle/>
        <a:p>
          <a:pPr algn="ctr"/>
          <a:r>
            <a:rPr lang="en-US" sz="700"/>
            <a:t>Design Lead</a:t>
          </a:r>
        </a:p>
      </dgm:t>
    </dgm:pt>
    <dgm:pt modelId="{82466D5A-5C75-4B15-BA59-4D6B43DD5D3E}" type="parTrans" cxnId="{AA074542-6CAB-4772-9E23-90FD91FB17E2}">
      <dgm:prSet/>
      <dgm:spPr/>
      <dgm:t>
        <a:bodyPr/>
        <a:lstStyle/>
        <a:p>
          <a:pPr algn="ctr"/>
          <a:endParaRPr lang="en-US" sz="2400"/>
        </a:p>
      </dgm:t>
    </dgm:pt>
    <dgm:pt modelId="{95882A5A-1498-43B3-9782-AC450C3B549A}" type="sibTrans" cxnId="{AA074542-6CAB-4772-9E23-90FD91FB17E2}">
      <dgm:prSet/>
      <dgm:spPr/>
      <dgm:t>
        <a:bodyPr/>
        <a:lstStyle/>
        <a:p>
          <a:pPr algn="ctr"/>
          <a:endParaRPr lang="en-US" sz="2400"/>
        </a:p>
      </dgm:t>
    </dgm:pt>
    <dgm:pt modelId="{4088E8C7-8930-46B5-A427-90EB2368B839}">
      <dgm:prSet phldrT="[Text]" custT="1"/>
      <dgm:spPr/>
      <dgm:t>
        <a:bodyPr/>
        <a:lstStyle/>
        <a:p>
          <a:pPr algn="ctr"/>
          <a:r>
            <a:rPr lang="en-US" sz="700"/>
            <a:t>Fabrication Lead</a:t>
          </a:r>
        </a:p>
      </dgm:t>
    </dgm:pt>
    <dgm:pt modelId="{9125626F-4F78-42DC-A042-2EB3DFFF0C37}" type="parTrans" cxnId="{DFFD5E77-79F9-45B4-8929-3EA4FDD41989}">
      <dgm:prSet/>
      <dgm:spPr/>
      <dgm:t>
        <a:bodyPr/>
        <a:lstStyle/>
        <a:p>
          <a:pPr algn="ctr"/>
          <a:endParaRPr lang="en-US" sz="2400"/>
        </a:p>
      </dgm:t>
    </dgm:pt>
    <dgm:pt modelId="{4738EF81-3FD8-4E0E-B776-6070517EFF47}" type="sibTrans" cxnId="{DFFD5E77-79F9-45B4-8929-3EA4FDD41989}">
      <dgm:prSet/>
      <dgm:spPr/>
      <dgm:t>
        <a:bodyPr/>
        <a:lstStyle/>
        <a:p>
          <a:pPr algn="ctr"/>
          <a:endParaRPr lang="en-US" sz="2400"/>
        </a:p>
      </dgm:t>
    </dgm:pt>
    <dgm:pt modelId="{AD0FA81F-A2A1-4E58-A6A6-32A82EFF040E}">
      <dgm:prSet phldrT="[Text]" custT="1"/>
      <dgm:spPr/>
      <dgm:t>
        <a:bodyPr/>
        <a:lstStyle/>
        <a:p>
          <a:pPr algn="ctr"/>
          <a:r>
            <a:rPr lang="en-US" sz="700"/>
            <a:t>Control System Lead</a:t>
          </a:r>
        </a:p>
      </dgm:t>
    </dgm:pt>
    <dgm:pt modelId="{941DB8E2-E5D2-4EC6-AF28-BCD63CEF3CFD}" type="parTrans" cxnId="{B00AD7F5-06F8-4116-B2E9-ACB7A5B708EB}">
      <dgm:prSet/>
      <dgm:spPr/>
      <dgm:t>
        <a:bodyPr/>
        <a:lstStyle/>
        <a:p>
          <a:pPr algn="ctr"/>
          <a:endParaRPr lang="en-US" sz="2400"/>
        </a:p>
      </dgm:t>
    </dgm:pt>
    <dgm:pt modelId="{12C9B032-945D-4FEC-BE45-0CAFAE42CF97}" type="sibTrans" cxnId="{B00AD7F5-06F8-4116-B2E9-ACB7A5B708EB}">
      <dgm:prSet/>
      <dgm:spPr/>
      <dgm:t>
        <a:bodyPr/>
        <a:lstStyle/>
        <a:p>
          <a:pPr algn="ctr"/>
          <a:endParaRPr lang="en-US" sz="2400"/>
        </a:p>
      </dgm:t>
    </dgm:pt>
    <dgm:pt modelId="{527F5864-2C0B-48F6-A398-D1DF7055475F}">
      <dgm:prSet phldrT="[Text]" custT="1"/>
      <dgm:spPr/>
      <dgm:t>
        <a:bodyPr/>
        <a:lstStyle/>
        <a:p>
          <a:pPr algn="ctr"/>
          <a:r>
            <a:rPr lang="en-US" sz="700"/>
            <a:t>Events Manager</a:t>
          </a:r>
        </a:p>
      </dgm:t>
    </dgm:pt>
    <dgm:pt modelId="{3534972B-BFB1-4924-BA45-5646650A25D2}" type="parTrans" cxnId="{6BAD629B-9A6D-442C-A281-E9081ED44C41}">
      <dgm:prSet/>
      <dgm:spPr/>
      <dgm:t>
        <a:bodyPr/>
        <a:lstStyle/>
        <a:p>
          <a:pPr algn="ctr"/>
          <a:endParaRPr lang="en-US" sz="2400"/>
        </a:p>
      </dgm:t>
    </dgm:pt>
    <dgm:pt modelId="{F0A661BB-727C-43F1-BEA8-95A6A6A32771}" type="sibTrans" cxnId="{6BAD629B-9A6D-442C-A281-E9081ED44C41}">
      <dgm:prSet/>
      <dgm:spPr/>
      <dgm:t>
        <a:bodyPr/>
        <a:lstStyle/>
        <a:p>
          <a:pPr algn="ctr"/>
          <a:endParaRPr lang="en-US" sz="2400"/>
        </a:p>
      </dgm:t>
    </dgm:pt>
    <dgm:pt modelId="{76A99F98-5958-4FA4-A019-E5D687B706E8}">
      <dgm:prSet phldrT="[Text]" custT="1"/>
      <dgm:spPr/>
      <dgm:t>
        <a:bodyPr/>
        <a:lstStyle/>
        <a:p>
          <a:pPr algn="ctr"/>
          <a:r>
            <a:rPr lang="en-US" sz="700"/>
            <a:t>Communications Manager</a:t>
          </a:r>
        </a:p>
      </dgm:t>
    </dgm:pt>
    <dgm:pt modelId="{CBF4A766-60E0-4E5E-BCA9-E8F19918C2B5}" type="parTrans" cxnId="{CF91D7F1-9E84-4032-9831-1D1274465CBD}">
      <dgm:prSet/>
      <dgm:spPr/>
      <dgm:t>
        <a:bodyPr/>
        <a:lstStyle/>
        <a:p>
          <a:pPr algn="ctr"/>
          <a:endParaRPr lang="en-US" sz="2400"/>
        </a:p>
      </dgm:t>
    </dgm:pt>
    <dgm:pt modelId="{55857D34-5709-40A5-B4F0-83D1F9F02403}" type="sibTrans" cxnId="{CF91D7F1-9E84-4032-9831-1D1274465CBD}">
      <dgm:prSet/>
      <dgm:spPr/>
      <dgm:t>
        <a:bodyPr/>
        <a:lstStyle/>
        <a:p>
          <a:pPr algn="ctr"/>
          <a:endParaRPr lang="en-US" sz="2400"/>
        </a:p>
      </dgm:t>
    </dgm:pt>
    <dgm:pt modelId="{A030D0AD-9FC0-4B6A-9BAB-FBBED006EEE6}">
      <dgm:prSet phldrT="[Text]" custT="1"/>
      <dgm:spPr/>
      <dgm:t>
        <a:bodyPr/>
        <a:lstStyle/>
        <a:p>
          <a:pPr algn="ctr"/>
          <a:r>
            <a:rPr lang="en-US" sz="700"/>
            <a:t>Finance Manager</a:t>
          </a:r>
        </a:p>
      </dgm:t>
    </dgm:pt>
    <dgm:pt modelId="{35ED23B6-A50F-4ED8-A027-18E5134B1754}" type="parTrans" cxnId="{A58449EF-FF1C-4D12-B7E0-A1A1789E54A2}">
      <dgm:prSet/>
      <dgm:spPr/>
      <dgm:t>
        <a:bodyPr/>
        <a:lstStyle/>
        <a:p>
          <a:pPr algn="ctr"/>
          <a:endParaRPr lang="en-US" sz="2400"/>
        </a:p>
      </dgm:t>
    </dgm:pt>
    <dgm:pt modelId="{1C4CF2EB-3849-4815-A157-173B0D199413}" type="sibTrans" cxnId="{A58449EF-FF1C-4D12-B7E0-A1A1789E54A2}">
      <dgm:prSet/>
      <dgm:spPr/>
      <dgm:t>
        <a:bodyPr/>
        <a:lstStyle/>
        <a:p>
          <a:pPr algn="ctr"/>
          <a:endParaRPr lang="en-US" sz="2400"/>
        </a:p>
      </dgm:t>
    </dgm:pt>
    <dgm:pt modelId="{F354B3DD-1378-4782-9645-2771F08DD583}">
      <dgm:prSet phldrT="[Text]" custT="1"/>
      <dgm:spPr/>
      <dgm:t>
        <a:bodyPr/>
        <a:lstStyle/>
        <a:p>
          <a:pPr algn="ctr"/>
          <a:r>
            <a:rPr lang="en-US" sz="700"/>
            <a:t>Documentation Manager</a:t>
          </a:r>
        </a:p>
      </dgm:t>
    </dgm:pt>
    <dgm:pt modelId="{CC463FDF-257B-4324-9D8D-AA38141B528F}" type="parTrans" cxnId="{C58B7009-8824-42D7-A973-6B54D3D93B30}">
      <dgm:prSet/>
      <dgm:spPr/>
      <dgm:t>
        <a:bodyPr/>
        <a:lstStyle/>
        <a:p>
          <a:pPr algn="ctr"/>
          <a:endParaRPr lang="en-US" sz="2400"/>
        </a:p>
      </dgm:t>
    </dgm:pt>
    <dgm:pt modelId="{E6DDBACF-CDC9-4251-B1CB-D7914DE278EF}" type="sibTrans" cxnId="{C58B7009-8824-42D7-A973-6B54D3D93B30}">
      <dgm:prSet/>
      <dgm:spPr/>
      <dgm:t>
        <a:bodyPr/>
        <a:lstStyle/>
        <a:p>
          <a:pPr algn="ctr"/>
          <a:endParaRPr lang="en-US" sz="2400"/>
        </a:p>
      </dgm:t>
    </dgm:pt>
    <dgm:pt modelId="{F038BCFB-ED3E-4FC9-9F11-A93CD80A411E}" type="pres">
      <dgm:prSet presAssocID="{A3D6DE9D-4922-44CB-92A3-EE9015B50204}" presName="mainComposite" presStyleCnt="0">
        <dgm:presLayoutVars>
          <dgm:chPref val="1"/>
          <dgm:dir/>
          <dgm:animOne val="branch"/>
          <dgm:animLvl val="lvl"/>
          <dgm:resizeHandles val="exact"/>
        </dgm:presLayoutVars>
      </dgm:prSet>
      <dgm:spPr/>
      <dgm:t>
        <a:bodyPr/>
        <a:lstStyle/>
        <a:p>
          <a:endParaRPr lang="en-US"/>
        </a:p>
      </dgm:t>
    </dgm:pt>
    <dgm:pt modelId="{86ED5CE2-F4F9-4936-BFD8-7729CE027EA0}" type="pres">
      <dgm:prSet presAssocID="{A3D6DE9D-4922-44CB-92A3-EE9015B50204}" presName="hierFlow" presStyleCnt="0"/>
      <dgm:spPr/>
    </dgm:pt>
    <dgm:pt modelId="{A4D364EF-317F-4525-BD55-41042F9F3F8D}" type="pres">
      <dgm:prSet presAssocID="{A3D6DE9D-4922-44CB-92A3-EE9015B50204}" presName="hierChild1" presStyleCnt="0">
        <dgm:presLayoutVars>
          <dgm:chPref val="1"/>
          <dgm:animOne val="branch"/>
          <dgm:animLvl val="lvl"/>
        </dgm:presLayoutVars>
      </dgm:prSet>
      <dgm:spPr/>
    </dgm:pt>
    <dgm:pt modelId="{2FC5D22C-824B-4455-A2ED-7706DB15A50B}" type="pres">
      <dgm:prSet presAssocID="{490B7F14-91DD-4EEC-A0F5-A6B76199C6C7}" presName="Name14" presStyleCnt="0"/>
      <dgm:spPr/>
    </dgm:pt>
    <dgm:pt modelId="{825589BE-53FE-472D-BD7E-144AB8002624}" type="pres">
      <dgm:prSet presAssocID="{490B7F14-91DD-4EEC-A0F5-A6B76199C6C7}" presName="level1Shape" presStyleLbl="node0" presStyleIdx="0" presStyleCnt="1">
        <dgm:presLayoutVars>
          <dgm:chPref val="3"/>
        </dgm:presLayoutVars>
      </dgm:prSet>
      <dgm:spPr/>
      <dgm:t>
        <a:bodyPr/>
        <a:lstStyle/>
        <a:p>
          <a:endParaRPr lang="en-US"/>
        </a:p>
      </dgm:t>
    </dgm:pt>
    <dgm:pt modelId="{8CD150F0-8793-4475-92BF-9102353E85EC}" type="pres">
      <dgm:prSet presAssocID="{490B7F14-91DD-4EEC-A0F5-A6B76199C6C7}" presName="hierChild2" presStyleCnt="0"/>
      <dgm:spPr/>
    </dgm:pt>
    <dgm:pt modelId="{54C75A9B-C135-4031-B486-61EAAE332442}" type="pres">
      <dgm:prSet presAssocID="{28704C29-2829-40B4-A579-44546EB3793D}" presName="Name19" presStyleLbl="parChTrans1D2" presStyleIdx="0" presStyleCnt="2"/>
      <dgm:spPr/>
      <dgm:t>
        <a:bodyPr/>
        <a:lstStyle/>
        <a:p>
          <a:endParaRPr lang="en-US"/>
        </a:p>
      </dgm:t>
    </dgm:pt>
    <dgm:pt modelId="{ECA1F6D4-1ADF-4798-8AF5-583B15C81D1B}" type="pres">
      <dgm:prSet presAssocID="{77E10DCA-31A2-4FB8-98B1-9C44DE681BCC}" presName="Name21" presStyleCnt="0"/>
      <dgm:spPr/>
    </dgm:pt>
    <dgm:pt modelId="{2160E03F-91A2-4165-823C-1016F6500863}" type="pres">
      <dgm:prSet presAssocID="{77E10DCA-31A2-4FB8-98B1-9C44DE681BCC}" presName="level2Shape" presStyleLbl="node2" presStyleIdx="0" presStyleCnt="2"/>
      <dgm:spPr/>
      <dgm:t>
        <a:bodyPr/>
        <a:lstStyle/>
        <a:p>
          <a:endParaRPr lang="en-US"/>
        </a:p>
      </dgm:t>
    </dgm:pt>
    <dgm:pt modelId="{A157F61A-1DF4-400C-89CC-46F41C0E3982}" type="pres">
      <dgm:prSet presAssocID="{77E10DCA-31A2-4FB8-98B1-9C44DE681BCC}" presName="hierChild3" presStyleCnt="0"/>
      <dgm:spPr/>
    </dgm:pt>
    <dgm:pt modelId="{EF57E904-4AB9-4502-B447-21E02C63E538}" type="pres">
      <dgm:prSet presAssocID="{EAF3259E-9566-4E76-A17A-4C15C43DEDA0}" presName="Name19" presStyleLbl="parChTrans1D3" presStyleIdx="0" presStyleCnt="8"/>
      <dgm:spPr/>
      <dgm:t>
        <a:bodyPr/>
        <a:lstStyle/>
        <a:p>
          <a:endParaRPr lang="en-US"/>
        </a:p>
      </dgm:t>
    </dgm:pt>
    <dgm:pt modelId="{8543185A-6A1B-451B-8881-98823303E3A1}" type="pres">
      <dgm:prSet presAssocID="{A685DE52-71AA-47B7-B856-EE3178A267B8}" presName="Name21" presStyleCnt="0"/>
      <dgm:spPr/>
    </dgm:pt>
    <dgm:pt modelId="{6AFCCD43-3F79-421B-AE0C-42DB44538707}" type="pres">
      <dgm:prSet presAssocID="{A685DE52-71AA-47B7-B856-EE3178A267B8}" presName="level2Shape" presStyleLbl="node3" presStyleIdx="0" presStyleCnt="8"/>
      <dgm:spPr/>
      <dgm:t>
        <a:bodyPr/>
        <a:lstStyle/>
        <a:p>
          <a:endParaRPr lang="en-US"/>
        </a:p>
      </dgm:t>
    </dgm:pt>
    <dgm:pt modelId="{8689BAE6-66AF-4458-BEE3-B3999E9F2A2E}" type="pres">
      <dgm:prSet presAssocID="{A685DE52-71AA-47B7-B856-EE3178A267B8}" presName="hierChild3" presStyleCnt="0"/>
      <dgm:spPr/>
    </dgm:pt>
    <dgm:pt modelId="{8DBCF00F-6E8E-4016-A372-AD3EC31210AB}" type="pres">
      <dgm:prSet presAssocID="{82466D5A-5C75-4B15-BA59-4D6B43DD5D3E}" presName="Name19" presStyleLbl="parChTrans1D3" presStyleIdx="1" presStyleCnt="8"/>
      <dgm:spPr/>
      <dgm:t>
        <a:bodyPr/>
        <a:lstStyle/>
        <a:p>
          <a:endParaRPr lang="en-US"/>
        </a:p>
      </dgm:t>
    </dgm:pt>
    <dgm:pt modelId="{8A0E39A3-BCFD-4B7C-96FB-9E4E3BDCE2E9}" type="pres">
      <dgm:prSet presAssocID="{028FFC4F-9DC8-4CD9-9CE6-1DD3113730E8}" presName="Name21" presStyleCnt="0"/>
      <dgm:spPr/>
    </dgm:pt>
    <dgm:pt modelId="{854A8461-0717-44AE-9BC3-970D62C54AF2}" type="pres">
      <dgm:prSet presAssocID="{028FFC4F-9DC8-4CD9-9CE6-1DD3113730E8}" presName="level2Shape" presStyleLbl="node3" presStyleIdx="1" presStyleCnt="8"/>
      <dgm:spPr/>
      <dgm:t>
        <a:bodyPr/>
        <a:lstStyle/>
        <a:p>
          <a:endParaRPr lang="en-US"/>
        </a:p>
      </dgm:t>
    </dgm:pt>
    <dgm:pt modelId="{86BE8F03-B3DF-4451-8B0E-6B45849B7B0D}" type="pres">
      <dgm:prSet presAssocID="{028FFC4F-9DC8-4CD9-9CE6-1DD3113730E8}" presName="hierChild3" presStyleCnt="0"/>
      <dgm:spPr/>
    </dgm:pt>
    <dgm:pt modelId="{5590CF96-C1AB-4BCA-A1C5-DCDFC9DB1FFF}" type="pres">
      <dgm:prSet presAssocID="{9125626F-4F78-42DC-A042-2EB3DFFF0C37}" presName="Name19" presStyleLbl="parChTrans1D3" presStyleIdx="2" presStyleCnt="8"/>
      <dgm:spPr/>
      <dgm:t>
        <a:bodyPr/>
        <a:lstStyle/>
        <a:p>
          <a:endParaRPr lang="en-US"/>
        </a:p>
      </dgm:t>
    </dgm:pt>
    <dgm:pt modelId="{3BB57C25-21AD-432D-9F01-0AC6508299B2}" type="pres">
      <dgm:prSet presAssocID="{4088E8C7-8930-46B5-A427-90EB2368B839}" presName="Name21" presStyleCnt="0"/>
      <dgm:spPr/>
    </dgm:pt>
    <dgm:pt modelId="{2D615701-7B73-49D3-8D86-98BB2FC74C3C}" type="pres">
      <dgm:prSet presAssocID="{4088E8C7-8930-46B5-A427-90EB2368B839}" presName="level2Shape" presStyleLbl="node3" presStyleIdx="2" presStyleCnt="8"/>
      <dgm:spPr/>
      <dgm:t>
        <a:bodyPr/>
        <a:lstStyle/>
        <a:p>
          <a:endParaRPr lang="en-US"/>
        </a:p>
      </dgm:t>
    </dgm:pt>
    <dgm:pt modelId="{10FAA0FE-AB2F-47D5-96A2-3963C634523D}" type="pres">
      <dgm:prSet presAssocID="{4088E8C7-8930-46B5-A427-90EB2368B839}" presName="hierChild3" presStyleCnt="0"/>
      <dgm:spPr/>
    </dgm:pt>
    <dgm:pt modelId="{365EF122-4F14-46D7-A4B4-70351EDDB52B}" type="pres">
      <dgm:prSet presAssocID="{941DB8E2-E5D2-4EC6-AF28-BCD63CEF3CFD}" presName="Name19" presStyleLbl="parChTrans1D3" presStyleIdx="3" presStyleCnt="8"/>
      <dgm:spPr/>
      <dgm:t>
        <a:bodyPr/>
        <a:lstStyle/>
        <a:p>
          <a:endParaRPr lang="en-US"/>
        </a:p>
      </dgm:t>
    </dgm:pt>
    <dgm:pt modelId="{7F3B6A4C-86A3-433E-B330-0BE6C534E56E}" type="pres">
      <dgm:prSet presAssocID="{AD0FA81F-A2A1-4E58-A6A6-32A82EFF040E}" presName="Name21" presStyleCnt="0"/>
      <dgm:spPr/>
    </dgm:pt>
    <dgm:pt modelId="{B6ADA54D-02FB-40AF-8927-2B3F99049CAE}" type="pres">
      <dgm:prSet presAssocID="{AD0FA81F-A2A1-4E58-A6A6-32A82EFF040E}" presName="level2Shape" presStyleLbl="node3" presStyleIdx="3" presStyleCnt="8"/>
      <dgm:spPr/>
      <dgm:t>
        <a:bodyPr/>
        <a:lstStyle/>
        <a:p>
          <a:endParaRPr lang="en-US"/>
        </a:p>
      </dgm:t>
    </dgm:pt>
    <dgm:pt modelId="{76889B1A-5771-4EFA-A033-58E72E12E3A6}" type="pres">
      <dgm:prSet presAssocID="{AD0FA81F-A2A1-4E58-A6A6-32A82EFF040E}" presName="hierChild3" presStyleCnt="0"/>
      <dgm:spPr/>
    </dgm:pt>
    <dgm:pt modelId="{61362EF9-39EA-483D-BFEE-1B1BA229191C}" type="pres">
      <dgm:prSet presAssocID="{08DBE53B-8C4C-4266-96FA-47B0B2506AEE}" presName="Name19" presStyleLbl="parChTrans1D2" presStyleIdx="1" presStyleCnt="2"/>
      <dgm:spPr/>
      <dgm:t>
        <a:bodyPr/>
        <a:lstStyle/>
        <a:p>
          <a:endParaRPr lang="en-US"/>
        </a:p>
      </dgm:t>
    </dgm:pt>
    <dgm:pt modelId="{2DE1BB94-4B8C-479B-A9CB-069A0CD9DB46}" type="pres">
      <dgm:prSet presAssocID="{83EAB687-1CD3-4B9C-BF03-B747A264AFC6}" presName="Name21" presStyleCnt="0"/>
      <dgm:spPr/>
    </dgm:pt>
    <dgm:pt modelId="{EDFA7EF2-3875-47A9-A39E-3581F330DF25}" type="pres">
      <dgm:prSet presAssocID="{83EAB687-1CD3-4B9C-BF03-B747A264AFC6}" presName="level2Shape" presStyleLbl="node2" presStyleIdx="1" presStyleCnt="2"/>
      <dgm:spPr/>
      <dgm:t>
        <a:bodyPr/>
        <a:lstStyle/>
        <a:p>
          <a:endParaRPr lang="en-US"/>
        </a:p>
      </dgm:t>
    </dgm:pt>
    <dgm:pt modelId="{F1041556-6481-42CC-8CA6-79F8662657F3}" type="pres">
      <dgm:prSet presAssocID="{83EAB687-1CD3-4B9C-BF03-B747A264AFC6}" presName="hierChild3" presStyleCnt="0"/>
      <dgm:spPr/>
    </dgm:pt>
    <dgm:pt modelId="{A03B5B83-5288-4263-8259-B17AF79839F3}" type="pres">
      <dgm:prSet presAssocID="{3534972B-BFB1-4924-BA45-5646650A25D2}" presName="Name19" presStyleLbl="parChTrans1D3" presStyleIdx="4" presStyleCnt="8"/>
      <dgm:spPr/>
      <dgm:t>
        <a:bodyPr/>
        <a:lstStyle/>
        <a:p>
          <a:endParaRPr lang="en-US"/>
        </a:p>
      </dgm:t>
    </dgm:pt>
    <dgm:pt modelId="{F863FDF1-6A3F-4617-A6AE-4E10B2AEB9F8}" type="pres">
      <dgm:prSet presAssocID="{527F5864-2C0B-48F6-A398-D1DF7055475F}" presName="Name21" presStyleCnt="0"/>
      <dgm:spPr/>
    </dgm:pt>
    <dgm:pt modelId="{F7077DEA-293A-4BC5-B76F-1B8CB5805267}" type="pres">
      <dgm:prSet presAssocID="{527F5864-2C0B-48F6-A398-D1DF7055475F}" presName="level2Shape" presStyleLbl="node3" presStyleIdx="4" presStyleCnt="8"/>
      <dgm:spPr/>
      <dgm:t>
        <a:bodyPr/>
        <a:lstStyle/>
        <a:p>
          <a:endParaRPr lang="en-US"/>
        </a:p>
      </dgm:t>
    </dgm:pt>
    <dgm:pt modelId="{ED291276-29DF-43BC-B829-ED64FB86A692}" type="pres">
      <dgm:prSet presAssocID="{527F5864-2C0B-48F6-A398-D1DF7055475F}" presName="hierChild3" presStyleCnt="0"/>
      <dgm:spPr/>
    </dgm:pt>
    <dgm:pt modelId="{943E5333-E467-4875-909A-3BF13F2BC1AE}" type="pres">
      <dgm:prSet presAssocID="{CBF4A766-60E0-4E5E-BCA9-E8F19918C2B5}" presName="Name19" presStyleLbl="parChTrans1D3" presStyleIdx="5" presStyleCnt="8"/>
      <dgm:spPr/>
      <dgm:t>
        <a:bodyPr/>
        <a:lstStyle/>
        <a:p>
          <a:endParaRPr lang="en-US"/>
        </a:p>
      </dgm:t>
    </dgm:pt>
    <dgm:pt modelId="{4D233BFA-CFD6-46C4-8B01-8F9A181F32EB}" type="pres">
      <dgm:prSet presAssocID="{76A99F98-5958-4FA4-A019-E5D687B706E8}" presName="Name21" presStyleCnt="0"/>
      <dgm:spPr/>
    </dgm:pt>
    <dgm:pt modelId="{3DF3ED64-BEC9-4D31-B076-3BD237F07B93}" type="pres">
      <dgm:prSet presAssocID="{76A99F98-5958-4FA4-A019-E5D687B706E8}" presName="level2Shape" presStyleLbl="node3" presStyleIdx="5" presStyleCnt="8"/>
      <dgm:spPr/>
      <dgm:t>
        <a:bodyPr/>
        <a:lstStyle/>
        <a:p>
          <a:endParaRPr lang="en-US"/>
        </a:p>
      </dgm:t>
    </dgm:pt>
    <dgm:pt modelId="{D81FE50F-3494-4E2F-AE87-5C55D17728A9}" type="pres">
      <dgm:prSet presAssocID="{76A99F98-5958-4FA4-A019-E5D687B706E8}" presName="hierChild3" presStyleCnt="0"/>
      <dgm:spPr/>
    </dgm:pt>
    <dgm:pt modelId="{23A15476-3E16-4A4C-8120-D74B2BA1B864}" type="pres">
      <dgm:prSet presAssocID="{35ED23B6-A50F-4ED8-A027-18E5134B1754}" presName="Name19" presStyleLbl="parChTrans1D3" presStyleIdx="6" presStyleCnt="8"/>
      <dgm:spPr/>
      <dgm:t>
        <a:bodyPr/>
        <a:lstStyle/>
        <a:p>
          <a:endParaRPr lang="en-US"/>
        </a:p>
      </dgm:t>
    </dgm:pt>
    <dgm:pt modelId="{CE434144-8165-483D-A974-C3FF7EBCC4FE}" type="pres">
      <dgm:prSet presAssocID="{A030D0AD-9FC0-4B6A-9BAB-FBBED006EEE6}" presName="Name21" presStyleCnt="0"/>
      <dgm:spPr/>
    </dgm:pt>
    <dgm:pt modelId="{25F551A3-A579-4EBC-91FE-85DFDCBA8F70}" type="pres">
      <dgm:prSet presAssocID="{A030D0AD-9FC0-4B6A-9BAB-FBBED006EEE6}" presName="level2Shape" presStyleLbl="node3" presStyleIdx="6" presStyleCnt="8"/>
      <dgm:spPr/>
      <dgm:t>
        <a:bodyPr/>
        <a:lstStyle/>
        <a:p>
          <a:endParaRPr lang="en-US"/>
        </a:p>
      </dgm:t>
    </dgm:pt>
    <dgm:pt modelId="{16AD53CF-A8C0-4365-8444-639B5977B33C}" type="pres">
      <dgm:prSet presAssocID="{A030D0AD-9FC0-4B6A-9BAB-FBBED006EEE6}" presName="hierChild3" presStyleCnt="0"/>
      <dgm:spPr/>
    </dgm:pt>
    <dgm:pt modelId="{66A4D521-D3C0-4BFA-9F9A-2AE1BA804BF9}" type="pres">
      <dgm:prSet presAssocID="{CC463FDF-257B-4324-9D8D-AA38141B528F}" presName="Name19" presStyleLbl="parChTrans1D3" presStyleIdx="7" presStyleCnt="8"/>
      <dgm:spPr/>
      <dgm:t>
        <a:bodyPr/>
        <a:lstStyle/>
        <a:p>
          <a:endParaRPr lang="en-US"/>
        </a:p>
      </dgm:t>
    </dgm:pt>
    <dgm:pt modelId="{7C8B27F2-0B20-4E17-9EF2-A0DF5814F40B}" type="pres">
      <dgm:prSet presAssocID="{F354B3DD-1378-4782-9645-2771F08DD583}" presName="Name21" presStyleCnt="0"/>
      <dgm:spPr/>
    </dgm:pt>
    <dgm:pt modelId="{683E74BE-1F9E-4CD2-8CD7-62C1ECCA0DA4}" type="pres">
      <dgm:prSet presAssocID="{F354B3DD-1378-4782-9645-2771F08DD583}" presName="level2Shape" presStyleLbl="node3" presStyleIdx="7" presStyleCnt="8"/>
      <dgm:spPr/>
      <dgm:t>
        <a:bodyPr/>
        <a:lstStyle/>
        <a:p>
          <a:endParaRPr lang="en-US"/>
        </a:p>
      </dgm:t>
    </dgm:pt>
    <dgm:pt modelId="{203784C3-E89D-4D52-AE9B-0A899E2959AC}" type="pres">
      <dgm:prSet presAssocID="{F354B3DD-1378-4782-9645-2771F08DD583}" presName="hierChild3" presStyleCnt="0"/>
      <dgm:spPr/>
    </dgm:pt>
    <dgm:pt modelId="{9B1F239F-E246-4FB8-A5A6-A50424A08C31}" type="pres">
      <dgm:prSet presAssocID="{A3D6DE9D-4922-44CB-92A3-EE9015B50204}" presName="bgShapesFlow" presStyleCnt="0"/>
      <dgm:spPr/>
    </dgm:pt>
  </dgm:ptLst>
  <dgm:cxnLst>
    <dgm:cxn modelId="{5104791C-007D-4AA6-8F11-C8D383C813F0}" type="presOf" srcId="{028FFC4F-9DC8-4CD9-9CE6-1DD3113730E8}" destId="{854A8461-0717-44AE-9BC3-970D62C54AF2}" srcOrd="0" destOrd="0" presId="urn:microsoft.com/office/officeart/2005/8/layout/hierarchy6"/>
    <dgm:cxn modelId="{AA074542-6CAB-4772-9E23-90FD91FB17E2}" srcId="{77E10DCA-31A2-4FB8-98B1-9C44DE681BCC}" destId="{028FFC4F-9DC8-4CD9-9CE6-1DD3113730E8}" srcOrd="1" destOrd="0" parTransId="{82466D5A-5C75-4B15-BA59-4D6B43DD5D3E}" sibTransId="{95882A5A-1498-43B3-9782-AC450C3B549A}"/>
    <dgm:cxn modelId="{095AB176-34F8-4CDB-BDDD-83549BD714CE}" type="presOf" srcId="{28704C29-2829-40B4-A579-44546EB3793D}" destId="{54C75A9B-C135-4031-B486-61EAAE332442}" srcOrd="0" destOrd="0" presId="urn:microsoft.com/office/officeart/2005/8/layout/hierarchy6"/>
    <dgm:cxn modelId="{11593E9C-AE38-4FF5-B54E-3B004372CB93}" type="presOf" srcId="{490B7F14-91DD-4EEC-A0F5-A6B76199C6C7}" destId="{825589BE-53FE-472D-BD7E-144AB8002624}" srcOrd="0" destOrd="0" presId="urn:microsoft.com/office/officeart/2005/8/layout/hierarchy6"/>
    <dgm:cxn modelId="{38A88B58-2AFA-4856-86AD-016BCE9558E8}" type="presOf" srcId="{35ED23B6-A50F-4ED8-A027-18E5134B1754}" destId="{23A15476-3E16-4A4C-8120-D74B2BA1B864}" srcOrd="0" destOrd="0" presId="urn:microsoft.com/office/officeart/2005/8/layout/hierarchy6"/>
    <dgm:cxn modelId="{84AA2834-4471-47FD-9BE0-239E5821BFCF}" srcId="{A3D6DE9D-4922-44CB-92A3-EE9015B50204}" destId="{490B7F14-91DD-4EEC-A0F5-A6B76199C6C7}" srcOrd="0" destOrd="0" parTransId="{D3F31B13-F2A1-4B0C-9A65-E360897F4D13}" sibTransId="{8F474488-182D-422A-AADF-EA3EE4C0B21B}"/>
    <dgm:cxn modelId="{05DE2F4A-979C-48F0-861A-410A57F87677}" srcId="{77E10DCA-31A2-4FB8-98B1-9C44DE681BCC}" destId="{A685DE52-71AA-47B7-B856-EE3178A267B8}" srcOrd="0" destOrd="0" parTransId="{EAF3259E-9566-4E76-A17A-4C15C43DEDA0}" sibTransId="{040611B2-F0E8-4E0C-AF5F-5DE226EB7992}"/>
    <dgm:cxn modelId="{24D872B0-0A7E-4165-8E7B-395098E579C6}" type="presOf" srcId="{A3D6DE9D-4922-44CB-92A3-EE9015B50204}" destId="{F038BCFB-ED3E-4FC9-9F11-A93CD80A411E}" srcOrd="0" destOrd="0" presId="urn:microsoft.com/office/officeart/2005/8/layout/hierarchy6"/>
    <dgm:cxn modelId="{6EDC5B22-A8F5-4BC0-A7C5-EDC1168EF1A8}" srcId="{490B7F14-91DD-4EEC-A0F5-A6B76199C6C7}" destId="{77E10DCA-31A2-4FB8-98B1-9C44DE681BCC}" srcOrd="0" destOrd="0" parTransId="{28704C29-2829-40B4-A579-44546EB3793D}" sibTransId="{23587307-F8DD-4938-8E66-49C53CC34C42}"/>
    <dgm:cxn modelId="{8B2B4E3A-A6FF-4C01-9B9D-37FE64BDAE3E}" type="presOf" srcId="{A030D0AD-9FC0-4B6A-9BAB-FBBED006EEE6}" destId="{25F551A3-A579-4EBC-91FE-85DFDCBA8F70}" srcOrd="0" destOrd="0" presId="urn:microsoft.com/office/officeart/2005/8/layout/hierarchy6"/>
    <dgm:cxn modelId="{1C4996FC-1E38-45AE-AF6E-9E140E3CDD76}" type="presOf" srcId="{941DB8E2-E5D2-4EC6-AF28-BCD63CEF3CFD}" destId="{365EF122-4F14-46D7-A4B4-70351EDDB52B}" srcOrd="0" destOrd="0" presId="urn:microsoft.com/office/officeart/2005/8/layout/hierarchy6"/>
    <dgm:cxn modelId="{CF91D7F1-9E84-4032-9831-1D1274465CBD}" srcId="{83EAB687-1CD3-4B9C-BF03-B747A264AFC6}" destId="{76A99F98-5958-4FA4-A019-E5D687B706E8}" srcOrd="1" destOrd="0" parTransId="{CBF4A766-60E0-4E5E-BCA9-E8F19918C2B5}" sibTransId="{55857D34-5709-40A5-B4F0-83D1F9F02403}"/>
    <dgm:cxn modelId="{D6EEDADB-89DA-4031-9821-6CC4575F92E4}" type="presOf" srcId="{82466D5A-5C75-4B15-BA59-4D6B43DD5D3E}" destId="{8DBCF00F-6E8E-4016-A372-AD3EC31210AB}" srcOrd="0" destOrd="0" presId="urn:microsoft.com/office/officeart/2005/8/layout/hierarchy6"/>
    <dgm:cxn modelId="{6076DFD2-0D66-44E9-865B-09F62860C472}" type="presOf" srcId="{AD0FA81F-A2A1-4E58-A6A6-32A82EFF040E}" destId="{B6ADA54D-02FB-40AF-8927-2B3F99049CAE}" srcOrd="0" destOrd="0" presId="urn:microsoft.com/office/officeart/2005/8/layout/hierarchy6"/>
    <dgm:cxn modelId="{8DCB5AFD-C251-4FA7-A455-29FEED7AF5B4}" type="presOf" srcId="{CBF4A766-60E0-4E5E-BCA9-E8F19918C2B5}" destId="{943E5333-E467-4875-909A-3BF13F2BC1AE}" srcOrd="0" destOrd="0" presId="urn:microsoft.com/office/officeart/2005/8/layout/hierarchy6"/>
    <dgm:cxn modelId="{2219758A-7C7F-4E8D-8C38-CB81B0668627}" type="presOf" srcId="{4088E8C7-8930-46B5-A427-90EB2368B839}" destId="{2D615701-7B73-49D3-8D86-98BB2FC74C3C}" srcOrd="0" destOrd="0" presId="urn:microsoft.com/office/officeart/2005/8/layout/hierarchy6"/>
    <dgm:cxn modelId="{1699E939-D8AE-4467-BCA0-E144AAF4E992}" type="presOf" srcId="{83EAB687-1CD3-4B9C-BF03-B747A264AFC6}" destId="{EDFA7EF2-3875-47A9-A39E-3581F330DF25}" srcOrd="0" destOrd="0" presId="urn:microsoft.com/office/officeart/2005/8/layout/hierarchy6"/>
    <dgm:cxn modelId="{12813BE6-7745-4FAD-8727-10AC47E49378}" type="presOf" srcId="{77E10DCA-31A2-4FB8-98B1-9C44DE681BCC}" destId="{2160E03F-91A2-4165-823C-1016F6500863}" srcOrd="0" destOrd="0" presId="urn:microsoft.com/office/officeart/2005/8/layout/hierarchy6"/>
    <dgm:cxn modelId="{8CFE97E4-1407-41D4-8DEC-79962D90ACCA}" type="presOf" srcId="{A685DE52-71AA-47B7-B856-EE3178A267B8}" destId="{6AFCCD43-3F79-421B-AE0C-42DB44538707}" srcOrd="0" destOrd="0" presId="urn:microsoft.com/office/officeart/2005/8/layout/hierarchy6"/>
    <dgm:cxn modelId="{620820B4-6AC8-4A0F-A90B-413D41623A73}" type="presOf" srcId="{9125626F-4F78-42DC-A042-2EB3DFFF0C37}" destId="{5590CF96-C1AB-4BCA-A1C5-DCDFC9DB1FFF}" srcOrd="0" destOrd="0" presId="urn:microsoft.com/office/officeart/2005/8/layout/hierarchy6"/>
    <dgm:cxn modelId="{8CC08535-8295-4EA0-8CC3-7CD274B2D75B}" type="presOf" srcId="{F354B3DD-1378-4782-9645-2771F08DD583}" destId="{683E74BE-1F9E-4CD2-8CD7-62C1ECCA0DA4}" srcOrd="0" destOrd="0" presId="urn:microsoft.com/office/officeart/2005/8/layout/hierarchy6"/>
    <dgm:cxn modelId="{A3BE9CD6-8DB0-43E5-AB34-953D65DE6177}" type="presOf" srcId="{527F5864-2C0B-48F6-A398-D1DF7055475F}" destId="{F7077DEA-293A-4BC5-B76F-1B8CB5805267}" srcOrd="0" destOrd="0" presId="urn:microsoft.com/office/officeart/2005/8/layout/hierarchy6"/>
    <dgm:cxn modelId="{C58B7009-8824-42D7-A973-6B54D3D93B30}" srcId="{83EAB687-1CD3-4B9C-BF03-B747A264AFC6}" destId="{F354B3DD-1378-4782-9645-2771F08DD583}" srcOrd="3" destOrd="0" parTransId="{CC463FDF-257B-4324-9D8D-AA38141B528F}" sibTransId="{E6DDBACF-CDC9-4251-B1CB-D7914DE278EF}"/>
    <dgm:cxn modelId="{6CEB006F-17DC-4C66-98CE-47D7F42EF93B}" type="presOf" srcId="{08DBE53B-8C4C-4266-96FA-47B0B2506AEE}" destId="{61362EF9-39EA-483D-BFEE-1B1BA229191C}" srcOrd="0" destOrd="0" presId="urn:microsoft.com/office/officeart/2005/8/layout/hierarchy6"/>
    <dgm:cxn modelId="{DFFD5E77-79F9-45B4-8929-3EA4FDD41989}" srcId="{77E10DCA-31A2-4FB8-98B1-9C44DE681BCC}" destId="{4088E8C7-8930-46B5-A427-90EB2368B839}" srcOrd="2" destOrd="0" parTransId="{9125626F-4F78-42DC-A042-2EB3DFFF0C37}" sibTransId="{4738EF81-3FD8-4E0E-B776-6070517EFF47}"/>
    <dgm:cxn modelId="{321923EE-708C-4C10-AF02-48E2B2ACF3E0}" type="presOf" srcId="{3534972B-BFB1-4924-BA45-5646650A25D2}" destId="{A03B5B83-5288-4263-8259-B17AF79839F3}" srcOrd="0" destOrd="0" presId="urn:microsoft.com/office/officeart/2005/8/layout/hierarchy6"/>
    <dgm:cxn modelId="{F31C84FF-78F8-4B87-AF51-3000CECC9863}" type="presOf" srcId="{CC463FDF-257B-4324-9D8D-AA38141B528F}" destId="{66A4D521-D3C0-4BFA-9F9A-2AE1BA804BF9}" srcOrd="0" destOrd="0" presId="urn:microsoft.com/office/officeart/2005/8/layout/hierarchy6"/>
    <dgm:cxn modelId="{A58449EF-FF1C-4D12-B7E0-A1A1789E54A2}" srcId="{83EAB687-1CD3-4B9C-BF03-B747A264AFC6}" destId="{A030D0AD-9FC0-4B6A-9BAB-FBBED006EEE6}" srcOrd="2" destOrd="0" parTransId="{35ED23B6-A50F-4ED8-A027-18E5134B1754}" sibTransId="{1C4CF2EB-3849-4815-A157-173B0D199413}"/>
    <dgm:cxn modelId="{22D4F1F5-FC93-4573-8068-D09D3240D9ED}" srcId="{490B7F14-91DD-4EEC-A0F5-A6B76199C6C7}" destId="{83EAB687-1CD3-4B9C-BF03-B747A264AFC6}" srcOrd="1" destOrd="0" parTransId="{08DBE53B-8C4C-4266-96FA-47B0B2506AEE}" sibTransId="{A3999801-54EC-4552-AA20-A786A4D29C87}"/>
    <dgm:cxn modelId="{ED0D4E38-5852-44F2-8A9F-DA6DD4B1C2D9}" type="presOf" srcId="{EAF3259E-9566-4E76-A17A-4C15C43DEDA0}" destId="{EF57E904-4AB9-4502-B447-21E02C63E538}" srcOrd="0" destOrd="0" presId="urn:microsoft.com/office/officeart/2005/8/layout/hierarchy6"/>
    <dgm:cxn modelId="{B00AD7F5-06F8-4116-B2E9-ACB7A5B708EB}" srcId="{77E10DCA-31A2-4FB8-98B1-9C44DE681BCC}" destId="{AD0FA81F-A2A1-4E58-A6A6-32A82EFF040E}" srcOrd="3" destOrd="0" parTransId="{941DB8E2-E5D2-4EC6-AF28-BCD63CEF3CFD}" sibTransId="{12C9B032-945D-4FEC-BE45-0CAFAE42CF97}"/>
    <dgm:cxn modelId="{3AACB81F-6815-4DE3-AA0D-CA0200E315FE}" type="presOf" srcId="{76A99F98-5958-4FA4-A019-E5D687B706E8}" destId="{3DF3ED64-BEC9-4D31-B076-3BD237F07B93}" srcOrd="0" destOrd="0" presId="urn:microsoft.com/office/officeart/2005/8/layout/hierarchy6"/>
    <dgm:cxn modelId="{6BAD629B-9A6D-442C-A281-E9081ED44C41}" srcId="{83EAB687-1CD3-4B9C-BF03-B747A264AFC6}" destId="{527F5864-2C0B-48F6-A398-D1DF7055475F}" srcOrd="0" destOrd="0" parTransId="{3534972B-BFB1-4924-BA45-5646650A25D2}" sibTransId="{F0A661BB-727C-43F1-BEA8-95A6A6A32771}"/>
    <dgm:cxn modelId="{524C89F6-D0DE-4206-9783-94DA08D29EC0}" type="presParOf" srcId="{F038BCFB-ED3E-4FC9-9F11-A93CD80A411E}" destId="{86ED5CE2-F4F9-4936-BFD8-7729CE027EA0}" srcOrd="0" destOrd="0" presId="urn:microsoft.com/office/officeart/2005/8/layout/hierarchy6"/>
    <dgm:cxn modelId="{69F6B4E9-378F-43C9-8F4E-95338BDE78BB}" type="presParOf" srcId="{86ED5CE2-F4F9-4936-BFD8-7729CE027EA0}" destId="{A4D364EF-317F-4525-BD55-41042F9F3F8D}" srcOrd="0" destOrd="0" presId="urn:microsoft.com/office/officeart/2005/8/layout/hierarchy6"/>
    <dgm:cxn modelId="{92B7206C-3618-486D-AE9C-DB833886BB69}" type="presParOf" srcId="{A4D364EF-317F-4525-BD55-41042F9F3F8D}" destId="{2FC5D22C-824B-4455-A2ED-7706DB15A50B}" srcOrd="0" destOrd="0" presId="urn:microsoft.com/office/officeart/2005/8/layout/hierarchy6"/>
    <dgm:cxn modelId="{8B2537D5-FA6B-4B56-AAA4-36C560D58425}" type="presParOf" srcId="{2FC5D22C-824B-4455-A2ED-7706DB15A50B}" destId="{825589BE-53FE-472D-BD7E-144AB8002624}" srcOrd="0" destOrd="0" presId="urn:microsoft.com/office/officeart/2005/8/layout/hierarchy6"/>
    <dgm:cxn modelId="{DD646CA0-8FB2-4EA9-9D09-078219293651}" type="presParOf" srcId="{2FC5D22C-824B-4455-A2ED-7706DB15A50B}" destId="{8CD150F0-8793-4475-92BF-9102353E85EC}" srcOrd="1" destOrd="0" presId="urn:microsoft.com/office/officeart/2005/8/layout/hierarchy6"/>
    <dgm:cxn modelId="{9A4AEFA5-4B5D-4A20-9E9C-E5F791AB5C00}" type="presParOf" srcId="{8CD150F0-8793-4475-92BF-9102353E85EC}" destId="{54C75A9B-C135-4031-B486-61EAAE332442}" srcOrd="0" destOrd="0" presId="urn:microsoft.com/office/officeart/2005/8/layout/hierarchy6"/>
    <dgm:cxn modelId="{2F3AF811-3365-4939-BEC2-784ED9677948}" type="presParOf" srcId="{8CD150F0-8793-4475-92BF-9102353E85EC}" destId="{ECA1F6D4-1ADF-4798-8AF5-583B15C81D1B}" srcOrd="1" destOrd="0" presId="urn:microsoft.com/office/officeart/2005/8/layout/hierarchy6"/>
    <dgm:cxn modelId="{462FC433-F263-4EB5-B1CB-60FD04375BF6}" type="presParOf" srcId="{ECA1F6D4-1ADF-4798-8AF5-583B15C81D1B}" destId="{2160E03F-91A2-4165-823C-1016F6500863}" srcOrd="0" destOrd="0" presId="urn:microsoft.com/office/officeart/2005/8/layout/hierarchy6"/>
    <dgm:cxn modelId="{12F6FFE2-9EF1-4EC6-9BB8-81AAE14F5878}" type="presParOf" srcId="{ECA1F6D4-1ADF-4798-8AF5-583B15C81D1B}" destId="{A157F61A-1DF4-400C-89CC-46F41C0E3982}" srcOrd="1" destOrd="0" presId="urn:microsoft.com/office/officeart/2005/8/layout/hierarchy6"/>
    <dgm:cxn modelId="{880DF9E4-FF12-4449-9E0D-1E3389AD05AB}" type="presParOf" srcId="{A157F61A-1DF4-400C-89CC-46F41C0E3982}" destId="{EF57E904-4AB9-4502-B447-21E02C63E538}" srcOrd="0" destOrd="0" presId="urn:microsoft.com/office/officeart/2005/8/layout/hierarchy6"/>
    <dgm:cxn modelId="{2FC2EEEE-AA30-4CE4-A699-9D4A63129F96}" type="presParOf" srcId="{A157F61A-1DF4-400C-89CC-46F41C0E3982}" destId="{8543185A-6A1B-451B-8881-98823303E3A1}" srcOrd="1" destOrd="0" presId="urn:microsoft.com/office/officeart/2005/8/layout/hierarchy6"/>
    <dgm:cxn modelId="{D3164C91-D96B-476D-B275-2D83680AEF35}" type="presParOf" srcId="{8543185A-6A1B-451B-8881-98823303E3A1}" destId="{6AFCCD43-3F79-421B-AE0C-42DB44538707}" srcOrd="0" destOrd="0" presId="urn:microsoft.com/office/officeart/2005/8/layout/hierarchy6"/>
    <dgm:cxn modelId="{DD679DA3-9D9B-4B1D-9B43-764EF29D2781}" type="presParOf" srcId="{8543185A-6A1B-451B-8881-98823303E3A1}" destId="{8689BAE6-66AF-4458-BEE3-B3999E9F2A2E}" srcOrd="1" destOrd="0" presId="urn:microsoft.com/office/officeart/2005/8/layout/hierarchy6"/>
    <dgm:cxn modelId="{32EF6720-A1CB-4D09-9D78-DB305C3FB3B0}" type="presParOf" srcId="{A157F61A-1DF4-400C-89CC-46F41C0E3982}" destId="{8DBCF00F-6E8E-4016-A372-AD3EC31210AB}" srcOrd="2" destOrd="0" presId="urn:microsoft.com/office/officeart/2005/8/layout/hierarchy6"/>
    <dgm:cxn modelId="{A112AA6C-C5A8-4F3F-B480-0741E06C10CD}" type="presParOf" srcId="{A157F61A-1DF4-400C-89CC-46F41C0E3982}" destId="{8A0E39A3-BCFD-4B7C-96FB-9E4E3BDCE2E9}" srcOrd="3" destOrd="0" presId="urn:microsoft.com/office/officeart/2005/8/layout/hierarchy6"/>
    <dgm:cxn modelId="{43CD2556-5CAD-4689-B442-2FF9FD0C5E54}" type="presParOf" srcId="{8A0E39A3-BCFD-4B7C-96FB-9E4E3BDCE2E9}" destId="{854A8461-0717-44AE-9BC3-970D62C54AF2}" srcOrd="0" destOrd="0" presId="urn:microsoft.com/office/officeart/2005/8/layout/hierarchy6"/>
    <dgm:cxn modelId="{068A044D-D7D0-433D-BECF-EE7F677ED24D}" type="presParOf" srcId="{8A0E39A3-BCFD-4B7C-96FB-9E4E3BDCE2E9}" destId="{86BE8F03-B3DF-4451-8B0E-6B45849B7B0D}" srcOrd="1" destOrd="0" presId="urn:microsoft.com/office/officeart/2005/8/layout/hierarchy6"/>
    <dgm:cxn modelId="{B1276A3B-C29D-47F2-9762-EE999C134F97}" type="presParOf" srcId="{A157F61A-1DF4-400C-89CC-46F41C0E3982}" destId="{5590CF96-C1AB-4BCA-A1C5-DCDFC9DB1FFF}" srcOrd="4" destOrd="0" presId="urn:microsoft.com/office/officeart/2005/8/layout/hierarchy6"/>
    <dgm:cxn modelId="{3D779FBF-CFA6-42FE-B37D-CCA9D54DF3DE}" type="presParOf" srcId="{A157F61A-1DF4-400C-89CC-46F41C0E3982}" destId="{3BB57C25-21AD-432D-9F01-0AC6508299B2}" srcOrd="5" destOrd="0" presId="urn:microsoft.com/office/officeart/2005/8/layout/hierarchy6"/>
    <dgm:cxn modelId="{B611F1DE-4D50-48A3-B40A-15891B3D3E6C}" type="presParOf" srcId="{3BB57C25-21AD-432D-9F01-0AC6508299B2}" destId="{2D615701-7B73-49D3-8D86-98BB2FC74C3C}" srcOrd="0" destOrd="0" presId="urn:microsoft.com/office/officeart/2005/8/layout/hierarchy6"/>
    <dgm:cxn modelId="{30B93C66-FDE1-4544-B707-E3C5462B40B5}" type="presParOf" srcId="{3BB57C25-21AD-432D-9F01-0AC6508299B2}" destId="{10FAA0FE-AB2F-47D5-96A2-3963C634523D}" srcOrd="1" destOrd="0" presId="urn:microsoft.com/office/officeart/2005/8/layout/hierarchy6"/>
    <dgm:cxn modelId="{AB993E1A-1782-4E25-812C-E45946FA29E1}" type="presParOf" srcId="{A157F61A-1DF4-400C-89CC-46F41C0E3982}" destId="{365EF122-4F14-46D7-A4B4-70351EDDB52B}" srcOrd="6" destOrd="0" presId="urn:microsoft.com/office/officeart/2005/8/layout/hierarchy6"/>
    <dgm:cxn modelId="{C9D36BAD-F4A3-41BA-AE8A-38E85A859A05}" type="presParOf" srcId="{A157F61A-1DF4-400C-89CC-46F41C0E3982}" destId="{7F3B6A4C-86A3-433E-B330-0BE6C534E56E}" srcOrd="7" destOrd="0" presId="urn:microsoft.com/office/officeart/2005/8/layout/hierarchy6"/>
    <dgm:cxn modelId="{31F6FCCB-206D-470F-BAFC-7A9AFB3164CF}" type="presParOf" srcId="{7F3B6A4C-86A3-433E-B330-0BE6C534E56E}" destId="{B6ADA54D-02FB-40AF-8927-2B3F99049CAE}" srcOrd="0" destOrd="0" presId="urn:microsoft.com/office/officeart/2005/8/layout/hierarchy6"/>
    <dgm:cxn modelId="{F9EFB456-1288-4039-8B68-DB5C879B77AC}" type="presParOf" srcId="{7F3B6A4C-86A3-433E-B330-0BE6C534E56E}" destId="{76889B1A-5771-4EFA-A033-58E72E12E3A6}" srcOrd="1" destOrd="0" presId="urn:microsoft.com/office/officeart/2005/8/layout/hierarchy6"/>
    <dgm:cxn modelId="{959343A9-2136-4149-95B4-94A936300B65}" type="presParOf" srcId="{8CD150F0-8793-4475-92BF-9102353E85EC}" destId="{61362EF9-39EA-483D-BFEE-1B1BA229191C}" srcOrd="2" destOrd="0" presId="urn:microsoft.com/office/officeart/2005/8/layout/hierarchy6"/>
    <dgm:cxn modelId="{A4B78425-F8A7-4A02-8262-79D3D74E249B}" type="presParOf" srcId="{8CD150F0-8793-4475-92BF-9102353E85EC}" destId="{2DE1BB94-4B8C-479B-A9CB-069A0CD9DB46}" srcOrd="3" destOrd="0" presId="urn:microsoft.com/office/officeart/2005/8/layout/hierarchy6"/>
    <dgm:cxn modelId="{626DDAEA-942D-4F4F-A9C1-5820804B7E7A}" type="presParOf" srcId="{2DE1BB94-4B8C-479B-A9CB-069A0CD9DB46}" destId="{EDFA7EF2-3875-47A9-A39E-3581F330DF25}" srcOrd="0" destOrd="0" presId="urn:microsoft.com/office/officeart/2005/8/layout/hierarchy6"/>
    <dgm:cxn modelId="{C3405B4A-F65B-45A5-8B92-36F4E5E7A64D}" type="presParOf" srcId="{2DE1BB94-4B8C-479B-A9CB-069A0CD9DB46}" destId="{F1041556-6481-42CC-8CA6-79F8662657F3}" srcOrd="1" destOrd="0" presId="urn:microsoft.com/office/officeart/2005/8/layout/hierarchy6"/>
    <dgm:cxn modelId="{8BEF2BE9-E898-4D41-B77B-4F48CD0D8B07}" type="presParOf" srcId="{F1041556-6481-42CC-8CA6-79F8662657F3}" destId="{A03B5B83-5288-4263-8259-B17AF79839F3}" srcOrd="0" destOrd="0" presId="urn:microsoft.com/office/officeart/2005/8/layout/hierarchy6"/>
    <dgm:cxn modelId="{9B2B213A-B1B4-44D9-9577-EF4721D00A7D}" type="presParOf" srcId="{F1041556-6481-42CC-8CA6-79F8662657F3}" destId="{F863FDF1-6A3F-4617-A6AE-4E10B2AEB9F8}" srcOrd="1" destOrd="0" presId="urn:microsoft.com/office/officeart/2005/8/layout/hierarchy6"/>
    <dgm:cxn modelId="{7730ACE9-CAE1-4F2D-8ED8-34076BE49B3C}" type="presParOf" srcId="{F863FDF1-6A3F-4617-A6AE-4E10B2AEB9F8}" destId="{F7077DEA-293A-4BC5-B76F-1B8CB5805267}" srcOrd="0" destOrd="0" presId="urn:microsoft.com/office/officeart/2005/8/layout/hierarchy6"/>
    <dgm:cxn modelId="{F6378ADE-6554-41DF-8A60-C44649B9AC20}" type="presParOf" srcId="{F863FDF1-6A3F-4617-A6AE-4E10B2AEB9F8}" destId="{ED291276-29DF-43BC-B829-ED64FB86A692}" srcOrd="1" destOrd="0" presId="urn:microsoft.com/office/officeart/2005/8/layout/hierarchy6"/>
    <dgm:cxn modelId="{0E3C4579-FCDE-4982-801F-F6F636501046}" type="presParOf" srcId="{F1041556-6481-42CC-8CA6-79F8662657F3}" destId="{943E5333-E467-4875-909A-3BF13F2BC1AE}" srcOrd="2" destOrd="0" presId="urn:microsoft.com/office/officeart/2005/8/layout/hierarchy6"/>
    <dgm:cxn modelId="{93D680A6-3A48-465E-8543-BAA32E8DC9B4}" type="presParOf" srcId="{F1041556-6481-42CC-8CA6-79F8662657F3}" destId="{4D233BFA-CFD6-46C4-8B01-8F9A181F32EB}" srcOrd="3" destOrd="0" presId="urn:microsoft.com/office/officeart/2005/8/layout/hierarchy6"/>
    <dgm:cxn modelId="{9E0F4EE7-51E6-4BC5-8656-02F5B7596110}" type="presParOf" srcId="{4D233BFA-CFD6-46C4-8B01-8F9A181F32EB}" destId="{3DF3ED64-BEC9-4D31-B076-3BD237F07B93}" srcOrd="0" destOrd="0" presId="urn:microsoft.com/office/officeart/2005/8/layout/hierarchy6"/>
    <dgm:cxn modelId="{71752B7B-D26E-48EC-AD77-5CB0C918E4CD}" type="presParOf" srcId="{4D233BFA-CFD6-46C4-8B01-8F9A181F32EB}" destId="{D81FE50F-3494-4E2F-AE87-5C55D17728A9}" srcOrd="1" destOrd="0" presId="urn:microsoft.com/office/officeart/2005/8/layout/hierarchy6"/>
    <dgm:cxn modelId="{F776FE3E-4401-47DC-9243-E8FF39D6005B}" type="presParOf" srcId="{F1041556-6481-42CC-8CA6-79F8662657F3}" destId="{23A15476-3E16-4A4C-8120-D74B2BA1B864}" srcOrd="4" destOrd="0" presId="urn:microsoft.com/office/officeart/2005/8/layout/hierarchy6"/>
    <dgm:cxn modelId="{F00ED832-4D9F-46E1-9601-401AE289DF20}" type="presParOf" srcId="{F1041556-6481-42CC-8CA6-79F8662657F3}" destId="{CE434144-8165-483D-A974-C3FF7EBCC4FE}" srcOrd="5" destOrd="0" presId="urn:microsoft.com/office/officeart/2005/8/layout/hierarchy6"/>
    <dgm:cxn modelId="{E582DD21-FB60-420C-BF74-F2FC2ADE6484}" type="presParOf" srcId="{CE434144-8165-483D-A974-C3FF7EBCC4FE}" destId="{25F551A3-A579-4EBC-91FE-85DFDCBA8F70}" srcOrd="0" destOrd="0" presId="urn:microsoft.com/office/officeart/2005/8/layout/hierarchy6"/>
    <dgm:cxn modelId="{1C0AD019-1B7F-4941-A465-C49C628B0D71}" type="presParOf" srcId="{CE434144-8165-483D-A974-C3FF7EBCC4FE}" destId="{16AD53CF-A8C0-4365-8444-639B5977B33C}" srcOrd="1" destOrd="0" presId="urn:microsoft.com/office/officeart/2005/8/layout/hierarchy6"/>
    <dgm:cxn modelId="{6A119E3D-EAA0-4420-9F64-7049A7519BBF}" type="presParOf" srcId="{F1041556-6481-42CC-8CA6-79F8662657F3}" destId="{66A4D521-D3C0-4BFA-9F9A-2AE1BA804BF9}" srcOrd="6" destOrd="0" presId="urn:microsoft.com/office/officeart/2005/8/layout/hierarchy6"/>
    <dgm:cxn modelId="{A6F2AD7C-6854-4216-B8B4-7014EC457DCE}" type="presParOf" srcId="{F1041556-6481-42CC-8CA6-79F8662657F3}" destId="{7C8B27F2-0B20-4E17-9EF2-A0DF5814F40B}" srcOrd="7" destOrd="0" presId="urn:microsoft.com/office/officeart/2005/8/layout/hierarchy6"/>
    <dgm:cxn modelId="{5F643022-36D8-4FBA-81E1-77F6CD8D7A7E}" type="presParOf" srcId="{7C8B27F2-0B20-4E17-9EF2-A0DF5814F40B}" destId="{683E74BE-1F9E-4CD2-8CD7-62C1ECCA0DA4}" srcOrd="0" destOrd="0" presId="urn:microsoft.com/office/officeart/2005/8/layout/hierarchy6"/>
    <dgm:cxn modelId="{F4D816D4-3960-4F28-9979-9EEB43A29318}" type="presParOf" srcId="{7C8B27F2-0B20-4E17-9EF2-A0DF5814F40B}" destId="{203784C3-E89D-4D52-AE9B-0A899E2959AC}" srcOrd="1" destOrd="0" presId="urn:microsoft.com/office/officeart/2005/8/layout/hierarchy6"/>
    <dgm:cxn modelId="{B03E8C4D-2208-4CAD-A949-B68BD2CDE443}" type="presParOf" srcId="{F038BCFB-ED3E-4FC9-9F11-A93CD80A411E}" destId="{9B1F239F-E246-4FB8-A5A6-A50424A08C31}"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5589BE-53FE-472D-BD7E-144AB8002624}">
      <dsp:nvSpPr>
        <dsp:cNvPr id="0" name=""/>
        <dsp:cNvSpPr/>
      </dsp:nvSpPr>
      <dsp:spPr>
        <a:xfrm>
          <a:off x="2949359" y="0"/>
          <a:ext cx="648131" cy="432087"/>
        </a:xfrm>
        <a:prstGeom prst="roundRect">
          <a:avLst>
            <a:gd name="adj" fmla="val 10000"/>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Team</a:t>
          </a:r>
          <a:r>
            <a:rPr lang="en-US" sz="700" kern="1200" baseline="0"/>
            <a:t> Captain</a:t>
          </a:r>
          <a:endParaRPr lang="en-US" sz="700" kern="1200"/>
        </a:p>
      </dsp:txBody>
      <dsp:txXfrm>
        <a:off x="2962014" y="12655"/>
        <a:ext cx="622821" cy="406777"/>
      </dsp:txXfrm>
    </dsp:sp>
    <dsp:sp modelId="{54C75A9B-C135-4031-B486-61EAAE332442}">
      <dsp:nvSpPr>
        <dsp:cNvPr id="0" name=""/>
        <dsp:cNvSpPr/>
      </dsp:nvSpPr>
      <dsp:spPr>
        <a:xfrm>
          <a:off x="1588282" y="432087"/>
          <a:ext cx="1685142" cy="172835"/>
        </a:xfrm>
        <a:custGeom>
          <a:avLst/>
          <a:gdLst/>
          <a:ahLst/>
          <a:cxnLst/>
          <a:rect l="0" t="0" r="0" b="0"/>
          <a:pathLst>
            <a:path>
              <a:moveTo>
                <a:pt x="1685142" y="0"/>
              </a:moveTo>
              <a:lnTo>
                <a:pt x="1685142" y="86417"/>
              </a:lnTo>
              <a:lnTo>
                <a:pt x="0" y="86417"/>
              </a:lnTo>
              <a:lnTo>
                <a:pt x="0" y="172835"/>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0E03F-91A2-4165-823C-1016F6500863}">
      <dsp:nvSpPr>
        <dsp:cNvPr id="0" name=""/>
        <dsp:cNvSpPr/>
      </dsp:nvSpPr>
      <dsp:spPr>
        <a:xfrm>
          <a:off x="1264216" y="604922"/>
          <a:ext cx="648131" cy="432087"/>
        </a:xfrm>
        <a:prstGeom prst="roundRect">
          <a:avLst>
            <a:gd name="adj" fmla="val 10000"/>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Chief Engineer</a:t>
          </a:r>
        </a:p>
      </dsp:txBody>
      <dsp:txXfrm>
        <a:off x="1276871" y="617577"/>
        <a:ext cx="622821" cy="406777"/>
      </dsp:txXfrm>
    </dsp:sp>
    <dsp:sp modelId="{EF57E904-4AB9-4502-B447-21E02C63E538}">
      <dsp:nvSpPr>
        <dsp:cNvPr id="0" name=""/>
        <dsp:cNvSpPr/>
      </dsp:nvSpPr>
      <dsp:spPr>
        <a:xfrm>
          <a:off x="324425" y="1037010"/>
          <a:ext cx="1263856" cy="172835"/>
        </a:xfrm>
        <a:custGeom>
          <a:avLst/>
          <a:gdLst/>
          <a:ahLst/>
          <a:cxnLst/>
          <a:rect l="0" t="0" r="0" b="0"/>
          <a:pathLst>
            <a:path>
              <a:moveTo>
                <a:pt x="1263856" y="0"/>
              </a:moveTo>
              <a:lnTo>
                <a:pt x="1263856" y="86417"/>
              </a:lnTo>
              <a:lnTo>
                <a:pt x="0" y="86417"/>
              </a:lnTo>
              <a:lnTo>
                <a:pt x="0" y="172835"/>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CCD43-3F79-421B-AE0C-42DB44538707}">
      <dsp:nvSpPr>
        <dsp:cNvPr id="0" name=""/>
        <dsp:cNvSpPr/>
      </dsp:nvSpPr>
      <dsp:spPr>
        <a:xfrm>
          <a:off x="359" y="1209845"/>
          <a:ext cx="648131" cy="432087"/>
        </a:xfrm>
        <a:prstGeom prst="roundRect">
          <a:avLst>
            <a:gd name="adj" fmla="val 10000"/>
          </a:avLst>
        </a:prstGeom>
        <a:solidFill>
          <a:schemeClr val="accent5">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Programming Lead</a:t>
          </a:r>
        </a:p>
      </dsp:txBody>
      <dsp:txXfrm>
        <a:off x="13014" y="1222500"/>
        <a:ext cx="622821" cy="406777"/>
      </dsp:txXfrm>
    </dsp:sp>
    <dsp:sp modelId="{8DBCF00F-6E8E-4016-A372-AD3EC31210AB}">
      <dsp:nvSpPr>
        <dsp:cNvPr id="0" name=""/>
        <dsp:cNvSpPr/>
      </dsp:nvSpPr>
      <dsp:spPr>
        <a:xfrm>
          <a:off x="1166996" y="1037010"/>
          <a:ext cx="421285" cy="172835"/>
        </a:xfrm>
        <a:custGeom>
          <a:avLst/>
          <a:gdLst/>
          <a:ahLst/>
          <a:cxnLst/>
          <a:rect l="0" t="0" r="0" b="0"/>
          <a:pathLst>
            <a:path>
              <a:moveTo>
                <a:pt x="421285" y="0"/>
              </a:moveTo>
              <a:lnTo>
                <a:pt x="421285" y="86417"/>
              </a:lnTo>
              <a:lnTo>
                <a:pt x="0" y="86417"/>
              </a:lnTo>
              <a:lnTo>
                <a:pt x="0" y="172835"/>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4A8461-0717-44AE-9BC3-970D62C54AF2}">
      <dsp:nvSpPr>
        <dsp:cNvPr id="0" name=""/>
        <dsp:cNvSpPr/>
      </dsp:nvSpPr>
      <dsp:spPr>
        <a:xfrm>
          <a:off x="842930" y="1209845"/>
          <a:ext cx="648131" cy="432087"/>
        </a:xfrm>
        <a:prstGeom prst="roundRect">
          <a:avLst>
            <a:gd name="adj" fmla="val 10000"/>
          </a:avLst>
        </a:prstGeom>
        <a:solidFill>
          <a:schemeClr val="accent5">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Design Lead</a:t>
          </a:r>
        </a:p>
      </dsp:txBody>
      <dsp:txXfrm>
        <a:off x="855585" y="1222500"/>
        <a:ext cx="622821" cy="406777"/>
      </dsp:txXfrm>
    </dsp:sp>
    <dsp:sp modelId="{5590CF96-C1AB-4BCA-A1C5-DCDFC9DB1FFF}">
      <dsp:nvSpPr>
        <dsp:cNvPr id="0" name=""/>
        <dsp:cNvSpPr/>
      </dsp:nvSpPr>
      <dsp:spPr>
        <a:xfrm>
          <a:off x="1588282" y="1037010"/>
          <a:ext cx="421285" cy="172835"/>
        </a:xfrm>
        <a:custGeom>
          <a:avLst/>
          <a:gdLst/>
          <a:ahLst/>
          <a:cxnLst/>
          <a:rect l="0" t="0" r="0" b="0"/>
          <a:pathLst>
            <a:path>
              <a:moveTo>
                <a:pt x="0" y="0"/>
              </a:moveTo>
              <a:lnTo>
                <a:pt x="0" y="86417"/>
              </a:lnTo>
              <a:lnTo>
                <a:pt x="421285" y="86417"/>
              </a:lnTo>
              <a:lnTo>
                <a:pt x="421285" y="172835"/>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615701-7B73-49D3-8D86-98BB2FC74C3C}">
      <dsp:nvSpPr>
        <dsp:cNvPr id="0" name=""/>
        <dsp:cNvSpPr/>
      </dsp:nvSpPr>
      <dsp:spPr>
        <a:xfrm>
          <a:off x="1685502" y="1209845"/>
          <a:ext cx="648131" cy="432087"/>
        </a:xfrm>
        <a:prstGeom prst="roundRect">
          <a:avLst>
            <a:gd name="adj" fmla="val 10000"/>
          </a:avLst>
        </a:prstGeom>
        <a:solidFill>
          <a:schemeClr val="accent5">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Fabrication Lead</a:t>
          </a:r>
        </a:p>
      </dsp:txBody>
      <dsp:txXfrm>
        <a:off x="1698157" y="1222500"/>
        <a:ext cx="622821" cy="406777"/>
      </dsp:txXfrm>
    </dsp:sp>
    <dsp:sp modelId="{365EF122-4F14-46D7-A4B4-70351EDDB52B}">
      <dsp:nvSpPr>
        <dsp:cNvPr id="0" name=""/>
        <dsp:cNvSpPr/>
      </dsp:nvSpPr>
      <dsp:spPr>
        <a:xfrm>
          <a:off x="1588282" y="1037010"/>
          <a:ext cx="1263856" cy="172835"/>
        </a:xfrm>
        <a:custGeom>
          <a:avLst/>
          <a:gdLst/>
          <a:ahLst/>
          <a:cxnLst/>
          <a:rect l="0" t="0" r="0" b="0"/>
          <a:pathLst>
            <a:path>
              <a:moveTo>
                <a:pt x="0" y="0"/>
              </a:moveTo>
              <a:lnTo>
                <a:pt x="0" y="86417"/>
              </a:lnTo>
              <a:lnTo>
                <a:pt x="1263856" y="86417"/>
              </a:lnTo>
              <a:lnTo>
                <a:pt x="1263856" y="172835"/>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DA54D-02FB-40AF-8927-2B3F99049CAE}">
      <dsp:nvSpPr>
        <dsp:cNvPr id="0" name=""/>
        <dsp:cNvSpPr/>
      </dsp:nvSpPr>
      <dsp:spPr>
        <a:xfrm>
          <a:off x="2528073" y="1209845"/>
          <a:ext cx="648131" cy="432087"/>
        </a:xfrm>
        <a:prstGeom prst="roundRect">
          <a:avLst>
            <a:gd name="adj" fmla="val 10000"/>
          </a:avLst>
        </a:prstGeom>
        <a:solidFill>
          <a:schemeClr val="accent5">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Control System Lead</a:t>
          </a:r>
        </a:p>
      </dsp:txBody>
      <dsp:txXfrm>
        <a:off x="2540728" y="1222500"/>
        <a:ext cx="622821" cy="406777"/>
      </dsp:txXfrm>
    </dsp:sp>
    <dsp:sp modelId="{61362EF9-39EA-483D-BFEE-1B1BA229191C}">
      <dsp:nvSpPr>
        <dsp:cNvPr id="0" name=""/>
        <dsp:cNvSpPr/>
      </dsp:nvSpPr>
      <dsp:spPr>
        <a:xfrm>
          <a:off x="3273424" y="432087"/>
          <a:ext cx="1685142" cy="172835"/>
        </a:xfrm>
        <a:custGeom>
          <a:avLst/>
          <a:gdLst/>
          <a:ahLst/>
          <a:cxnLst/>
          <a:rect l="0" t="0" r="0" b="0"/>
          <a:pathLst>
            <a:path>
              <a:moveTo>
                <a:pt x="0" y="0"/>
              </a:moveTo>
              <a:lnTo>
                <a:pt x="0" y="86417"/>
              </a:lnTo>
              <a:lnTo>
                <a:pt x="1685142" y="86417"/>
              </a:lnTo>
              <a:lnTo>
                <a:pt x="1685142" y="172835"/>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FA7EF2-3875-47A9-A39E-3581F330DF25}">
      <dsp:nvSpPr>
        <dsp:cNvPr id="0" name=""/>
        <dsp:cNvSpPr/>
      </dsp:nvSpPr>
      <dsp:spPr>
        <a:xfrm>
          <a:off x="4634501" y="604922"/>
          <a:ext cx="648131" cy="432087"/>
        </a:xfrm>
        <a:prstGeom prst="roundRect">
          <a:avLst>
            <a:gd name="adj" fmla="val 10000"/>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Chief Business Officer</a:t>
          </a:r>
        </a:p>
      </dsp:txBody>
      <dsp:txXfrm>
        <a:off x="4647156" y="617577"/>
        <a:ext cx="622821" cy="406777"/>
      </dsp:txXfrm>
    </dsp:sp>
    <dsp:sp modelId="{A03B5B83-5288-4263-8259-B17AF79839F3}">
      <dsp:nvSpPr>
        <dsp:cNvPr id="0" name=""/>
        <dsp:cNvSpPr/>
      </dsp:nvSpPr>
      <dsp:spPr>
        <a:xfrm>
          <a:off x="3694710" y="1037010"/>
          <a:ext cx="1263856" cy="172835"/>
        </a:xfrm>
        <a:custGeom>
          <a:avLst/>
          <a:gdLst/>
          <a:ahLst/>
          <a:cxnLst/>
          <a:rect l="0" t="0" r="0" b="0"/>
          <a:pathLst>
            <a:path>
              <a:moveTo>
                <a:pt x="1263856" y="0"/>
              </a:moveTo>
              <a:lnTo>
                <a:pt x="1263856" y="86417"/>
              </a:lnTo>
              <a:lnTo>
                <a:pt x="0" y="86417"/>
              </a:lnTo>
              <a:lnTo>
                <a:pt x="0" y="172835"/>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077DEA-293A-4BC5-B76F-1B8CB5805267}">
      <dsp:nvSpPr>
        <dsp:cNvPr id="0" name=""/>
        <dsp:cNvSpPr/>
      </dsp:nvSpPr>
      <dsp:spPr>
        <a:xfrm>
          <a:off x="3370644" y="1209845"/>
          <a:ext cx="648131" cy="432087"/>
        </a:xfrm>
        <a:prstGeom prst="roundRect">
          <a:avLst>
            <a:gd name="adj" fmla="val 10000"/>
          </a:avLst>
        </a:prstGeom>
        <a:solidFill>
          <a:schemeClr val="accent5">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Events Manager</a:t>
          </a:r>
        </a:p>
      </dsp:txBody>
      <dsp:txXfrm>
        <a:off x="3383299" y="1222500"/>
        <a:ext cx="622821" cy="406777"/>
      </dsp:txXfrm>
    </dsp:sp>
    <dsp:sp modelId="{943E5333-E467-4875-909A-3BF13F2BC1AE}">
      <dsp:nvSpPr>
        <dsp:cNvPr id="0" name=""/>
        <dsp:cNvSpPr/>
      </dsp:nvSpPr>
      <dsp:spPr>
        <a:xfrm>
          <a:off x="4537281" y="1037010"/>
          <a:ext cx="421285" cy="172835"/>
        </a:xfrm>
        <a:custGeom>
          <a:avLst/>
          <a:gdLst/>
          <a:ahLst/>
          <a:cxnLst/>
          <a:rect l="0" t="0" r="0" b="0"/>
          <a:pathLst>
            <a:path>
              <a:moveTo>
                <a:pt x="421285" y="0"/>
              </a:moveTo>
              <a:lnTo>
                <a:pt x="421285" y="86417"/>
              </a:lnTo>
              <a:lnTo>
                <a:pt x="0" y="86417"/>
              </a:lnTo>
              <a:lnTo>
                <a:pt x="0" y="172835"/>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F3ED64-BEC9-4D31-B076-3BD237F07B93}">
      <dsp:nvSpPr>
        <dsp:cNvPr id="0" name=""/>
        <dsp:cNvSpPr/>
      </dsp:nvSpPr>
      <dsp:spPr>
        <a:xfrm>
          <a:off x="4213216" y="1209845"/>
          <a:ext cx="648131" cy="432087"/>
        </a:xfrm>
        <a:prstGeom prst="roundRect">
          <a:avLst>
            <a:gd name="adj" fmla="val 10000"/>
          </a:avLst>
        </a:prstGeom>
        <a:solidFill>
          <a:schemeClr val="accent5">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Communications Manager</a:t>
          </a:r>
        </a:p>
      </dsp:txBody>
      <dsp:txXfrm>
        <a:off x="4225871" y="1222500"/>
        <a:ext cx="622821" cy="406777"/>
      </dsp:txXfrm>
    </dsp:sp>
    <dsp:sp modelId="{23A15476-3E16-4A4C-8120-D74B2BA1B864}">
      <dsp:nvSpPr>
        <dsp:cNvPr id="0" name=""/>
        <dsp:cNvSpPr/>
      </dsp:nvSpPr>
      <dsp:spPr>
        <a:xfrm>
          <a:off x="4958567" y="1037010"/>
          <a:ext cx="421285" cy="172835"/>
        </a:xfrm>
        <a:custGeom>
          <a:avLst/>
          <a:gdLst/>
          <a:ahLst/>
          <a:cxnLst/>
          <a:rect l="0" t="0" r="0" b="0"/>
          <a:pathLst>
            <a:path>
              <a:moveTo>
                <a:pt x="0" y="0"/>
              </a:moveTo>
              <a:lnTo>
                <a:pt x="0" y="86417"/>
              </a:lnTo>
              <a:lnTo>
                <a:pt x="421285" y="86417"/>
              </a:lnTo>
              <a:lnTo>
                <a:pt x="421285" y="172835"/>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F551A3-A579-4EBC-91FE-85DFDCBA8F70}">
      <dsp:nvSpPr>
        <dsp:cNvPr id="0" name=""/>
        <dsp:cNvSpPr/>
      </dsp:nvSpPr>
      <dsp:spPr>
        <a:xfrm>
          <a:off x="5055787" y="1209845"/>
          <a:ext cx="648131" cy="432087"/>
        </a:xfrm>
        <a:prstGeom prst="roundRect">
          <a:avLst>
            <a:gd name="adj" fmla="val 10000"/>
          </a:avLst>
        </a:prstGeom>
        <a:solidFill>
          <a:schemeClr val="accent5">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Finance Manager</a:t>
          </a:r>
        </a:p>
      </dsp:txBody>
      <dsp:txXfrm>
        <a:off x="5068442" y="1222500"/>
        <a:ext cx="622821" cy="406777"/>
      </dsp:txXfrm>
    </dsp:sp>
    <dsp:sp modelId="{66A4D521-D3C0-4BFA-9F9A-2AE1BA804BF9}">
      <dsp:nvSpPr>
        <dsp:cNvPr id="0" name=""/>
        <dsp:cNvSpPr/>
      </dsp:nvSpPr>
      <dsp:spPr>
        <a:xfrm>
          <a:off x="4958567" y="1037010"/>
          <a:ext cx="1263856" cy="172835"/>
        </a:xfrm>
        <a:custGeom>
          <a:avLst/>
          <a:gdLst/>
          <a:ahLst/>
          <a:cxnLst/>
          <a:rect l="0" t="0" r="0" b="0"/>
          <a:pathLst>
            <a:path>
              <a:moveTo>
                <a:pt x="0" y="0"/>
              </a:moveTo>
              <a:lnTo>
                <a:pt x="0" y="86417"/>
              </a:lnTo>
              <a:lnTo>
                <a:pt x="1263856" y="86417"/>
              </a:lnTo>
              <a:lnTo>
                <a:pt x="1263856" y="172835"/>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3E74BE-1F9E-4CD2-8CD7-62C1ECCA0DA4}">
      <dsp:nvSpPr>
        <dsp:cNvPr id="0" name=""/>
        <dsp:cNvSpPr/>
      </dsp:nvSpPr>
      <dsp:spPr>
        <a:xfrm>
          <a:off x="5898358" y="1209845"/>
          <a:ext cx="648131" cy="432087"/>
        </a:xfrm>
        <a:prstGeom prst="roundRect">
          <a:avLst>
            <a:gd name="adj" fmla="val 10000"/>
          </a:avLst>
        </a:prstGeom>
        <a:solidFill>
          <a:schemeClr val="accent5">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Documentation Manager</a:t>
          </a:r>
        </a:p>
      </dsp:txBody>
      <dsp:txXfrm>
        <a:off x="5911013" y="1222500"/>
        <a:ext cx="622821" cy="4067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12742</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Bottemiller</dc:creator>
  <cp:keywords/>
  <dc:description/>
  <cp:lastModifiedBy>Jaden Bottemiller</cp:lastModifiedBy>
  <cp:revision>4</cp:revision>
  <cp:lastPrinted>2015-01-12T01:14:00Z</cp:lastPrinted>
  <dcterms:created xsi:type="dcterms:W3CDTF">2015-01-02T03:15:00Z</dcterms:created>
  <dcterms:modified xsi:type="dcterms:W3CDTF">2015-01-12T01:37:00Z</dcterms:modified>
</cp:coreProperties>
</file>