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今天我们就把这件事一次性钉死。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题目：下面这个短语哪里错了？请改正并说明理由。two advices about study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先自己找，找到了写下来。写好了吗？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这个短语一眼看上去挺顺，可它错了两个地方。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既然不可数，它就不能加 s。所以 advices 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第二，不可数名词前面不能直接用数词修饰。你不能说 two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那想说「两条建议」怎么办呢？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借一个单位进来。用 piece，条。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 s 加在哪儿——加在 pieces 上，不加在 advice 上。这是今天最重要的一条。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这个结构里有一条铁律，也是今天最重要的一句话，你听好。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三张纸是 three pieces of paper，不是 three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你为什么会写错？因为中文说「三张纸」，s 的位置感觉应该在纸上。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那单位有哪些？我跟你说，我跟你说，我给你分几类，你按东西的形态记。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可这一对还有个更要命的考点，就是加不加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我跟你说，这几个是万能的，你拿不准的时候可以用它们避险。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方法讲透了。顺便提一嘴，这一块跟前面几课是连着的，你回头一起复习效果最好。看两道例题。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第二道例题，你自己上。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第二句，也是最重要的一句。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变复数变的是单位。你把 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第五句。加 a 是肯定，表示还有一点；不加 a 是否定，表示几乎没有。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一个字母，意思相反，你千万别看走眼。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不可数，这个第八课钉死过，所以它本身不加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traffic on this road in the morning.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项，traffic 是不可数名词，交通流量没法一个一个数，配 much，谓语用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最后叮嘱三句，考场上想都别想就该用上。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2026-08-15T04:35:20.618Z</dcterms:created>
  <dcterms:modified xsi:type="dcterms:W3CDTF">2026-08-15T04:35:20.619Z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