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29822370" w14:textId="65D33CA9" w:rsidR="00F7790D" w:rsidRDefault="00DB765E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finish up DH Parameters to Robot Arm Demonstration</w:t>
      </w:r>
    </w:p>
    <w:p w14:paraId="3D631CA0" w14:textId="50CF84C5" w:rsidR="00DB765E" w:rsidRPr="00F7790D" w:rsidRDefault="00DB765E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To help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Julion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and Ashwin in their paper</w:t>
      </w: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13AFC8BE" w14:textId="39AA2AB7" w:rsidR="00F7790D" w:rsidRPr="00F7790D" w:rsidRDefault="00DB765E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DH Parameters to Robot Arm Demonstration </w:t>
      </w:r>
    </w:p>
    <w:p w14:paraId="0288550B" w14:textId="19DE2DC8" w:rsidR="00272FD4" w:rsidRDefault="000F7429" w:rsidP="00272FD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DH Parameters Version 8 In the following Link:</w:t>
      </w:r>
      <w:r>
        <w:rPr>
          <w:rFonts w:ascii="Times New Roman" w:hAnsi="Times New Roman" w:cs="Times New Roman"/>
          <w:color w:val="000000"/>
          <w:sz w:val="22"/>
          <w:szCs w:val="22"/>
        </w:rPr>
        <w:br/>
      </w:r>
      <w:hyperlink r:id="rId7" w:history="1">
        <w:r w:rsidR="00272FD4" w:rsidRPr="004971B1">
          <w:rPr>
            <w:rStyle w:val="Hyperlink"/>
            <w:rFonts w:ascii="Times New Roman" w:hAnsi="Times New Roman" w:cs="Times New Roman"/>
            <w:i/>
            <w:sz w:val="22"/>
            <w:szCs w:val="22"/>
          </w:rPr>
          <w:t>https://github.com/mmsultan17/Robotics-Lab</w:t>
        </w:r>
      </w:hyperlink>
    </w:p>
    <w:p w14:paraId="5225A5F4" w14:textId="648E12AF" w:rsidR="000F7429" w:rsidRPr="000F7429" w:rsidRDefault="000F7429" w:rsidP="000F742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Demonstration Link:</w:t>
      </w:r>
      <w:r>
        <w:rPr>
          <w:rFonts w:ascii="Times New Roman" w:hAnsi="Times New Roman" w:cs="Times New Roman"/>
          <w:color w:val="000000"/>
          <w:sz w:val="22"/>
          <w:szCs w:val="22"/>
        </w:rPr>
        <w:br/>
      </w:r>
      <w:hyperlink r:id="rId8" w:tgtFrame="_blank" w:history="1">
        <w:r w:rsidRPr="000F7429">
          <w:rPr>
            <w:rFonts w:ascii="Arial" w:hAnsi="Arial" w:cs="Arial"/>
            <w:color w:val="1155CC"/>
            <w:sz w:val="19"/>
            <w:szCs w:val="19"/>
            <w:u w:val="single"/>
            <w:shd w:val="clear" w:color="auto" w:fill="FFFFFF"/>
          </w:rPr>
          <w:t>http://demonstrations.wolfram.com/preview.html?draft/46912/000008/DHParametersToRobotArm</w:t>
        </w:r>
      </w:hyperlink>
    </w:p>
    <w:p w14:paraId="2151FB97" w14:textId="77777777" w:rsidR="000F7429" w:rsidRDefault="000F7429" w:rsidP="000F7429">
      <w:pPr>
        <w:pStyle w:val="ListParagraph"/>
        <w:widowControl w:val="0"/>
        <w:autoSpaceDE w:val="0"/>
        <w:autoSpaceDN w:val="0"/>
        <w:adjustRightInd w:val="0"/>
        <w:ind w:left="1800"/>
        <w:rPr>
          <w:rFonts w:ascii="Times New Roman" w:hAnsi="Times New Roman" w:cs="Times New Roman"/>
          <w:i/>
          <w:color w:val="000000"/>
          <w:sz w:val="22"/>
          <w:szCs w:val="22"/>
        </w:rPr>
      </w:pPr>
    </w:p>
    <w:p w14:paraId="3ABB6DF3" w14:textId="77777777" w:rsidR="00F7790D" w:rsidRPr="00F7790D" w:rsidRDefault="00F7790D" w:rsidP="00F7790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71140B5F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597F00B6" w14:textId="77777777" w:rsidR="00DB765E" w:rsidRDefault="00DB765E" w:rsidP="00DB765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To finish up DH Parameters to Robot Arm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Demostration</w:t>
      </w:r>
      <w:proofErr w:type="spellEnd"/>
    </w:p>
    <w:p w14:paraId="784B2A12" w14:textId="77777777" w:rsidR="00DB765E" w:rsidRPr="00F7790D" w:rsidRDefault="00DB765E" w:rsidP="00DB765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To help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Julion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and Ashwin in their paper</w:t>
      </w:r>
    </w:p>
    <w:p w14:paraId="7ED1BBE4" w14:textId="7C0ABAA0" w:rsidR="00F7790D" w:rsidRPr="00F7790D" w:rsidRDefault="00F7790D" w:rsidP="00DB765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 Meeting with Dr. Becker on &lt;</w:t>
      </w:r>
      <w:r w:rsidR="00DB765E">
        <w:rPr>
          <w:rFonts w:ascii="Times New Roman" w:hAnsi="Times New Roman" w:cs="Times New Roman"/>
          <w:color w:val="000000"/>
          <w:sz w:val="22"/>
          <w:szCs w:val="22"/>
        </w:rPr>
        <w:t>5/30/17 and 2:30pm – 3:00pm</w:t>
      </w:r>
      <w:r w:rsidRPr="00F7790D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4F221DED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6AE2EFED" w14:textId="2A027209" w:rsidR="00F7790D" w:rsidRDefault="00DB765E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provide me by his feedback on DH parameters to robot arm V</w:t>
      </w:r>
      <w:r w:rsidR="000F7429">
        <w:rPr>
          <w:rFonts w:ascii="Times New Roman" w:hAnsi="Times New Roman" w:cs="Times New Roman"/>
          <w:color w:val="000000"/>
          <w:sz w:val="22"/>
          <w:szCs w:val="22"/>
        </w:rPr>
        <w:t xml:space="preserve">ersion </w:t>
      </w:r>
      <w:r>
        <w:rPr>
          <w:rFonts w:ascii="Times New Roman" w:hAnsi="Times New Roman" w:cs="Times New Roman"/>
          <w:color w:val="000000"/>
          <w:sz w:val="22"/>
          <w:szCs w:val="22"/>
        </w:rPr>
        <w:t>8</w:t>
      </w:r>
    </w:p>
    <w:p w14:paraId="2DF90A41" w14:textId="4AC7F1A8" w:rsidR="00BC5D89" w:rsidRPr="00F7790D" w:rsidRDefault="00BC5D89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provide by his feedback to the most current Demonstration</w:t>
      </w:r>
      <w:bookmarkStart w:id="0" w:name="_GoBack"/>
      <w:bookmarkEnd w:id="0"/>
    </w:p>
    <w:p w14:paraId="748CB256" w14:textId="77777777" w:rsidR="00AD2952" w:rsidRDefault="00AD2952" w:rsidP="00F7790D">
      <w:pPr>
        <w:pStyle w:val="ListParagraph"/>
      </w:pPr>
    </w:p>
    <w:sectPr w:rsidR="00AD2952" w:rsidSect="00344B93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CC935" w14:textId="77777777" w:rsidR="00116A86" w:rsidRDefault="00116A86" w:rsidP="00F7790D">
      <w:r>
        <w:separator/>
      </w:r>
    </w:p>
  </w:endnote>
  <w:endnote w:type="continuationSeparator" w:id="0">
    <w:p w14:paraId="467C8C7F" w14:textId="77777777" w:rsidR="00116A86" w:rsidRDefault="00116A86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5D8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F5F84" w14:textId="77777777" w:rsidR="00116A86" w:rsidRDefault="00116A86" w:rsidP="00F7790D">
      <w:r>
        <w:separator/>
      </w:r>
    </w:p>
  </w:footnote>
  <w:footnote w:type="continuationSeparator" w:id="0">
    <w:p w14:paraId="668A2A1A" w14:textId="77777777" w:rsidR="00116A86" w:rsidRDefault="00116A86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075A57D1" w:rsidR="00F7790D" w:rsidRDefault="00F7790D" w:rsidP="00DB765E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</w:t>
    </w:r>
    <w:r w:rsidR="00DB765E">
      <w:rPr>
        <w:rFonts w:ascii="Times New Roman" w:hAnsi="Times New Roman" w:cs="Times New Roman"/>
        <w:color w:val="000000"/>
        <w:sz w:val="22"/>
        <w:szCs w:val="22"/>
      </w:rPr>
      <w:t>Mohammad Sultan</w:t>
    </w:r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DB765E">
      <w:rPr>
        <w:rFonts w:ascii="Times New Roman" w:hAnsi="Times New Roman" w:cs="Times New Roman"/>
        <w:noProof/>
        <w:color w:val="000000"/>
        <w:sz w:val="22"/>
        <w:szCs w:val="22"/>
      </w:rPr>
      <w:t>Tuesday, May 30,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F7429"/>
    <w:rsid w:val="00116A86"/>
    <w:rsid w:val="00272FD4"/>
    <w:rsid w:val="00344B93"/>
    <w:rsid w:val="00945381"/>
    <w:rsid w:val="00991471"/>
    <w:rsid w:val="00AD2952"/>
    <w:rsid w:val="00BC5D89"/>
    <w:rsid w:val="00DB765E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FC76E979-C82A-42D7-B43A-35DA9C31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nstrations.wolfram.com/preview.html?draft/46912/000008/DHParametersToRobotAr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msultan17/Robotics-La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Mohammad Sultan</cp:lastModifiedBy>
  <cp:revision>5</cp:revision>
  <dcterms:created xsi:type="dcterms:W3CDTF">2017-05-30T06:58:00Z</dcterms:created>
  <dcterms:modified xsi:type="dcterms:W3CDTF">2017-05-30T07:07:00Z</dcterms:modified>
</cp:coreProperties>
</file>