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1233" w14:textId="38D1E2FC" w:rsidR="009A016C" w:rsidRDefault="009A016C" w:rsidP="009A016C">
      <w:pPr>
        <w:pStyle w:val="Listenabsatz"/>
        <w:numPr>
          <w:ilvl w:val="0"/>
          <w:numId w:val="2"/>
        </w:numPr>
      </w:pPr>
      <w:proofErr w:type="spellStart"/>
      <w:r>
        <w:t>Swad</w:t>
      </w:r>
      <w:proofErr w:type="spellEnd"/>
      <w:r>
        <w:t xml:space="preserve"> bleibt</w:t>
      </w:r>
    </w:p>
    <w:p w14:paraId="66FDB330" w14:textId="064B8B44" w:rsidR="009A016C" w:rsidRDefault="009A016C" w:rsidP="009A016C">
      <w:pPr>
        <w:pStyle w:val="Listenabsatz"/>
        <w:numPr>
          <w:ilvl w:val="0"/>
          <w:numId w:val="2"/>
        </w:numPr>
      </w:pPr>
      <w:r>
        <w:t>2. Aufgabe</w:t>
      </w:r>
    </w:p>
    <w:p w14:paraId="1B2A5E76" w14:textId="0B82F017" w:rsidR="009A016C" w:rsidRDefault="009A016C" w:rsidP="009A016C">
      <w:pPr>
        <w:pStyle w:val="Listenabsatz"/>
        <w:numPr>
          <w:ilvl w:val="1"/>
          <w:numId w:val="2"/>
        </w:numPr>
      </w:pPr>
      <w:r>
        <w:t>Unterschiedliche Farbe</w:t>
      </w:r>
    </w:p>
    <w:p w14:paraId="394166EA" w14:textId="4D65BF6D" w:rsidR="009A016C" w:rsidRDefault="009A016C" w:rsidP="009A016C">
      <w:pPr>
        <w:pStyle w:val="Listenabsatz"/>
        <w:numPr>
          <w:ilvl w:val="1"/>
          <w:numId w:val="2"/>
        </w:numPr>
      </w:pPr>
      <w:r>
        <w:t>Immer 2 Farben</w:t>
      </w:r>
    </w:p>
    <w:p w14:paraId="536D8AF1" w14:textId="16CF39B7" w:rsidR="009A016C" w:rsidRDefault="009A016C" w:rsidP="009A016C">
      <w:pPr>
        <w:pStyle w:val="Listenabsatz"/>
        <w:numPr>
          <w:ilvl w:val="1"/>
          <w:numId w:val="2"/>
        </w:numPr>
      </w:pPr>
      <w:proofErr w:type="gramStart"/>
      <w:r>
        <w:t>einer Target</w:t>
      </w:r>
      <w:proofErr w:type="gramEnd"/>
      <w:r>
        <w:t xml:space="preserve"> und einer non-Target</w:t>
      </w:r>
    </w:p>
    <w:p w14:paraId="55FE03B0" w14:textId="76B1F266" w:rsidR="009A016C" w:rsidRDefault="009A016C" w:rsidP="009A016C">
      <w:pPr>
        <w:pStyle w:val="Listenabsatz"/>
        <w:numPr>
          <w:ilvl w:val="1"/>
          <w:numId w:val="2"/>
        </w:numPr>
      </w:pPr>
      <w:r>
        <w:t>ISI zwischen 500 und 1000 und für 200ms präsentieren</w:t>
      </w:r>
    </w:p>
    <w:p w14:paraId="49F44DBF" w14:textId="72F7BD8D" w:rsidR="009A016C" w:rsidRDefault="009A016C" w:rsidP="009A016C">
      <w:pPr>
        <w:pStyle w:val="Listenabsatz"/>
        <w:numPr>
          <w:ilvl w:val="1"/>
          <w:numId w:val="2"/>
        </w:numPr>
      </w:pPr>
      <w:r>
        <w:t xml:space="preserve">Reaktionszeit 500 </w:t>
      </w:r>
      <w:proofErr w:type="spellStart"/>
      <w:r>
        <w:t>ms</w:t>
      </w:r>
      <w:proofErr w:type="spellEnd"/>
    </w:p>
    <w:p w14:paraId="1ECEDA93" w14:textId="5544A18A" w:rsidR="009A016C" w:rsidRDefault="009A016C" w:rsidP="009A016C">
      <w:pPr>
        <w:pStyle w:val="Listenabsatz"/>
        <w:numPr>
          <w:ilvl w:val="1"/>
          <w:numId w:val="2"/>
        </w:numPr>
      </w:pPr>
      <w:r>
        <w:t>Reaktion mit Leertaste</w:t>
      </w:r>
    </w:p>
    <w:p w14:paraId="44F6154E" w14:textId="01A5EF54" w:rsidR="009A016C" w:rsidRDefault="009A016C" w:rsidP="009A016C">
      <w:pPr>
        <w:pStyle w:val="Listenabsatz"/>
        <w:numPr>
          <w:ilvl w:val="1"/>
          <w:numId w:val="2"/>
        </w:numPr>
      </w:pPr>
      <w:r>
        <w:t xml:space="preserve">18 Blöcke und immer nach 6 </w:t>
      </w:r>
      <w:r w:rsidRPr="009A016C">
        <w:t>Blöcke</w:t>
      </w:r>
      <w:r>
        <w:t xml:space="preserve"> eine pause</w:t>
      </w:r>
      <w:bookmarkStart w:id="0" w:name="_GoBack"/>
      <w:bookmarkEnd w:id="0"/>
    </w:p>
    <w:sectPr w:rsidR="009A01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51760"/>
    <w:multiLevelType w:val="hybridMultilevel"/>
    <w:tmpl w:val="8BA6D8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E700A"/>
    <w:multiLevelType w:val="hybridMultilevel"/>
    <w:tmpl w:val="EC72838C"/>
    <w:lvl w:ilvl="0" w:tplc="5B82F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DD"/>
    <w:rsid w:val="00597596"/>
    <w:rsid w:val="008F79DD"/>
    <w:rsid w:val="009A016C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426A"/>
  <w15:chartTrackingRefBased/>
  <w15:docId w15:val="{67F96AFA-2A2A-43D8-B3EF-C16D72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2</cp:revision>
  <dcterms:created xsi:type="dcterms:W3CDTF">2019-05-02T08:15:00Z</dcterms:created>
  <dcterms:modified xsi:type="dcterms:W3CDTF">2019-05-02T08:57:00Z</dcterms:modified>
</cp:coreProperties>
</file>