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C59ED" w14:textId="04FA78E3" w:rsidR="008203A4" w:rsidRDefault="008203A4">
      <w:r>
        <w:t>A BOOK can have many AUTHORS.</w:t>
      </w:r>
    </w:p>
    <w:p w14:paraId="0FE5EF41" w14:textId="03DE3605" w:rsidR="008203A4" w:rsidRDefault="008203A4">
      <w:r>
        <w:t>An AUTHOR can have many BOOKS.</w:t>
      </w:r>
    </w:p>
    <w:p w14:paraId="4CB8795B" w14:textId="40911ABC" w:rsidR="008203A4" w:rsidRDefault="008203A4">
      <w:r>
        <w:t>A BOOK can have many PUBLISHERS.</w:t>
      </w:r>
    </w:p>
    <w:p w14:paraId="7CF024AA" w14:textId="39B79D27" w:rsidR="008203A4" w:rsidRDefault="00E4601E">
      <w:r>
        <w:rPr>
          <w:noProof/>
        </w:rPr>
        <w:drawing>
          <wp:anchor distT="0" distB="0" distL="114300" distR="114300" simplePos="0" relativeHeight="251658240" behindDoc="1" locked="0" layoutInCell="1" allowOverlap="1" wp14:anchorId="6CD0A63E" wp14:editId="3B5F8180">
            <wp:simplePos x="0" y="0"/>
            <wp:positionH relativeFrom="column">
              <wp:posOffset>-6350</wp:posOffset>
            </wp:positionH>
            <wp:positionV relativeFrom="paragraph">
              <wp:posOffset>263525</wp:posOffset>
            </wp:positionV>
            <wp:extent cx="35814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485" y="21485"/>
                <wp:lineTo x="214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3A4">
        <w:t>PUBLISHERS publish many BOOKS.</w:t>
      </w:r>
    </w:p>
    <w:p w14:paraId="281B1390" w14:textId="3549F9A7" w:rsidR="004E12D6" w:rsidRDefault="00E4601E">
      <w:r>
        <w:rPr>
          <w:noProof/>
        </w:rPr>
        <w:drawing>
          <wp:anchor distT="0" distB="0" distL="114300" distR="114300" simplePos="0" relativeHeight="251659264" behindDoc="1" locked="0" layoutInCell="1" allowOverlap="1" wp14:anchorId="4AB47B8A" wp14:editId="4FF2A615">
            <wp:simplePos x="0" y="0"/>
            <wp:positionH relativeFrom="column">
              <wp:posOffset>-806450</wp:posOffset>
            </wp:positionH>
            <wp:positionV relativeFrom="paragraph">
              <wp:posOffset>3692525</wp:posOffset>
            </wp:positionV>
            <wp:extent cx="3613150" cy="3613150"/>
            <wp:effectExtent l="0" t="0" r="6350" b="6350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70078" w14:textId="71FB477E" w:rsidR="008203A4" w:rsidRDefault="00E4601E">
      <w:r>
        <w:rPr>
          <w:noProof/>
        </w:rPr>
        <w:drawing>
          <wp:anchor distT="0" distB="0" distL="114300" distR="114300" simplePos="0" relativeHeight="251660288" behindDoc="1" locked="0" layoutInCell="1" allowOverlap="1" wp14:anchorId="625D0DB4" wp14:editId="1E0AF5CA">
            <wp:simplePos x="0" y="0"/>
            <wp:positionH relativeFrom="column">
              <wp:posOffset>2502535</wp:posOffset>
            </wp:positionH>
            <wp:positionV relativeFrom="paragraph">
              <wp:posOffset>3270885</wp:posOffset>
            </wp:positionV>
            <wp:extent cx="3716020" cy="3719830"/>
            <wp:effectExtent l="0" t="0" r="0" b="0"/>
            <wp:wrapTight wrapText="bothSides">
              <wp:wrapPolygon edited="0">
                <wp:start x="0" y="0"/>
                <wp:lineTo x="0" y="21460"/>
                <wp:lineTo x="21482" y="21460"/>
                <wp:lineTo x="214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03A4" w:rsidSect="00E4601E">
      <w:headerReference w:type="default" r:id="rId9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C9C80" w14:textId="77777777" w:rsidR="007E18A2" w:rsidRDefault="007E18A2" w:rsidP="004E12D6">
      <w:pPr>
        <w:spacing w:after="0" w:line="240" w:lineRule="auto"/>
      </w:pPr>
      <w:r>
        <w:separator/>
      </w:r>
    </w:p>
  </w:endnote>
  <w:endnote w:type="continuationSeparator" w:id="0">
    <w:p w14:paraId="4B0DDEF2" w14:textId="77777777" w:rsidR="007E18A2" w:rsidRDefault="007E18A2" w:rsidP="004E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812B8" w14:textId="77777777" w:rsidR="007E18A2" w:rsidRDefault="007E18A2" w:rsidP="004E12D6">
      <w:pPr>
        <w:spacing w:after="0" w:line="240" w:lineRule="auto"/>
      </w:pPr>
      <w:r>
        <w:separator/>
      </w:r>
    </w:p>
  </w:footnote>
  <w:footnote w:type="continuationSeparator" w:id="0">
    <w:p w14:paraId="0EE5AEAE" w14:textId="77777777" w:rsidR="007E18A2" w:rsidRDefault="007E18A2" w:rsidP="004E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F7EFF" w14:textId="6952FBD6" w:rsidR="004E12D6" w:rsidRDefault="004E12D6">
    <w:pPr>
      <w:pStyle w:val="Header"/>
    </w:pPr>
    <w:r>
      <w:t>Rochelle Markham</w:t>
    </w:r>
  </w:p>
  <w:p w14:paraId="2F943016" w14:textId="698FD41B" w:rsidR="004E12D6" w:rsidRDefault="004E12D6">
    <w:pPr>
      <w:pStyle w:val="Header"/>
    </w:pPr>
    <w:r>
      <w:t>7/22/20</w:t>
    </w:r>
  </w:p>
  <w:p w14:paraId="4DC903DF" w14:textId="14779015" w:rsidR="004E12D6" w:rsidRDefault="004E12D6">
    <w:pPr>
      <w:pStyle w:val="Header"/>
    </w:pPr>
    <w:r>
      <w:t>Assignment 3.3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A4"/>
    <w:rsid w:val="002A792A"/>
    <w:rsid w:val="004E12D6"/>
    <w:rsid w:val="007E18A2"/>
    <w:rsid w:val="008203A4"/>
    <w:rsid w:val="00E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9FDE1"/>
  <w15:chartTrackingRefBased/>
  <w15:docId w15:val="{04B5AE81-1232-440B-A768-751F5CD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D6"/>
  </w:style>
  <w:style w:type="paragraph" w:styleId="Footer">
    <w:name w:val="footer"/>
    <w:basedOn w:val="Normal"/>
    <w:link w:val="FooterChar"/>
    <w:uiPriority w:val="99"/>
    <w:unhideWhenUsed/>
    <w:rsid w:val="004E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2020-07-22T17:34:00Z</dcterms:created>
  <dcterms:modified xsi:type="dcterms:W3CDTF">2020-07-22T21:26:00Z</dcterms:modified>
</cp:coreProperties>
</file>