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Day3 Assignment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1. List Operations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IN" w:eastAsia="zh-CN"/>
        </w:rPr>
        <w:t>a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=[1,2,3,4,5,6]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print('list is',a)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a.insert(0,0)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print('list after inserting 0 is',a)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b=a.pop()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print('Removed Number is', b)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print('the list is',a)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I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a.sort()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print('Sorted a is', a)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IN" w:eastAsia="zh-CN"/>
        </w:rPr>
        <w:t>Dictionary Manipulation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IN" w:eastAsia="zh-CN"/>
        </w:rPr>
      </w:pP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IN" w:eastAsia="zh-C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E570F"/>
    <w:multiLevelType w:val="singleLevel"/>
    <w:tmpl w:val="B78E57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7D4FC"/>
    <w:rsid w:val="1D27D4FC"/>
    <w:rsid w:val="BF6F2D6E"/>
    <w:rsid w:val="D9F7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2025-01-23T20:45:00Z</dcterms:created>
  <dc:creator>rocklin</dc:creator>
  <cp:lastModifiedBy>rocklin</cp:lastModifiedBy>
  <dcterms:modified xsi:type="dcterms:W3CDTF">2025-01-23T23:24:24Z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