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FF91E" w14:textId="0B437954" w:rsidR="00AA3FF7" w:rsidRPr="00AA3FF7" w:rsidRDefault="00140553" w:rsidP="00AA3FF7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ASE – Lab #9</w:t>
      </w:r>
    </w:p>
    <w:p w14:paraId="1B5A73E1" w14:textId="40CC690D" w:rsidR="00042298" w:rsidRDefault="00B23BEE" w:rsidP="00042298">
      <w:pPr>
        <w:spacing w:before="360" w:after="12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Home Page</w:t>
      </w:r>
    </w:p>
    <w:p w14:paraId="39C80FF8" w14:textId="2F6D1A27" w:rsidR="007A1F34" w:rsidRDefault="004D48B7" w:rsidP="007A1F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Started with the </w:t>
      </w:r>
      <w:r w:rsidR="00140553">
        <w:rPr>
          <w:rFonts w:ascii="Times New Roman" w:hAnsi="Times New Roman" w:cs="Times New Roman"/>
        </w:rPr>
        <w:t xml:space="preserve">Tutorial 9 </w:t>
      </w:r>
      <w:r>
        <w:rPr>
          <w:rFonts w:ascii="Times New Roman" w:hAnsi="Times New Roman" w:cs="Times New Roman"/>
        </w:rPr>
        <w:t>code.</w:t>
      </w:r>
      <w:r w:rsidR="00140553">
        <w:rPr>
          <w:rFonts w:ascii="Times New Roman" w:hAnsi="Times New Roman" w:cs="Times New Roman"/>
        </w:rPr>
        <w:t xml:space="preserve"> Rewrote the </w:t>
      </w:r>
      <w:proofErr w:type="spellStart"/>
      <w:r w:rsidR="00140553">
        <w:rPr>
          <w:rFonts w:ascii="Times New Roman" w:hAnsi="Times New Roman" w:cs="Times New Roman"/>
        </w:rPr>
        <w:t>index.pug</w:t>
      </w:r>
      <w:proofErr w:type="spellEnd"/>
      <w:r w:rsidR="00140553">
        <w:rPr>
          <w:rFonts w:ascii="Times New Roman" w:hAnsi="Times New Roman" w:cs="Times New Roman"/>
        </w:rPr>
        <w:t xml:space="preserve"> file to include the login form that included a button that would go to the </w:t>
      </w:r>
      <w:r w:rsidR="00167545">
        <w:rPr>
          <w:rFonts w:ascii="Times New Roman" w:hAnsi="Times New Roman" w:cs="Times New Roman"/>
        </w:rPr>
        <w:t xml:space="preserve">/login route. The index.js file is how the program gets started and uses the </w:t>
      </w:r>
      <w:proofErr w:type="spellStart"/>
      <w:r w:rsidR="00167545">
        <w:rPr>
          <w:rFonts w:ascii="Times New Roman" w:hAnsi="Times New Roman" w:cs="Times New Roman"/>
        </w:rPr>
        <w:t>index.pug</w:t>
      </w:r>
      <w:proofErr w:type="spellEnd"/>
      <w:r w:rsidR="00167545">
        <w:rPr>
          <w:rFonts w:ascii="Times New Roman" w:hAnsi="Times New Roman" w:cs="Times New Roman"/>
        </w:rPr>
        <w:t xml:space="preserve"> to format the page. The /login route reads in the data from the form and writes it to the cookie before sending the user to the /</w:t>
      </w:r>
      <w:proofErr w:type="spellStart"/>
      <w:r w:rsidR="00167545">
        <w:rPr>
          <w:rFonts w:ascii="Times New Roman" w:hAnsi="Times New Roman" w:cs="Times New Roman"/>
        </w:rPr>
        <w:t>cookiedata</w:t>
      </w:r>
      <w:proofErr w:type="spellEnd"/>
      <w:r w:rsidR="00167545">
        <w:rPr>
          <w:rFonts w:ascii="Times New Roman" w:hAnsi="Times New Roman" w:cs="Times New Roman"/>
        </w:rPr>
        <w:t xml:space="preserve"> route.</w:t>
      </w:r>
    </w:p>
    <w:p w14:paraId="05CC5695" w14:textId="7ED4204D" w:rsidR="007A1F34" w:rsidRDefault="00140553" w:rsidP="006B799F">
      <w:pPr>
        <w:spacing w:before="120" w:after="12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8D2F1A2" wp14:editId="3C90EB28">
            <wp:extent cx="5000625" cy="297105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6332" cy="298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4D8D1" w14:textId="7769AD38" w:rsidR="00B23BEE" w:rsidRPr="00AA3FF7" w:rsidRDefault="00167545" w:rsidP="00B23BEE">
      <w:pPr>
        <w:spacing w:before="360" w:after="12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Cookiedata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route/page</w:t>
      </w:r>
    </w:p>
    <w:p w14:paraId="068686FA" w14:textId="1D89A4FA" w:rsidR="00B23BEE" w:rsidRDefault="001675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cookiedata</w:t>
      </w:r>
      <w:proofErr w:type="spellEnd"/>
      <w:r>
        <w:rPr>
          <w:rFonts w:ascii="Times New Roman" w:hAnsi="Times New Roman" w:cs="Times New Roman"/>
        </w:rPr>
        <w:t xml:space="preserve"> route is displayed with the /login route with the form data passed as parameters. It displays the cookie data and provides a form with a single button to allow the user to return to the home page. </w:t>
      </w:r>
    </w:p>
    <w:p w14:paraId="75409A55" w14:textId="03B89509" w:rsidR="00167545" w:rsidRDefault="0016754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B3A3829" wp14:editId="500B72C9">
            <wp:extent cx="5066013" cy="30099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1988" cy="303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85035" w14:textId="623F75F7" w:rsidR="007A1F34" w:rsidRDefault="007A1F34">
      <w:pPr>
        <w:rPr>
          <w:rFonts w:ascii="Times New Roman" w:hAnsi="Times New Roman" w:cs="Times New Roman"/>
        </w:rPr>
      </w:pPr>
    </w:p>
    <w:p w14:paraId="289F4AC8" w14:textId="77777777" w:rsidR="005C00D4" w:rsidRDefault="005C00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47A03E7" w14:textId="0D9C9776" w:rsidR="007A1F34" w:rsidRDefault="005C00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As can be seen on the Chrome Development tools/Inspection page, you can see that the cookie was set to agree with the display</w:t>
      </w:r>
      <w:r w:rsidR="00690DC0">
        <w:rPr>
          <w:rFonts w:ascii="Times New Roman" w:hAnsi="Times New Roman" w:cs="Times New Roman"/>
        </w:rPr>
        <w:t>.</w:t>
      </w:r>
    </w:p>
    <w:p w14:paraId="4B6B49B5" w14:textId="5DA6B159" w:rsidR="005C00D4" w:rsidRDefault="005C00D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EEE815E" wp14:editId="7EE5CB69">
            <wp:extent cx="6276975" cy="3362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1A9C8" w14:textId="02049E65" w:rsidR="007A1F34" w:rsidRDefault="007A1F34">
      <w:pPr>
        <w:rPr>
          <w:rFonts w:ascii="Times New Roman" w:hAnsi="Times New Roman" w:cs="Times New Roman"/>
        </w:rPr>
      </w:pPr>
    </w:p>
    <w:p w14:paraId="73AE42E8" w14:textId="1E365891" w:rsidR="005C7163" w:rsidRPr="005C7163" w:rsidRDefault="005C7163" w:rsidP="005C7163">
      <w:pPr>
        <w:spacing w:before="360" w:after="120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5C7163">
        <w:rPr>
          <w:rFonts w:ascii="Times New Roman" w:hAnsi="Times New Roman" w:cs="Times New Roman"/>
          <w:b/>
          <w:bCs/>
          <w:sz w:val="48"/>
          <w:szCs w:val="48"/>
          <w:u w:val="single"/>
        </w:rPr>
        <w:t>Contribution</w:t>
      </w:r>
    </w:p>
    <w:p w14:paraId="5A89CDEF" w14:textId="7439BF9B" w:rsidR="005C7163" w:rsidRDefault="005C716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C7163">
        <w:rPr>
          <w:rFonts w:ascii="Times New Roman" w:hAnsi="Times New Roman" w:cs="Times New Roman"/>
          <w:b/>
          <w:bCs/>
          <w:sz w:val="32"/>
          <w:szCs w:val="32"/>
        </w:rPr>
        <w:t>Lab ID: 3_2</w:t>
      </w:r>
    </w:p>
    <w:p w14:paraId="5E1F6997" w14:textId="77777777" w:rsidR="005C7163" w:rsidRDefault="005C7163" w:rsidP="005C716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C7163">
        <w:rPr>
          <w:rFonts w:ascii="Times New Roman" w:hAnsi="Times New Roman" w:cs="Times New Roman"/>
          <w:sz w:val="32"/>
          <w:szCs w:val="32"/>
        </w:rPr>
        <w:t>Dukkipati</w:t>
      </w:r>
      <w:proofErr w:type="spellEnd"/>
      <w:r w:rsidRPr="005C7163">
        <w:rPr>
          <w:rFonts w:ascii="Times New Roman" w:hAnsi="Times New Roman" w:cs="Times New Roman"/>
          <w:sz w:val="32"/>
          <w:szCs w:val="32"/>
        </w:rPr>
        <w:t xml:space="preserve"> Sri Sai </w:t>
      </w:r>
      <w:proofErr w:type="spellStart"/>
      <w:r w:rsidRPr="005C7163">
        <w:rPr>
          <w:rFonts w:ascii="Times New Roman" w:hAnsi="Times New Roman" w:cs="Times New Roman"/>
          <w:sz w:val="32"/>
          <w:szCs w:val="32"/>
        </w:rPr>
        <w:t>Nithin</w:t>
      </w:r>
      <w:proofErr w:type="spellEnd"/>
      <w:r w:rsidRPr="005C7163">
        <w:rPr>
          <w:rFonts w:ascii="Times New Roman" w:hAnsi="Times New Roman" w:cs="Times New Roman"/>
          <w:sz w:val="32"/>
          <w:szCs w:val="32"/>
        </w:rPr>
        <w:t xml:space="preserve"> Chowdary (Class Id 05)</w:t>
      </w:r>
    </w:p>
    <w:p w14:paraId="0B9DD5F0" w14:textId="77777777" w:rsidR="005C00D4" w:rsidRDefault="005C7163" w:rsidP="005C71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C00D4">
        <w:rPr>
          <w:rFonts w:ascii="Times New Roman" w:hAnsi="Times New Roman" w:cs="Times New Roman"/>
          <w:sz w:val="32"/>
          <w:szCs w:val="32"/>
        </w:rPr>
        <w:t xml:space="preserve">Design and </w:t>
      </w:r>
      <w:r w:rsidR="005C00D4" w:rsidRPr="005C00D4">
        <w:rPr>
          <w:rFonts w:ascii="Times New Roman" w:hAnsi="Times New Roman" w:cs="Times New Roman"/>
          <w:sz w:val="32"/>
          <w:szCs w:val="32"/>
        </w:rPr>
        <w:t>debugging</w:t>
      </w:r>
      <w:r w:rsidRPr="005C00D4">
        <w:rPr>
          <w:rFonts w:ascii="Times New Roman" w:hAnsi="Times New Roman" w:cs="Times New Roman"/>
          <w:sz w:val="32"/>
          <w:szCs w:val="32"/>
        </w:rPr>
        <w:t xml:space="preserve"> the application. </w:t>
      </w:r>
    </w:p>
    <w:p w14:paraId="2BCAC504" w14:textId="459BF89F" w:rsidR="005C7163" w:rsidRPr="005C00D4" w:rsidRDefault="005C7163" w:rsidP="005C00D4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5C00D4">
        <w:rPr>
          <w:rFonts w:ascii="Times New Roman" w:hAnsi="Times New Roman" w:cs="Times New Roman"/>
          <w:sz w:val="32"/>
          <w:szCs w:val="32"/>
        </w:rPr>
        <w:t>Rod Skoglund (Class Id 23)</w:t>
      </w:r>
      <w:bookmarkStart w:id="0" w:name="_GoBack"/>
      <w:bookmarkEnd w:id="0"/>
    </w:p>
    <w:p w14:paraId="1CF4EFC4" w14:textId="18E5DEAB" w:rsidR="005C7163" w:rsidRPr="005C7163" w:rsidRDefault="005C7163" w:rsidP="005C71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Coding and </w:t>
      </w:r>
      <w:r w:rsidR="005C00D4">
        <w:rPr>
          <w:rFonts w:ascii="Times New Roman" w:hAnsi="Times New Roman" w:cs="Times New Roman"/>
          <w:sz w:val="32"/>
          <w:szCs w:val="32"/>
        </w:rPr>
        <w:t>documentation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379BAE47" w14:textId="5C5904F1" w:rsidR="005C7163" w:rsidRPr="005C7163" w:rsidRDefault="005C7163" w:rsidP="005C7163">
      <w:pPr>
        <w:rPr>
          <w:rFonts w:ascii="Times New Roman" w:hAnsi="Times New Roman" w:cs="Times New Roman"/>
          <w:sz w:val="32"/>
          <w:szCs w:val="32"/>
        </w:rPr>
      </w:pPr>
    </w:p>
    <w:sectPr w:rsidR="005C7163" w:rsidRPr="005C7163" w:rsidSect="006B79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1444AF"/>
    <w:multiLevelType w:val="hybridMultilevel"/>
    <w:tmpl w:val="5E30D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FF7"/>
    <w:rsid w:val="00042298"/>
    <w:rsid w:val="00140553"/>
    <w:rsid w:val="00164056"/>
    <w:rsid w:val="00167545"/>
    <w:rsid w:val="002C70C7"/>
    <w:rsid w:val="004D48B7"/>
    <w:rsid w:val="005C00D4"/>
    <w:rsid w:val="005C7163"/>
    <w:rsid w:val="00690DC0"/>
    <w:rsid w:val="006B799F"/>
    <w:rsid w:val="007A1F34"/>
    <w:rsid w:val="00943886"/>
    <w:rsid w:val="00AA3FF7"/>
    <w:rsid w:val="00B23BEE"/>
    <w:rsid w:val="00F03DAD"/>
    <w:rsid w:val="00F6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28A6B"/>
  <w15:chartTrackingRefBased/>
  <w15:docId w15:val="{AA3359C3-C71E-4F25-B798-1B9BE06DD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 Skoglund</dc:creator>
  <cp:keywords/>
  <dc:description/>
  <cp:lastModifiedBy>Rod Skoglund</cp:lastModifiedBy>
  <cp:revision>3</cp:revision>
  <cp:lastPrinted>2019-10-11T00:58:00Z</cp:lastPrinted>
  <dcterms:created xsi:type="dcterms:W3CDTF">2019-10-26T04:39:00Z</dcterms:created>
  <dcterms:modified xsi:type="dcterms:W3CDTF">2019-10-26T04:57:00Z</dcterms:modified>
</cp:coreProperties>
</file>