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BCCC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Министерство науки и высшего образования Российской Федерации</w:t>
      </w:r>
    </w:p>
    <w:p w14:paraId="2BBB414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49C37AC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высшего образования</w:t>
      </w:r>
    </w:p>
    <w:p w14:paraId="6B4B3E6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«Сибирский государственный автомобильно-дорожный университет (СибАДИ)»</w:t>
      </w:r>
    </w:p>
    <w:p w14:paraId="40A4C74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Институт                              Информационные системы, экономика и управление</w:t>
      </w:r>
    </w:p>
    <w:p w14:paraId="0C7E1044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Специальность      10.05.03 Информационная безопасность автоматизированных систем</w:t>
      </w:r>
      <w:r w:rsidRPr="00E328EC">
        <w:rPr>
          <w:sz w:val="28"/>
          <w:szCs w:val="28"/>
        </w:rPr>
        <w:br/>
      </w:r>
    </w:p>
    <w:p w14:paraId="5B42C4E3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Кафедра                                 Информационная безопасность</w:t>
      </w:r>
    </w:p>
    <w:p w14:paraId="2B881D8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1FE2389C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B23858A" w14:textId="606D7D69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0CC6D3BB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ОТЧЕТ</w:t>
      </w:r>
    </w:p>
    <w:p w14:paraId="42B5632F" w14:textId="40424DE7" w:rsidR="00E328EC" w:rsidRPr="00503FB2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по лабораторной работе № </w:t>
      </w:r>
      <w:r w:rsidR="00503FB2" w:rsidRPr="00503FB2">
        <w:rPr>
          <w:sz w:val="28"/>
          <w:szCs w:val="28"/>
        </w:rPr>
        <w:t>3</w:t>
      </w:r>
    </w:p>
    <w:p w14:paraId="09EF1246" w14:textId="751B5868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 xml:space="preserve">Тема: </w:t>
      </w:r>
      <w:r w:rsidR="00503FB2" w:rsidRPr="00503FB2">
        <w:rPr>
          <w:sz w:val="28"/>
          <w:szCs w:val="28"/>
        </w:rPr>
        <w:t>Работа с пакетными файлами DOS</w:t>
      </w:r>
    </w:p>
    <w:p w14:paraId="7938FDBF" w14:textId="7B5CAE1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по дисциплине "Безопасность операционных систем»</w:t>
      </w:r>
    </w:p>
    <w:p w14:paraId="1A6B8838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2A557B53" w14:textId="75AB3B52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Выполнил студент группы БИ-20Э1 Пилипенко Р. Н.</w:t>
      </w:r>
    </w:p>
    <w:p w14:paraId="2C68F4B9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1812151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Преподаватель</w:t>
      </w:r>
    </w:p>
    <w:p w14:paraId="0103E8D5" w14:textId="0C33544F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  <w:r w:rsidRPr="00E328EC">
        <w:rPr>
          <w:sz w:val="28"/>
          <w:szCs w:val="28"/>
          <w:shd w:val="clear" w:color="auto" w:fill="FFFFFF"/>
        </w:rPr>
        <w:t xml:space="preserve">Кандидат технических наук, доцент </w:t>
      </w:r>
      <w:r w:rsidRPr="00E328EC">
        <w:rPr>
          <w:sz w:val="28"/>
          <w:szCs w:val="28"/>
        </w:rPr>
        <w:t>_________</w:t>
      </w:r>
      <w:r w:rsidRPr="00E328EC">
        <w:rPr>
          <w:sz w:val="28"/>
          <w:szCs w:val="28"/>
          <w:shd w:val="clear" w:color="auto" w:fill="FFFFFF"/>
        </w:rPr>
        <w:t>Михайлов Е.М.</w:t>
      </w:r>
    </w:p>
    <w:p w14:paraId="5CFCF617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rFonts w:ascii="Arial" w:hAnsi="Arial" w:cs="Arial"/>
          <w:shd w:val="clear" w:color="auto" w:fill="FFFFFF"/>
        </w:rPr>
      </w:pPr>
    </w:p>
    <w:p w14:paraId="2D441A7D" w14:textId="0E07D181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E328EC">
        <w:rPr>
          <w:sz w:val="28"/>
          <w:szCs w:val="28"/>
        </w:rPr>
        <w:t>                                                                            «___» ______________2022 г </w:t>
      </w:r>
    </w:p>
    <w:p w14:paraId="28B8F03F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9E57BA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53C481B0" w14:textId="77777777" w:rsidR="00E328EC" w:rsidRP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 </w:t>
      </w:r>
    </w:p>
    <w:p w14:paraId="34B0319A" w14:textId="28361931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E328EC">
        <w:rPr>
          <w:sz w:val="28"/>
          <w:szCs w:val="28"/>
        </w:rPr>
        <w:t>Омск 2022</w:t>
      </w:r>
    </w:p>
    <w:p w14:paraId="3E713302" w14:textId="17BEB523" w:rsidR="00E328EC" w:rsidRDefault="00E328EC" w:rsidP="00E328EC">
      <w:pPr>
        <w:pStyle w:val="a3"/>
        <w:shd w:val="clear" w:color="auto" w:fill="FFFFFF"/>
        <w:spacing w:before="0" w:beforeAutospacing="0" w:after="0" w:afterAutospacing="0" w:line="360" w:lineRule="auto"/>
        <w:jc w:val="center"/>
        <w:rPr>
          <w:sz w:val="28"/>
          <w:szCs w:val="28"/>
        </w:rPr>
      </w:pPr>
    </w:p>
    <w:p w14:paraId="311E02C8" w14:textId="0ED810F4" w:rsidR="007E0E08" w:rsidRDefault="005D7741" w:rsidP="007E0E0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3F45D5D0" wp14:editId="22F0E6EF">
            <wp:extent cx="5940425" cy="1802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F187" w14:textId="1EEBECD7" w:rsidR="005D7741" w:rsidRDefault="005D7741" w:rsidP="005D774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B2891A8" wp14:editId="64CECF08">
            <wp:extent cx="5940425" cy="121793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Рис 1. Содержимое командного файла 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BAT</w:t>
      </w:r>
      <w:r w:rsidRPr="005D774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EB54B8A" wp14:editId="4C1FBA89">
            <wp:extent cx="3610479" cy="1019317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A961" w14:textId="31BF41C4" w:rsidR="005D7741" w:rsidRDefault="005D7741" w:rsidP="005D77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Работа командного файла 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BAT</w:t>
      </w:r>
    </w:p>
    <w:p w14:paraId="2913C764" w14:textId="5DC5CAA9" w:rsidR="005D7741" w:rsidRDefault="00417259" w:rsidP="005D774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17259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46E38A0" wp14:editId="537F267E">
            <wp:extent cx="5734850" cy="188621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A5" w:rsidRPr="001C27A5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7897EA91" wp14:editId="770EC75D">
            <wp:extent cx="5830114" cy="1857634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C27A5">
        <w:rPr>
          <w:rFonts w:ascii="Times New Roman" w:hAnsi="Times New Roman" w:cs="Times New Roman"/>
          <w:sz w:val="28"/>
          <w:szCs w:val="28"/>
        </w:rPr>
        <w:t xml:space="preserve">Рис 1. Содержимое командного файла </w:t>
      </w:r>
      <w:r w:rsidR="001C27A5"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COMM</w:t>
      </w:r>
      <w:r w:rsidR="001C27A5"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C27A5"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BAT</w:t>
      </w:r>
    </w:p>
    <w:p w14:paraId="07FC8DAA" w14:textId="09081EFE" w:rsidR="001C27A5" w:rsidRPr="001C27A5" w:rsidRDefault="001C27A5" w:rsidP="005D7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27A5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799B152" wp14:editId="7E344F5B">
            <wp:extent cx="3705742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EDC75" w14:textId="04D0594C" w:rsidR="001C27A5" w:rsidRPr="001C27A5" w:rsidRDefault="001C27A5" w:rsidP="001C27A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2. Работа командного файла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SUMMA</w:t>
      </w:r>
      <w:r w:rsidRPr="005D7741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5D7741">
        <w:rPr>
          <w:rFonts w:ascii="Times New Roman" w:hAnsi="Times New Roman" w:cs="Times New Roman"/>
          <w:b/>
          <w:bCs/>
          <w:sz w:val="28"/>
          <w:szCs w:val="28"/>
          <w:lang w:val="en-US"/>
        </w:rPr>
        <w:t>BAT</w:t>
      </w:r>
    </w:p>
    <w:p w14:paraId="513CBF2C" w14:textId="77777777" w:rsidR="001C27A5" w:rsidRPr="001C27A5" w:rsidRDefault="001C27A5" w:rsidP="005D7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6583AC9" w14:textId="77777777" w:rsidR="00417259" w:rsidRPr="001C27A5" w:rsidRDefault="00417259" w:rsidP="005D774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17259" w:rsidRPr="001C27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8EC"/>
    <w:rsid w:val="001C27A5"/>
    <w:rsid w:val="003526C5"/>
    <w:rsid w:val="003C6215"/>
    <w:rsid w:val="00417259"/>
    <w:rsid w:val="00503FB2"/>
    <w:rsid w:val="005A60FA"/>
    <w:rsid w:val="005D7741"/>
    <w:rsid w:val="006102EA"/>
    <w:rsid w:val="006C4860"/>
    <w:rsid w:val="007E0E08"/>
    <w:rsid w:val="008142D1"/>
    <w:rsid w:val="0081715E"/>
    <w:rsid w:val="009A0BFD"/>
    <w:rsid w:val="00E328EC"/>
    <w:rsid w:val="00E93A3F"/>
    <w:rsid w:val="00FB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9EBF6"/>
  <w15:chartTrackingRefBased/>
  <w15:docId w15:val="{9764F3C0-BAAD-47FD-8DD9-01D0D4849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2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328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0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 Kingroo</dc:creator>
  <cp:keywords/>
  <dc:description/>
  <cp:lastModifiedBy>Rod Kingroo</cp:lastModifiedBy>
  <cp:revision>5</cp:revision>
  <dcterms:created xsi:type="dcterms:W3CDTF">2022-09-10T11:08:00Z</dcterms:created>
  <dcterms:modified xsi:type="dcterms:W3CDTF">2022-09-10T11:51:00Z</dcterms:modified>
</cp:coreProperties>
</file>