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48AB1456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552354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5523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48F29" w14:textId="77777777" w:rsidR="00816936" w:rsidRPr="00557D8D" w:rsidRDefault="00816936" w:rsidP="00816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PÚBLICOS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38DFC396" w14:textId="18B1F159" w:rsidR="00C96FE1" w:rsidRPr="00557D8D" w:rsidRDefault="00C96FE1" w:rsidP="00C96F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0.95pt;margin-top:18.85pt;width:579.3pt;height:122.2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D848F29" w14:textId="77777777" w:rsidR="00816936" w:rsidRPr="00557D8D" w:rsidRDefault="00816936" w:rsidP="00816936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PÚBLICOS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  <w:p w14:paraId="38DFC396" w14:textId="18B1F159" w:rsidR="00C96FE1" w:rsidRPr="00557D8D" w:rsidRDefault="00C96FE1" w:rsidP="00C96FE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DC3350F" w:rsidR="005F50AA" w:rsidRDefault="00224D2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AVISOS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D3DF6B2" w14:textId="1481E139" w:rsidR="00816936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943734" w:history="1">
            <w:r w:rsidR="00816936" w:rsidRPr="00D37B4E">
              <w:rPr>
                <w:rStyle w:val="Hipervnculo"/>
              </w:rPr>
              <w:t>Objetivo</w:t>
            </w:r>
            <w:r w:rsidR="00816936">
              <w:rPr>
                <w:webHidden/>
              </w:rPr>
              <w:tab/>
            </w:r>
            <w:r w:rsidR="00816936">
              <w:rPr>
                <w:webHidden/>
              </w:rPr>
              <w:fldChar w:fldCharType="begin"/>
            </w:r>
            <w:r w:rsidR="00816936">
              <w:rPr>
                <w:webHidden/>
              </w:rPr>
              <w:instrText xml:space="preserve"> PAGEREF _Toc136943734 \h </w:instrText>
            </w:r>
            <w:r w:rsidR="00816936">
              <w:rPr>
                <w:webHidden/>
              </w:rPr>
            </w:r>
            <w:r w:rsidR="00816936">
              <w:rPr>
                <w:webHidden/>
              </w:rPr>
              <w:fldChar w:fldCharType="separate"/>
            </w:r>
            <w:r w:rsidR="00DF02C9">
              <w:rPr>
                <w:webHidden/>
              </w:rPr>
              <w:t>3</w:t>
            </w:r>
            <w:r w:rsidR="00816936">
              <w:rPr>
                <w:webHidden/>
              </w:rPr>
              <w:fldChar w:fldCharType="end"/>
            </w:r>
          </w:hyperlink>
        </w:p>
        <w:p w14:paraId="2D2DFA03" w14:textId="783247EB" w:rsidR="00816936" w:rsidRDefault="004A54A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43735" w:history="1">
            <w:r w:rsidR="00816936" w:rsidRPr="00D37B4E">
              <w:rPr>
                <w:rStyle w:val="Hipervnculo"/>
              </w:rPr>
              <w:t>Alcance</w:t>
            </w:r>
            <w:r w:rsidR="00816936">
              <w:rPr>
                <w:webHidden/>
              </w:rPr>
              <w:tab/>
            </w:r>
            <w:r w:rsidR="00816936">
              <w:rPr>
                <w:webHidden/>
              </w:rPr>
              <w:fldChar w:fldCharType="begin"/>
            </w:r>
            <w:r w:rsidR="00816936">
              <w:rPr>
                <w:webHidden/>
              </w:rPr>
              <w:instrText xml:space="preserve"> PAGEREF _Toc136943735 \h </w:instrText>
            </w:r>
            <w:r w:rsidR="00816936">
              <w:rPr>
                <w:webHidden/>
              </w:rPr>
            </w:r>
            <w:r w:rsidR="00816936">
              <w:rPr>
                <w:webHidden/>
              </w:rPr>
              <w:fldChar w:fldCharType="separate"/>
            </w:r>
            <w:r w:rsidR="00DF02C9">
              <w:rPr>
                <w:webHidden/>
              </w:rPr>
              <w:t>3</w:t>
            </w:r>
            <w:r w:rsidR="00816936">
              <w:rPr>
                <w:webHidden/>
              </w:rPr>
              <w:fldChar w:fldCharType="end"/>
            </w:r>
          </w:hyperlink>
        </w:p>
        <w:p w14:paraId="57DD00E2" w14:textId="1C0BA3D6" w:rsidR="00816936" w:rsidRDefault="004A54A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43736" w:history="1">
            <w:r w:rsidR="00816936" w:rsidRPr="00D37B4E">
              <w:rPr>
                <w:rStyle w:val="Hipervnculo"/>
              </w:rPr>
              <w:t>Usuario</w:t>
            </w:r>
            <w:r w:rsidR="00816936">
              <w:rPr>
                <w:webHidden/>
              </w:rPr>
              <w:tab/>
            </w:r>
            <w:r w:rsidR="00816936">
              <w:rPr>
                <w:webHidden/>
              </w:rPr>
              <w:fldChar w:fldCharType="begin"/>
            </w:r>
            <w:r w:rsidR="00816936">
              <w:rPr>
                <w:webHidden/>
              </w:rPr>
              <w:instrText xml:space="preserve"> PAGEREF _Toc136943736 \h </w:instrText>
            </w:r>
            <w:r w:rsidR="00816936">
              <w:rPr>
                <w:webHidden/>
              </w:rPr>
            </w:r>
            <w:r w:rsidR="00816936">
              <w:rPr>
                <w:webHidden/>
              </w:rPr>
              <w:fldChar w:fldCharType="separate"/>
            </w:r>
            <w:r w:rsidR="00DF02C9">
              <w:rPr>
                <w:webHidden/>
              </w:rPr>
              <w:t>3</w:t>
            </w:r>
            <w:r w:rsidR="00816936">
              <w:rPr>
                <w:webHidden/>
              </w:rPr>
              <w:fldChar w:fldCharType="end"/>
            </w:r>
          </w:hyperlink>
        </w:p>
        <w:p w14:paraId="5477B5FE" w14:textId="5C553C61" w:rsidR="00816936" w:rsidRDefault="004A54A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43737" w:history="1">
            <w:r w:rsidR="00816936" w:rsidRPr="00D37B4E">
              <w:rPr>
                <w:rStyle w:val="Hipervnculo"/>
              </w:rPr>
              <w:t>AVISOS</w:t>
            </w:r>
            <w:r w:rsidR="00816936">
              <w:rPr>
                <w:webHidden/>
              </w:rPr>
              <w:tab/>
            </w:r>
            <w:r w:rsidR="00816936">
              <w:rPr>
                <w:webHidden/>
              </w:rPr>
              <w:fldChar w:fldCharType="begin"/>
            </w:r>
            <w:r w:rsidR="00816936">
              <w:rPr>
                <w:webHidden/>
              </w:rPr>
              <w:instrText xml:space="preserve"> PAGEREF _Toc136943737 \h </w:instrText>
            </w:r>
            <w:r w:rsidR="00816936">
              <w:rPr>
                <w:webHidden/>
              </w:rPr>
            </w:r>
            <w:r w:rsidR="00816936">
              <w:rPr>
                <w:webHidden/>
              </w:rPr>
              <w:fldChar w:fldCharType="separate"/>
            </w:r>
            <w:r w:rsidR="00DF02C9">
              <w:rPr>
                <w:webHidden/>
              </w:rPr>
              <w:t>4</w:t>
            </w:r>
            <w:r w:rsidR="00816936">
              <w:rPr>
                <w:webHidden/>
              </w:rPr>
              <w:fldChar w:fldCharType="end"/>
            </w:r>
          </w:hyperlink>
        </w:p>
        <w:p w14:paraId="0F8DAD97" w14:textId="391D13B3" w:rsidR="00816936" w:rsidRDefault="004A54A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43738" w:history="1">
            <w:r w:rsidR="00816936" w:rsidRPr="00D37B4E">
              <w:rPr>
                <w:rStyle w:val="Hipervnculo"/>
              </w:rPr>
              <w:t>Administración de Avisos</w:t>
            </w:r>
            <w:r w:rsidR="00816936">
              <w:rPr>
                <w:webHidden/>
              </w:rPr>
              <w:tab/>
            </w:r>
            <w:r w:rsidR="00816936">
              <w:rPr>
                <w:webHidden/>
              </w:rPr>
              <w:fldChar w:fldCharType="begin"/>
            </w:r>
            <w:r w:rsidR="00816936">
              <w:rPr>
                <w:webHidden/>
              </w:rPr>
              <w:instrText xml:space="preserve"> PAGEREF _Toc136943738 \h </w:instrText>
            </w:r>
            <w:r w:rsidR="00816936">
              <w:rPr>
                <w:webHidden/>
              </w:rPr>
            </w:r>
            <w:r w:rsidR="00816936">
              <w:rPr>
                <w:webHidden/>
              </w:rPr>
              <w:fldChar w:fldCharType="separate"/>
            </w:r>
            <w:r w:rsidR="00DF02C9">
              <w:rPr>
                <w:webHidden/>
              </w:rPr>
              <w:t>5</w:t>
            </w:r>
            <w:r w:rsidR="00816936">
              <w:rPr>
                <w:webHidden/>
              </w:rPr>
              <w:fldChar w:fldCharType="end"/>
            </w:r>
          </w:hyperlink>
        </w:p>
        <w:p w14:paraId="7379A784" w14:textId="01455E4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2DEB87DB" w14:textId="77777777" w:rsidR="00816936" w:rsidRPr="002325F1" w:rsidRDefault="00816936" w:rsidP="00816936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36938396"/>
      <w:bookmarkStart w:id="2" w:name="_Toc136943734"/>
      <w:r w:rsidRPr="002325F1">
        <w:rPr>
          <w:rFonts w:cs="Arial"/>
        </w:rPr>
        <w:t>Objetivo</w:t>
      </w:r>
      <w:bookmarkEnd w:id="0"/>
      <w:bookmarkEnd w:id="1"/>
      <w:bookmarkEnd w:id="2"/>
    </w:p>
    <w:p w14:paraId="3FC7A457" w14:textId="77777777" w:rsidR="00816936" w:rsidRPr="002325F1" w:rsidRDefault="00816936" w:rsidP="00816936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 xml:space="preserve">ipios y Organismos Públicos </w:t>
      </w:r>
      <w:r w:rsidRPr="002325F1">
        <w:rPr>
          <w:rFonts w:ascii="Arial" w:hAnsi="Arial" w:cs="Arial"/>
          <w:sz w:val="24"/>
        </w:rPr>
        <w:t xml:space="preserve">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68F877E4" w14:textId="77777777" w:rsidR="00816936" w:rsidRPr="002325F1" w:rsidRDefault="00816936" w:rsidP="00816936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1F1C6150" w14:textId="77777777" w:rsidR="00816936" w:rsidRPr="002325F1" w:rsidRDefault="00816936" w:rsidP="00816936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36938397"/>
      <w:bookmarkStart w:id="5" w:name="_Toc136943735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1ECDFABA" w14:textId="77777777" w:rsidR="00816936" w:rsidRPr="003717DC" w:rsidRDefault="00816936" w:rsidP="00816936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Organismos Públicos Descentralizados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 xml:space="preserve">ipios y Organismos Descentralizados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5F18820B" w14:textId="77777777" w:rsidR="00816936" w:rsidRPr="002325F1" w:rsidRDefault="00816936" w:rsidP="00816936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36938398"/>
      <w:bookmarkStart w:id="8" w:name="_Toc136943736"/>
      <w:r w:rsidRPr="002325F1">
        <w:rPr>
          <w:rFonts w:cs="Arial"/>
        </w:rPr>
        <w:t>Usuario</w:t>
      </w:r>
      <w:bookmarkEnd w:id="6"/>
      <w:bookmarkEnd w:id="7"/>
      <w:bookmarkEnd w:id="8"/>
    </w:p>
    <w:p w14:paraId="4A41BCFB" w14:textId="77777777" w:rsidR="00816936" w:rsidRPr="002325F1" w:rsidRDefault="00816936" w:rsidP="00816936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 xml:space="preserve">ipios y Organismos Públicos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0B37562" w:rsidR="00557D8D" w:rsidRPr="002325F1" w:rsidRDefault="00557D8D" w:rsidP="00816936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C7EB13C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224D2C">
                              <w:rPr>
                                <w:b/>
                                <w:sz w:val="24"/>
                                <w:lang w:val="es-MX"/>
                              </w:rPr>
                              <w:t>Avisos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C7EB13C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224D2C">
                        <w:rPr>
                          <w:b/>
                          <w:sz w:val="24"/>
                          <w:lang w:val="es-MX"/>
                        </w:rPr>
                        <w:t>Avisos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6C331AAA" w:rsidR="002E5E6C" w:rsidRPr="002325F1" w:rsidRDefault="00224D2C" w:rsidP="005F50AA">
      <w:pPr>
        <w:pStyle w:val="Ttulo1"/>
        <w:jc w:val="center"/>
        <w:rPr>
          <w:rFonts w:cs="Arial"/>
        </w:rPr>
      </w:pPr>
      <w:bookmarkStart w:id="9" w:name="_Toc136943737"/>
      <w:r>
        <w:rPr>
          <w:rFonts w:cs="Arial"/>
          <w:sz w:val="44"/>
          <w:szCs w:val="44"/>
        </w:rPr>
        <w:t>AVISOS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11A8852D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36943738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0"/>
      <w:bookmarkEnd w:id="11"/>
      <w:r w:rsidR="00974293">
        <w:rPr>
          <w:rFonts w:cs="Arial"/>
        </w:rPr>
        <w:t>Avisos</w:t>
      </w:r>
      <w:bookmarkEnd w:id="12"/>
    </w:p>
    <w:p w14:paraId="3B94AC9A" w14:textId="3FB76D48" w:rsidR="008C39D9" w:rsidRPr="005F50AA" w:rsidRDefault="008C39D9" w:rsidP="008C39D9"/>
    <w:p w14:paraId="51AE6D3B" w14:textId="7AE84349" w:rsidR="008C39D9" w:rsidRPr="002325F1" w:rsidRDefault="00816936" w:rsidP="008C39D9">
      <w:pPr>
        <w:rPr>
          <w:rFonts w:ascii="Arial" w:hAnsi="Arial" w:cs="Arial"/>
          <w:b/>
          <w:sz w:val="24"/>
          <w:szCs w:val="24"/>
        </w:rPr>
      </w:pPr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896832" behindDoc="0" locked="0" layoutInCell="1" allowOverlap="1" wp14:anchorId="7361DB7F" wp14:editId="76B11476">
            <wp:simplePos x="0" y="0"/>
            <wp:positionH relativeFrom="column">
              <wp:posOffset>2710180</wp:posOffset>
            </wp:positionH>
            <wp:positionV relativeFrom="paragraph">
              <wp:posOffset>45247</wp:posOffset>
            </wp:positionV>
            <wp:extent cx="459105" cy="333375"/>
            <wp:effectExtent l="152400" t="152400" r="360045" b="3714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459105" cy="33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9D9"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656CFBFD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4B42D1D8" w:rsidR="008C39D9" w:rsidRPr="00AF118A" w:rsidRDefault="00816936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898880" behindDoc="0" locked="0" layoutInCell="1" allowOverlap="1" wp14:anchorId="69F23EB0" wp14:editId="49DA4154">
            <wp:simplePos x="0" y="0"/>
            <wp:positionH relativeFrom="column">
              <wp:posOffset>1233377</wp:posOffset>
            </wp:positionH>
            <wp:positionV relativeFrom="paragraph">
              <wp:posOffset>353783</wp:posOffset>
            </wp:positionV>
            <wp:extent cx="459105" cy="333375"/>
            <wp:effectExtent l="152400" t="152400" r="360045" b="37147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459105" cy="33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F2E88" w14:textId="52455BA9" w:rsidR="008C39D9" w:rsidRDefault="00816936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F432F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00928" behindDoc="0" locked="0" layoutInCell="1" allowOverlap="1" wp14:anchorId="1F6D8737" wp14:editId="7BBC1857">
            <wp:simplePos x="0" y="0"/>
            <wp:positionH relativeFrom="column">
              <wp:posOffset>1743119</wp:posOffset>
            </wp:positionH>
            <wp:positionV relativeFrom="paragraph">
              <wp:posOffset>7162</wp:posOffset>
            </wp:positionV>
            <wp:extent cx="1574358" cy="3314709"/>
            <wp:effectExtent l="152400" t="152400" r="368935" b="36195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358" cy="3314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1AB8B610" w:rsidR="00A7372B" w:rsidRDefault="00A7372B" w:rsidP="00F50841"/>
    <w:p w14:paraId="3B2D4048" w14:textId="5D7933FE" w:rsidR="00816936" w:rsidRDefault="00816936" w:rsidP="00F50841"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5BA4F44" wp14:editId="4DCF2254">
                <wp:simplePos x="0" y="0"/>
                <wp:positionH relativeFrom="page">
                  <wp:posOffset>2658140</wp:posOffset>
                </wp:positionH>
                <wp:positionV relativeFrom="paragraph">
                  <wp:posOffset>287211</wp:posOffset>
                </wp:positionV>
                <wp:extent cx="1925379" cy="255181"/>
                <wp:effectExtent l="19050" t="19050" r="17780" b="1206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79" cy="2551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094F5" id="Rectángulo 50" o:spid="_x0000_s1026" style="position:absolute;margin-left:209.3pt;margin-top:22.6pt;width:151.6pt;height:20.1pt;z-index: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</w:p>
    <w:p w14:paraId="0F8764B8" w14:textId="68A7B210" w:rsidR="00816936" w:rsidRDefault="00816936" w:rsidP="00F50841"/>
    <w:p w14:paraId="0466EC34" w14:textId="524E8F59" w:rsidR="00816936" w:rsidRDefault="00816936" w:rsidP="00F50841"/>
    <w:p w14:paraId="2ADE2652" w14:textId="3FAB39DE" w:rsidR="00816936" w:rsidRDefault="00816936" w:rsidP="00F50841"/>
    <w:p w14:paraId="26D7DD61" w14:textId="72AE9964" w:rsidR="00816936" w:rsidRDefault="00816936" w:rsidP="00F50841"/>
    <w:p w14:paraId="2F3F86BE" w14:textId="76DD8854" w:rsidR="00816936" w:rsidRDefault="00816936" w:rsidP="00F50841"/>
    <w:p w14:paraId="2BC3F67A" w14:textId="1264BBD5" w:rsidR="00816936" w:rsidRDefault="00816936" w:rsidP="00F50841"/>
    <w:p w14:paraId="3D868C82" w14:textId="51120BD9" w:rsidR="00816936" w:rsidRDefault="00816936" w:rsidP="00F50841"/>
    <w:p w14:paraId="3C5D6923" w14:textId="75A13A2D" w:rsidR="00816936" w:rsidRDefault="00816936" w:rsidP="00F50841"/>
    <w:p w14:paraId="4541CCBB" w14:textId="0FA6F910" w:rsidR="00816936" w:rsidRDefault="00816936" w:rsidP="00F50841"/>
    <w:p w14:paraId="13AD90C4" w14:textId="77777777" w:rsidR="00816936" w:rsidRDefault="00816936" w:rsidP="00F50841"/>
    <w:p w14:paraId="59B8248A" w14:textId="77777777" w:rsidR="00816936" w:rsidRPr="00F50841" w:rsidRDefault="00816936" w:rsidP="00F50841"/>
    <w:p w14:paraId="7D58E1FB" w14:textId="6CF5EABF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E8587D">
        <w:rPr>
          <w:rFonts w:ascii="Arial" w:hAnsi="Arial" w:cs="Arial"/>
          <w:b/>
          <w:sz w:val="24"/>
          <w:szCs w:val="24"/>
        </w:rPr>
        <w:t>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avisos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registrado</w:t>
      </w:r>
      <w:r>
        <w:rPr>
          <w:rFonts w:ascii="Arial" w:hAnsi="Arial" w:cs="Arial"/>
          <w:b/>
          <w:sz w:val="24"/>
          <w:szCs w:val="24"/>
        </w:rPr>
        <w:t xml:space="preserve">s que </w:t>
      </w:r>
      <w:r w:rsidR="00E8587D">
        <w:rPr>
          <w:rFonts w:ascii="Arial" w:hAnsi="Arial" w:cs="Arial"/>
          <w:b/>
          <w:sz w:val="24"/>
          <w:szCs w:val="24"/>
        </w:rPr>
        <w:t xml:space="preserve">se </w:t>
      </w:r>
      <w:r w:rsidR="00816936">
        <w:rPr>
          <w:rFonts w:ascii="Arial" w:hAnsi="Arial" w:cs="Arial"/>
          <w:b/>
          <w:sz w:val="24"/>
          <w:szCs w:val="24"/>
        </w:rPr>
        <w:t xml:space="preserve">enviaran a la bandeja de entrada de los municipios y organismos públicos </w:t>
      </w:r>
    </w:p>
    <w:p w14:paraId="5E2BBB85" w14:textId="0602F88D" w:rsidR="006C1C90" w:rsidRDefault="00861B7B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133B134" wp14:editId="3B05FCD0">
            <wp:extent cx="6405012" cy="657298"/>
            <wp:effectExtent l="152400" t="152400" r="358140" b="3714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4293"/>
                    <a:stretch/>
                  </pic:blipFill>
                  <pic:spPr bwMode="auto">
                    <a:xfrm>
                      <a:off x="0" y="0"/>
                      <a:ext cx="6462189" cy="6631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22DD" w14:textId="021099AC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E8587D">
        <w:rPr>
          <w:rFonts w:ascii="Arial" w:hAnsi="Arial" w:cs="Arial"/>
          <w:b/>
          <w:sz w:val="24"/>
          <w:szCs w:val="24"/>
        </w:rPr>
        <w:t xml:space="preserve"> nuevo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aviso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1EE7F60B" w:rsidR="00CC74C7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1761B77C">
                <wp:simplePos x="0" y="0"/>
                <wp:positionH relativeFrom="page">
                  <wp:posOffset>429065</wp:posOffset>
                </wp:positionH>
                <wp:positionV relativeFrom="paragraph">
                  <wp:posOffset>176335</wp:posOffset>
                </wp:positionV>
                <wp:extent cx="358726" cy="358726"/>
                <wp:effectExtent l="19050" t="19050" r="2286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587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D5864" id="Rectángulo 36" o:spid="_x0000_s1026" style="position:absolute;margin-left:33.8pt;margin-top:13.9pt;width:28.25pt;height:28.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" filled="f" strokecolor="red" strokeweight="2.25pt">
                <w10:wrap anchorx="page"/>
              </v:rect>
            </w:pict>
          </mc:Fallback>
        </mc:AlternateContent>
      </w:r>
      <w:r w:rsidR="00190B7A"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3D6BAD8" wp14:editId="5FAC47F4">
            <wp:extent cx="6333297" cy="904368"/>
            <wp:effectExtent l="152400" t="152400" r="353695" b="3530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484"/>
                    <a:stretch/>
                  </pic:blipFill>
                  <pic:spPr bwMode="auto">
                    <a:xfrm>
                      <a:off x="0" y="0"/>
                      <a:ext cx="6374046" cy="9101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244BE417" w:rsidR="00CC74C7" w:rsidRDefault="00235F4E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Cargaremos el documento que contiene las imágenes, agregaremos la fecha de inicio y finalización en que se mostrara el aviso además de proporcionar un nombre con descripción para su identificación, al final presionar “Guardar”</w:t>
      </w:r>
    </w:p>
    <w:p w14:paraId="05AE715C" w14:textId="07BB428A" w:rsidR="00CC74C7" w:rsidRDefault="00861B7B" w:rsidP="00BB2508">
      <w:pPr>
        <w:ind w:left="1560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D6A8EF" wp14:editId="213DAED2">
                <wp:simplePos x="0" y="0"/>
                <wp:positionH relativeFrom="page">
                  <wp:posOffset>4595853</wp:posOffset>
                </wp:positionH>
                <wp:positionV relativeFrom="paragraph">
                  <wp:posOffset>2703582</wp:posOffset>
                </wp:positionV>
                <wp:extent cx="572301" cy="182300"/>
                <wp:effectExtent l="19050" t="19050" r="18415" b="2730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2301" cy="182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30418" id="Rectángulo 68" o:spid="_x0000_s1026" style="position:absolute;margin-left:361.9pt;margin-top:212.9pt;width:45.05pt;height:14.35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EC5975E" wp14:editId="684ED472">
                <wp:simplePos x="0" y="0"/>
                <wp:positionH relativeFrom="page">
                  <wp:posOffset>2218413</wp:posOffset>
                </wp:positionH>
                <wp:positionV relativeFrom="paragraph">
                  <wp:posOffset>1876646</wp:posOffset>
                </wp:positionV>
                <wp:extent cx="2981739" cy="762304"/>
                <wp:effectExtent l="19050" t="19050" r="28575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81739" cy="7623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E514F" id="Rectángulo 69" o:spid="_x0000_s1026" style="position:absolute;margin-left:174.7pt;margin-top:147.75pt;width:234.8pt;height:60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513CDB7" wp14:editId="7C0E92D0">
                <wp:simplePos x="0" y="0"/>
                <wp:positionH relativeFrom="page">
                  <wp:posOffset>2107095</wp:posOffset>
                </wp:positionH>
                <wp:positionV relativeFrom="paragraph">
                  <wp:posOffset>1598350</wp:posOffset>
                </wp:positionV>
                <wp:extent cx="3156667" cy="111125"/>
                <wp:effectExtent l="19050" t="19050" r="24765" b="2222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56667" cy="111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908E2" id="Rectángulo 65" o:spid="_x0000_s1026" style="position:absolute;margin-left:165.9pt;margin-top:125.85pt;width:248.55pt;height:8.7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3DC5CBE" wp14:editId="587D80F0">
                <wp:simplePos x="0" y="0"/>
                <wp:positionH relativeFrom="page">
                  <wp:posOffset>3196342</wp:posOffset>
                </wp:positionH>
                <wp:positionV relativeFrom="paragraph">
                  <wp:posOffset>259301</wp:posOffset>
                </wp:positionV>
                <wp:extent cx="818984" cy="1001864"/>
                <wp:effectExtent l="19050" t="19050" r="19685" b="2730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8984" cy="10018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2E9A1" id="Rectángulo 64" o:spid="_x0000_s1026" style="position:absolute;margin-left:251.7pt;margin-top:20.4pt;width:64.5pt;height:78.9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 w:rsidR="00BB250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B53312A" wp14:editId="0CFAC12C">
            <wp:extent cx="2925142" cy="2759102"/>
            <wp:effectExtent l="152400" t="152400" r="370840" b="3651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2" cy="2786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DE207" w14:textId="77777777" w:rsidR="00A74203" w:rsidRDefault="00A74203" w:rsidP="00B211F1">
      <w:pPr>
        <w:rPr>
          <w:rFonts w:ascii="Arial" w:hAnsi="Arial" w:cs="Arial"/>
          <w:b/>
          <w:sz w:val="24"/>
          <w:szCs w:val="24"/>
        </w:rPr>
      </w:pPr>
    </w:p>
    <w:p w14:paraId="57CFAA08" w14:textId="7B03BCC6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creará un nuevo registro/</w:t>
      </w:r>
      <w:r w:rsidR="00BB3B50">
        <w:rPr>
          <w:rFonts w:ascii="Arial" w:hAnsi="Arial" w:cs="Arial"/>
          <w:b/>
          <w:sz w:val="24"/>
          <w:szCs w:val="24"/>
        </w:rPr>
        <w:t>aviso</w:t>
      </w:r>
    </w:p>
    <w:p w14:paraId="018B75C1" w14:textId="2FD3B01A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4586A412">
                <wp:simplePos x="0" y="0"/>
                <wp:positionH relativeFrom="page">
                  <wp:posOffset>388679</wp:posOffset>
                </wp:positionH>
                <wp:positionV relativeFrom="paragraph">
                  <wp:posOffset>737190</wp:posOffset>
                </wp:positionV>
                <wp:extent cx="6782462" cy="269957"/>
                <wp:effectExtent l="19050" t="19050" r="18415" b="158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699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F9389" id="Rectángulo 40" o:spid="_x0000_s1026" style="position:absolute;margin-left:30.6pt;margin-top:58.05pt;width:534.05pt;height:21.2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190B7A"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1792BC" wp14:editId="6E49AD63">
            <wp:extent cx="6645248" cy="884038"/>
            <wp:effectExtent l="152400" t="152400" r="365760" b="3543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791"/>
                    <a:stretch/>
                  </pic:blipFill>
                  <pic:spPr bwMode="auto">
                    <a:xfrm>
                      <a:off x="0" y="0"/>
                      <a:ext cx="6660359" cy="886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0233250A" w14:textId="6EF4FA46" w:rsidR="00FD2120" w:rsidRDefault="00974293" w:rsidP="00974293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50DEE150">
                <wp:simplePos x="0" y="0"/>
                <wp:positionH relativeFrom="page">
                  <wp:posOffset>437042</wp:posOffset>
                </wp:positionH>
                <wp:positionV relativeFrom="paragraph">
                  <wp:posOffset>495329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0F9C0" id="Rectángulo 43" o:spid="_x0000_s1026" style="position:absolute;margin-left:34.4pt;margin-top:39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 w:rsidR="00190B7A"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7324870" wp14:editId="37597CC8">
            <wp:extent cx="6426075" cy="642015"/>
            <wp:effectExtent l="152400" t="152400" r="356235" b="3676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5788"/>
                    <a:stretch/>
                  </pic:blipFill>
                  <pic:spPr bwMode="auto">
                    <a:xfrm>
                      <a:off x="0" y="0"/>
                      <a:ext cx="6452517" cy="6446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D50FC" w14:textId="1A89A357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</w:t>
      </w:r>
      <w:r w:rsidR="00974293">
        <w:rPr>
          <w:rFonts w:ascii="Arial" w:hAnsi="Arial" w:cs="Arial"/>
          <w:b/>
          <w:sz w:val="24"/>
          <w:szCs w:val="24"/>
        </w:rPr>
        <w:t>Guardar</w:t>
      </w:r>
      <w:r>
        <w:rPr>
          <w:rFonts w:ascii="Arial" w:hAnsi="Arial" w:cs="Arial"/>
          <w:b/>
          <w:sz w:val="24"/>
          <w:szCs w:val="24"/>
        </w:rPr>
        <w:t>”</w:t>
      </w:r>
    </w:p>
    <w:p w14:paraId="0638AB24" w14:textId="173B985D" w:rsidR="00B211F1" w:rsidRDefault="00B211F1" w:rsidP="00FD212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2BB19173">
                <wp:simplePos x="0" y="0"/>
                <wp:positionH relativeFrom="page">
                  <wp:posOffset>4651126</wp:posOffset>
                </wp:positionH>
                <wp:positionV relativeFrom="paragraph">
                  <wp:posOffset>2531358</wp:posOffset>
                </wp:positionV>
                <wp:extent cx="913930" cy="341686"/>
                <wp:effectExtent l="19050" t="19050" r="19685" b="2032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30" cy="3416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C7175" id="Rectángulo 44" o:spid="_x0000_s1026" style="position:absolute;margin-left:366.25pt;margin-top:199.3pt;width:71.95pt;height:26.9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974293" w:rsidRPr="0097429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45C0FA1" wp14:editId="14130D1E">
            <wp:extent cx="5080884" cy="2779597"/>
            <wp:effectExtent l="152400" t="152400" r="367665" b="36385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109" cy="2781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0F004" w14:textId="2E44C9F8" w:rsidR="00974293" w:rsidRDefault="00974293" w:rsidP="00FD2120">
      <w:pPr>
        <w:ind w:left="-1134"/>
        <w:rPr>
          <w:rFonts w:ascii="Arial" w:hAnsi="Arial" w:cs="Arial"/>
          <w:b/>
          <w:sz w:val="24"/>
          <w:szCs w:val="24"/>
        </w:rPr>
      </w:pPr>
    </w:p>
    <w:p w14:paraId="2004FA66" w14:textId="1E171E39" w:rsidR="00A74203" w:rsidRDefault="00A74203" w:rsidP="00FD2120">
      <w:pPr>
        <w:ind w:left="-1134"/>
        <w:rPr>
          <w:rFonts w:ascii="Arial" w:hAnsi="Arial" w:cs="Arial"/>
          <w:b/>
          <w:sz w:val="24"/>
          <w:szCs w:val="24"/>
        </w:rPr>
      </w:pPr>
    </w:p>
    <w:p w14:paraId="77EF265A" w14:textId="77777777" w:rsidR="00A74203" w:rsidRDefault="00A74203" w:rsidP="00FD2120">
      <w:pPr>
        <w:ind w:left="-1134"/>
        <w:rPr>
          <w:rFonts w:ascii="Arial" w:hAnsi="Arial" w:cs="Arial"/>
          <w:b/>
          <w:sz w:val="24"/>
          <w:szCs w:val="24"/>
        </w:rPr>
      </w:pPr>
    </w:p>
    <w:p w14:paraId="470A4484" w14:textId="0FA6060A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Esta información puede ser borrada</w:t>
      </w:r>
      <w:r w:rsidR="00FD2120">
        <w:rPr>
          <w:rFonts w:ascii="Arial" w:hAnsi="Arial" w:cs="Arial"/>
          <w:b/>
          <w:sz w:val="24"/>
          <w:szCs w:val="24"/>
        </w:rPr>
        <w:t xml:space="preserve"> de forma individual</w:t>
      </w:r>
      <w:r>
        <w:rPr>
          <w:rFonts w:ascii="Arial" w:hAnsi="Arial" w:cs="Arial"/>
          <w:b/>
          <w:sz w:val="24"/>
          <w:szCs w:val="24"/>
        </w:rPr>
        <w:t xml:space="preserve"> utilizando el botón “Eliminar Registro” el cual eliminara el registro/fila seleccionada</w:t>
      </w:r>
    </w:p>
    <w:p w14:paraId="47D194E6" w14:textId="656FACBA" w:rsidR="00B211F1" w:rsidRDefault="00FD2120" w:rsidP="00FD212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5F9B6738">
                <wp:simplePos x="0" y="0"/>
                <wp:positionH relativeFrom="leftMargin">
                  <wp:posOffset>685652</wp:posOffset>
                </wp:positionH>
                <wp:positionV relativeFrom="paragraph">
                  <wp:posOffset>507720</wp:posOffset>
                </wp:positionV>
                <wp:extent cx="278130" cy="237490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7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41173" id="Rectángulo 46" o:spid="_x0000_s1026" style="position:absolute;margin-left:54pt;margin-top:40pt;width:21.9pt;height:18.7pt;z-index:251882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190B7A" w:rsidRPr="00190B7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8424B98" wp14:editId="42B0252D">
            <wp:extent cx="6556100" cy="666144"/>
            <wp:effectExtent l="152400" t="152400" r="359410" b="3625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4874"/>
                    <a:stretch/>
                  </pic:blipFill>
                  <pic:spPr bwMode="auto">
                    <a:xfrm>
                      <a:off x="0" y="0"/>
                      <a:ext cx="6573299" cy="6678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F7D85" w14:textId="77777777" w:rsidR="00A74203" w:rsidRDefault="00A74203" w:rsidP="00A742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ocultar o mostrar columnas de la tabla con la opción “Columnas”</w:t>
      </w:r>
    </w:p>
    <w:p w14:paraId="66987161" w14:textId="2934BFB8" w:rsidR="00A74203" w:rsidRDefault="00A74203" w:rsidP="00A74203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477FA9C" wp14:editId="274D005C">
                <wp:simplePos x="0" y="0"/>
                <wp:positionH relativeFrom="leftMargin">
                  <wp:posOffset>810422</wp:posOffset>
                </wp:positionH>
                <wp:positionV relativeFrom="paragraph">
                  <wp:posOffset>360119</wp:posOffset>
                </wp:positionV>
                <wp:extent cx="711790" cy="276446"/>
                <wp:effectExtent l="19050" t="19050" r="1270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90" cy="2764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E8157" id="Rectángulo 20" o:spid="_x0000_s1026" style="position:absolute;margin-left:63.8pt;margin-top:28.35pt;width:56.05pt;height:21.75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A74203">
        <w:rPr>
          <w:rFonts w:ascii="Arial" w:hAnsi="Arial" w:cs="Arial"/>
          <w:b/>
          <w:sz w:val="24"/>
          <w:szCs w:val="24"/>
        </w:rPr>
        <w:drawing>
          <wp:inline distT="0" distB="0" distL="0" distR="0" wp14:anchorId="060B9AD6" wp14:editId="76A4D908">
            <wp:extent cx="6274046" cy="1073888"/>
            <wp:effectExtent l="152400" t="152400" r="355600" b="35496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9495" cy="1076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2885C" w14:textId="77777777" w:rsidR="00A74203" w:rsidRDefault="00A74203" w:rsidP="00A742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filtrar el contenido de la tabla con la opción “Filtros”</w:t>
      </w:r>
    </w:p>
    <w:p w14:paraId="7075D709" w14:textId="7B230E6C" w:rsidR="00A74203" w:rsidRDefault="00A74203" w:rsidP="00A74203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C79313C" wp14:editId="788D7B35">
                <wp:simplePos x="0" y="0"/>
                <wp:positionH relativeFrom="leftMargin">
                  <wp:posOffset>1168799</wp:posOffset>
                </wp:positionH>
                <wp:positionV relativeFrom="paragraph">
                  <wp:posOffset>357431</wp:posOffset>
                </wp:positionV>
                <wp:extent cx="711790" cy="276446"/>
                <wp:effectExtent l="19050" t="19050" r="1270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90" cy="2764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3DF30" id="Rectángulo 35" o:spid="_x0000_s1026" style="position:absolute;margin-left:92.05pt;margin-top:28.15pt;width:56.05pt;height:21.75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A74203">
        <w:rPr>
          <w:rFonts w:ascii="Arial" w:hAnsi="Arial" w:cs="Arial"/>
          <w:b/>
          <w:sz w:val="24"/>
          <w:szCs w:val="24"/>
        </w:rPr>
        <w:drawing>
          <wp:inline distT="0" distB="0" distL="0" distR="0" wp14:anchorId="0AED4C2F" wp14:editId="0EE0CA6B">
            <wp:extent cx="6584644" cy="1127051"/>
            <wp:effectExtent l="152400" t="152400" r="349885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0179" cy="1134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C75526" w14:textId="77777777" w:rsidR="00A74203" w:rsidRDefault="00A74203" w:rsidP="00A742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“Imprimir”, Solo se exporta el contenido visible en la tabla después de filtrar u ocultar columnas.</w:t>
      </w:r>
    </w:p>
    <w:p w14:paraId="0DF45E02" w14:textId="5254B6FC" w:rsidR="00B211F1" w:rsidRDefault="00A74203" w:rsidP="00A74203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D98D4A" wp14:editId="37452964">
                <wp:simplePos x="0" y="0"/>
                <wp:positionH relativeFrom="leftMargin">
                  <wp:posOffset>1860698</wp:posOffset>
                </wp:positionH>
                <wp:positionV relativeFrom="paragraph">
                  <wp:posOffset>397761</wp:posOffset>
                </wp:positionV>
                <wp:extent cx="563525" cy="223062"/>
                <wp:effectExtent l="19050" t="19050" r="27305" b="2476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2230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E7D3A" id="Rectángulo 21" o:spid="_x0000_s1026" style="position:absolute;margin-left:146.5pt;margin-top:31.3pt;width:44.35pt;height:17.55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A74203">
        <w:rPr>
          <w:rFonts w:ascii="Arial" w:hAnsi="Arial" w:cs="Arial"/>
          <w:b/>
          <w:sz w:val="24"/>
          <w:szCs w:val="24"/>
        </w:rPr>
        <w:drawing>
          <wp:inline distT="0" distB="0" distL="0" distR="0" wp14:anchorId="730D63FF" wp14:editId="5CBD1B09">
            <wp:extent cx="6274052" cy="1073889"/>
            <wp:effectExtent l="152400" t="152400" r="355600" b="35496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3308" cy="1078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B211F1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47EA4" w14:textId="77777777" w:rsidR="004A54A2" w:rsidRDefault="004A54A2" w:rsidP="000651DA">
      <w:pPr>
        <w:spacing w:after="0" w:line="240" w:lineRule="auto"/>
      </w:pPr>
      <w:r>
        <w:separator/>
      </w:r>
    </w:p>
  </w:endnote>
  <w:endnote w:type="continuationSeparator" w:id="0">
    <w:p w14:paraId="16C5945B" w14:textId="77777777" w:rsidR="004A54A2" w:rsidRDefault="004A54A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492CB2B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F02C9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F02C9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8CA24" w14:textId="77777777" w:rsidR="004A54A2" w:rsidRDefault="004A54A2" w:rsidP="000651DA">
      <w:pPr>
        <w:spacing w:after="0" w:line="240" w:lineRule="auto"/>
      </w:pPr>
      <w:r>
        <w:separator/>
      </w:r>
    </w:p>
  </w:footnote>
  <w:footnote w:type="continuationSeparator" w:id="0">
    <w:p w14:paraId="2B92F957" w14:textId="77777777" w:rsidR="004A54A2" w:rsidRDefault="004A54A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899C9B7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D155B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0899C9B7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D155B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C0DEB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54A2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E7E02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16936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4203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47F27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02C9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865AF-E08A-4784-94EB-3A9A1495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23</cp:revision>
  <cp:lastPrinted>2023-06-06T18:00:00Z</cp:lastPrinted>
  <dcterms:created xsi:type="dcterms:W3CDTF">2023-01-27T15:35:00Z</dcterms:created>
  <dcterms:modified xsi:type="dcterms:W3CDTF">2023-06-06T18:00:00Z</dcterms:modified>
</cp:coreProperties>
</file>