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4458E" w:rsidP="0031073E">
            <w:r>
              <w:t>v</w:t>
            </w:r>
            <w:r w:rsidR="0031073E">
              <w:t>eronica.cardenas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con el usuario </w:t>
      </w:r>
      <w:proofErr w:type="spellStart"/>
      <w:proofErr w:type="gramStart"/>
      <w:r w:rsidR="0031073E">
        <w:t>veronica.cardenas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74458E">
        <w:t>CATALOGOS</w:t>
      </w:r>
      <w:r w:rsidR="00D802E7">
        <w:t xml:space="preserve">– </w:t>
      </w:r>
      <w:r w:rsidR="005354FC">
        <w:t xml:space="preserve">Cuentas Bancarias </w:t>
      </w:r>
    </w:p>
    <w:p w:rsidR="00B1419C" w:rsidRDefault="005354FC" w:rsidP="00B1419C">
      <w:pPr>
        <w:pStyle w:val="Prrafodelista"/>
      </w:pPr>
      <w:r w:rsidRPr="005354FC">
        <w:drawing>
          <wp:inline distT="0" distB="0" distL="0" distR="0" wp14:anchorId="1A4C1871" wp14:editId="26D8B330">
            <wp:extent cx="5612130" cy="2364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 xml:space="preserve">Agregar </w:t>
      </w:r>
      <w:r w:rsidR="0066318A">
        <w:t xml:space="preserve">Cuenta Bancaria </w:t>
      </w:r>
      <w:bookmarkStart w:id="0" w:name="_GoBack"/>
      <w:bookmarkEnd w:id="0"/>
      <w:r w:rsidR="00CF053A">
        <w:t xml:space="preserve"> | </w:t>
      </w:r>
      <w:r w:rsidR="00D50768">
        <w:t>Editar</w:t>
      </w:r>
      <w:r w:rsidR="00CF053A">
        <w:t xml:space="preserve"> | </w:t>
      </w:r>
      <w:r w:rsidR="00D50768">
        <w:t xml:space="preserve">Eliminar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040" w:rsidRDefault="00086040" w:rsidP="004B7F9C">
      <w:pPr>
        <w:spacing w:after="0" w:line="240" w:lineRule="auto"/>
      </w:pPr>
      <w:r>
        <w:separator/>
      </w:r>
    </w:p>
  </w:endnote>
  <w:endnote w:type="continuationSeparator" w:id="0">
    <w:p w:rsidR="00086040" w:rsidRDefault="00086040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040" w:rsidRDefault="00086040" w:rsidP="004B7F9C">
      <w:pPr>
        <w:spacing w:after="0" w:line="240" w:lineRule="auto"/>
      </w:pPr>
      <w:r>
        <w:separator/>
      </w:r>
    </w:p>
  </w:footnote>
  <w:footnote w:type="continuationSeparator" w:id="0">
    <w:p w:rsidR="00086040" w:rsidRDefault="00086040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86040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1073E"/>
    <w:rsid w:val="00335B35"/>
    <w:rsid w:val="00341F8A"/>
    <w:rsid w:val="0034526D"/>
    <w:rsid w:val="00370D6D"/>
    <w:rsid w:val="00392563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354FC"/>
    <w:rsid w:val="00544AD8"/>
    <w:rsid w:val="00555CC6"/>
    <w:rsid w:val="00564CF0"/>
    <w:rsid w:val="005A2297"/>
    <w:rsid w:val="005C45BD"/>
    <w:rsid w:val="005E1915"/>
    <w:rsid w:val="00632F0D"/>
    <w:rsid w:val="0065647E"/>
    <w:rsid w:val="0066318A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40676"/>
    <w:rsid w:val="00D50768"/>
    <w:rsid w:val="00D802E7"/>
    <w:rsid w:val="00D8516F"/>
    <w:rsid w:val="00D95E0A"/>
    <w:rsid w:val="00DD087E"/>
    <w:rsid w:val="00DE3C72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039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Iris Lechuga</cp:lastModifiedBy>
  <cp:revision>3</cp:revision>
  <dcterms:created xsi:type="dcterms:W3CDTF">2023-01-12T15:26:00Z</dcterms:created>
  <dcterms:modified xsi:type="dcterms:W3CDTF">2023-07-11T22:05:00Z</dcterms:modified>
</cp:coreProperties>
</file>