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89EE11C" w:rsidR="009611BD" w:rsidRDefault="2D987272" w:rsidP="013F3FC6">
      <w:pPr>
        <w:jc w:val="center"/>
        <w:rPr>
          <w:rFonts w:ascii="Calibri" w:eastAsia="Calibri" w:hAnsi="Calibri" w:cs="Calibri"/>
          <w:b/>
          <w:bCs/>
          <w:color w:val="FF0000"/>
          <w:sz w:val="56"/>
          <w:szCs w:val="56"/>
        </w:rPr>
      </w:pP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Practica </w:t>
      </w:r>
      <w:r w:rsidR="0B5453A2"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Instalación</w:t>
      </w: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 </w:t>
      </w:r>
      <w:r w:rsidR="007975C7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de </w:t>
      </w: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diversos </w:t>
      </w:r>
      <w:proofErr w:type="spellStart"/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IDEs</w:t>
      </w:r>
      <w:proofErr w:type="spellEnd"/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.</w:t>
      </w:r>
    </w:p>
    <w:p w14:paraId="6E97D757" w14:textId="66F104BA" w:rsidR="4EBF0D4F" w:rsidRDefault="4EBF0D4F" w:rsidP="4EBF0D4F">
      <w:pPr>
        <w:jc w:val="center"/>
        <w:rPr>
          <w:rFonts w:ascii="Calibri" w:eastAsia="Calibri" w:hAnsi="Calibri" w:cs="Calibri"/>
          <w:b/>
          <w:bCs/>
          <w:sz w:val="56"/>
          <w:szCs w:val="56"/>
        </w:rPr>
      </w:pPr>
    </w:p>
    <w:p w14:paraId="2D86F558" w14:textId="317AEF06" w:rsidR="6609585A" w:rsidRDefault="6609585A" w:rsidP="4EBF0D4F">
      <w:p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Para la correcta realización de la siguiente practica realizar una captura de pantalla de cada uno de los siguientes pasos principales.</w:t>
      </w:r>
    </w:p>
    <w:p w14:paraId="0D81E461" w14:textId="64796F91" w:rsidR="322F2602" w:rsidRDefault="322F2602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Instalación de Eclipse.</w:t>
      </w:r>
    </w:p>
    <w:p w14:paraId="32A1183E" w14:textId="538C1998" w:rsidR="4EBF0D4F" w:rsidRDefault="4EBF0D4F" w:rsidP="4EBF0D4F">
      <w:pPr>
        <w:pStyle w:val="Prrafodelista"/>
        <w:rPr>
          <w:rFonts w:ascii="Calibri" w:eastAsia="Calibri" w:hAnsi="Calibri" w:cs="Calibri"/>
          <w:b/>
          <w:bCs/>
        </w:rPr>
      </w:pPr>
    </w:p>
    <w:p w14:paraId="747C8674" w14:textId="7F86D072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oficial:</w:t>
      </w:r>
      <w:r w:rsidRPr="4EBF0D4F">
        <w:rPr>
          <w:rFonts w:ascii="Calibri" w:eastAsia="Calibri" w:hAnsi="Calibri" w:cs="Calibri"/>
          <w:b/>
          <w:bCs/>
        </w:rPr>
        <w:t xml:space="preserve"> </w:t>
      </w:r>
      <w:r w:rsidRPr="4EBF0D4F">
        <w:rPr>
          <w:rFonts w:ascii="Calibri" w:eastAsia="Calibri" w:hAnsi="Calibri" w:cs="Calibri"/>
          <w:b/>
          <w:bCs/>
          <w:i/>
          <w:iCs/>
        </w:rPr>
        <w:t>Eclipse IDE for Java Developers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6E5DF674" w14:textId="33245493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la versión acorde al sistema operativo.</w:t>
      </w:r>
    </w:p>
    <w:p w14:paraId="4D94FF26" w14:textId="1087B5AB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el instalador.</w:t>
      </w:r>
    </w:p>
    <w:p w14:paraId="357FF9DA" w14:textId="4BCB9B29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Eclipse IDE for Java Developers.</w:t>
      </w:r>
    </w:p>
    <w:p w14:paraId="503C6393" w14:textId="64909D20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carpeta de instalación.</w:t>
      </w:r>
    </w:p>
    <w:p w14:paraId="5108C92E" w14:textId="0A6D8F14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Elegir y confirmar un </w:t>
      </w:r>
      <w:proofErr w:type="spellStart"/>
      <w:r w:rsidRPr="4EBF0D4F">
        <w:rPr>
          <w:rFonts w:ascii="Calibri" w:eastAsia="Calibri" w:hAnsi="Calibri" w:cs="Calibri"/>
        </w:rPr>
        <w:t>workspace</w:t>
      </w:r>
      <w:proofErr w:type="spellEnd"/>
      <w:r w:rsidRPr="4EBF0D4F">
        <w:rPr>
          <w:rFonts w:ascii="Calibri" w:eastAsia="Calibri" w:hAnsi="Calibri" w:cs="Calibri"/>
        </w:rPr>
        <w:t xml:space="preserve"> (carpeta de trabajo).</w:t>
      </w:r>
    </w:p>
    <w:p w14:paraId="57BE0AE1" w14:textId="4FC403F4" w:rsidR="00B87F08" w:rsidRPr="00B87F08" w:rsidRDefault="00B87F08" w:rsidP="00B87F0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DD897F6" wp14:editId="1D9CF8F6">
            <wp:extent cx="5417389" cy="5172509"/>
            <wp:effectExtent l="0" t="0" r="0" b="9525"/>
            <wp:docPr id="264835591" name="Imagen 6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5591" name="Imagen 6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894" cy="51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762B" w14:textId="78AB2E9A" w:rsidR="4EBF0D4F" w:rsidRDefault="4EBF0D4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547F9EE6" w14:textId="5FB7631B" w:rsidR="322F2602" w:rsidRDefault="322F2602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Comprobación del funcionamiento de Eclipse.</w:t>
      </w:r>
    </w:p>
    <w:p w14:paraId="60DAB83B" w14:textId="4931B67B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 un nuevo proyecto de Java.</w:t>
      </w:r>
    </w:p>
    <w:p w14:paraId="7483EA81" w14:textId="352118B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File → New → Java Project.</w:t>
      </w:r>
    </w:p>
    <w:p w14:paraId="0802771F" w14:textId="231F0A73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Nombre: ProyectoPrueba.</w:t>
      </w:r>
    </w:p>
    <w:p w14:paraId="0660DC6D" w14:textId="4BE38DA8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4C9CC6B3" w14:textId="6E130CE0" w:rsidR="2C1F099C" w:rsidRDefault="2C1F099C" w:rsidP="4EBF0D4F">
      <w:pPr>
        <w:ind w:left="1416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public static void </w:t>
      </w:r>
      <w:proofErr w:type="gramStart"/>
      <w:r w:rsidRPr="4EBF0D4F">
        <w:rPr>
          <w:rFonts w:ascii="Calibri" w:eastAsia="Calibri" w:hAnsi="Calibri" w:cs="Calibri"/>
        </w:rPr>
        <w:t>main(String[</w:t>
      </w:r>
      <w:proofErr w:type="gramEnd"/>
      <w:r w:rsidRPr="4EBF0D4F">
        <w:rPr>
          <w:rFonts w:ascii="Calibri" w:eastAsia="Calibri" w:hAnsi="Calibri" w:cs="Calibri"/>
        </w:rPr>
        <w:t>] args) {</w:t>
      </w:r>
    </w:p>
    <w:p w14:paraId="45675B0C" w14:textId="4EE41ACA" w:rsidR="2C1F099C" w:rsidRDefault="2C1F099C" w:rsidP="4EBF0D4F">
      <w:pPr>
        <w:ind w:left="1416"/>
      </w:pPr>
      <w:r w:rsidRPr="4EBF0D4F">
        <w:rPr>
          <w:rFonts w:ascii="Calibri" w:eastAsia="Calibri" w:hAnsi="Calibri" w:cs="Calibri"/>
          <w:lang w:val="pt-BR"/>
        </w:rPr>
        <w:t xml:space="preserve">        System.out.println("Eclipse funciona correctamente");</w:t>
      </w:r>
    </w:p>
    <w:p w14:paraId="065E2547" w14:textId="40D043D0" w:rsidR="2C1F099C" w:rsidRDefault="2C1F099C" w:rsidP="4EBF0D4F">
      <w:pPr>
        <w:ind w:left="1416"/>
      </w:pPr>
      <w:r w:rsidRPr="4EBF0D4F">
        <w:rPr>
          <w:rFonts w:ascii="Calibri" w:eastAsia="Calibri" w:hAnsi="Calibri" w:cs="Calibri"/>
        </w:rPr>
        <w:t xml:space="preserve"> }</w:t>
      </w:r>
    </w:p>
    <w:p w14:paraId="73A9649D" w14:textId="1FCC1C99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en el botón Run.</w:t>
      </w:r>
    </w:p>
    <w:p w14:paraId="1AE82B56" w14:textId="33387774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Comprueba que el código funciona correctamente.</w:t>
      </w:r>
    </w:p>
    <w:p w14:paraId="6773896D" w14:textId="04620DBA" w:rsidR="4EBF0D4F" w:rsidRDefault="00B87F08" w:rsidP="00B87F0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0B55350" wp14:editId="47AFEA88">
            <wp:extent cx="6133381" cy="5928845"/>
            <wp:effectExtent l="0" t="0" r="1270" b="0"/>
            <wp:docPr id="339433655" name="Imagen 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3655" name="Imagen 5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662" cy="59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2F5" w14:textId="77777777" w:rsidR="00B87F08" w:rsidRPr="00B87F08" w:rsidRDefault="00B87F08" w:rsidP="00B87F08">
      <w:pPr>
        <w:ind w:left="1080"/>
        <w:rPr>
          <w:rFonts w:ascii="Calibri" w:eastAsia="Calibri" w:hAnsi="Calibri" w:cs="Calibri"/>
        </w:rPr>
      </w:pPr>
    </w:p>
    <w:p w14:paraId="22D95155" w14:textId="030893DB" w:rsidR="2C1F099C" w:rsidRDefault="2C1F099C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Instalación de PyCharm.</w:t>
      </w:r>
    </w:p>
    <w:p w14:paraId="25FDB7DB" w14:textId="2D579734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3A16C06F" w14:textId="54737C14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 de JetBrains.</w:t>
      </w:r>
    </w:p>
    <w:p w14:paraId="266B8417" w14:textId="264F24C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PyCharm Community Edition (gratuito).</w:t>
      </w:r>
    </w:p>
    <w:p w14:paraId="7ED30271" w14:textId="3BC83A25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instalador.</w:t>
      </w:r>
    </w:p>
    <w:p w14:paraId="55D487C6" w14:textId="6A33B32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Marcar:</w:t>
      </w:r>
    </w:p>
    <w:p w14:paraId="6A0FFB3A" w14:textId="1E8CDD69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acceso directo</w:t>
      </w:r>
    </w:p>
    <w:p w14:paraId="5103F1F2" w14:textId="04858946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Asociar archivos .py (opcional)</w:t>
      </w:r>
    </w:p>
    <w:p w14:paraId="05241107" w14:textId="2530286A" w:rsidR="009927EF" w:rsidRPr="009927EF" w:rsidRDefault="009927EF" w:rsidP="00B87F0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38B3AFB" wp14:editId="5CA73F16">
            <wp:extent cx="6235584" cy="5848710"/>
            <wp:effectExtent l="0" t="0" r="0" b="0"/>
            <wp:docPr id="2054232457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2457" name="Imagen 2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651" cy="58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C56E" w14:textId="69E8598F" w:rsidR="4EBF0D4F" w:rsidRDefault="4EBF0D4F" w:rsidP="4EBF0D4F"/>
    <w:p w14:paraId="11EB0791" w14:textId="77777777" w:rsidR="00780B4B" w:rsidRDefault="00780B4B" w:rsidP="4EBF0D4F"/>
    <w:p w14:paraId="45651B86" w14:textId="0B833F5E" w:rsidR="2C1F099C" w:rsidRDefault="2C1F099C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lastRenderedPageBreak/>
        <w:t xml:space="preserve">Comprobación del funcionamiento de </w:t>
      </w:r>
      <w:r w:rsidR="173BFB16" w:rsidRPr="4EBF0D4F">
        <w:rPr>
          <w:rFonts w:ascii="Calibri" w:eastAsia="Calibri" w:hAnsi="Calibri" w:cs="Calibri"/>
          <w:b/>
          <w:bCs/>
        </w:rPr>
        <w:t>PyCharm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76B1533E" w14:textId="4B0402BD" w:rsidR="4EBF0D4F" w:rsidRDefault="4EBF0D4F" w:rsidP="4EBF0D4F">
      <w:pPr>
        <w:pStyle w:val="Prrafodelista"/>
        <w:rPr>
          <w:rFonts w:ascii="Calibri" w:eastAsia="Calibri" w:hAnsi="Calibri" w:cs="Calibri"/>
          <w:b/>
          <w:bCs/>
        </w:rPr>
      </w:pPr>
    </w:p>
    <w:p w14:paraId="438F8AC4" w14:textId="4B453855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File → New Project.</w:t>
      </w:r>
    </w:p>
    <w:p w14:paraId="2A53830C" w14:textId="737DC6E6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proyecto llamado prueba_pycharm.</w:t>
      </w:r>
    </w:p>
    <w:p w14:paraId="582081CF" w14:textId="1E770725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Asegurar</w:t>
      </w:r>
      <w:proofErr w:type="gramEnd"/>
      <w:r w:rsidRPr="4EBF0D4F">
        <w:rPr>
          <w:rFonts w:ascii="Calibri" w:eastAsia="Calibri" w:hAnsi="Calibri" w:cs="Calibri"/>
        </w:rPr>
        <w:t xml:space="preserve"> que se crea un entorno virtual (venv).</w:t>
      </w:r>
    </w:p>
    <w:p w14:paraId="55DF681E" w14:textId="0ABD98CB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archivo: hola_mundo.py.</w:t>
      </w:r>
    </w:p>
    <w:p w14:paraId="2F47428E" w14:textId="7F540573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2A924C2C" w14:textId="1F968008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print(</w:t>
      </w:r>
      <w:proofErr w:type="gramEnd"/>
      <w:r w:rsidRPr="4EBF0D4F">
        <w:rPr>
          <w:rFonts w:ascii="Calibri" w:eastAsia="Calibri" w:hAnsi="Calibri" w:cs="Calibri"/>
        </w:rPr>
        <w:t>"PyCharm funciona correctamente")</w:t>
      </w:r>
    </w:p>
    <w:p w14:paraId="01DD60A5" w14:textId="40DB415A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derecho → Run.</w:t>
      </w:r>
    </w:p>
    <w:p w14:paraId="3D48336E" w14:textId="3BC1675A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Verificar salida en consola</w:t>
      </w:r>
      <w:r w:rsidR="6F8F0B11" w:rsidRPr="4EBF0D4F">
        <w:rPr>
          <w:rFonts w:ascii="Calibri" w:eastAsia="Calibri" w:hAnsi="Calibri" w:cs="Calibri"/>
        </w:rPr>
        <w:t>.</w:t>
      </w:r>
    </w:p>
    <w:p w14:paraId="78D7EC74" w14:textId="0E119019" w:rsidR="4EBF0D4F" w:rsidRPr="00B87F08" w:rsidRDefault="009927EF" w:rsidP="00B87F08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2D1B84B" wp14:editId="2CC17444">
            <wp:extent cx="6245525" cy="5968745"/>
            <wp:effectExtent l="0" t="0" r="3175" b="0"/>
            <wp:docPr id="32947498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4980" name="Imagen 1" descr="Captura de pantalla de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138" cy="599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B9AB" w14:textId="77777777" w:rsidR="009927EF" w:rsidRDefault="009927E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5BF8308B" w14:textId="77777777" w:rsidR="00780B4B" w:rsidRDefault="00780B4B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47C04B22" w14:textId="42100D7A" w:rsidR="6F8F0B11" w:rsidRDefault="6F8F0B11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lastRenderedPageBreak/>
        <w:t>Instalación de IntelliJ</w:t>
      </w:r>
      <w:r w:rsidR="735AF238" w:rsidRPr="4EBF0D4F">
        <w:rPr>
          <w:rFonts w:ascii="Calibri" w:eastAsia="Calibri" w:hAnsi="Calibri" w:cs="Calibri"/>
          <w:b/>
          <w:bCs/>
        </w:rPr>
        <w:t xml:space="preserve"> IDEA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54B6FD5A" w14:textId="5DC0C80C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61ED5F11" w14:textId="0ED8083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 de JetBrains.</w:t>
      </w:r>
    </w:p>
    <w:p w14:paraId="1DAF0689" w14:textId="3236B53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la versión: Community Edition</w:t>
      </w:r>
    </w:p>
    <w:p w14:paraId="68504D20" w14:textId="1EE4C820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Descargar según tu sistema operativo.</w:t>
      </w:r>
    </w:p>
    <w:p w14:paraId="53C5676E" w14:textId="02FEC099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el instalador.</w:t>
      </w:r>
    </w:p>
    <w:p w14:paraId="31C622AE" w14:textId="449EFCF8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Aceptar términos.</w:t>
      </w:r>
    </w:p>
    <w:p w14:paraId="47CC832B" w14:textId="1CB218B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Opciones recomendadas:</w:t>
      </w:r>
    </w:p>
    <w:p w14:paraId="7396D567" w14:textId="481B65AF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acceso directo</w:t>
      </w:r>
    </w:p>
    <w:p w14:paraId="00B3FDF2" w14:textId="7CB6860F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Asociar archivos .java (opcional)</w:t>
      </w:r>
    </w:p>
    <w:p w14:paraId="534ACB97" w14:textId="77F5CB9B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Finalizar e iniciar IntelliJ IDEA.</w:t>
      </w:r>
    </w:p>
    <w:p w14:paraId="7F61FC52" w14:textId="07480DA4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tema (Darcula o Light) y configuración inicial.</w:t>
      </w:r>
    </w:p>
    <w:p w14:paraId="038A87C3" w14:textId="51A53D84" w:rsidR="009927EF" w:rsidRPr="009927EF" w:rsidRDefault="009927EF" w:rsidP="00B87F0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B35CEB0" wp14:editId="68DCC1D1">
            <wp:extent cx="6029379" cy="5702060"/>
            <wp:effectExtent l="0" t="0" r="0" b="0"/>
            <wp:docPr id="2068586225" name="Imagen 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6225" name="Imagen 3" descr="Captura de pantalla de un celular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671" cy="57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C6BD" w14:textId="08AC00FB" w:rsidR="4EBF0D4F" w:rsidRDefault="4EBF0D4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5FCD6690" w14:textId="7ADE7362" w:rsidR="31CC8061" w:rsidRDefault="31CC8061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lastRenderedPageBreak/>
        <w:t>Comprobación del funcionamiento de IntelliJ IDEA.</w:t>
      </w:r>
    </w:p>
    <w:p w14:paraId="5CDAE41A" w14:textId="4319C182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5DAD7988" w14:textId="4E85EC6A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New Project → Java.</w:t>
      </w:r>
    </w:p>
    <w:p w14:paraId="76CD2B98" w14:textId="2BC3FF96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un JDK (si no aparece, la herramienta te ofrece instalar uno automáticamente).</w:t>
      </w:r>
    </w:p>
    <w:p w14:paraId="7BCFB83C" w14:textId="5F3E7142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Nombre del proyecto: PruebaIntelliJ.</w:t>
      </w:r>
    </w:p>
    <w:p w14:paraId="39E22C6F" w14:textId="3749212D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240AE55A" w14:textId="1CBAD340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public static void </w:t>
      </w:r>
      <w:proofErr w:type="gramStart"/>
      <w:r w:rsidRPr="4EBF0D4F">
        <w:rPr>
          <w:rFonts w:ascii="Calibri" w:eastAsia="Calibri" w:hAnsi="Calibri" w:cs="Calibri"/>
        </w:rPr>
        <w:t>main(String[</w:t>
      </w:r>
      <w:proofErr w:type="gramEnd"/>
      <w:r w:rsidRPr="4EBF0D4F">
        <w:rPr>
          <w:rFonts w:ascii="Calibri" w:eastAsia="Calibri" w:hAnsi="Calibri" w:cs="Calibri"/>
        </w:rPr>
        <w:t>] args) {</w:t>
      </w:r>
    </w:p>
    <w:p w14:paraId="543B7382" w14:textId="02C0C50E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        System.out.println("IntelliJ IDEA funciona correctamente");</w:t>
      </w:r>
    </w:p>
    <w:p w14:paraId="1E86D7AF" w14:textId="567C8D6C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 }</w:t>
      </w:r>
    </w:p>
    <w:p w14:paraId="64579C6D" w14:textId="1FCC1C99" w:rsidR="527E5F21" w:rsidRDefault="527E5F2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en el botón Run.</w:t>
      </w:r>
    </w:p>
    <w:p w14:paraId="473E9F1F" w14:textId="33387774" w:rsidR="527E5F21" w:rsidRDefault="527E5F2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Comprueba que el código funciona correctamente.</w:t>
      </w:r>
    </w:p>
    <w:p w14:paraId="15162A6D" w14:textId="670A2180" w:rsidR="4EBF0D4F" w:rsidRPr="00780B4B" w:rsidRDefault="009927EF" w:rsidP="00780B4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36B3993" wp14:editId="0914D527">
            <wp:extent cx="5966475" cy="5702061"/>
            <wp:effectExtent l="0" t="0" r="0" b="0"/>
            <wp:docPr id="945769328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9328" name="Imagen 4" descr="Interfaz de usuario gráfica, 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328" cy="57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EBF0D4F" w:rsidRPr="00780B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488"/>
    <w:multiLevelType w:val="hybridMultilevel"/>
    <w:tmpl w:val="F88E00CE"/>
    <w:lvl w:ilvl="0" w:tplc="2CFE6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E7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25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2B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05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E9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28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A4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2C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BD3C0"/>
    <w:multiLevelType w:val="hybridMultilevel"/>
    <w:tmpl w:val="8E5A9252"/>
    <w:lvl w:ilvl="0" w:tplc="F5A66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2F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E8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48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62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A4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82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CB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8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7BBA0"/>
    <w:multiLevelType w:val="hybridMultilevel"/>
    <w:tmpl w:val="A7EC925A"/>
    <w:lvl w:ilvl="0" w:tplc="0ECE5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29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6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CF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85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E4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62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28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EF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EA4A6"/>
    <w:multiLevelType w:val="hybridMultilevel"/>
    <w:tmpl w:val="81041BBC"/>
    <w:lvl w:ilvl="0" w:tplc="4AFAA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3A2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E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89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CB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4D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2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60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8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38088"/>
    <w:multiLevelType w:val="hybridMultilevel"/>
    <w:tmpl w:val="283A9EA4"/>
    <w:lvl w:ilvl="0" w:tplc="72208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CD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44A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2B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C3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902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5A7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6F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A9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A4410"/>
    <w:multiLevelType w:val="hybridMultilevel"/>
    <w:tmpl w:val="28047BDC"/>
    <w:lvl w:ilvl="0" w:tplc="4BA8F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44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0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0B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8C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CA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C4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A3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6B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57277"/>
    <w:multiLevelType w:val="hybridMultilevel"/>
    <w:tmpl w:val="FE106500"/>
    <w:lvl w:ilvl="0" w:tplc="2300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8E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85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E1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0A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01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2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E7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4E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3A5D9"/>
    <w:multiLevelType w:val="hybridMultilevel"/>
    <w:tmpl w:val="F86C08A2"/>
    <w:lvl w:ilvl="0" w:tplc="7BE8FDC8">
      <w:start w:val="1"/>
      <w:numFmt w:val="decimal"/>
      <w:lvlText w:val="%1."/>
      <w:lvlJc w:val="left"/>
      <w:pPr>
        <w:ind w:left="720" w:hanging="360"/>
      </w:pPr>
    </w:lvl>
    <w:lvl w:ilvl="1" w:tplc="9D3CA138">
      <w:start w:val="1"/>
      <w:numFmt w:val="lowerLetter"/>
      <w:lvlText w:val="%2."/>
      <w:lvlJc w:val="left"/>
      <w:pPr>
        <w:ind w:left="1440" w:hanging="360"/>
      </w:pPr>
    </w:lvl>
    <w:lvl w:ilvl="2" w:tplc="88B4D590">
      <w:start w:val="1"/>
      <w:numFmt w:val="lowerRoman"/>
      <w:lvlText w:val="%3."/>
      <w:lvlJc w:val="right"/>
      <w:pPr>
        <w:ind w:left="2160" w:hanging="180"/>
      </w:pPr>
    </w:lvl>
    <w:lvl w:ilvl="3" w:tplc="9202EE6A">
      <w:start w:val="1"/>
      <w:numFmt w:val="decimal"/>
      <w:lvlText w:val="%4."/>
      <w:lvlJc w:val="left"/>
      <w:pPr>
        <w:ind w:left="2880" w:hanging="360"/>
      </w:pPr>
    </w:lvl>
    <w:lvl w:ilvl="4" w:tplc="F03CD7AC">
      <w:start w:val="1"/>
      <w:numFmt w:val="lowerLetter"/>
      <w:lvlText w:val="%5."/>
      <w:lvlJc w:val="left"/>
      <w:pPr>
        <w:ind w:left="3600" w:hanging="360"/>
      </w:pPr>
    </w:lvl>
    <w:lvl w:ilvl="5" w:tplc="6BB46A42">
      <w:start w:val="1"/>
      <w:numFmt w:val="lowerRoman"/>
      <w:lvlText w:val="%6."/>
      <w:lvlJc w:val="right"/>
      <w:pPr>
        <w:ind w:left="4320" w:hanging="180"/>
      </w:pPr>
    </w:lvl>
    <w:lvl w:ilvl="6" w:tplc="FC841C00">
      <w:start w:val="1"/>
      <w:numFmt w:val="decimal"/>
      <w:lvlText w:val="%7."/>
      <w:lvlJc w:val="left"/>
      <w:pPr>
        <w:ind w:left="5040" w:hanging="360"/>
      </w:pPr>
    </w:lvl>
    <w:lvl w:ilvl="7" w:tplc="76B43A14">
      <w:start w:val="1"/>
      <w:numFmt w:val="lowerLetter"/>
      <w:lvlText w:val="%8."/>
      <w:lvlJc w:val="left"/>
      <w:pPr>
        <w:ind w:left="5760" w:hanging="360"/>
      </w:pPr>
    </w:lvl>
    <w:lvl w:ilvl="8" w:tplc="66D67E16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6905">
    <w:abstractNumId w:val="6"/>
  </w:num>
  <w:num w:numId="2" w16cid:durableId="1026491517">
    <w:abstractNumId w:val="1"/>
  </w:num>
  <w:num w:numId="3" w16cid:durableId="1661079752">
    <w:abstractNumId w:val="5"/>
  </w:num>
  <w:num w:numId="4" w16cid:durableId="1046416827">
    <w:abstractNumId w:val="4"/>
  </w:num>
  <w:num w:numId="5" w16cid:durableId="1249339881">
    <w:abstractNumId w:val="0"/>
  </w:num>
  <w:num w:numId="6" w16cid:durableId="89084703">
    <w:abstractNumId w:val="2"/>
  </w:num>
  <w:num w:numId="7" w16cid:durableId="570434706">
    <w:abstractNumId w:val="3"/>
  </w:num>
  <w:num w:numId="8" w16cid:durableId="441262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8A753"/>
    <w:rsid w:val="00780B4B"/>
    <w:rsid w:val="007975C7"/>
    <w:rsid w:val="00944A11"/>
    <w:rsid w:val="009611BD"/>
    <w:rsid w:val="009927EF"/>
    <w:rsid w:val="00A37744"/>
    <w:rsid w:val="00B87F08"/>
    <w:rsid w:val="00F70CF3"/>
    <w:rsid w:val="013F3FC6"/>
    <w:rsid w:val="0B5453A2"/>
    <w:rsid w:val="151182A1"/>
    <w:rsid w:val="173BFB16"/>
    <w:rsid w:val="19002022"/>
    <w:rsid w:val="1BCD32EF"/>
    <w:rsid w:val="1CF4F66C"/>
    <w:rsid w:val="1D32FE5D"/>
    <w:rsid w:val="1D6023E7"/>
    <w:rsid w:val="1F12E323"/>
    <w:rsid w:val="1F25A955"/>
    <w:rsid w:val="29CD206F"/>
    <w:rsid w:val="2C1F099C"/>
    <w:rsid w:val="2D987272"/>
    <w:rsid w:val="2E3D4322"/>
    <w:rsid w:val="31CC8061"/>
    <w:rsid w:val="322F2602"/>
    <w:rsid w:val="33BBD226"/>
    <w:rsid w:val="36ADD3DB"/>
    <w:rsid w:val="3A618DAF"/>
    <w:rsid w:val="3DCA7830"/>
    <w:rsid w:val="446CE04E"/>
    <w:rsid w:val="47962E5E"/>
    <w:rsid w:val="4EBF0D4F"/>
    <w:rsid w:val="527E5F21"/>
    <w:rsid w:val="5411480A"/>
    <w:rsid w:val="5678A753"/>
    <w:rsid w:val="57D8E0F0"/>
    <w:rsid w:val="59B3A97D"/>
    <w:rsid w:val="5A9A81E6"/>
    <w:rsid w:val="61E324E9"/>
    <w:rsid w:val="64F387E0"/>
    <w:rsid w:val="6609585A"/>
    <w:rsid w:val="67B75E76"/>
    <w:rsid w:val="6A3FC961"/>
    <w:rsid w:val="6B46D819"/>
    <w:rsid w:val="6CD7CF05"/>
    <w:rsid w:val="6F8F0B11"/>
    <w:rsid w:val="725FA64B"/>
    <w:rsid w:val="735AF238"/>
    <w:rsid w:val="7E23F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A753"/>
  <w15:chartTrackingRefBased/>
  <w15:docId w15:val="{C5CF1558-555A-4E59-8587-AEF4AAEF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EBF0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RODRIGO MENENDEZ MOLINA</cp:lastModifiedBy>
  <cp:revision>3</cp:revision>
  <dcterms:created xsi:type="dcterms:W3CDTF">2025-11-18T12:23:00Z</dcterms:created>
  <dcterms:modified xsi:type="dcterms:W3CDTF">2025-11-18T12:29:00Z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2025-11-18T11:54:20Z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4597502d-4f00-4f07-9447-3b1549453343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