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2464" behindDoc="0" locked="0" layoutInCell="1" allowOverlap="1">
                <wp:simplePos x="0" y="0"/>
                <wp:positionH relativeFrom="column">
                  <wp:posOffset>4963500</wp:posOffset>
                </wp:positionH>
                <wp:positionV relativeFrom="paragraph">
                  <wp:posOffset>119226</wp:posOffset>
                </wp:positionV>
                <wp:extent cx="1104900" cy="267425"/>
                <wp:effectExtent l="3175" t="50437" r="3175" b="50437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104899" cy="26742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etamorphous" w:hAnsi="Metamorphous" w:cs="Metamorphous" w:eastAsia="Metamorphou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  <w:color w:val="A6A6A6" w:themeColor="background1" w:themeShade="A6"/>
                                <w:sz w:val="22"/>
                              </w:rPr>
                              <w:t xml:space="preserve">Versão 1.0.0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sz w:val="22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2464;o:allowoverlap:true;o:allowincell:true;mso-position-horizontal-relative:text;margin-left:390.8pt;mso-position-horizontal:absolute;mso-position-vertical-relative:text;margin-top:9.4pt;mso-position-vertical:absolute;width:87.0pt;height:21.1pt;v-text-anchor:top;" coordsize="100000,100000" path="" fillcolor="#FFFFFF" strokeweight="0.50pt">
                <v:path textboxrect="0,0,0,0"/>
                <v:fill opacity="100f"/>
                <v:textbox>
                  <w:txbxContent>
                    <w:p>
                      <w:pPr>
                        <w:rPr>
                          <w:rFonts w:ascii="Metamorphous" w:hAnsi="Metamorphous" w:cs="Metamorphous" w:eastAsia="Metamorphous"/>
                          <w:b/>
                          <w:sz w:val="22"/>
                        </w:rPr>
                      </w:pPr>
                      <w:r>
                        <w:rPr>
                          <w:rFonts w:ascii="Metamorphous" w:hAnsi="Metamorphous" w:cs="Metamorphous" w:eastAsia="Metamorphous"/>
                          <w:b w:val="false"/>
                          <w:color w:val="A6A6A6" w:themeColor="background1" w:themeShade="A6"/>
                          <w:sz w:val="22"/>
                        </w:rPr>
                        <w:t xml:space="preserve">Versão 1.0.0</w:t>
                      </w:r>
                      <w:r>
                        <w:rPr>
                          <w:rFonts w:ascii="Metamorphous" w:hAnsi="Metamorphous" w:cs="Metamorphous" w:eastAsia="Metamorphous"/>
                          <w:b/>
                          <w:sz w:val="22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6864" behindDoc="1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-642774</wp:posOffset>
                </wp:positionV>
                <wp:extent cx="1148858" cy="1171835"/>
                <wp:effectExtent l="0" t="0" r="0" b="0"/>
                <wp:wrapNone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148857" cy="11718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-36864;o:allowoverlap:true;o:allowincell:true;mso-position-horizontal-relative:text;margin-left:108.8pt;mso-position-horizontal:absolute;mso-position-vertical-relative:text;margin-top:-50.6pt;mso-position-vertical:absolute;width:90.5pt;height:92.3pt;" stroked="false">
                <v:path textboxrect="0,0,0,0"/>
                <v:imagedata r:id="rId9" o:title=""/>
              </v:shape>
            </w:pict>
          </mc:Fallback>
        </mc:AlternateContent>
      </w:r>
      <w:bookmarkStart w:id="0" w:name="_GoBack"/>
      <w:r/>
      <w:bookmarkEnd w:id="0"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5840" behindDoc="0" locked="0" layoutInCell="1" allowOverlap="1">
                <wp:simplePos x="0" y="0"/>
                <wp:positionH relativeFrom="column">
                  <wp:posOffset>1648800</wp:posOffset>
                </wp:positionH>
                <wp:positionV relativeFrom="paragraph">
                  <wp:posOffset>-400050</wp:posOffset>
                </wp:positionV>
                <wp:extent cx="4467225" cy="766926"/>
                <wp:effectExtent l="173037" t="6350" r="173037" b="6350"/>
                <wp:wrapNone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4467224" cy="7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72"/>
                                <w14:textOutline w14:w="12699">
                                  <w14:solidFill>
                                    <w14:schemeClr w14:val="bg1">
                                      <w14:lumMod w14:val="85000"/>
                                    </w14:schemeClr>
                                  </w14:solidFill>
                                  <w14:prstDash w14:val="solid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/>
                                      </w14:gs>
                                      <w14:gs w14:pos="100000">
                                        <w14:srgbClr w14:val="FFFFFF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sz w:val="76"/>
                                <w14:textOutline w14:w="12699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</w14:textOutline>
                                <w14:textFill>
                                  <w14:gradFill>
                                    <w14:gsLst>
                                      <w14:gs w14:pos="20000">
                                        <w14:schemeClr w14:val="accent2"/>
                                      </w14:gs>
                                      <w14:gs w14:pos="90000">
                                        <w14:srgbClr w14:val="FFFF00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System.Daemon</w:t>
                            </w:r>
                            <w:r>
                              <w:rPr>
                                <w:b/>
                                <w:sz w:val="72"/>
                                <w14:textOutline w14:w="12699">
                                  <w14:solidFill>
                                    <w14:schemeClr w14:val="bg1">
                                      <w14:lumMod w14:val="85000"/>
                                    </w14:schemeClr>
                                  </w14:solidFill>
                                  <w14:prstDash w14:val="solid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/>
                                      </w14:gs>
                                      <w14:gs w14:pos="100000">
                                        <w14:srgbClr w14:val="FFFFFF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clip" vert="horz" wrap="square" lIns="91440" tIns="45720" rIns="91440" bIns="4572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9.1pt;mso-wrap-distance-top:0.0pt;mso-wrap-distance-right:9.1pt;mso-wrap-distance-bottom:0.0pt;z-index:35840;o:allowoverlap:true;o:allowincell:true;mso-position-horizontal-relative:text;margin-left:129.8pt;mso-position-horizontal:absolute;mso-position-vertical-relative:text;margin-top:-31.5pt;mso-position-vertical:absolute;width:351.8pt;height:60.4pt;v-text-anchor:top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rPr>
                          <w:b/>
                          <w:sz w:val="72"/>
                          <w14:textOutline w14:w="12699">
                            <w14:solidFill>
                              <w14:schemeClr w14:val="bg1">
                                <w14:lumMod w14:val="85000"/>
                              </w14:schemeClr>
                            </w14:solidFill>
                            <w14:prstDash w14:val="solid"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/>
                                </w14:gs>
                                <w14:gs w14:pos="100000">
                                  <w14:srgbClr w14:val="FFFFFF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</w:pPr>
                      <w:r>
                        <w:rPr>
                          <w:rFonts w:ascii="Metamorphous" w:hAnsi="Metamorphous" w:cs="Metamorphous" w:eastAsia="Metamorphous"/>
                          <w:b/>
                          <w:sz w:val="76"/>
                          <w14:textOutline w14:w="12699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</w14:textOutline>
                          <w14:textFill>
                            <w14:gradFill>
                              <w14:gsLst>
                                <w14:gs w14:pos="20000">
                                  <w14:schemeClr w14:val="accent2"/>
                                </w14:gs>
                                <w14:gs w14:pos="90000">
                                  <w14:srgbClr w14:val="FFFF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System.Daemon</w:t>
                      </w:r>
                      <w:r>
                        <w:rPr>
                          <w:b/>
                          <w:sz w:val="72"/>
                          <w14:textOutline w14:w="12699">
                            <w14:solidFill>
                              <w14:schemeClr w14:val="bg1">
                                <w14:lumMod w14:val="85000"/>
                              </w14:schemeClr>
                            </w14:solidFill>
                            <w14:prstDash w14:val="solid"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/>
                                </w14:gs>
                                <w14:gs w14:pos="100000">
                                  <w14:srgbClr w14:val="FFFFFF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119964</wp:posOffset>
                </wp:positionV>
                <wp:extent cx="6762750" cy="828675"/>
                <wp:effectExtent l="3175" t="17462" r="3175" b="17462"/>
                <wp:wrapNone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6762749" cy="8286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contextualSpacing w:val="false"/>
                              <w:jc w:val="left"/>
                              <w:spacing w:lineRule="auto" w:line="240" w:after="0" w:afterAutospacing="0"/>
                              <w:tabs>
                                <w:tab w:val="left" w:pos="709" w:leader="underscore"/>
                                <w:tab w:val="left" w:pos="6803" w:leader="underscore"/>
                                <w:tab w:val="left" w:pos="10205" w:leader="underscore"/>
                              </w:tabs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suppressLineNumbers w:val="0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Nome: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Data de Nascimento: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</w:rPr>
                              <w:tab/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false"/>
                              <w:jc w:val="left"/>
                              <w:spacing w:lineRule="auto" w:line="240" w:after="0" w:afterAutospacing="0"/>
                              <w:tabs>
                                <w:tab w:val="left" w:pos="709" w:leader="underscore"/>
                                <w:tab w:val="left" w:pos="5669" w:leader="underscore"/>
                                <w:tab w:val="left" w:pos="7228" w:leader="underscore"/>
                                <w:tab w:val="left" w:pos="8929" w:leader="underscore"/>
                                <w:tab w:val="left" w:pos="10205" w:leader="underscore"/>
                              </w:tabs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suppressLineNumbers w:val="0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Local de Nascimento: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Sexo: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  <w:highlight w:val="non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Altura: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 Peso: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false"/>
                              <w:jc w:val="left"/>
                              <w:spacing w:lineRule="auto" w:line="240" w:after="0" w:afterAutospacing="0"/>
                              <w:tabs>
                                <w:tab w:val="left" w:pos="709" w:leader="underscore"/>
                                <w:tab w:val="left" w:pos="4961" w:leader="underscore"/>
                                <w:tab w:val="left" w:pos="6378" w:leader="underscore"/>
                                <w:tab w:val="left" w:pos="7937" w:leader="underscore"/>
                                <w:tab w:val="left" w:pos="10205" w:leader="underscore"/>
                                <w:tab w:val="left" w:pos="10913" w:leader="none"/>
                              </w:tabs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suppressLineNumbers w:val="0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Classe Social / Profissão: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Idade Real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:</w:t>
                              <w:tab/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  <w:highlight w:val="non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 Aparente: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false"/>
                              <w:jc w:val="left"/>
                              <w:spacing w:lineRule="auto" w:line="240" w:after="0" w:afterAutospacing="0"/>
                              <w:tabs>
                                <w:tab w:val="left" w:pos="709" w:leader="underscore"/>
                                <w:tab w:val="left" w:pos="4961" w:leader="underscore"/>
                                <w:tab w:val="left" w:pos="7937" w:leader="underscore"/>
                                <w:tab w:val="left" w:pos="10205" w:leader="underscore"/>
                                <w:tab w:val="left" w:pos="10913" w:leader="none"/>
                              </w:tabs>
                              <w:rPr>
                                <w:rFonts w:ascii="Metamorphous" w:hAnsi="Metamorphous" w:cs="Metamorphous" w:eastAsia="Metamorphous"/>
                                <w:highlight w:val="none"/>
                              </w:rPr>
                              <w:suppressLineNumbers w:val="0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Ancestralidade: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  <w:highlight w:val="non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Idioma: 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  <w:highlight w:val="non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 Religião: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highlight w:val="none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1pt;mso-wrap-distance-top:0.0pt;mso-wrap-distance-right:9.1pt;mso-wrap-distance-bottom:0.0pt;z-index:3072;o:allowoverlap:true;o:allowincell:true;mso-position-horizontal-relative:text;margin-left:31.4pt;mso-position-horizontal:absolute;mso-position-vertical-relative:text;margin-top:9.4pt;mso-position-vertical:absolute;width:532.5pt;height:65.2pt;v-text-anchor:top;" coordsize="100000,100000" path="" fillcolor="#FFFFFF" strokeweight="0.50pt">
                <v:path textboxrect="0,0,0,0"/>
                <v:fill opacity="100f"/>
                <v:textbox>
                  <w:txbxContent>
                    <w:p>
                      <w:pPr>
                        <w:contextualSpacing w:val="false"/>
                        <w:jc w:val="left"/>
                        <w:spacing w:lineRule="auto" w:line="240" w:after="0" w:afterAutospacing="0"/>
                        <w:tabs>
                          <w:tab w:val="left" w:pos="709" w:leader="underscore"/>
                          <w:tab w:val="left" w:pos="6803" w:leader="underscore"/>
                          <w:tab w:val="left" w:pos="10205" w:leader="underscore"/>
                        </w:tabs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suppressLineNumbers w:val="0"/>
                      </w:pPr>
                      <w:r>
                        <w:rPr>
                          <w:rFonts w:ascii="Metamorphous" w:hAnsi="Metamorphous" w:cs="Metamorphous" w:eastAsia="Metamorphous"/>
                          <w:b/>
                        </w:rPr>
                        <w:t xml:space="preserve">Nome:</w:t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</w:rPr>
                        <w:tab/>
                        <w:t xml:space="preserve"> </w:t>
                      </w:r>
                      <w:r>
                        <w:rPr>
                          <w:rFonts w:ascii="Metamorphous" w:hAnsi="Metamorphous" w:cs="Metamorphous" w:eastAsia="Metamorphous"/>
                          <w:b/>
                        </w:rPr>
                        <w:t xml:space="preserve">Data de Nascimento:</w:t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</w:rPr>
                        <w:tab/>
                      </w: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</w:r>
                      <w:r/>
                    </w:p>
                    <w:p>
                      <w:pPr>
                        <w:contextualSpacing w:val="false"/>
                        <w:jc w:val="left"/>
                        <w:spacing w:lineRule="auto" w:line="240" w:after="0" w:afterAutospacing="0"/>
                        <w:tabs>
                          <w:tab w:val="left" w:pos="709" w:leader="underscore"/>
                          <w:tab w:val="left" w:pos="5669" w:leader="underscore"/>
                          <w:tab w:val="left" w:pos="7228" w:leader="underscore"/>
                          <w:tab w:val="left" w:pos="8929" w:leader="underscore"/>
                          <w:tab w:val="left" w:pos="10205" w:leader="underscore"/>
                        </w:tabs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suppressLineNumbers w:val="0"/>
                      </w:pP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t xml:space="preserve">Local de Nascimento:</w:t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  <w:highlight w:val="none"/>
                        </w:rPr>
                        <w:tab/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t xml:space="preserve">Sexo: </w:t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  <w:highlight w:val="none"/>
                        </w:rPr>
                        <w:tab/>
                        <w:t xml:space="preserve"> </w:t>
                      </w: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t xml:space="preserve">Altura:</w:t>
                      </w: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  <w:highlight w:val="none"/>
                        </w:rPr>
                        <w:tab/>
                      </w: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t xml:space="preserve"> Peso:</w:t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  <w:highlight w:val="none"/>
                        </w:rPr>
                        <w:tab/>
                      </w: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</w:r>
                      <w:r/>
                    </w:p>
                    <w:p>
                      <w:pPr>
                        <w:contextualSpacing w:val="false"/>
                        <w:jc w:val="left"/>
                        <w:spacing w:lineRule="auto" w:line="240" w:after="0" w:afterAutospacing="0"/>
                        <w:tabs>
                          <w:tab w:val="left" w:pos="709" w:leader="underscore"/>
                          <w:tab w:val="left" w:pos="4961" w:leader="underscore"/>
                          <w:tab w:val="left" w:pos="6378" w:leader="underscore"/>
                          <w:tab w:val="left" w:pos="7937" w:leader="underscore"/>
                          <w:tab w:val="left" w:pos="10205" w:leader="underscore"/>
                          <w:tab w:val="left" w:pos="10913" w:leader="none"/>
                        </w:tabs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suppressLineNumbers w:val="0"/>
                      </w:pP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t xml:space="preserve">Classe Social / Profissão:</w:t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  <w:highlight w:val="none"/>
                        </w:rPr>
                        <w:tab/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t xml:space="preserve">Idade Real</w:t>
                      </w: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t xml:space="preserve">:</w:t>
                        <w:tab/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  <w:highlight w:val="none"/>
                        </w:rPr>
                        <w:tab/>
                        <w:t xml:space="preserve"> </w:t>
                      </w: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t xml:space="preserve"> Aparente:</w:t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  <w:highlight w:val="none"/>
                        </w:rPr>
                        <w:tab/>
                      </w: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</w:r>
                      <w:r/>
                    </w:p>
                    <w:p>
                      <w:pPr>
                        <w:contextualSpacing w:val="false"/>
                        <w:jc w:val="left"/>
                        <w:spacing w:lineRule="auto" w:line="240" w:after="0" w:afterAutospacing="0"/>
                        <w:tabs>
                          <w:tab w:val="left" w:pos="709" w:leader="underscore"/>
                          <w:tab w:val="left" w:pos="4961" w:leader="underscore"/>
                          <w:tab w:val="left" w:pos="7937" w:leader="underscore"/>
                          <w:tab w:val="left" w:pos="10205" w:leader="underscore"/>
                          <w:tab w:val="left" w:pos="10913" w:leader="none"/>
                        </w:tabs>
                        <w:rPr>
                          <w:rFonts w:ascii="Metamorphous" w:hAnsi="Metamorphous" w:cs="Metamorphous" w:eastAsia="Metamorphous"/>
                          <w:highlight w:val="none"/>
                        </w:rPr>
                        <w:suppressLineNumbers w:val="0"/>
                      </w:pP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t xml:space="preserve">Ancestralidade:</w:t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  <w:highlight w:val="none"/>
                        </w:rPr>
                        <w:tab/>
                        <w:t xml:space="preserve"> </w:t>
                      </w: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t xml:space="preserve">Idioma:  </w:t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  <w:highlight w:val="none"/>
                        </w:rPr>
                        <w:tab/>
                        <w:t xml:space="preserve"> </w:t>
                      </w: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t xml:space="preserve"> Religião:</w:t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  <w:highlight w:val="none"/>
                        </w:rPr>
                        <w:tab/>
                      </w:r>
                      <w:r>
                        <w:rPr>
                          <w:rFonts w:ascii="Metamorphous" w:hAnsi="Metamorphous" w:cs="Metamorphous" w:eastAsia="Metamorphous"/>
                          <w:highlight w:val="none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4592025</wp:posOffset>
                </wp:positionH>
                <wp:positionV relativeFrom="paragraph">
                  <wp:posOffset>369089</wp:posOffset>
                </wp:positionV>
                <wp:extent cx="2533650" cy="2000250"/>
                <wp:effectExtent l="3175" t="31750" r="3175" b="31750"/>
                <wp:wrapNone/>
                <wp:docPr id="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533649" cy="20002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10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66"/>
                              <w:gridCol w:w="1827"/>
                            </w:tblGrid>
                            <w:tr>
                              <w:trPr>
                                <w:trHeight w:val="1466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86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highlight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  <w:highlight w:val="none"/>
                                    </w:rPr>
                                    <w:t xml:space="preserve">Nível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  <w:highlight w:val="none"/>
                                    </w:rPr>
                                  </w:r>
                                  <w:r/>
                                </w:p>
                                <w:p>
                                  <w:r>
                                    <mc:AlternateContent>
                                      <mc:Choice Requires="wpg">
                                        <w:drawing>
                                          <wp:inline xmlns:wp="http://schemas.openxmlformats.org/drawingml/2006/wordprocessingDrawing" distT="0" distB="0" distL="0" distR="0">
                                            <wp:extent cx="1101060" cy="664791"/>
                                            <wp:effectExtent l="0" t="0" r="0" b="0"/>
                                            <wp:docPr id="7" name="" hidden="false"/>
                                            <wp:cNvGraphicFramePr>
                                              <a:graphicFrameLocks xmlns:a="http://schemas.openxmlformats.org/drawingml/2006/main" noChangeAspect="true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" hidden="0"/>
                                                    <pic:cNvPicPr>
                                                      <a:picLocks noChangeAspect="1"/>
                                                    </pic:cNvPicPr>
                                                    <pic:nvPr isPhoto="0" userDrawn="0"/>
                                                  </pic:nvPicPr>
                                                  <pic:blipFill>
                                                    <a:blip r:embed="rId10"/>
                                                    <a:stretch/>
                                                  </pic:blipFill>
                                                  <pic:spPr bwMode="auto">
                                                    <a:xfrm flipH="0" flipV="0">
                                                      <a:off x="0" y="0"/>
                                                      <a:ext cx="1101060" cy="66478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mc:Choice>
                                      <mc:Fallback>
                                        <w:pict>
                                          <v:shapetype type="#_x0000_t75" o:spt="75" coordsize="21600,21600" o:preferrelative="t" path="m@4@5l@4@11@9@11@9@5xe"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</v:shapetype>
                                          <v:shape id="_x0000_i5" o:spid="_x0000_s5" type="#_x0000_t75" style="mso-wrap-distance-left:0.0pt;mso-wrap-distance-top:0.0pt;mso-wrap-distance-right:0.0pt;mso-wrap-distance-bottom:0.0pt;width:86.7pt;height:52.3pt;" stroked="false">
                                            <v:path textboxrect="0,0,0,0"/>
                                            <v:imagedata r:id="rId10" o:title=""/>
                                          </v:shape>
                                        </w:pict>
                                      </mc:Fallback>
                                    </mc:AlternateConten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82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PV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  <w:p>
                                  <w:r>
                                    <mc:AlternateContent>
                                      <mc:Choice Requires="wpg">
                                        <w:drawing>
                                          <wp:inline xmlns:wp="http://schemas.openxmlformats.org/drawingml/2006/wordprocessingDrawing" distT="0" distB="0" distL="0" distR="0">
                                            <wp:extent cx="1101060" cy="664791"/>
                                            <wp:effectExtent l="0" t="0" r="0" b="0"/>
                                            <wp:docPr id="8" name="" hidden="false"/>
                                            <wp:cNvGraphicFramePr>
                                              <a:graphicFrameLocks xmlns:a="http://schemas.openxmlformats.org/drawingml/2006/main" noChangeAspect="true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6" name="" hidden="0"/>
                                                    <pic:cNvPicPr>
                                                      <a:picLocks noChangeAspect="1"/>
                                                    </pic:cNvPicPr>
                                                    <pic:nvPr isPhoto="0" userDrawn="0"/>
                                                  </pic:nvPicPr>
                                                  <pic:blipFill>
                                                    <a:blip r:embed="rId10"/>
                                                    <a:stretch/>
                                                  </pic:blipFill>
                                                  <pic:spPr bwMode="auto">
                                                    <a:xfrm flipH="0" flipV="0">
                                                      <a:off x="0" y="0"/>
                                                      <a:ext cx="1101060" cy="66478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mc:Choice>
                                      <mc:Fallback>
                                        <w:pict>
                                          <v:shapetype type="#_x0000_t75" o:spt="75" coordsize="21600,21600" o:preferrelative="t" path="m@4@5l@4@11@9@11@9@5xe"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</v:shapetype>
                                          <v:shape id="_x0000_i6" o:spid="_x0000_s6" type="#_x0000_t75" style="mso-wrap-distance-left:0.0pt;mso-wrap-distance-top:0.0pt;mso-wrap-distance-right:0.0pt;mso-wrap-distance-bottom:0.0pt;width:86.7pt;height:52.3pt;" stroked="false">
                                            <v:path textboxrect="0,0,0,0"/>
                                            <v:imagedata r:id="rId10" o:title=""/>
                                          </v:shape>
                                        </w:pict>
                                      </mc:Fallback>
                                    </mc:AlternateContent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1466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86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Focus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  <w:p>
                                  <w:pPr>
                                    <w:jc w:val="center"/>
                                  </w:pPr>
                                  <w:r>
                                    <mc:AlternateContent>
                                      <mc:Choice Requires="wpg">
                                        <w:drawing>
                                          <wp:inline xmlns:wp="http://schemas.openxmlformats.org/drawingml/2006/wordprocessingDrawing" distT="0" distB="0" distL="0" distR="0">
                                            <wp:extent cx="1101060" cy="664791"/>
                                            <wp:effectExtent l="0" t="0" r="0" b="0"/>
                                            <wp:docPr id="9" name="" hidden="false"/>
                                            <wp:cNvGraphicFramePr>
                                              <a:graphicFrameLocks xmlns:a="http://schemas.openxmlformats.org/drawingml/2006/main" noChangeAspect="true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" name="" hidden="0"/>
                                                    <pic:cNvPicPr>
                                                      <a:picLocks noChangeAspect="1"/>
                                                    </pic:cNvPicPr>
                                                    <pic:nvPr isPhoto="0" userDrawn="0"/>
                                                  </pic:nvPicPr>
                                                  <pic:blipFill>
                                                    <a:blip r:embed="rId10"/>
                                                    <a:stretch/>
                                                  </pic:blipFill>
                                                  <pic:spPr bwMode="auto">
                                                    <a:xfrm flipH="0" flipV="0">
                                                      <a:off x="0" y="0"/>
                                                      <a:ext cx="1101060" cy="66479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mc:Choice>
                                      <mc:Fallback>
                                        <w:pict>
                                          <v:shapetype type="#_x0000_t75" o:spt="75" coordsize="21600,21600" o:preferrelative="t" path="m@4@5l@4@11@9@11@9@5xe"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</v:shapetype>
                                          <v:shape id="_x0000_i7" o:spid="_x0000_s7" type="#_x0000_t75" style="mso-wrap-distance-left:0.0pt;mso-wrap-distance-top:0.0pt;mso-wrap-distance-right:0.0pt;mso-wrap-distance-bottom:0.0pt;width:86.7pt;height:52.3pt;" stroked="false">
                                            <v:path textboxrect="0,0,0,0"/>
                                            <v:imagedata r:id="rId10" o:title=""/>
                                          </v:shape>
                                        </w:pict>
                                      </mc:Fallback>
                                    </mc:AlternateConten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highlight w:val="none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82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PM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  <w:p>
                                  <w:r>
                                    <mc:AlternateContent>
                                      <mc:Choice Requires="wpg">
                                        <w:drawing>
                                          <wp:inline xmlns:wp="http://schemas.openxmlformats.org/drawingml/2006/wordprocessingDrawing" distT="0" distB="0" distL="0" distR="0">
                                            <wp:extent cx="1101060" cy="664791"/>
                                            <wp:effectExtent l="0" t="0" r="0" b="0"/>
                                            <wp:docPr id="10" name="" hidden="false"/>
                                            <wp:cNvGraphicFramePr>
                                              <a:graphicFrameLocks xmlns:a="http://schemas.openxmlformats.org/drawingml/2006/main" noChangeAspect="true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8" name="" hidden="0"/>
                                                    <pic:cNvPicPr>
                                                      <a:picLocks noChangeAspect="1"/>
                                                    </pic:cNvPicPr>
                                                    <pic:nvPr isPhoto="0" userDrawn="0"/>
                                                  </pic:nvPicPr>
                                                  <pic:blipFill>
                                                    <a:blip r:embed="rId10"/>
                                                    <a:stretch/>
                                                  </pic:blipFill>
                                                  <pic:spPr bwMode="auto">
                                                    <a:xfrm flipH="0" flipV="0">
                                                      <a:off x="0" y="0"/>
                                                      <a:ext cx="1101060" cy="66478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mc:Choice>
                                      <mc:Fallback>
                                        <w:pict>
                                          <v:shapetype type="#_x0000_t75" o:spt="75" coordsize="21600,21600" o:preferrelative="t" path="m@4@5l@4@11@9@11@9@5xe"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</v:shapetype>
                                          <v:shape id="_x0000_i8" o:spid="_x0000_s8" type="#_x0000_t75" style="mso-wrap-distance-left:0.0pt;mso-wrap-distance-top:0.0pt;mso-wrap-distance-right:0.0pt;mso-wrap-distance-bottom:0.0pt;width:86.7pt;height:52.3pt;" stroked="false">
                                            <v:path textboxrect="0,0,0,0"/>
                                            <v:imagedata r:id="rId10" o:title=""/>
                                          </v:shape>
                                        </w:pict>
                                      </mc:Fallback>
                                    </mc:AlternateConten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</w:tr>
                          </w:tbl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style="position:absolute;mso-wrap-distance-left:9.1pt;mso-wrap-distance-top:0.0pt;mso-wrap-distance-right:9.1pt;mso-wrap-distance-bottom:0.0pt;z-index:15360;o:allowoverlap:true;o:allowincell:true;mso-position-horizontal-relative:text;margin-left:361.6pt;mso-position-horizontal:absolute;mso-position-vertical-relative:text;margin-top:29.1pt;mso-position-vertical:absolute;width:199.5pt;height:157.5pt;v-text-anchor:top;" coordsize="100000,100000" path="" fillcolor="#FFFFFF" strokeweight="0.50pt">
                <v:path textboxrect="0,0,0,0"/>
                <v:fill opacity="100f"/>
                <v:textbox>
                  <w:txbxContent>
                    <w:tbl>
                      <w:tblPr>
                        <w:tblStyle w:val="510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66"/>
                        <w:gridCol w:w="1827"/>
                      </w:tblGrid>
                      <w:tr>
                        <w:trPr>
                          <w:trHeight w:val="1466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866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highlight w:val="none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Nível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</w:r>
                            <w:r/>
                          </w:p>
                          <w:p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1101060" cy="664791"/>
                                      <wp:effectExtent l="0" t="0" r="0" b="0"/>
                                      <wp:docPr id="7" name="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0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1101060" cy="66478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5" o:spid="_x0000_s5" type="#_x0000_t75" style="mso-wrap-distance-left:0.0pt;mso-wrap-distance-top:0.0pt;mso-wrap-distance-right:0.0pt;mso-wrap-distance-bottom:0.0pt;width:86.7pt;height:52.3pt;" stroked="false">
                                      <v:path textboxrect="0,0,0,0"/>
                                      <v:imagedata r:id="rId10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827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highlight w:val="none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  <w:t xml:space="preserve">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PV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  <w:p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1101060" cy="664791"/>
                                      <wp:effectExtent l="0" t="0" r="0" b="0"/>
                                      <wp:docPr id="8" name="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" name="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0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1101060" cy="66478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6" o:spid="_x0000_s6" type="#_x0000_t75" style="mso-wrap-distance-left:0.0pt;mso-wrap-distance-top:0.0pt;mso-wrap-distance-right:0.0pt;mso-wrap-distance-bottom:0.0pt;width:86.7pt;height:52.3pt;" stroked="false">
                                      <v:path textboxrect="0,0,0,0"/>
                                      <v:imagedata r:id="rId10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c>
                      </w:tr>
                      <w:tr>
                        <w:trPr>
                          <w:trHeight w:val="1466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866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highlight w:val="none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  <w:t xml:space="preserve">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Focus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1101060" cy="664791"/>
                                      <wp:effectExtent l="0" t="0" r="0" b="0"/>
                                      <wp:docPr id="9" name="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0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1101060" cy="6647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7" o:spid="_x0000_s7" type="#_x0000_t75" style="mso-wrap-distance-left:0.0pt;mso-wrap-distance-top:0.0pt;mso-wrap-distance-right:0.0pt;mso-wrap-distance-bottom:0.0pt;width:86.7pt;height:52.3pt;" stroked="false">
                                      <v:path textboxrect="0,0,0,0"/>
                                      <v:imagedata r:id="rId10" o:title=""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highlight w:val="none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827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highlight w:val="none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  <w:t xml:space="preserve">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PM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  <w:p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1101060" cy="664791"/>
                                      <wp:effectExtent l="0" t="0" r="0" b="0"/>
                                      <wp:docPr id="10" name="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8" name="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0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1101060" cy="66478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8" o:spid="_x0000_s8" type="#_x0000_t75" style="mso-wrap-distance-left:0.0pt;mso-wrap-distance-top:0.0pt;mso-wrap-distance-right:0.0pt;mso-wrap-distance-bottom:0.0pt;width:86.7pt;height:52.3pt;" stroked="false">
                                      <v:path textboxrect="0,0,0,0"/>
                                      <v:imagedata r:id="rId10" o:title=""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</w:tr>
                    </w:tbl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2550315</wp:posOffset>
                </wp:positionV>
                <wp:extent cx="3259795" cy="6010275"/>
                <wp:effectExtent l="3175" t="3175" r="3175" b="3175"/>
                <wp:wrapNone/>
                <wp:docPr id="1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259794" cy="60102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10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7"/>
                              <w:gridCol w:w="992"/>
                            </w:tblGrid>
                            <w:tr>
                              <w:trPr>
                                <w:trHeight w:val="278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382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Aprimoramentos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Custo</w:t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78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Armaduras e Proteções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IP</w:t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78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Equipamentos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  <w:i w:val="fals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  <w:i w:val="false"/>
                                      <w:sz w:val="22"/>
                                    </w:rPr>
                                    <w:t xml:space="preserve">Peso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  <w:i w:val="false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kg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kg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kg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kg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kg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kg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kg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kg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kg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kg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kg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kg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ind w:firstLine="709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Recursos e Dinheiro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ind w:firstLine="709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ind w:firstLine="709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</w:tbl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9.1pt;mso-wrap-distance-top:0.0pt;mso-wrap-distance-right:9.1pt;mso-wrap-distance-bottom:0.0pt;z-index:5120;o:allowoverlap:true;o:allowincell:true;mso-position-horizontal-relative:text;margin-left:26.1pt;mso-position-horizontal:absolute;mso-position-vertical-relative:text;margin-top:200.8pt;mso-position-vertical:absolute;width:256.7pt;height:473.2pt;v-text-anchor:top;" coordsize="100000,100000" path="" fillcolor="#FFFFFF" strokeweight="0.50pt">
                <v:path textboxrect="0,0,0,0"/>
                <v:fill opacity="100f"/>
                <v:textbox>
                  <w:txbxContent>
                    <w:tbl>
                      <w:tblPr>
                        <w:tblStyle w:val="510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827"/>
                        <w:gridCol w:w="992"/>
                      </w:tblGrid>
                      <w:tr>
                        <w:trPr>
                          <w:trHeight w:val="278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3827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Aprimoramentos</w:t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Custo</w:t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78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Armaduras e Proteções</w:t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IP</w:t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78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Equipamentos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  <w:i w:val="false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i w:val="false"/>
                                <w:sz w:val="22"/>
                              </w:rPr>
                              <w:t xml:space="preserve">Peso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i w:val="false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kg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kg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kg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kg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kg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kg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kg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kg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kg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kg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kg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kg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ind w:firstLine="709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Recursos e Dinheiro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ind w:firstLine="709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ind w:firstLine="709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</w:tbl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388139</wp:posOffset>
                </wp:positionV>
                <wp:extent cx="4212295" cy="2124075"/>
                <wp:effectExtent l="3175" t="93662" r="3175" b="93662"/>
                <wp:wrapNone/>
                <wp:docPr id="1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4212294" cy="21240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10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4"/>
                              <w:gridCol w:w="1134"/>
                              <w:gridCol w:w="992"/>
                              <w:gridCol w:w="850"/>
                              <w:gridCol w:w="1417"/>
                            </w:tblGrid>
                            <w:tr>
                              <w:trPr/>
                              <w:tc>
                                <w:tcPr>
                                  <w:gridSpan w:val="2"/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311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Atributo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Valor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85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Atual 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41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Teste (%)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9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98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Constituição 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highlight w:val="none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(CON)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non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85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41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98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Força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(FOR)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85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contextualSpacing w:val="false"/>
                                    <w:ind w:left="0" w:right="0" w:firstLine="0"/>
                                    <w:keepLines w:val="false"/>
                                    <w:keepNext w:val="false"/>
                                    <w:pageBreakBefore w:val="false"/>
                                    <w:spacing w:lineRule="auto" w:line="240" w:after="0" w:afterAutospacing="0" w:before="0" w:beforeAutospacing="0"/>
                                    <w:shd w:val="nil" w:fill="000000" w:color="000000"/>
                                    <w:widowControl/>
                                    <w:rPr>
                                      <w:rFonts w:ascii="Metamorphous" w:hAnsi="Metamorphous" w:cs="Metamorphous" w:eastAsia="Metamorphous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color w:val="auto"/>
                                      <w:spacing w:val="0"/>
                                      <w:position w:val="0"/>
                                      <w:sz w:val="22"/>
                                      <w:szCs w:val="22"/>
                                      <w:highlight w:val="none"/>
                                      <w:u w:val="none"/>
                                      <w:vertAlign w:val="baseline"/>
                                      <w:lang w:val="pt-BR" w:bidi="ar-SA" w:eastAsia="en-US"/>
                                    </w:rPr>
                                    <w:pBdr>
                                      <w:left w:val="none" w:color="000000" w:sz="4" w:space="0"/>
                                      <w:top w:val="none" w:color="000000" w:sz="4" w:space="0"/>
                                      <w:right w:val="none" w:color="000000" w:sz="4" w:space="0"/>
                                      <w:bottom w:val="none" w:color="000000" w:sz="4" w:space="0"/>
                                      <w:between w:val="none" w:color="000000" w:sz="4" w:space="0"/>
                                    </w:pBd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spacing w:val="0"/>
                                      <w:position w:val="0"/>
                                      <w:sz w:val="22"/>
                                      <w:highlight w:val="none"/>
                                      <w:u w:val="none"/>
                                      <w:vertAlign w:val="baseline"/>
                                      <w:lang w:val="pt-BR" w:bidi="ar-SA" w:eastAsia="en-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color w:val="auto"/>
                                      <w:spacing w:val="0"/>
                                      <w:position w:val="0"/>
                                      <w:sz w:val="22"/>
                                      <w:szCs w:val="22"/>
                                      <w:highlight w:val="none"/>
                                      <w:u w:val="none"/>
                                      <w:vertAlign w:val="baseline"/>
                                      <w:lang w:val="pt-BR" w:bidi="ar-SA" w:eastAsia="en-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41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79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98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Destreza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(DEX)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85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41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98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Agilidade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(AGI)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85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41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76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98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Inteligência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(INT)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85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41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98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Vontade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(WILL)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85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41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98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Percepção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(PER)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85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41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98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Carisma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(CAR)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85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41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98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Sorte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(SOR)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85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41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7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98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Total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85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41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style="position:absolute;mso-wrap-distance-left:9.1pt;mso-wrap-distance-top:0.0pt;mso-wrap-distance-right:9.1pt;mso-wrap-distance-bottom:0.0pt;z-index:4096;o:allowoverlap:true;o:allowincell:true;mso-position-horizontal-relative:text;margin-left:31.4pt;mso-position-horizontal:absolute;mso-position-vertical-relative:text;margin-top:30.6pt;mso-position-vertical:absolute;width:331.7pt;height:167.2pt;v-text-anchor:top;" coordsize="100000,100000" path="" fillcolor="#FFFFFF" strokeweight="0.50pt">
                <v:path textboxrect="0,0,0,0"/>
                <v:fill opacity="100f"/>
                <v:textbox>
                  <w:txbxContent>
                    <w:tbl>
                      <w:tblPr>
                        <w:tblStyle w:val="510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984"/>
                        <w:gridCol w:w="1134"/>
                        <w:gridCol w:w="992"/>
                        <w:gridCol w:w="850"/>
                        <w:gridCol w:w="1417"/>
                      </w:tblGrid>
                      <w:tr>
                        <w:trPr/>
                        <w:tc>
                          <w:tcPr>
                            <w:gridSpan w:val="2"/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3118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Atributo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Valor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850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Atual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417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Teste (%)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9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984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highlight w:val="none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Constituição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highlight w:val="none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(CON)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non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850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417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984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Força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(FOR)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850" w:type="dxa"/>
                            <w:textDirection w:val="lrTb"/>
                            <w:noWrap w:val="false"/>
                          </w:tcPr>
                          <w:p>
                            <w:pPr>
                              <w:contextualSpacing w:val="false"/>
                              <w:ind w:left="0" w:right="0" w:firstLine="0"/>
                              <w:keepLines w:val="false"/>
                              <w:keepNext w:val="false"/>
                              <w:pageBreakBefore w:val="false"/>
                              <w:spacing w:lineRule="auto" w:line="240" w:after="0" w:afterAutospacing="0" w:before="0" w:beforeAutospacing="0"/>
                              <w:shd w:val="nil" w:fill="000000" w:color="000000"/>
                              <w:widowControl/>
                              <w:rPr>
                                <w:rFonts w:ascii="Metamorphous" w:hAnsi="Metamorphous" w:cs="Metamorphous" w:eastAsia="Metamorphous"/>
                                <w:i w:val="false"/>
                                <w:caps w:val="false"/>
                                <w:smallCaps w:val="false"/>
                                <w:strike w:val="false"/>
                                <w:color w:val="auto"/>
                                <w:spacing w:val="0"/>
                                <w:position w:val="0"/>
                                <w:sz w:val="22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pt-BR" w:bidi="ar-SA" w:eastAsia="en-US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 w:val="false"/>
                                <w:caps w:val="false"/>
                                <w:smallCaps w:val="false"/>
                                <w:strike w:val="false"/>
                                <w:spacing w:val="0"/>
                                <w:position w:val="0"/>
                                <w:sz w:val="22"/>
                                <w:highlight w:val="none"/>
                                <w:u w:val="none"/>
                                <w:vertAlign w:val="baseline"/>
                                <w:lang w:val="pt-BR" w:bidi="ar-SA" w:eastAsia="en-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 w:val="false"/>
                                <w:caps w:val="false"/>
                                <w:smallCaps w:val="false"/>
                                <w:strike w:val="false"/>
                                <w:color w:val="auto"/>
                                <w:spacing w:val="0"/>
                                <w:position w:val="0"/>
                                <w:sz w:val="22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pt-BR" w:bidi="ar-SA" w:eastAsia="en-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417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79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984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Destreza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(DEX)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850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417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984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Agilidade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(AGI)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850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417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76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984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Inteligência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(INT)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850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417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984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Vontade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(WILL)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850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417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98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Percepção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(PER)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85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41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98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Carisma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(CAR)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85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41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98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Sorte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(SOR)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85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41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7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98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Total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85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41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</w:tr>
                    </w:tbl>
                    <w:p>
                      <w:pPr>
                        <w:rPr>
                          <w:rFonts w:ascii="Metamorphous" w:hAnsi="Metamorphous" w:cs="Metamorphous" w:eastAsia="Metamorphous"/>
                        </w:rPr>
                      </w:pPr>
                      <w:r>
                        <w:rPr>
                          <w:rFonts w:ascii="Metamorphous" w:hAnsi="Metamorphous" w:cs="Metamorphous" w:eastAsia="Metamorphous"/>
                        </w:rPr>
                      </w:r>
                      <w:r>
                        <w:rPr>
                          <w:rFonts w:ascii="Metamorphous" w:hAnsi="Metamorphous" w:cs="Metamorphous" w:eastAsia="Metamorphous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3591900</wp:posOffset>
                </wp:positionH>
                <wp:positionV relativeFrom="paragraph">
                  <wp:posOffset>2550315</wp:posOffset>
                </wp:positionV>
                <wp:extent cx="3569630" cy="6010275"/>
                <wp:effectExtent l="3175" t="212725" r="3175" b="212725"/>
                <wp:wrapNone/>
                <wp:docPr id="1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569629" cy="60102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10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6"/>
                              <w:gridCol w:w="1134"/>
                              <w:gridCol w:w="1134"/>
                              <w:gridCol w:w="1016"/>
                            </w:tblGrid>
                            <w:tr>
                              <w:trPr>
                                <w:trHeight w:val="276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21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Arma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Gasto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Total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01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Dano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1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1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Briga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/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/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1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1d4+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1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1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/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/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1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1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1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/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/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1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1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1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/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/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1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1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1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/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/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1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</w:tbl>
                          <w:tbl>
                            <w:tblPr>
                              <w:tblStyle w:val="510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9"/>
                              <w:gridCol w:w="992"/>
                              <w:gridCol w:w="992"/>
                              <w:gridCol w:w="1002"/>
                            </w:tblGrid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gridSpan w:val="3"/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439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77"/>
                              </w:trPr>
                              <w:tc>
                                <w:tcPr>
                                  <w:gridSpan w:val="3"/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439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Manobras de Combate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Gasto</w:t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46"/>
                              </w:trPr>
                              <w:tc>
                                <w:tcPr>
                                  <w:gridSpan w:val="3"/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439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(        )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46"/>
                              </w:trPr>
                              <w:tc>
                                <w:tcPr>
                                  <w:gridSpan w:val="3"/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439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(        )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46"/>
                              </w:trPr>
                              <w:tc>
                                <w:tcPr>
                                  <w:gridSpan w:val="3"/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439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(        )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77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77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2409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Perícias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Atrib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Gasto 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00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Total 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Língua Nativa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INT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      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      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      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      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      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      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      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      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      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      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      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70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/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77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Perícias 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Psíquicas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Atrib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Gasto 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Total </w:t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Compreensão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WILL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Domínio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WILL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Força Vital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WILL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Mediunidade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WILL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09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Projeção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WILL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Sensitividade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WILL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Telecinesia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WILL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Telepatia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WILL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</w:tbl>
                          <w:p>
                            <w:r/>
                            <w:r/>
                          </w:p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style="position:absolute;mso-wrap-distance-left:9.1pt;mso-wrap-distance-top:0.0pt;mso-wrap-distance-right:9.1pt;mso-wrap-distance-bottom:0.0pt;z-index:5120;o:allowoverlap:true;o:allowincell:true;mso-position-horizontal-relative:text;margin-left:282.8pt;mso-position-horizontal:absolute;mso-position-vertical-relative:text;margin-top:200.8pt;mso-position-vertical:absolute;width:281.1pt;height:473.2pt;v-text-anchor:top;" coordsize="100000,100000" path="" fillcolor="#FFFFFF" strokeweight="0.50pt">
                <v:path textboxrect="0,0,0,0"/>
                <v:fill opacity="100f"/>
                <v:textbox>
                  <w:txbxContent>
                    <w:tbl>
                      <w:tblPr>
                        <w:tblStyle w:val="510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126"/>
                        <w:gridCol w:w="1134"/>
                        <w:gridCol w:w="1134"/>
                        <w:gridCol w:w="1016"/>
                      </w:tblGrid>
                      <w:tr>
                        <w:trPr>
                          <w:trHeight w:val="276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2126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Arma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Gasto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Total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016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Dano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1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126" w:type="dxa"/>
                            <w:textDirection w:val="lrTb"/>
                            <w:noWrap w:val="false"/>
                          </w:tcPr>
                          <w:p>
                            <w:pPr>
                              <w:jc w:val="lef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Briga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/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/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16" w:type="dxa"/>
                            <w:textDirection w:val="lrTb"/>
                            <w:noWrap w:val="false"/>
                          </w:tcPr>
                          <w:p>
                            <w:pPr>
                              <w:jc w:val="lef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1d4+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1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126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/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/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16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1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126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/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/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16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1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126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/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/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16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1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126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/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/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16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</w:tbl>
                    <w:tbl>
                      <w:tblPr>
                        <w:tblStyle w:val="510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09"/>
                        <w:gridCol w:w="992"/>
                        <w:gridCol w:w="992"/>
                        <w:gridCol w:w="1002"/>
                      </w:tblGrid>
                      <w:tr>
                        <w:trPr>
                          <w:trHeight w:val="252"/>
                        </w:trPr>
                        <w:tc>
                          <w:tcPr>
                            <w:gridSpan w:val="3"/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439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77"/>
                        </w:trPr>
                        <w:tc>
                          <w:tcPr>
                            <w:gridSpan w:val="3"/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439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Manobras de Combate</w:t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Gasto</w:t>
                            </w:r>
                            <w:r/>
                          </w:p>
                        </w:tc>
                      </w:tr>
                      <w:tr>
                        <w:trPr>
                          <w:trHeight w:val="246"/>
                        </w:trPr>
                        <w:tc>
                          <w:tcPr>
                            <w:gridSpan w:val="3"/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439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  <w:t xml:space="preserve">(        )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46"/>
                        </w:trPr>
                        <w:tc>
                          <w:tcPr>
                            <w:gridSpan w:val="3"/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439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  <w:t xml:space="preserve">(        )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46"/>
                        </w:trPr>
                        <w:tc>
                          <w:tcPr>
                            <w:gridSpan w:val="3"/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439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  <w:t xml:space="preserve">(        )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77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77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2409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Perícias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Atrib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Gasto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00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Total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Língua Nativa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INT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      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      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      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      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      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      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      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      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      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      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      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70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c>
                      </w:tr>
                      <w:tr>
                        <w:trPr>
                          <w:trHeight w:val="277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Perícias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Psíquicas</w:t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Atrib</w:t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Gasto </w:t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Total </w:t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Compreensão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WILL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Domínio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WILL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Força Vital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WILL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Mediunidade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WILL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09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Projeção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WILL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Sensitividade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WILL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Telecinesia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WILL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Telepatia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WILL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</w:tbl>
                    <w:p>
                      <w:r/>
                      <w:r/>
                    </w:p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headerReference w:type="default" r:id="rId8"/>
      <w:footnotePr/>
      <w:endnotePr/>
      <w:type w:val="nextPage"/>
      <w:pgSz w:w="11906" w:h="16838" w:orient="portrait"/>
      <w:pgMar w:top="0" w:right="0" w:bottom="1531" w:left="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tamorphous">
    <w:panose1 w:val="0200060608000002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placeholder>
        <w:docPart w:val="DefaultPlaceholder_TEXT"/>
      </w:placeholder>
      <w:docPartObj>
        <w:docPartGallery w:val="Watermarks"/>
        <w:docPartUnique w:val="true"/>
      </w:docPartObj>
      <w:rPr/>
    </w:sdtPr>
    <w:sdtContent>
      <w:p>
        <w:r>
          <mc:AlternateContent>
            <mc:Choice Requires="wpg">
              <w:drawing>
                <wp:anchor xmlns:wp="http://schemas.openxmlformats.org/drawingml/2006/wordprocessingDrawing" distT="0" distB="0" distL="115200" distR="115200" simplePos="0" relativeHeight="5017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7594282" cy="10746867"/>
                  <wp:effectExtent l="0" t="0" r="0" b="0"/>
                  <wp:wrapNone/>
                  <wp:docPr id="1" name="" hidden="fals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 hidden="0"/>
                          <pic:cNvPicPr>
                            <a:picLocks noChangeAspect="1"/>
                          </pic:cNvPicPr>
                          <pic:nvPr isPhoto="0" userDrawn="0"/>
                        </pic:nvPicPr>
                        <pic:blipFill>
                          <a:blip r:embed="rId1"/>
                          <a:stretch/>
                        </pic:blipFill>
                        <pic:spPr bwMode="auto">
                          <a:xfrm>
                            <a:off x="0" y="0"/>
                            <a:ext cx="7594282" cy="10746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0" o:spid="_x0000_s0" type="#_x0000_t75" style="position:absolute;mso-wrap-distance-left:9.1pt;mso-wrap-distance-top:0.0pt;mso-wrap-distance-right:9.1pt;mso-wrap-distance-bottom:0.0pt;z-index:-50176;o:allowoverlap:true;o:allowincell:true;mso-position-horizontal-relative:margin;mso-position-horizontal:center;mso-position-vertical-relative:margin;mso-position-vertical:center;width:598.0pt;height:846.2pt;" stroked="false">
                  <v:path textboxrect="0,0,0,0"/>
                  <v:imagedata r:id="rId1" o:title=""/>
                </v:shape>
              </w:pict>
            </mc:Fallback>
          </mc:AlternateContent>
        </w:r>
        <w:r/>
      </w:p>
    </w:sdtContent>
  </w:sdt>
  <w:p>
    <w:pPr>
      <w:pStyle w:val="504"/>
    </w:pPr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78">
    <w:name w:val="Heading 1"/>
    <w:basedOn w:val="653"/>
    <w:next w:val="653"/>
    <w:link w:val="47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79">
    <w:name w:val="Heading 1 Char"/>
    <w:link w:val="478"/>
    <w:uiPriority w:val="9"/>
    <w:rPr>
      <w:rFonts w:ascii="Arial" w:hAnsi="Arial" w:cs="Arial" w:eastAsia="Arial"/>
      <w:sz w:val="40"/>
      <w:szCs w:val="40"/>
    </w:rPr>
  </w:style>
  <w:style w:type="paragraph" w:styleId="480">
    <w:name w:val="Heading 2"/>
    <w:basedOn w:val="653"/>
    <w:next w:val="653"/>
    <w:link w:val="48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81">
    <w:name w:val="Heading 2 Char"/>
    <w:link w:val="480"/>
    <w:uiPriority w:val="9"/>
    <w:rPr>
      <w:rFonts w:ascii="Arial" w:hAnsi="Arial" w:cs="Arial" w:eastAsia="Arial"/>
      <w:sz w:val="34"/>
    </w:rPr>
  </w:style>
  <w:style w:type="paragraph" w:styleId="482">
    <w:name w:val="Heading 3"/>
    <w:basedOn w:val="653"/>
    <w:next w:val="653"/>
    <w:link w:val="48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83">
    <w:name w:val="Heading 3 Char"/>
    <w:link w:val="482"/>
    <w:uiPriority w:val="9"/>
    <w:rPr>
      <w:rFonts w:ascii="Arial" w:hAnsi="Arial" w:cs="Arial" w:eastAsia="Arial"/>
      <w:sz w:val="30"/>
      <w:szCs w:val="30"/>
    </w:rPr>
  </w:style>
  <w:style w:type="paragraph" w:styleId="484">
    <w:name w:val="Heading 4"/>
    <w:basedOn w:val="653"/>
    <w:next w:val="653"/>
    <w:link w:val="48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85">
    <w:name w:val="Heading 4 Char"/>
    <w:link w:val="484"/>
    <w:uiPriority w:val="9"/>
    <w:rPr>
      <w:rFonts w:ascii="Arial" w:hAnsi="Arial" w:cs="Arial" w:eastAsia="Arial"/>
      <w:b/>
      <w:bCs/>
      <w:sz w:val="26"/>
      <w:szCs w:val="26"/>
    </w:rPr>
  </w:style>
  <w:style w:type="paragraph" w:styleId="486">
    <w:name w:val="Heading 5"/>
    <w:basedOn w:val="653"/>
    <w:next w:val="653"/>
    <w:link w:val="48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87">
    <w:name w:val="Heading 5 Char"/>
    <w:link w:val="486"/>
    <w:uiPriority w:val="9"/>
    <w:rPr>
      <w:rFonts w:ascii="Arial" w:hAnsi="Arial" w:cs="Arial" w:eastAsia="Arial"/>
      <w:b/>
      <w:bCs/>
      <w:sz w:val="24"/>
      <w:szCs w:val="24"/>
    </w:rPr>
  </w:style>
  <w:style w:type="paragraph" w:styleId="488">
    <w:name w:val="Heading 6"/>
    <w:basedOn w:val="653"/>
    <w:next w:val="653"/>
    <w:link w:val="48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89">
    <w:name w:val="Heading 6 Char"/>
    <w:link w:val="488"/>
    <w:uiPriority w:val="9"/>
    <w:rPr>
      <w:rFonts w:ascii="Arial" w:hAnsi="Arial" w:cs="Arial" w:eastAsia="Arial"/>
      <w:b/>
      <w:bCs/>
      <w:sz w:val="22"/>
      <w:szCs w:val="22"/>
    </w:rPr>
  </w:style>
  <w:style w:type="paragraph" w:styleId="490">
    <w:name w:val="Heading 7"/>
    <w:basedOn w:val="653"/>
    <w:next w:val="653"/>
    <w:link w:val="49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91">
    <w:name w:val="Heading 7 Char"/>
    <w:link w:val="4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92">
    <w:name w:val="Heading 8"/>
    <w:basedOn w:val="653"/>
    <w:next w:val="653"/>
    <w:link w:val="49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93">
    <w:name w:val="Heading 8 Char"/>
    <w:link w:val="492"/>
    <w:uiPriority w:val="9"/>
    <w:rPr>
      <w:rFonts w:ascii="Arial" w:hAnsi="Arial" w:cs="Arial" w:eastAsia="Arial"/>
      <w:i/>
      <w:iCs/>
      <w:sz w:val="22"/>
      <w:szCs w:val="22"/>
    </w:rPr>
  </w:style>
  <w:style w:type="paragraph" w:styleId="494">
    <w:name w:val="Heading 9"/>
    <w:basedOn w:val="653"/>
    <w:next w:val="653"/>
    <w:link w:val="49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95">
    <w:name w:val="Heading 9 Char"/>
    <w:link w:val="494"/>
    <w:uiPriority w:val="9"/>
    <w:rPr>
      <w:rFonts w:ascii="Arial" w:hAnsi="Arial" w:cs="Arial" w:eastAsia="Arial"/>
      <w:i/>
      <w:iCs/>
      <w:sz w:val="21"/>
      <w:szCs w:val="21"/>
    </w:rPr>
  </w:style>
  <w:style w:type="paragraph" w:styleId="496">
    <w:name w:val="Title"/>
    <w:basedOn w:val="653"/>
    <w:next w:val="653"/>
    <w:link w:val="49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97">
    <w:name w:val="Title Char"/>
    <w:link w:val="496"/>
    <w:uiPriority w:val="10"/>
    <w:rPr>
      <w:sz w:val="48"/>
      <w:szCs w:val="48"/>
    </w:rPr>
  </w:style>
  <w:style w:type="paragraph" w:styleId="498">
    <w:name w:val="Subtitle"/>
    <w:basedOn w:val="653"/>
    <w:next w:val="653"/>
    <w:link w:val="499"/>
    <w:qFormat/>
    <w:uiPriority w:val="11"/>
    <w:rPr>
      <w:sz w:val="24"/>
      <w:szCs w:val="24"/>
    </w:rPr>
    <w:pPr>
      <w:spacing w:after="200" w:before="200"/>
    </w:pPr>
  </w:style>
  <w:style w:type="character" w:styleId="499">
    <w:name w:val="Subtitle Char"/>
    <w:link w:val="498"/>
    <w:uiPriority w:val="11"/>
    <w:rPr>
      <w:sz w:val="24"/>
      <w:szCs w:val="24"/>
    </w:rPr>
  </w:style>
  <w:style w:type="paragraph" w:styleId="500">
    <w:name w:val="Quote"/>
    <w:basedOn w:val="653"/>
    <w:next w:val="653"/>
    <w:link w:val="501"/>
    <w:qFormat/>
    <w:uiPriority w:val="29"/>
    <w:rPr>
      <w:i/>
    </w:rPr>
    <w:pPr>
      <w:ind w:left="720" w:right="720"/>
    </w:pPr>
  </w:style>
  <w:style w:type="character" w:styleId="501">
    <w:name w:val="Quote Char"/>
    <w:link w:val="500"/>
    <w:uiPriority w:val="29"/>
    <w:rPr>
      <w:i/>
    </w:rPr>
  </w:style>
  <w:style w:type="paragraph" w:styleId="502">
    <w:name w:val="Intense Quote"/>
    <w:basedOn w:val="653"/>
    <w:next w:val="653"/>
    <w:link w:val="503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03">
    <w:name w:val="Intense Quote Char"/>
    <w:link w:val="502"/>
    <w:uiPriority w:val="30"/>
    <w:rPr>
      <w:i/>
    </w:rPr>
  </w:style>
  <w:style w:type="paragraph" w:styleId="504">
    <w:name w:val="Header"/>
    <w:basedOn w:val="653"/>
    <w:link w:val="50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05">
    <w:name w:val="Header Char"/>
    <w:link w:val="504"/>
    <w:uiPriority w:val="99"/>
  </w:style>
  <w:style w:type="paragraph" w:styleId="506">
    <w:name w:val="Footer"/>
    <w:basedOn w:val="653"/>
    <w:link w:val="50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07">
    <w:name w:val="Footer Char"/>
    <w:link w:val="506"/>
    <w:uiPriority w:val="99"/>
  </w:style>
  <w:style w:type="paragraph" w:styleId="508">
    <w:name w:val="Caption"/>
    <w:basedOn w:val="653"/>
    <w:next w:val="65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09">
    <w:name w:val="Caption Char"/>
    <w:basedOn w:val="508"/>
    <w:link w:val="506"/>
    <w:uiPriority w:val="99"/>
  </w:style>
  <w:style w:type="table" w:styleId="510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1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2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3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4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5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6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7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8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9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0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1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2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3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4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39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40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41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42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43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44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45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46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47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48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49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50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51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52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53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54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55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56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57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58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59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60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61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62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63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64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65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66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67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68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69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70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71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72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73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74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75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76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77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78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79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80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1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2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3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4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5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6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7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8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9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0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1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2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3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4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5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6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7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8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9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0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1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02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03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04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05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06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07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08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09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610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611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612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613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614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615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16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17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18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19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20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21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22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23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24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25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26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27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28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29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30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31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32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33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34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35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36">
    <w:name w:val="Hyperlink"/>
    <w:uiPriority w:val="99"/>
    <w:unhideWhenUsed/>
    <w:rPr>
      <w:color w:val="0000FF" w:themeColor="hyperlink"/>
      <w:u w:val="single"/>
    </w:rPr>
  </w:style>
  <w:style w:type="paragraph" w:styleId="637">
    <w:name w:val="footnote text"/>
    <w:basedOn w:val="653"/>
    <w:link w:val="638"/>
    <w:uiPriority w:val="99"/>
    <w:semiHidden/>
    <w:unhideWhenUsed/>
    <w:rPr>
      <w:sz w:val="18"/>
    </w:rPr>
    <w:pPr>
      <w:spacing w:lineRule="auto" w:line="240" w:after="40"/>
    </w:pPr>
  </w:style>
  <w:style w:type="character" w:styleId="638">
    <w:name w:val="Footnote Text Char"/>
    <w:link w:val="637"/>
    <w:uiPriority w:val="99"/>
    <w:rPr>
      <w:sz w:val="18"/>
    </w:rPr>
  </w:style>
  <w:style w:type="character" w:styleId="639">
    <w:name w:val="footnote reference"/>
    <w:uiPriority w:val="99"/>
    <w:unhideWhenUsed/>
    <w:rPr>
      <w:vertAlign w:val="superscript"/>
    </w:rPr>
  </w:style>
  <w:style w:type="paragraph" w:styleId="640">
    <w:name w:val="endnote text"/>
    <w:basedOn w:val="653"/>
    <w:link w:val="641"/>
    <w:uiPriority w:val="99"/>
    <w:semiHidden/>
    <w:unhideWhenUsed/>
    <w:rPr>
      <w:sz w:val="20"/>
    </w:rPr>
    <w:pPr>
      <w:spacing w:lineRule="auto" w:line="240" w:after="0"/>
    </w:pPr>
  </w:style>
  <w:style w:type="character" w:styleId="641">
    <w:name w:val="Endnote Text Char"/>
    <w:link w:val="640"/>
    <w:uiPriority w:val="99"/>
    <w:rPr>
      <w:sz w:val="20"/>
    </w:rPr>
  </w:style>
  <w:style w:type="character" w:styleId="642">
    <w:name w:val="endnote reference"/>
    <w:uiPriority w:val="99"/>
    <w:semiHidden/>
    <w:unhideWhenUsed/>
    <w:rPr>
      <w:vertAlign w:val="superscript"/>
    </w:rPr>
  </w:style>
  <w:style w:type="paragraph" w:styleId="643">
    <w:name w:val="toc 1"/>
    <w:basedOn w:val="653"/>
    <w:next w:val="653"/>
    <w:uiPriority w:val="39"/>
    <w:unhideWhenUsed/>
    <w:pPr>
      <w:ind w:left="0" w:right="0" w:firstLine="0"/>
      <w:spacing w:after="57"/>
    </w:pPr>
  </w:style>
  <w:style w:type="paragraph" w:styleId="644">
    <w:name w:val="toc 2"/>
    <w:basedOn w:val="653"/>
    <w:next w:val="653"/>
    <w:uiPriority w:val="39"/>
    <w:unhideWhenUsed/>
    <w:pPr>
      <w:ind w:left="283" w:right="0" w:firstLine="0"/>
      <w:spacing w:after="57"/>
    </w:pPr>
  </w:style>
  <w:style w:type="paragraph" w:styleId="645">
    <w:name w:val="toc 3"/>
    <w:basedOn w:val="653"/>
    <w:next w:val="653"/>
    <w:uiPriority w:val="39"/>
    <w:unhideWhenUsed/>
    <w:pPr>
      <w:ind w:left="567" w:right="0" w:firstLine="0"/>
      <w:spacing w:after="57"/>
    </w:pPr>
  </w:style>
  <w:style w:type="paragraph" w:styleId="646">
    <w:name w:val="toc 4"/>
    <w:basedOn w:val="653"/>
    <w:next w:val="653"/>
    <w:uiPriority w:val="39"/>
    <w:unhideWhenUsed/>
    <w:pPr>
      <w:ind w:left="850" w:right="0" w:firstLine="0"/>
      <w:spacing w:after="57"/>
    </w:pPr>
  </w:style>
  <w:style w:type="paragraph" w:styleId="647">
    <w:name w:val="toc 5"/>
    <w:basedOn w:val="653"/>
    <w:next w:val="653"/>
    <w:uiPriority w:val="39"/>
    <w:unhideWhenUsed/>
    <w:pPr>
      <w:ind w:left="1134" w:right="0" w:firstLine="0"/>
      <w:spacing w:after="57"/>
    </w:pPr>
  </w:style>
  <w:style w:type="paragraph" w:styleId="648">
    <w:name w:val="toc 6"/>
    <w:basedOn w:val="653"/>
    <w:next w:val="653"/>
    <w:uiPriority w:val="39"/>
    <w:unhideWhenUsed/>
    <w:pPr>
      <w:ind w:left="1417" w:right="0" w:firstLine="0"/>
      <w:spacing w:after="57"/>
    </w:pPr>
  </w:style>
  <w:style w:type="paragraph" w:styleId="649">
    <w:name w:val="toc 7"/>
    <w:basedOn w:val="653"/>
    <w:next w:val="653"/>
    <w:uiPriority w:val="39"/>
    <w:unhideWhenUsed/>
    <w:pPr>
      <w:ind w:left="1701" w:right="0" w:firstLine="0"/>
      <w:spacing w:after="57"/>
    </w:pPr>
  </w:style>
  <w:style w:type="paragraph" w:styleId="650">
    <w:name w:val="toc 8"/>
    <w:basedOn w:val="653"/>
    <w:next w:val="653"/>
    <w:uiPriority w:val="39"/>
    <w:unhideWhenUsed/>
    <w:pPr>
      <w:ind w:left="1984" w:right="0" w:firstLine="0"/>
      <w:spacing w:after="57"/>
    </w:pPr>
  </w:style>
  <w:style w:type="paragraph" w:styleId="651">
    <w:name w:val="toc 9"/>
    <w:basedOn w:val="653"/>
    <w:next w:val="653"/>
    <w:uiPriority w:val="39"/>
    <w:unhideWhenUsed/>
    <w:pPr>
      <w:ind w:left="2268" w:right="0" w:firstLine="0"/>
      <w:spacing w:after="57"/>
    </w:pPr>
  </w:style>
  <w:style w:type="paragraph" w:styleId="652">
    <w:name w:val="TOC Heading"/>
    <w:uiPriority w:val="39"/>
    <w:unhideWhenUsed/>
  </w:style>
  <w:style w:type="paragraph" w:styleId="653" w:default="1">
    <w:name w:val="Normal"/>
    <w:qFormat/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No Spacing"/>
    <w:basedOn w:val="653"/>
    <w:qFormat/>
    <w:uiPriority w:val="1"/>
    <w:pPr>
      <w:spacing w:lineRule="auto" w:line="240" w:after="0"/>
    </w:pPr>
  </w:style>
  <w:style w:type="paragraph" w:styleId="657">
    <w:name w:val="List Paragraph"/>
    <w:basedOn w:val="653"/>
    <w:qFormat/>
    <w:uiPriority w:val="34"/>
    <w:pPr>
      <w:contextualSpacing w:val="true"/>
      <w:ind w:left="720"/>
    </w:pPr>
  </w:style>
  <w:style w:type="character" w:styleId="65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8</cp:revision>
  <dcterms:created xsi:type="dcterms:W3CDTF">2017-12-12T08:30:00Z</dcterms:created>
  <dcterms:modified xsi:type="dcterms:W3CDTF">2020-12-13T08:08:22Z</dcterms:modified>
</cp:coreProperties>
</file>