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9B596" w14:textId="0838E5B3" w:rsidR="00727C50" w:rsidRDefault="006E0119" w:rsidP="006E0119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Seção 06: </w:t>
      </w:r>
      <w:proofErr w:type="spellStart"/>
      <w:r>
        <w:rPr>
          <w:sz w:val="32"/>
          <w:szCs w:val="32"/>
        </w:rPr>
        <w:t>Javascript</w:t>
      </w:r>
      <w:proofErr w:type="spellEnd"/>
      <w:r>
        <w:rPr>
          <w:sz w:val="32"/>
          <w:szCs w:val="32"/>
        </w:rPr>
        <w:t xml:space="preserve"> Objetos e </w:t>
      </w:r>
      <w:proofErr w:type="spellStart"/>
      <w:r>
        <w:rPr>
          <w:sz w:val="32"/>
          <w:szCs w:val="32"/>
        </w:rPr>
        <w:t>prototypes</w:t>
      </w:r>
      <w:proofErr w:type="spellEnd"/>
      <w:r>
        <w:rPr>
          <w:sz w:val="32"/>
          <w:szCs w:val="32"/>
        </w:rPr>
        <w:t xml:space="preserve"> (avançado)</w:t>
      </w:r>
    </w:p>
    <w:p w14:paraId="09D0C658" w14:textId="77777777" w:rsidR="008C12D3" w:rsidRDefault="008C12D3" w:rsidP="006E0119">
      <w:pPr>
        <w:pStyle w:val="SemEspaamento"/>
        <w:rPr>
          <w:sz w:val="32"/>
          <w:szCs w:val="32"/>
        </w:rPr>
      </w:pPr>
    </w:p>
    <w:p w14:paraId="2EF81F9E" w14:textId="7FE1C30A" w:rsidR="006E0119" w:rsidRDefault="006E0119" w:rsidP="006E0119">
      <w:pPr>
        <w:pStyle w:val="SemEspaamento"/>
        <w:rPr>
          <w:sz w:val="32"/>
          <w:szCs w:val="32"/>
        </w:rPr>
      </w:pPr>
    </w:p>
    <w:p w14:paraId="13046440" w14:textId="37E9A34B" w:rsidR="006E0119" w:rsidRDefault="008C12D3" w:rsidP="008C12D3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 Aula 70 Revisando </w:t>
      </w:r>
      <w:proofErr w:type="spellStart"/>
      <w:r>
        <w:rPr>
          <w:sz w:val="32"/>
          <w:szCs w:val="32"/>
        </w:rPr>
        <w:t>Obetos</w:t>
      </w:r>
      <w:proofErr w:type="spellEnd"/>
    </w:p>
    <w:p w14:paraId="192A562E" w14:textId="2955C7EE" w:rsidR="008C12D3" w:rsidRDefault="008C12D3" w:rsidP="008C12D3">
      <w:pPr>
        <w:pStyle w:val="SemEspaamento"/>
        <w:rPr>
          <w:sz w:val="32"/>
          <w:szCs w:val="32"/>
        </w:rPr>
      </w:pPr>
    </w:p>
    <w:p w14:paraId="1099798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8C12D3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AD8DE14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CC8686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6D5193D3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6DA0FAF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3C9A722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8C12D3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A1D9A7D" w14:textId="77777777" w:rsidR="008C12D3" w:rsidRPr="008C12D3" w:rsidRDefault="008C12D3" w:rsidP="008C12D3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8C12D3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8C12D3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8C12D3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AE3C482" w14:textId="77DFE810" w:rsidR="008C12D3" w:rsidRDefault="008C12D3" w:rsidP="008C12D3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forma de chamar</w:t>
      </w:r>
    </w:p>
    <w:p w14:paraId="63D6A360" w14:textId="3C467391" w:rsidR="00774FD6" w:rsidRDefault="00774FD6" w:rsidP="008C12D3">
      <w:pPr>
        <w:pStyle w:val="SemEspaamento"/>
        <w:rPr>
          <w:sz w:val="32"/>
          <w:szCs w:val="32"/>
        </w:rPr>
      </w:pPr>
    </w:p>
    <w:p w14:paraId="75CC4568" w14:textId="388FAEC7" w:rsidR="00774FD6" w:rsidRDefault="00774FD6" w:rsidP="008C12D3">
      <w:pPr>
        <w:pStyle w:val="SemEspaamento"/>
        <w:rPr>
          <w:sz w:val="32"/>
          <w:szCs w:val="32"/>
        </w:rPr>
      </w:pPr>
    </w:p>
    <w:p w14:paraId="5C02A2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C15D5B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1CB4E77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32057D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</w:p>
    <w:p w14:paraId="6AD6688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3E7527A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F7F5AC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formas de chamar um atributo</w:t>
      </w:r>
    </w:p>
    <w:p w14:paraId="43CA831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'nome'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4B13304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A2F7BA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AA816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chave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dinamica</w:t>
      </w:r>
      <w:proofErr w:type="spellEnd"/>
    </w:p>
    <w:p w14:paraId="2D69975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'idade'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46E0EB5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3DB1E5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CC6674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1275322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51141A8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new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ArraY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(); ou []</w:t>
      </w:r>
    </w:p>
    <w:p w14:paraId="721094C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0129ADA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F8B60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7E6B8E1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falarNome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7F362CF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está falando seu nome.`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C6702A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};</w:t>
      </w:r>
    </w:p>
    <w:p w14:paraId="76DE7AB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30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015BBF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getDataNascimento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CD86FF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Date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();</w:t>
      </w:r>
    </w:p>
    <w:p w14:paraId="464BEE8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dataAtual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getFullYear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() -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idade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A0BB4C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5E23CF9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EDF0F9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{</w:t>
      </w:r>
    </w:p>
    <w:p w14:paraId="6E66283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021925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sobrenome: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</w:p>
    <w:p w14:paraId="02F7A452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677E4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A65701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delete pessoa2.nome;</w:t>
      </w:r>
    </w:p>
    <w:p w14:paraId="108A3F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console.log(pessoa1);</w:t>
      </w:r>
    </w:p>
    <w:p w14:paraId="22C366E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console.log(pessoa2);</w:t>
      </w:r>
    </w:p>
    <w:p w14:paraId="3D50674B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pessoa1.falarNome()</w:t>
      </w:r>
    </w:p>
    <w:p w14:paraId="50976FE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console.log(pessoa1.getDataNascimento());</w:t>
      </w:r>
    </w:p>
    <w:p w14:paraId="5CABD71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7676AB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for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in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6575D4C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pessoa1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chave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]);</w:t>
      </w:r>
    </w:p>
    <w:p w14:paraId="746FEDF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050A091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6D0C36E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'#############################################################'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</w:t>
      </w:r>
    </w:p>
    <w:p w14:paraId="08A45EC5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4D46D6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// Classes</w:t>
      </w:r>
    </w:p>
    <w:p w14:paraId="0476E1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FC2B6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</w:p>
    <w:p w14:paraId="4BE0D5B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B74DA8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CF0343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6105DF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CF20F8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</w:t>
      </w:r>
    </w:p>
    <w:p w14:paraId="6D4B2B8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774FD6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${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}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`</w:t>
      </w:r>
    </w:p>
    <w:p w14:paraId="77D1A06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40035879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5B65F7B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};</w:t>
      </w:r>
    </w:p>
    <w:p w14:paraId="71DC240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560165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lastRenderedPageBreak/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criaPessoa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'Luiz'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'Otávio'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7246A93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nomeCompleto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());</w:t>
      </w:r>
    </w:p>
    <w:p w14:paraId="1BD60B4E" w14:textId="77777777" w:rsidR="00774FD6" w:rsidRPr="00774FD6" w:rsidRDefault="00774FD6" w:rsidP="00774FD6">
      <w:pPr>
        <w:shd w:val="clear" w:color="auto" w:fill="1E1E1E"/>
        <w:spacing w:after="27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7C79E3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Constructor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functions</w:t>
      </w:r>
      <w:proofErr w:type="spellEnd"/>
    </w:p>
    <w:p w14:paraId="2B5CEF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275918AA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2013E7DC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sobrenome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6B29BF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D154F2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Nenhum objeto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poderar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ser alterado seu valor ou criado</w:t>
      </w:r>
    </w:p>
    <w:p w14:paraId="358A8CDF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1F4B0AAD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CE54326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{} &lt;-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retornando esse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this</w:t>
      </w:r>
      <w:proofErr w:type="spellEnd"/>
    </w:p>
    <w:p w14:paraId="224DDA6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'Maria'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'Joaquina'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FC073D7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freeze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);   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para travar o objeto</w:t>
      </w:r>
    </w:p>
    <w:p w14:paraId="3528D17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'Monica'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  </w:t>
      </w:r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iria </w:t>
      </w:r>
      <w:proofErr w:type="spellStart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aterar</w:t>
      </w:r>
      <w:proofErr w:type="spellEnd"/>
      <w:r w:rsidRPr="00774FD6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o objeto caso não estivesse travado</w:t>
      </w:r>
    </w:p>
    <w:p w14:paraId="79F81A84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774FD6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774FD6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Pessoa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'João'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774FD6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'Pedro'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3E1E2FD1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pe1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1D3420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774FD6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774FD6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774FD6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pe2</w:t>
      </w:r>
      <w:r w:rsidRPr="00774FD6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665893E" w14:textId="77777777" w:rsidR="00774FD6" w:rsidRPr="00774FD6" w:rsidRDefault="00774FD6" w:rsidP="00774FD6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7B30D5D7" w14:textId="204ECC4B" w:rsidR="00774FD6" w:rsidRDefault="00774FD6" w:rsidP="008C12D3">
      <w:pPr>
        <w:pStyle w:val="SemEspaamento"/>
        <w:rPr>
          <w:sz w:val="32"/>
          <w:szCs w:val="32"/>
        </w:rPr>
      </w:pPr>
    </w:p>
    <w:p w14:paraId="0A0018A4" w14:textId="40BDF251" w:rsidR="00774FD6" w:rsidRDefault="00774FD6" w:rsidP="008C12D3">
      <w:pPr>
        <w:pStyle w:val="SemEspaamento"/>
        <w:rPr>
          <w:sz w:val="32"/>
          <w:szCs w:val="32"/>
        </w:rPr>
      </w:pPr>
    </w:p>
    <w:p w14:paraId="5205E3BE" w14:textId="5FE84FFF" w:rsidR="00774FD6" w:rsidRDefault="00774FD6" w:rsidP="00774FD6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71 </w:t>
      </w:r>
      <w:proofErr w:type="spellStart"/>
      <w:r>
        <w:rPr>
          <w:sz w:val="32"/>
          <w:szCs w:val="32"/>
        </w:rPr>
        <w:t>Object.defineProperty</w:t>
      </w:r>
      <w:proofErr w:type="spellEnd"/>
      <w:r>
        <w:rPr>
          <w:sz w:val="32"/>
          <w:szCs w:val="32"/>
        </w:rPr>
        <w:t xml:space="preserve">() e </w:t>
      </w:r>
      <w:proofErr w:type="spellStart"/>
      <w:r>
        <w:rPr>
          <w:sz w:val="32"/>
          <w:szCs w:val="32"/>
        </w:rPr>
        <w:t>Object.defineProperties</w:t>
      </w:r>
      <w:proofErr w:type="spellEnd"/>
      <w:r>
        <w:rPr>
          <w:sz w:val="32"/>
          <w:szCs w:val="32"/>
        </w:rPr>
        <w:t>()</w:t>
      </w:r>
    </w:p>
    <w:p w14:paraId="6E51E0B2" w14:textId="5625FE8E" w:rsidR="00774FD6" w:rsidRDefault="00774FD6" w:rsidP="00774FD6">
      <w:pPr>
        <w:pStyle w:val="SemEspaamento"/>
        <w:rPr>
          <w:sz w:val="32"/>
          <w:szCs w:val="32"/>
        </w:rPr>
      </w:pPr>
    </w:p>
    <w:p w14:paraId="1393772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defineProperties</w:t>
      </w:r>
      <w:proofErr w:type="spellEnd"/>
    </w:p>
    <w:p w14:paraId="1B4E921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0487446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66A16011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7EF66AF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4320B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284BD258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FD15215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valores que vai receber</w:t>
      </w:r>
    </w:p>
    <w:p w14:paraId="1C46E0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     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controla se o valor pode ou não ser alterado</w:t>
      </w:r>
    </w:p>
    <w:p w14:paraId="662CA9FD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  </w:t>
      </w:r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se pode reconfigurar a propriedade (</w:t>
      </w:r>
      <w:proofErr w:type="spellStart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ex</w:t>
      </w:r>
      <w:proofErr w:type="spellEnd"/>
      <w:r w:rsidRPr="00136F41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: delete p1.estoque)</w:t>
      </w:r>
    </w:p>
    <w:p w14:paraId="5A8241D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>    });</w:t>
      </w:r>
    </w:p>
    <w:p w14:paraId="52251419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7380DCFE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31AAFB47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136F41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136F41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776A824" w14:textId="77777777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AA36B06" w14:textId="6E1D1C48" w:rsidR="00774FD6" w:rsidRDefault="00774FD6" w:rsidP="00774FD6">
      <w:pPr>
        <w:pStyle w:val="SemEspaamento"/>
        <w:rPr>
          <w:sz w:val="32"/>
          <w:szCs w:val="32"/>
        </w:rPr>
      </w:pPr>
    </w:p>
    <w:p w14:paraId="06B18937" w14:textId="2EBB3629" w:rsidR="00136F41" w:rsidRPr="00136F41" w:rsidRDefault="00136F41" w:rsidP="00136F41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 w:rsid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="00051B32"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', 'estoque' ]</w:t>
      </w:r>
    </w:p>
    <w:p w14:paraId="21C24C06" w14:textId="68CAFEA4" w:rsidR="00051B32" w:rsidRDefault="00136F41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para mostrar as chaves do seu objeto</w:t>
      </w:r>
    </w:p>
    <w:p w14:paraId="1F3EF41F" w14:textId="4E97D4D6" w:rsidR="00051B32" w:rsidRDefault="00051B32" w:rsidP="00774FD6">
      <w:pPr>
        <w:pStyle w:val="SemEspaamento"/>
        <w:rPr>
          <w:sz w:val="32"/>
          <w:szCs w:val="32"/>
        </w:rPr>
      </w:pPr>
    </w:p>
    <w:p w14:paraId="31CCE7DD" w14:textId="0C393BC0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Se a opção de </w:t>
      </w:r>
      <w:proofErr w:type="spellStart"/>
      <w:r>
        <w:rPr>
          <w:sz w:val="32"/>
          <w:szCs w:val="32"/>
        </w:rPr>
        <w:t>enumerable</w:t>
      </w:r>
      <w:proofErr w:type="spellEnd"/>
      <w:r>
        <w:rPr>
          <w:sz w:val="32"/>
          <w:szCs w:val="32"/>
        </w:rPr>
        <w:t xml:space="preserve"> for false, essa chave não aparecerá.</w:t>
      </w:r>
    </w:p>
    <w:p w14:paraId="3D6B6814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</w:t>
      </w:r>
      <w:proofErr w:type="spellStart"/>
      <w:r w:rsidRPr="00051B32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51B32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51B32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B856A90" w14:textId="7197ED71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51B32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  <w:r w:rsidRPr="00051B32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mostra a chave</w:t>
      </w:r>
    </w:p>
    <w:p w14:paraId="78560C79" w14:textId="77777777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2DC22604" w14:textId="3CE7E1BC" w:rsidR="00051B32" w:rsidRPr="00051B32" w:rsidRDefault="00051B32" w:rsidP="00051B32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136F41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136F41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136F41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keys</w:t>
      </w:r>
      <w:proofErr w:type="spellEnd"/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136F41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136F41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));</w:t>
      </w:r>
      <w:r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[ 'nome', '</w:t>
      </w:r>
      <w:proofErr w:type="spellStart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preco</w:t>
      </w:r>
      <w:proofErr w:type="spellEnd"/>
      <w:r w:rsidRPr="00051B32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' ]</w:t>
      </w:r>
    </w:p>
    <w:p w14:paraId="666B9759" w14:textId="77777777" w:rsidR="00051B32" w:rsidRDefault="00051B32" w:rsidP="00774FD6">
      <w:pPr>
        <w:pStyle w:val="SemEspaamento"/>
        <w:rPr>
          <w:sz w:val="32"/>
          <w:szCs w:val="32"/>
        </w:rPr>
      </w:pPr>
    </w:p>
    <w:p w14:paraId="76E9E586" w14:textId="37290F32" w:rsidR="00136F41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essa foi a </w:t>
      </w:r>
      <w:proofErr w:type="spellStart"/>
      <w:r>
        <w:rPr>
          <w:sz w:val="32"/>
          <w:szCs w:val="32"/>
        </w:rPr>
        <w:t>defineProperty</w:t>
      </w:r>
      <w:proofErr w:type="spellEnd"/>
      <w:r>
        <w:rPr>
          <w:sz w:val="32"/>
          <w:szCs w:val="32"/>
        </w:rPr>
        <w:t xml:space="preserve">, que serve para pegar </w:t>
      </w:r>
      <w:proofErr w:type="spellStart"/>
      <w:r>
        <w:rPr>
          <w:sz w:val="32"/>
          <w:szCs w:val="32"/>
        </w:rPr>
        <w:t>so</w:t>
      </w:r>
      <w:proofErr w:type="spellEnd"/>
      <w:r>
        <w:rPr>
          <w:sz w:val="32"/>
          <w:szCs w:val="32"/>
        </w:rPr>
        <w:t xml:space="preserve"> um valor.</w:t>
      </w:r>
    </w:p>
    <w:p w14:paraId="3D38D199" w14:textId="47CDABA7" w:rsidR="00051B32" w:rsidRDefault="00051B32" w:rsidP="00774FD6">
      <w:pPr>
        <w:pStyle w:val="SemEspaamento"/>
        <w:rPr>
          <w:sz w:val="32"/>
          <w:szCs w:val="32"/>
        </w:rPr>
      </w:pPr>
    </w:p>
    <w:p w14:paraId="383F140A" w14:textId="4320D9D2" w:rsidR="00051B32" w:rsidRDefault="00051B32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vamos ver a </w:t>
      </w:r>
      <w:proofErr w:type="spellStart"/>
      <w:r>
        <w:rPr>
          <w:sz w:val="32"/>
          <w:szCs w:val="32"/>
        </w:rPr>
        <w:t>defineProperties</w:t>
      </w:r>
      <w:proofErr w:type="spellEnd"/>
      <w:r>
        <w:rPr>
          <w:sz w:val="32"/>
          <w:szCs w:val="32"/>
        </w:rPr>
        <w:t xml:space="preserve"> para pegar mais de uma propriedade</w:t>
      </w:r>
    </w:p>
    <w:p w14:paraId="5E512840" w14:textId="7EA55626" w:rsidR="00051B32" w:rsidRDefault="00051B32" w:rsidP="00774FD6">
      <w:pPr>
        <w:pStyle w:val="SemEspaamento"/>
        <w:rPr>
          <w:sz w:val="32"/>
          <w:szCs w:val="32"/>
        </w:rPr>
      </w:pPr>
    </w:p>
    <w:p w14:paraId="466F704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C333D8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4CBD6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00375F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defineProperties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6AE1ABE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E8C1AC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FEB183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90B9439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C421DA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F79874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2447C4A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704FF8E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70DC07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59E6954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593BA74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608C96F8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C889BF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6FD2F29E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0AB28C97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value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7EC833A0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writable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617178D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lastRenderedPageBreak/>
        <w:t xml:space="preserve">            </w:t>
      </w:r>
      <w:proofErr w:type="spellStart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</w:p>
    <w:p w14:paraId="593673F3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190B1DE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5A87CF1C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7213FFD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41A08615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00375F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Produto2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00375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46449DCF" w14:textId="77777777" w:rsidR="0000375F" w:rsidRPr="0000375F" w:rsidRDefault="0000375F" w:rsidP="0000375F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00375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00375F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00375F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00375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7E6ECC9" w14:textId="5166E14B" w:rsidR="0000375F" w:rsidRDefault="0000375F" w:rsidP="00774FD6">
      <w:pPr>
        <w:pStyle w:val="SemEspaamento"/>
        <w:rPr>
          <w:sz w:val="32"/>
          <w:szCs w:val="32"/>
        </w:rPr>
      </w:pPr>
    </w:p>
    <w:p w14:paraId="72DDE4F1" w14:textId="2A5AC81C" w:rsidR="0000375F" w:rsidRDefault="0000375F" w:rsidP="00774FD6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você vai </w:t>
      </w:r>
      <w:proofErr w:type="spellStart"/>
      <w:r>
        <w:rPr>
          <w:sz w:val="32"/>
          <w:szCs w:val="32"/>
        </w:rPr>
        <w:t>interando</w:t>
      </w:r>
      <w:proofErr w:type="spellEnd"/>
      <w:r>
        <w:rPr>
          <w:sz w:val="32"/>
          <w:szCs w:val="32"/>
        </w:rPr>
        <w:t xml:space="preserve"> com cada chave do seu objeto particularmente, um a um</w:t>
      </w:r>
    </w:p>
    <w:p w14:paraId="77BBB030" w14:textId="76630F5B" w:rsidR="000E7FA0" w:rsidRDefault="000E7FA0" w:rsidP="00774FD6">
      <w:pPr>
        <w:pStyle w:val="SemEspaamento"/>
        <w:rPr>
          <w:sz w:val="32"/>
          <w:szCs w:val="32"/>
        </w:rPr>
      </w:pPr>
    </w:p>
    <w:p w14:paraId="515101E1" w14:textId="2BC1FD44" w:rsidR="000E7FA0" w:rsidRDefault="000E7FA0" w:rsidP="00774FD6">
      <w:pPr>
        <w:pStyle w:val="SemEspaamento"/>
        <w:rPr>
          <w:sz w:val="32"/>
          <w:szCs w:val="32"/>
        </w:rPr>
      </w:pPr>
    </w:p>
    <w:p w14:paraId="4C1DDC17" w14:textId="309135A6" w:rsidR="000E7FA0" w:rsidRDefault="000E7FA0" w:rsidP="00774FD6">
      <w:pPr>
        <w:pStyle w:val="SemEspaamento"/>
        <w:rPr>
          <w:sz w:val="32"/>
          <w:szCs w:val="32"/>
        </w:rPr>
      </w:pPr>
    </w:p>
    <w:p w14:paraId="4DC3EC3C" w14:textId="13754147" w:rsidR="000E7FA0" w:rsidRDefault="000E7FA0" w:rsidP="000E7FA0">
      <w:pPr>
        <w:pStyle w:val="SemEspaamento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Aula 72 </w:t>
      </w:r>
      <w:proofErr w:type="spellStart"/>
      <w:r>
        <w:rPr>
          <w:sz w:val="32"/>
          <w:szCs w:val="32"/>
        </w:rPr>
        <w:t>Getters</w:t>
      </w:r>
      <w:proofErr w:type="spellEnd"/>
      <w:r>
        <w:rPr>
          <w:sz w:val="32"/>
          <w:szCs w:val="32"/>
        </w:rPr>
        <w:t xml:space="preserve"> e </w:t>
      </w:r>
      <w:proofErr w:type="spellStart"/>
      <w:r>
        <w:rPr>
          <w:sz w:val="32"/>
          <w:szCs w:val="32"/>
        </w:rPr>
        <w:t>Setters</w:t>
      </w:r>
      <w:proofErr w:type="spellEnd"/>
    </w:p>
    <w:p w14:paraId="1455F519" w14:textId="40A86B51" w:rsidR="000E7FA0" w:rsidRDefault="000E7FA0" w:rsidP="000E7FA0">
      <w:pPr>
        <w:pStyle w:val="SemEspaamento"/>
        <w:rPr>
          <w:sz w:val="32"/>
          <w:szCs w:val="32"/>
        </w:rPr>
      </w:pPr>
    </w:p>
    <w:p w14:paraId="6C01BA0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-&gt;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Getters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Setters</w:t>
      </w:r>
      <w:proofErr w:type="spellEnd"/>
    </w:p>
    <w:p w14:paraId="194BB73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- Obter valor</w:t>
      </w:r>
    </w:p>
    <w:p w14:paraId="08C0132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Set -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setar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esse valor</w:t>
      </w:r>
    </w:p>
    <w:p w14:paraId="4BAB305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016A08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BC450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preco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15451D61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let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</w:p>
    <w:p w14:paraId="1784CC4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C9EC3C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Object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defineProperty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this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'estoque'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 {</w:t>
      </w:r>
    </w:p>
    <w:p w14:paraId="51C94AE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enumerable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true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    </w:t>
      </w:r>
    </w:p>
    <w:p w14:paraId="324CA20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configurable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false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,</w:t>
      </w:r>
    </w:p>
    <w:p w14:paraId="40F0629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</w:p>
    <w:p w14:paraId="6102633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 {    </w:t>
      </w: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 Pegar e mostrar o valor</w:t>
      </w:r>
    </w:p>
    <w:p w14:paraId="33A414B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8BB4F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04EB82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A02D0D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: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3913B07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typeof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!== 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number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43647FB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Bad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value</w:t>
      </w:r>
      <w:proofErr w:type="spellEnd"/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184972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</w:p>
    <w:p w14:paraId="56A8715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    }</w:t>
      </w:r>
    </w:p>
    <w:p w14:paraId="170FED5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591121C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estoquePrivado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0148F2B0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692E9E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2D253EC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});</w:t>
      </w:r>
    </w:p>
    <w:p w14:paraId="08E746F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B9B562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0145659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new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EC9B0"/>
          <w:sz w:val="27"/>
          <w:szCs w:val="27"/>
          <w:lang w:eastAsia="pt-BR"/>
        </w:rPr>
        <w:t>Produto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,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3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5E56637C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//console.log(p1);</w:t>
      </w:r>
    </w:p>
    <w:p w14:paraId="333376E6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500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865153E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p1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estoque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1829D4DA" w14:textId="38ECD480" w:rsidR="000E7FA0" w:rsidRDefault="000E7FA0" w:rsidP="000E7FA0">
      <w:pPr>
        <w:pStyle w:val="SemEspaamento"/>
        <w:rPr>
          <w:sz w:val="32"/>
          <w:szCs w:val="32"/>
        </w:rPr>
      </w:pPr>
    </w:p>
    <w:p w14:paraId="70A0F855" w14:textId="5602B74A" w:rsidR="00E2690A" w:rsidRDefault="00E2690A" w:rsidP="000E7FA0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 xml:space="preserve">agora com </w:t>
      </w:r>
      <w:proofErr w:type="spellStart"/>
      <w:r>
        <w:rPr>
          <w:sz w:val="32"/>
          <w:szCs w:val="32"/>
        </w:rPr>
        <w:t>function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factory</w:t>
      </w:r>
      <w:proofErr w:type="spellEnd"/>
    </w:p>
    <w:p w14:paraId="269E661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//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Factory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6A9955"/>
          <w:sz w:val="27"/>
          <w:szCs w:val="27"/>
          <w:lang w:eastAsia="pt-BR"/>
        </w:rPr>
        <w:t xml:space="preserve"> e set</w:t>
      </w:r>
    </w:p>
    <w:p w14:paraId="25BE8F3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function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 {</w:t>
      </w:r>
    </w:p>
    <w:p w14:paraId="1A89002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{</w:t>
      </w:r>
    </w:p>
    <w:p w14:paraId="14D8BE5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get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(){</w:t>
      </w:r>
    </w:p>
    <w:p w14:paraId="5A0A594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proofErr w:type="spellStart"/>
      <w:r w:rsidRPr="00E2690A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return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5A1004E8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},</w:t>
      </w:r>
    </w:p>
    <w:p w14:paraId="33992BBF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63014B5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</w:t>
      </w:r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set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){</w:t>
      </w:r>
    </w:p>
    <w:p w14:paraId="4D9720D2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           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valor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;</w:t>
      </w:r>
    </w:p>
    <w:p w14:paraId="39D2F38D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    }</w:t>
      </w:r>
    </w:p>
    <w:p w14:paraId="6CD64B33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    };</w:t>
      </w:r>
    </w:p>
    <w:p w14:paraId="740FE1B4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}</w:t>
      </w:r>
    </w:p>
    <w:p w14:paraId="2052B219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</w:p>
    <w:p w14:paraId="1F873EBA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proofErr w:type="spellStart"/>
      <w:r w:rsidRPr="00E2690A">
        <w:rPr>
          <w:rFonts w:ascii="Consolas" w:eastAsia="Times New Roman" w:hAnsi="Consolas" w:cs="Times New Roman"/>
          <w:color w:val="569CD6"/>
          <w:sz w:val="27"/>
          <w:szCs w:val="27"/>
          <w:lang w:eastAsia="pt-BR"/>
        </w:rPr>
        <w:t>const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 xml:space="preserve"> = </w:t>
      </w:r>
      <w:proofErr w:type="spellStart"/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criaProduto</w:t>
      </w:r>
      <w:proofErr w:type="spellEnd"/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CE9178"/>
          <w:sz w:val="27"/>
          <w:szCs w:val="27"/>
          <w:lang w:eastAsia="pt-BR"/>
        </w:rPr>
        <w:t>'camiseta'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227E30A7" w14:textId="77777777" w:rsidR="00E2690A" w:rsidRPr="00E2690A" w:rsidRDefault="00E2690A" w:rsidP="00E2690A">
      <w:pPr>
        <w:shd w:val="clear" w:color="auto" w:fill="1E1E1E"/>
        <w:spacing w:after="0" w:line="360" w:lineRule="atLeast"/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</w:pP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console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DCDCAA"/>
          <w:sz w:val="27"/>
          <w:szCs w:val="27"/>
          <w:lang w:eastAsia="pt-BR"/>
        </w:rPr>
        <w:t>log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(</w:t>
      </w:r>
      <w:r w:rsidRPr="00E2690A">
        <w:rPr>
          <w:rFonts w:ascii="Consolas" w:eastAsia="Times New Roman" w:hAnsi="Consolas" w:cs="Times New Roman"/>
          <w:color w:val="4FC1FF"/>
          <w:sz w:val="27"/>
          <w:szCs w:val="27"/>
          <w:lang w:eastAsia="pt-BR"/>
        </w:rPr>
        <w:t>p2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.</w:t>
      </w:r>
      <w:r w:rsidRPr="00E2690A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nome</w:t>
      </w:r>
      <w:r w:rsidRPr="00E2690A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);</w:t>
      </w:r>
    </w:p>
    <w:p w14:paraId="0EDC0774" w14:textId="77777777" w:rsidR="00E2690A" w:rsidRPr="006E0119" w:rsidRDefault="00E2690A" w:rsidP="000E7FA0">
      <w:pPr>
        <w:pStyle w:val="SemEspaamento"/>
        <w:rPr>
          <w:sz w:val="32"/>
          <w:szCs w:val="32"/>
        </w:rPr>
      </w:pPr>
    </w:p>
    <w:sectPr w:rsidR="00E2690A" w:rsidRPr="006E0119" w:rsidSect="006E0119"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0794C"/>
    <w:multiLevelType w:val="hybridMultilevel"/>
    <w:tmpl w:val="D0BE8E44"/>
    <w:lvl w:ilvl="0" w:tplc="B6822EF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A68"/>
    <w:rsid w:val="0000375F"/>
    <w:rsid w:val="00051B32"/>
    <w:rsid w:val="000E7FA0"/>
    <w:rsid w:val="00136F41"/>
    <w:rsid w:val="00574A68"/>
    <w:rsid w:val="006E0119"/>
    <w:rsid w:val="00725A1F"/>
    <w:rsid w:val="00727C50"/>
    <w:rsid w:val="00774FD6"/>
    <w:rsid w:val="007A20FA"/>
    <w:rsid w:val="008C12D3"/>
    <w:rsid w:val="00E2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B11FD"/>
  <w15:chartTrackingRefBased/>
  <w15:docId w15:val="{F7BF2780-B858-4AFA-8736-6A046C40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E011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3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7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9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6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5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4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1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9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9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79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7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34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2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6</Pages>
  <Words>749</Words>
  <Characters>4045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7</cp:revision>
  <dcterms:created xsi:type="dcterms:W3CDTF">2021-10-11T11:36:00Z</dcterms:created>
  <dcterms:modified xsi:type="dcterms:W3CDTF">2021-10-11T14:00:00Z</dcterms:modified>
</cp:coreProperties>
</file>