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225" w14:textId="77777777" w:rsidR="00673FD4" w:rsidRDefault="00673FD4" w:rsidP="00673FD4">
      <w:r>
        <w:t>Adjunto link de video de logs</w:t>
      </w:r>
    </w:p>
    <w:p w14:paraId="592DFE7F" w14:textId="77777777" w:rsidR="00673FD4" w:rsidRDefault="00673FD4" w:rsidP="00673FD4">
      <w:r>
        <w:t>https://drive.google.com/drive/folders/1eXIDmXd8pLV7NLij4QPBqSNbNDyJkaAR?usp=sharing</w:t>
      </w:r>
    </w:p>
    <w:p w14:paraId="77455BA8" w14:textId="77777777" w:rsidR="000E4243" w:rsidRDefault="000E4243"/>
    <w:sectPr w:rsidR="000E42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AD"/>
    <w:rsid w:val="000E4243"/>
    <w:rsid w:val="005A4ACF"/>
    <w:rsid w:val="00673FD4"/>
    <w:rsid w:val="00D9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C3120-3DC1-4730-8EDC-200F37CF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D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trujillo redondo</dc:creator>
  <cp:keywords/>
  <dc:description/>
  <cp:lastModifiedBy>rodrigo trujillo redondo</cp:lastModifiedBy>
  <cp:revision>2</cp:revision>
  <dcterms:created xsi:type="dcterms:W3CDTF">2024-01-24T20:03:00Z</dcterms:created>
  <dcterms:modified xsi:type="dcterms:W3CDTF">2024-01-24T20:03:00Z</dcterms:modified>
</cp:coreProperties>
</file>