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B7CC" w14:textId="55435C43" w:rsidR="00E60CDD" w:rsidRDefault="00DA415F" w:rsidP="00631679">
      <w:pPr>
        <w:pStyle w:val="Ttulo"/>
      </w:pPr>
      <w:r>
        <w:t>Cur</w:t>
      </w:r>
      <w:r w:rsidRPr="00B24259">
        <w:rPr>
          <w:u w:val="single"/>
        </w:rPr>
        <w:t>a</w:t>
      </w:r>
      <w:r>
        <w:t>-me Senhor</w:t>
      </w:r>
    </w:p>
    <w:p w14:paraId="7037C8DB" w14:textId="4B4AE323" w:rsidR="00EA3BC7" w:rsidRPr="00E60CDD" w:rsidRDefault="00996F06" w:rsidP="00631679">
      <w:pPr>
        <w:pStyle w:val="Ttulo"/>
        <w:rPr>
          <w:sz w:val="24"/>
          <w:szCs w:val="24"/>
        </w:rPr>
      </w:pPr>
      <w:r>
        <w:rPr>
          <w:sz w:val="24"/>
          <w:szCs w:val="24"/>
        </w:rPr>
        <w:t>Compositor</w:t>
      </w:r>
      <w:r w:rsidR="00E60CDD">
        <w:rPr>
          <w:sz w:val="24"/>
          <w:szCs w:val="24"/>
        </w:rPr>
        <w:t xml:space="preserve">: </w:t>
      </w:r>
      <w:r w:rsidR="00AB0F99">
        <w:rPr>
          <w:sz w:val="24"/>
          <w:szCs w:val="24"/>
        </w:rPr>
        <w:t>Roger Tang</w:t>
      </w:r>
    </w:p>
    <w:p w14:paraId="3AFAC196" w14:textId="77777777" w:rsidR="00DA415F" w:rsidRPr="00DA415F" w:rsidRDefault="00DA415F" w:rsidP="00DA415F">
      <w:pPr>
        <w:rPr>
          <w:lang w:val="en-US"/>
        </w:rPr>
      </w:pPr>
      <w:r>
        <w:tab/>
      </w:r>
      <w:r w:rsidRPr="00DA415F">
        <w:rPr>
          <w:lang w:val="en-US"/>
        </w:rPr>
        <w:t>I</w:t>
      </w:r>
    </w:p>
    <w:p w14:paraId="3224F708" w14:textId="138BF87D" w:rsidR="00DA415F" w:rsidRDefault="00DA415F" w:rsidP="00DA415F">
      <w:pPr>
        <w:spacing w:after="0" w:line="360" w:lineRule="auto"/>
      </w:pPr>
      <w:r>
        <w:t>Por cego eu estar, eu não podia ver a Tua luz,</w:t>
      </w:r>
    </w:p>
    <w:p w14:paraId="39BF72E3" w14:textId="2C19A335" w:rsidR="00DA415F" w:rsidRDefault="00DA415F" w:rsidP="00DA415F">
      <w:pPr>
        <w:spacing w:after="0" w:line="360" w:lineRule="auto"/>
      </w:pPr>
      <w:r>
        <w:t>e não pude contemplar as belezas de Tua mão.</w:t>
      </w:r>
    </w:p>
    <w:p w14:paraId="281B9B48" w14:textId="6E96F940" w:rsidR="00DA415F" w:rsidRDefault="00DA415F" w:rsidP="00DA415F">
      <w:pPr>
        <w:spacing w:after="0" w:line="360" w:lineRule="auto"/>
      </w:pPr>
      <w:r>
        <w:t>Toda sua criação feita por amor a mim,</w:t>
      </w:r>
    </w:p>
    <w:p w14:paraId="7113EB0F" w14:textId="54471D76" w:rsidR="00DA415F" w:rsidRDefault="00DA415F" w:rsidP="00DA415F">
      <w:pPr>
        <w:spacing w:after="0" w:line="360" w:lineRule="auto"/>
      </w:pPr>
      <w:r>
        <w:t>eu não pude enxergar que foi p</w:t>
      </w:r>
      <w:r w:rsidR="007D6744">
        <w:t>or</w:t>
      </w:r>
      <w:r>
        <w:t xml:space="preserve"> mim.</w:t>
      </w:r>
    </w:p>
    <w:p w14:paraId="40C8443D" w14:textId="77777777" w:rsidR="00DA415F" w:rsidRPr="00DA415F" w:rsidRDefault="00DA415F" w:rsidP="00DA415F">
      <w:pPr>
        <w:spacing w:after="0" w:line="360" w:lineRule="auto"/>
        <w:rPr>
          <w:lang w:val="en-US"/>
        </w:rPr>
      </w:pPr>
      <w:r>
        <w:tab/>
      </w:r>
      <w:r w:rsidRPr="00DA415F">
        <w:rPr>
          <w:lang w:val="en-US"/>
        </w:rPr>
        <w:t>II</w:t>
      </w:r>
    </w:p>
    <w:p w14:paraId="35B222B6" w14:textId="52A1C3FF" w:rsidR="00DA415F" w:rsidRDefault="00DA415F" w:rsidP="00DA415F">
      <w:pPr>
        <w:spacing w:after="0" w:line="360" w:lineRule="auto"/>
      </w:pPr>
      <w:r>
        <w:t>Há tempos que eu não mais posso caminhar e nem me mover,</w:t>
      </w:r>
    </w:p>
    <w:p w14:paraId="72F9C566" w14:textId="2C5166C0" w:rsidR="00DA415F" w:rsidRDefault="00DA415F" w:rsidP="00DA415F">
      <w:pPr>
        <w:spacing w:after="0" w:line="360" w:lineRule="auto"/>
      </w:pPr>
      <w:r>
        <w:t>não consigo mais correr, não posso mais nem trabalhar</w:t>
      </w:r>
    </w:p>
    <w:p w14:paraId="0A3FE672" w14:textId="49DFAE43" w:rsidR="00DA415F" w:rsidRDefault="00DA415F" w:rsidP="00DA415F">
      <w:pPr>
        <w:spacing w:after="0" w:line="360" w:lineRule="auto"/>
      </w:pPr>
      <w:r>
        <w:t>Mas ouvi falar de alguém, o seu nome é Jesus,</w:t>
      </w:r>
    </w:p>
    <w:p w14:paraId="184FF5C3" w14:textId="3EBF5E5C" w:rsidR="00DA415F" w:rsidRDefault="00DA415F" w:rsidP="00DA415F">
      <w:pPr>
        <w:spacing w:after="0" w:line="360" w:lineRule="auto"/>
      </w:pPr>
      <w:r>
        <w:t xml:space="preserve">e </w:t>
      </w:r>
      <w:r w:rsidR="00710C13">
        <w:t>são</w:t>
      </w:r>
      <w:r>
        <w:t xml:space="preserve"> </w:t>
      </w:r>
      <w:r w:rsidR="00710C13">
        <w:t>grandes</w:t>
      </w:r>
      <w:r>
        <w:t xml:space="preserve"> seu amor e sua luz.</w:t>
      </w:r>
    </w:p>
    <w:p w14:paraId="47044CB9" w14:textId="76C0484F" w:rsidR="00DA415F" w:rsidRDefault="00DA415F" w:rsidP="00DA415F">
      <w:pPr>
        <w:spacing w:after="0" w:line="360" w:lineRule="auto"/>
        <w:ind w:firstLine="708"/>
      </w:pPr>
      <w:r>
        <w:t>Coro (2x)</w:t>
      </w:r>
    </w:p>
    <w:p w14:paraId="23085380" w14:textId="30ED1D5B" w:rsidR="00DA415F" w:rsidRDefault="00DA415F" w:rsidP="00DA415F">
      <w:pPr>
        <w:spacing w:after="0" w:line="360" w:lineRule="auto"/>
      </w:pPr>
      <w:r>
        <w:t>Cur</w:t>
      </w:r>
      <w:r w:rsidR="00B24259">
        <w:t>a</w:t>
      </w:r>
      <w:r>
        <w:t>-me Senhor</w:t>
      </w:r>
    </w:p>
    <w:p w14:paraId="7F46B921" w14:textId="1BF16CA6" w:rsidR="00DA415F" w:rsidRDefault="00DA415F" w:rsidP="00DA415F">
      <w:pPr>
        <w:spacing w:after="0" w:line="360" w:lineRule="auto"/>
      </w:pPr>
      <w:r>
        <w:t>Renove todo meu viver</w:t>
      </w:r>
    </w:p>
    <w:p w14:paraId="2CD4E7E0" w14:textId="74300BAF" w:rsidR="00DA415F" w:rsidRDefault="00DA415F" w:rsidP="00DA415F">
      <w:pPr>
        <w:spacing w:after="0" w:line="360" w:lineRule="auto"/>
      </w:pPr>
      <w:r>
        <w:t>Abre meus olhos pra que eu possa ver a Tua luz</w:t>
      </w:r>
    </w:p>
    <w:p w14:paraId="6DBEE007" w14:textId="7A4CEC10" w:rsidR="00DA415F" w:rsidRPr="00A779D7" w:rsidRDefault="00DA415F" w:rsidP="00DA415F">
      <w:pPr>
        <w:spacing w:after="0" w:line="360" w:lineRule="auto"/>
        <w:rPr>
          <w:u w:val="single"/>
        </w:rPr>
      </w:pPr>
      <w:r>
        <w:t>Me faz de novo caminhar em Tua direção</w:t>
      </w:r>
      <w:r w:rsidR="00A779D7">
        <w:t>,</w:t>
      </w:r>
      <w:r>
        <w:t xml:space="preserve"> Senhor</w:t>
      </w:r>
      <w:r w:rsidR="00A779D7">
        <w:t>,</w:t>
      </w:r>
    </w:p>
    <w:p w14:paraId="5653EF5C" w14:textId="31B7FC0A" w:rsidR="00DA415F" w:rsidRDefault="00A779D7" w:rsidP="00DA415F">
      <w:pPr>
        <w:spacing w:after="0" w:line="360" w:lineRule="auto"/>
      </w:pPr>
      <w:r>
        <w:t>p</w:t>
      </w:r>
      <w:r w:rsidR="00DA415F">
        <w:t>ra que eu possa novamente fazer o Teu querer.</w:t>
      </w:r>
    </w:p>
    <w:p w14:paraId="07E15E75" w14:textId="77777777" w:rsidR="00DA415F" w:rsidRDefault="00DA415F" w:rsidP="00DA415F">
      <w:pPr>
        <w:spacing w:after="0" w:line="360" w:lineRule="auto"/>
      </w:pPr>
      <w:r>
        <w:tab/>
        <w:t>Coro (2x)</w:t>
      </w:r>
    </w:p>
    <w:p w14:paraId="550DCEC8" w14:textId="28E48035" w:rsidR="00DA415F" w:rsidRDefault="00DA415F" w:rsidP="00DA415F">
      <w:pPr>
        <w:spacing w:after="0" w:line="360" w:lineRule="auto"/>
      </w:pPr>
      <w:r>
        <w:t>Receb</w:t>
      </w:r>
      <w:r w:rsidR="00BA0953">
        <w:t>a</w:t>
      </w:r>
      <w:r>
        <w:t>-me Senhor</w:t>
      </w:r>
    </w:p>
    <w:p w14:paraId="1BA44DA3" w14:textId="60036134" w:rsidR="00DA415F" w:rsidRDefault="00DA415F" w:rsidP="00DA415F">
      <w:pPr>
        <w:spacing w:after="0" w:line="360" w:lineRule="auto"/>
      </w:pPr>
      <w:r>
        <w:t>Me ofereço em Tuas mãos</w:t>
      </w:r>
    </w:p>
    <w:p w14:paraId="5CD98B0A" w14:textId="2377A78B" w:rsidR="00DA415F" w:rsidRDefault="00DA415F" w:rsidP="00DA415F">
      <w:pPr>
        <w:spacing w:after="0" w:line="360" w:lineRule="auto"/>
      </w:pPr>
      <w:r>
        <w:t xml:space="preserve">Faça o Teu </w:t>
      </w:r>
      <w:r>
        <w:t xml:space="preserve">querer, </w:t>
      </w:r>
      <w:r>
        <w:t>na minha vida</w:t>
      </w:r>
    </w:p>
    <w:p w14:paraId="31A217AB" w14:textId="4757E59D" w:rsidR="00DA415F" w:rsidRDefault="00DA415F" w:rsidP="00DA415F">
      <w:pPr>
        <w:spacing w:after="0" w:line="360" w:lineRule="auto"/>
      </w:pPr>
      <w:r>
        <w:t>Transforma todo o meu ser</w:t>
      </w:r>
    </w:p>
    <w:p w14:paraId="6344ECDF" w14:textId="12109A92" w:rsidR="00DA415F" w:rsidRDefault="00DA415F" w:rsidP="00DA415F">
      <w:pPr>
        <w:spacing w:after="0" w:line="360" w:lineRule="auto"/>
      </w:pPr>
      <w:r>
        <w:t>Me cubra com o Teu amor</w:t>
      </w:r>
    </w:p>
    <w:p w14:paraId="7FC7254C" w14:textId="456A9FDC" w:rsidR="00DA415F" w:rsidRDefault="00DA415F" w:rsidP="00DA415F">
      <w:pPr>
        <w:spacing w:after="0" w:line="360" w:lineRule="auto"/>
      </w:pPr>
      <w:r>
        <w:t>Pra que eu possa novamente fazer o Teu querer</w:t>
      </w:r>
    </w:p>
    <w:p w14:paraId="63C112D4" w14:textId="4464130C" w:rsidR="00DA415F" w:rsidRDefault="00DA415F" w:rsidP="00DA415F">
      <w:pPr>
        <w:spacing w:after="0" w:line="360" w:lineRule="auto"/>
      </w:pPr>
      <w:r>
        <w:t xml:space="preserve">Pra que eu possa novamente fazer o Teu querer,    </w:t>
      </w:r>
    </w:p>
    <w:p w14:paraId="433D6DEA" w14:textId="0AF75F57" w:rsidR="000C5D60" w:rsidRDefault="00DA415F" w:rsidP="00DA415F">
      <w:pPr>
        <w:spacing w:after="0" w:line="360" w:lineRule="auto"/>
      </w:pPr>
      <w:r>
        <w:t>Pra que eu possa novamente fazer o Teu querer, Teu querer em mim</w:t>
      </w:r>
    </w:p>
    <w:sectPr w:rsidR="000C5D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F0"/>
    <w:rsid w:val="00031EC7"/>
    <w:rsid w:val="00032CA2"/>
    <w:rsid w:val="000630F0"/>
    <w:rsid w:val="00085371"/>
    <w:rsid w:val="000C5D60"/>
    <w:rsid w:val="001C1C45"/>
    <w:rsid w:val="002C232C"/>
    <w:rsid w:val="003F10FD"/>
    <w:rsid w:val="003F12AA"/>
    <w:rsid w:val="003F4B0D"/>
    <w:rsid w:val="004C65FE"/>
    <w:rsid w:val="0053630D"/>
    <w:rsid w:val="00577D04"/>
    <w:rsid w:val="00612154"/>
    <w:rsid w:val="00623926"/>
    <w:rsid w:val="00631679"/>
    <w:rsid w:val="00690006"/>
    <w:rsid w:val="006F328B"/>
    <w:rsid w:val="00710C13"/>
    <w:rsid w:val="007B0231"/>
    <w:rsid w:val="007C731A"/>
    <w:rsid w:val="007D6744"/>
    <w:rsid w:val="0088406F"/>
    <w:rsid w:val="00886DC8"/>
    <w:rsid w:val="0093336F"/>
    <w:rsid w:val="00996F06"/>
    <w:rsid w:val="009E7605"/>
    <w:rsid w:val="00A779D7"/>
    <w:rsid w:val="00AB0179"/>
    <w:rsid w:val="00AB0F99"/>
    <w:rsid w:val="00B24259"/>
    <w:rsid w:val="00BA0953"/>
    <w:rsid w:val="00C46FE4"/>
    <w:rsid w:val="00D06941"/>
    <w:rsid w:val="00DA415F"/>
    <w:rsid w:val="00DC3359"/>
    <w:rsid w:val="00DD425E"/>
    <w:rsid w:val="00E60CDD"/>
    <w:rsid w:val="00E70D38"/>
    <w:rsid w:val="00E9673D"/>
    <w:rsid w:val="00EA3BC7"/>
    <w:rsid w:val="00F050E8"/>
    <w:rsid w:val="00FB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C8DB"/>
  <w15:docId w15:val="{7E94F3B0-48EF-419F-9A64-242959D8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6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E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6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6316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316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031E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2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Tang</dc:creator>
  <cp:lastModifiedBy>Roger Tang</cp:lastModifiedBy>
  <cp:revision>9</cp:revision>
  <dcterms:created xsi:type="dcterms:W3CDTF">2021-02-11T04:23:00Z</dcterms:created>
  <dcterms:modified xsi:type="dcterms:W3CDTF">2022-06-15T21:44:00Z</dcterms:modified>
</cp:coreProperties>
</file>