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A89C" w14:textId="3B3EBD76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413510">
                <w:rPr>
                  <w:rFonts w:ascii="Arial" w:hAnsi="Arial" w:cs="Arial"/>
                  <w:sz w:val="24"/>
                  <w:szCs w:val="24"/>
                </w:rPr>
                <w:t>Aprendizado de Máquina I</w:t>
              </w:r>
            </w:sdtContent>
          </w:sdt>
        </w:sdtContent>
      </w:sdt>
    </w:p>
    <w:p w14:paraId="0142A89D" w14:textId="0E519AD8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DE72D2">
            <w:rPr>
              <w:rFonts w:ascii="Arial" w:hAnsi="Arial" w:cs="Arial"/>
              <w:b/>
              <w:sz w:val="24"/>
              <w:szCs w:val="24"/>
            </w:rPr>
            <w:t>AULA 4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7C154D79" w:rsidR="008E4CD2" w:rsidRPr="0052779E" w:rsidRDefault="00321950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321950">
              <w:rPr>
                <w:rFonts w:ascii="Arial" w:hAnsi="Arial" w:cs="Arial"/>
                <w:color w:val="FF0000"/>
                <w:sz w:val="20"/>
                <w:szCs w:val="20"/>
              </w:rPr>
              <w:t>4. Classificação: Knn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635B1ADB" w14:textId="77777777" w:rsidR="00321950" w:rsidRPr="00321950" w:rsidRDefault="00321950" w:rsidP="0032195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21950">
              <w:rPr>
                <w:rFonts w:ascii="Arial" w:hAnsi="Arial" w:cs="Arial"/>
                <w:color w:val="FF0000"/>
                <w:sz w:val="20"/>
                <w:szCs w:val="20"/>
              </w:rPr>
              <w:t>Nesta aula você vai aprender sobre:</w:t>
            </w:r>
          </w:p>
          <w:p w14:paraId="39223D3E" w14:textId="77777777" w:rsidR="00321950" w:rsidRPr="00321950" w:rsidRDefault="00321950" w:rsidP="0032195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1944CC3" w14:textId="77777777" w:rsidR="00321950" w:rsidRPr="00321950" w:rsidRDefault="00321950" w:rsidP="0032195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21950">
              <w:rPr>
                <w:rFonts w:ascii="Arial" w:hAnsi="Arial" w:cs="Arial"/>
                <w:color w:val="FF0000"/>
                <w:sz w:val="20"/>
                <w:szCs w:val="20"/>
              </w:rPr>
              <w:t>Outras Métricas de Classificação: Matriz de Confusão, Precisão, Revocação, F1</w:t>
            </w:r>
          </w:p>
          <w:p w14:paraId="6151BB7D" w14:textId="77777777" w:rsidR="00321950" w:rsidRPr="00321950" w:rsidRDefault="00321950" w:rsidP="0032195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21950">
              <w:rPr>
                <w:rFonts w:ascii="Arial" w:hAnsi="Arial" w:cs="Arial"/>
                <w:color w:val="FF0000"/>
                <w:sz w:val="20"/>
                <w:szCs w:val="20"/>
              </w:rPr>
              <w:t>Como empregar essas métricas para comparar e selecionar melhores modelos</w:t>
            </w:r>
          </w:p>
          <w:p w14:paraId="2626C0C4" w14:textId="77777777" w:rsidR="008E4CD2" w:rsidRPr="00321950" w:rsidRDefault="00321950" w:rsidP="0032195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color w:val="FF0000"/>
                <w:sz w:val="28"/>
              </w:rPr>
            </w:pPr>
            <w:r w:rsidRPr="00321950">
              <w:rPr>
                <w:rFonts w:ascii="Arial" w:hAnsi="Arial" w:cs="Arial"/>
                <w:color w:val="FF0000"/>
                <w:sz w:val="20"/>
                <w:szCs w:val="20"/>
              </w:rPr>
              <w:t>Modelos de K-Vizinhos mais Próximos para Classificação</w:t>
            </w:r>
            <w:r w:rsidRPr="00321950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  <w:p w14:paraId="0142A8AC" w14:textId="22656029" w:rsidR="00321950" w:rsidRPr="00321950" w:rsidRDefault="00321950" w:rsidP="00321950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18FEAEB1" w:rsidR="00F83514" w:rsidRPr="00C07136" w:rsidRDefault="00DA71C0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3CF5CE64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321950">
              <w:rPr>
                <w:rFonts w:ascii="Arial" w:hAnsi="Arial" w:cs="Arial"/>
                <w:color w:val="FF0000"/>
                <w:sz w:val="20"/>
                <w:szCs w:val="20"/>
              </w:rPr>
              <w:t>Acuracidade, Precisão e Revocação: Algumas Medidas de Eficiência de Classificação.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0F239E90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Nesta vídeo-aula </w:t>
            </w:r>
            <w:r w:rsidR="00321950">
              <w:rPr>
                <w:rFonts w:ascii="Arial" w:hAnsi="Arial" w:cs="Arial"/>
                <w:color w:val="FF0000"/>
                <w:sz w:val="20"/>
                <w:szCs w:val="20"/>
              </w:rPr>
              <w:t>vou mostrar para você várias métricas que podem ser empregadas para avaliar a eficiência de modelos de Classificação, todas elas obtidas diretamente da Matriz de Confusão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4EA195A4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>à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</w:t>
            </w:r>
            <w:r w:rsidR="0041351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ListParagraph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A63D3B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A63D3B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A63D3B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PlaceholderText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PlaceholderText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A63D3B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A63D3B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4F9675C8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321950">
              <w:rPr>
                <w:rFonts w:ascii="Arial" w:hAnsi="Arial" w:cs="Arial"/>
                <w:color w:val="FF0000"/>
                <w:sz w:val="20"/>
                <w:szCs w:val="20"/>
              </w:rPr>
              <w:t>Aplicando o Modelo de K-Vizinhos Mais Próximos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70494592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Neste vídeo </w:t>
            </w:r>
            <w:r w:rsidR="00321950">
              <w:rPr>
                <w:rFonts w:ascii="Arial" w:hAnsi="Arial" w:cs="Arial"/>
                <w:color w:val="FF0000"/>
                <w:sz w:val="20"/>
                <w:szCs w:val="20"/>
              </w:rPr>
              <w:t>vamos ver como aplicar o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21950">
              <w:rPr>
                <w:rFonts w:ascii="Arial" w:hAnsi="Arial" w:cs="Arial"/>
                <w:color w:val="FF0000"/>
                <w:sz w:val="20"/>
                <w:szCs w:val="20"/>
              </w:rPr>
              <w:t>Modelo de K-Vizinhos Mais Próximos e gerar reports úteis para a avaliação de eficiência do modelo.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A74F588" w14:textId="721DE8B6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Navegador Web </w:t>
            </w:r>
            <w:r w:rsidR="00386BA9">
              <w:rPr>
                <w:rFonts w:ascii="Arial" w:hAnsi="Arial" w:cs="Arial"/>
                <w:color w:val="FF0000"/>
                <w:sz w:val="20"/>
                <w:szCs w:val="20"/>
              </w:rPr>
              <w:t>com acesso à Internet.</w:t>
            </w: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ListParagraph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A63D3B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A63D3B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A63D3B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A63D3B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0C15E48A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A50689">
              <w:rPr>
                <w:rFonts w:ascii="Arial" w:hAnsi="Arial" w:cs="Arial"/>
                <w:color w:val="FF0000"/>
                <w:sz w:val="20"/>
                <w:szCs w:val="20"/>
              </w:rPr>
              <w:t>Modelos de Regressão versus Modelos de Classificação e Métricas de Eficiência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1C405A6E" w14:textId="2F21FD2A" w:rsidR="008D1635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Divida </w:t>
            </w:r>
            <w:r w:rsidR="00A50689">
              <w:rPr>
                <w:rFonts w:ascii="Arial" w:hAnsi="Arial" w:cs="Arial"/>
                <w:color w:val="FF0000"/>
                <w:sz w:val="20"/>
                <w:szCs w:val="20"/>
              </w:rPr>
              <w:t>su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a sessão </w:t>
            </w:r>
            <w:r w:rsidR="00A50689">
              <w:rPr>
                <w:rFonts w:ascii="Arial" w:hAnsi="Arial" w:cs="Arial"/>
                <w:color w:val="FF0000"/>
                <w:sz w:val="20"/>
                <w:szCs w:val="20"/>
              </w:rPr>
              <w:t>em 3 partes deixando um tempo ao final para dúvidas e discussões com os alunos</w:t>
            </w:r>
            <w:r w:rsidR="008D1635"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</w:p>
          <w:p w14:paraId="4CF7B796" w14:textId="564ACD62" w:rsidR="008D1635" w:rsidRDefault="008D1635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EB604EB" w14:textId="3EBB66CC" w:rsidR="008D1635" w:rsidRDefault="00A50689" w:rsidP="008D163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Mostre as diferenças e semelhanças dos problemas e modelos de Regressão e Classificação </w:t>
            </w:r>
            <w:r w:rsidR="008D1635">
              <w:rPr>
                <w:rFonts w:ascii="Arial" w:hAnsi="Arial" w:cs="Arial"/>
                <w:color w:val="FF0000"/>
                <w:sz w:val="20"/>
                <w:szCs w:val="20"/>
              </w:rPr>
              <w:t>(15min)</w:t>
            </w:r>
          </w:p>
          <w:p w14:paraId="64A2BA45" w14:textId="175DF34D" w:rsidR="008D1635" w:rsidRDefault="00A50689" w:rsidP="008D163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Fale sobre a importância das Métricas de Eficiência dos Modelos nos dois casos </w:t>
            </w:r>
            <w:r w:rsidR="008D1635">
              <w:rPr>
                <w:rFonts w:ascii="Arial" w:hAnsi="Arial" w:cs="Arial"/>
                <w:color w:val="FF0000"/>
                <w:sz w:val="20"/>
                <w:szCs w:val="20"/>
              </w:rPr>
              <w:t>(1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="008D1635">
              <w:rPr>
                <w:rFonts w:ascii="Arial" w:hAnsi="Arial" w:cs="Arial"/>
                <w:color w:val="FF0000"/>
                <w:sz w:val="20"/>
                <w:szCs w:val="20"/>
              </w:rPr>
              <w:t>min)</w:t>
            </w:r>
          </w:p>
          <w:p w14:paraId="2E0AA729" w14:textId="204E08C8" w:rsidR="008D1635" w:rsidRDefault="00A50689" w:rsidP="008D163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Mostre a semelhança de aplicarmos ambos os modelos com estimadores do sci-kitlearn</w:t>
            </w:r>
            <w:r w:rsidR="008D1635"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8D1635">
              <w:rPr>
                <w:rFonts w:ascii="Arial" w:hAnsi="Arial" w:cs="Arial"/>
                <w:color w:val="FF0000"/>
                <w:sz w:val="20"/>
                <w:szCs w:val="20"/>
              </w:rPr>
              <w:t>5min)</w:t>
            </w:r>
          </w:p>
          <w:p w14:paraId="566BFD4C" w14:textId="0AD17511" w:rsidR="008D1635" w:rsidRDefault="008D1635" w:rsidP="008D16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084C094" w14:textId="44AAC658" w:rsidR="008D1635" w:rsidRDefault="00A50689" w:rsidP="008D16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Se tiver tempo, visite com os alunos </w:t>
            </w:r>
            <w:r w:rsidR="00F47EC7">
              <w:rPr>
                <w:rFonts w:ascii="Arial" w:hAnsi="Arial" w:cs="Arial"/>
                <w:color w:val="FF0000"/>
                <w:sz w:val="20"/>
                <w:szCs w:val="20"/>
              </w:rPr>
              <w:t xml:space="preserve">a discussão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proposta na Aula 3 sobre</w:t>
            </w:r>
            <w:r w:rsidR="00F47EC7">
              <w:rPr>
                <w:rFonts w:ascii="Arial" w:hAnsi="Arial" w:cs="Arial"/>
                <w:color w:val="FF0000"/>
                <w:sz w:val="20"/>
                <w:szCs w:val="20"/>
              </w:rPr>
              <w:t xml:space="preserve"> o uso da Regressão Linear para problemas de Classificação</w:t>
            </w:r>
            <w:r w:rsidR="00421D04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</w:p>
          <w:p w14:paraId="0D3F2D21" w14:textId="4BB2F672" w:rsidR="00421D04" w:rsidRDefault="00421D04" w:rsidP="008D16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526833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526833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17970108" w:rsidR="00BF3EA6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526833">
              <w:rPr>
                <w:rFonts w:ascii="Arial" w:hAnsi="Arial" w:cs="Arial"/>
                <w:color w:val="FF0000"/>
                <w:sz w:val="20"/>
                <w:szCs w:val="20"/>
              </w:rPr>
              <w:t>Regressão Linear X Logística para Classificação.</w:t>
            </w:r>
          </w:p>
          <w:p w14:paraId="170F5644" w14:textId="426D37AF" w:rsidR="00526833" w:rsidRDefault="00526833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2FE0B43" w14:textId="7A135012" w:rsidR="00526833" w:rsidRPr="00B722DA" w:rsidRDefault="00526833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Discuta aqui buscando referências e exemplos. Considere um problema de classificação binária, isto é, um conjunto de dados X que é levado para os valores 0 ou 1. Podemos empregar uma regressão linear para mapear os valores X para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os valores 0 ou 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fazendo assim a classificação? Por que não?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3B38C169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526833">
              <w:rPr>
                <w:rFonts w:ascii="Arial" w:hAnsi="Arial" w:cs="Arial"/>
                <w:color w:val="FF0000"/>
                <w:sz w:val="20"/>
                <w:szCs w:val="20"/>
              </w:rPr>
              <w:t>0,5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7C540F7" w14:textId="1B8C0599" w:rsidR="00BF3EA6" w:rsidRPr="00526833" w:rsidRDefault="00BA715C" w:rsidP="0052683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="00526833" w:rsidRPr="00526833">
              <w:rPr>
                <w:rFonts w:ascii="Arial" w:hAnsi="Arial" w:cs="Arial"/>
                <w:color w:val="FF0000"/>
                <w:sz w:val="20"/>
                <w:szCs w:val="20"/>
              </w:rPr>
              <w:t xml:space="preserve">Busque aqui referências que sustentem a sua argumentação e apresente exemplos. </w:t>
            </w:r>
          </w:p>
          <w:p w14:paraId="1AF13573" w14:textId="77777777" w:rsidR="00526833" w:rsidRDefault="00526833" w:rsidP="00526833">
            <w:pPr>
              <w:rPr>
                <w:rFonts w:ascii="Arial" w:hAnsi="Arial" w:cs="Arial"/>
                <w:sz w:val="28"/>
              </w:rPr>
            </w:pPr>
          </w:p>
          <w:p w14:paraId="2F1066F9" w14:textId="77777777" w:rsidR="00526833" w:rsidRDefault="00526833" w:rsidP="00526833">
            <w:pPr>
              <w:rPr>
                <w:rFonts w:ascii="Arial" w:hAnsi="Arial" w:cs="Arial"/>
                <w:sz w:val="28"/>
              </w:rPr>
            </w:pPr>
          </w:p>
          <w:p w14:paraId="0142A90A" w14:textId="329C3E57" w:rsidR="00526833" w:rsidRPr="00B722DA" w:rsidRDefault="00526833" w:rsidP="00526833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A63D3B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A63D3B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4D6415DE" w14:textId="7D6950B2" w:rsidR="00F47EC7" w:rsidRDefault="00F47EC7" w:rsidP="00F47EC7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47EC7">
              <w:rPr>
                <w:rFonts w:ascii="Arial" w:hAnsi="Arial" w:cs="Arial"/>
                <w:color w:val="FF0000"/>
                <w:sz w:val="20"/>
                <w:szCs w:val="20"/>
              </w:rPr>
              <w:t>Quer conhecer outras métricas obtidas a partir da Matriz de Confusão? São dezenas... rs. Acesse então Precision and Recall https://en.wikipedia.org/wiki/Precision_and_recall e Confusion Matrix https://en.wikipedia.org/wiki/Confusion_matrix e aproveite para ver outras referências nessas páginas.</w:t>
            </w:r>
          </w:p>
          <w:p w14:paraId="4C49C58F" w14:textId="77777777" w:rsidR="00F47EC7" w:rsidRPr="00F47EC7" w:rsidRDefault="00F47EC7" w:rsidP="00F47EC7">
            <w:pPr>
              <w:pStyle w:val="NormalWeb"/>
              <w:shd w:val="clear" w:color="auto" w:fill="FFFFFF"/>
              <w:spacing w:after="0" w:line="276" w:lineRule="auto"/>
              <w:ind w:left="360"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3A7D2E6" w14:textId="46B85798" w:rsidR="00F47EC7" w:rsidRPr="00DE72D2" w:rsidRDefault="00F47EC7" w:rsidP="00F47EC7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47EC7">
              <w:rPr>
                <w:rFonts w:ascii="Arial" w:hAnsi="Arial" w:cs="Arial"/>
                <w:color w:val="FF0000"/>
                <w:sz w:val="20"/>
                <w:szCs w:val="20"/>
              </w:rPr>
              <w:t xml:space="preserve">Você saberia aplicar os conceitos de Precisão e Recall quando temos mais de duas classes para a variável objetivo? Pense um pouco, essa não é uma pergunta simples. </w:t>
            </w:r>
            <w:r w:rsidRPr="00DE72D2">
              <w:rPr>
                <w:rFonts w:ascii="Arial" w:hAnsi="Arial" w:cs="Arial"/>
                <w:color w:val="FF0000"/>
                <w:sz w:val="20"/>
                <w:szCs w:val="20"/>
              </w:rPr>
              <w:t xml:space="preserve">Depois acesse Computing Precision and Recall for Multi-Class Classification Problems </w:t>
            </w:r>
            <w:hyperlink r:id="rId11" w:history="1">
              <w:r w:rsidRPr="00DE72D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http://text-analytics101.rxnlp.com/2014/10/computing-precision-and-recall-for.html</w:t>
              </w:r>
            </w:hyperlink>
            <w:r w:rsidRPr="00DE72D2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7272B8F2" w14:textId="77777777" w:rsidR="00F47EC7" w:rsidRPr="00DE72D2" w:rsidRDefault="00F47EC7" w:rsidP="00F47EC7">
            <w:pPr>
              <w:pStyle w:val="NormalWeb"/>
              <w:shd w:val="clear" w:color="auto" w:fill="FFFFFF"/>
              <w:spacing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8526E97" w14:textId="77777777" w:rsidR="00F47EC7" w:rsidRPr="00F47EC7" w:rsidRDefault="00F47EC7" w:rsidP="00F47EC7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after="0" w:line="276" w:lineRule="auto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47EC7">
              <w:rPr>
                <w:rFonts w:ascii="Arial" w:hAnsi="Arial" w:cs="Arial"/>
                <w:color w:val="FF0000"/>
                <w:sz w:val="20"/>
                <w:szCs w:val="20"/>
              </w:rPr>
              <w:t>Mas para saber mais o melhor mesmo é praticar. Você pode adaptar o código do modelo Knn anterior para, por exemplo, variar os hiperparâmetros k, no range de valores de 2 a 10 e ainda experimentar o resultado de diferentes funções distância 'euclidean' e 'manhattan'. Salve os resultados de cada modelo e verifique, quais os melhores hiperparâmetros você encontra?</w:t>
            </w:r>
          </w:p>
          <w:p w14:paraId="0142A917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880BA31" w14:textId="579A7A94" w:rsidR="00F47EC7" w:rsidRDefault="00450F0F" w:rsidP="00F47EC7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</w:t>
            </w:r>
            <w:r w:rsidR="00F47EC7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da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F47EC7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sobre </w:t>
            </w:r>
            <w:r w:rsidR="00F47EC7">
              <w:rPr>
                <w:rFonts w:ascii="Arial" w:hAnsi="Arial" w:cs="Arial"/>
                <w:color w:val="FF0000"/>
                <w:sz w:val="20"/>
                <w:szCs w:val="20"/>
              </w:rPr>
              <w:t>a aplicação do modelo Knn e métricas de modelos de Classificação.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47EC7">
              <w:rPr>
                <w:rFonts w:ascii="Arial" w:hAnsi="Arial" w:cs="Arial"/>
                <w:color w:val="FF0000"/>
                <w:sz w:val="20"/>
                <w:szCs w:val="20"/>
              </w:rPr>
              <w:t>A parte prática segue de perto o que desenvolvemos no vídeo Professor Resolve e recomento que você assista ou reveja o vídeo antes de realizar a tarefa. Para parte prática acesse o notebook:</w:t>
            </w:r>
          </w:p>
          <w:p w14:paraId="4D739A94" w14:textId="08E1DC5A" w:rsidR="00F47EC7" w:rsidRPr="00F57058" w:rsidRDefault="00A63D3B" w:rsidP="00F47EC7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2" w:history="1">
              <w:r w:rsidR="00F47EC7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https://colab.research.google.com/github/Rogerio-mack/Machine-Learning-I/blob/main/ML4_K</w:t>
              </w:r>
              <w:r w:rsidR="00F47EC7" w:rsidRPr="00445F33">
                <w:rPr>
                  <w:rStyle w:val="Hyperlink"/>
                </w:rPr>
                <w:t>nn_</w:t>
              </w:r>
              <w:r w:rsidR="00F47EC7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="00F47EC7" w:rsidRPr="00445F33">
                <w:rPr>
                  <w:rStyle w:val="Hyperlink"/>
                </w:rPr>
                <w:t>x</w:t>
              </w:r>
              <w:r w:rsidR="00F47EC7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66FE031E" w14:textId="77777777" w:rsidR="00F47EC7" w:rsidRPr="00F57058" w:rsidRDefault="00F47EC7" w:rsidP="00F47EC7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9CA908F" w14:textId="77777777" w:rsidR="00F47EC7" w:rsidRDefault="00F47EC7" w:rsidP="00F47EC7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 terá acesso ao gabarito e a solução desses exercícios.</w:t>
            </w:r>
          </w:p>
          <w:p w14:paraId="0142A923" w14:textId="2B187EB0" w:rsidR="00C56A36" w:rsidRPr="00C07136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ListParagraph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4459CAEA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EF66646" w14:textId="552B0294" w:rsidR="009D6431" w:rsidRDefault="00450F0F" w:rsidP="00450F0F">
            <w:p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Moodle </w:t>
            </w:r>
            <w:r w:rsidR="00DB6E3D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="00DB6E3D">
              <w:rPr>
                <w:color w:val="FF0000"/>
              </w:rPr>
              <w:t xml:space="preserve"> em</w:t>
            </w:r>
          </w:p>
          <w:p w14:paraId="465FD1E7" w14:textId="5EA24CD9" w:rsidR="00DB6E3D" w:rsidRPr="00F57058" w:rsidRDefault="00A63D3B" w:rsidP="00DB6E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3" w:history="1">
              <w:r w:rsidR="00DB6E3D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https://colab.research.google.com/github/Rogerio-mack/Machine-Learning-I/blob/main/ML4_K</w:t>
              </w:r>
              <w:r w:rsidR="00DB6E3D" w:rsidRPr="00445F33">
                <w:rPr>
                  <w:rStyle w:val="Hyperlink"/>
                </w:rPr>
                <w:t>nn_</w:t>
              </w:r>
              <w:r w:rsidR="00DB6E3D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="00DB6E3D" w:rsidRPr="00445F33">
                <w:rPr>
                  <w:rStyle w:val="Hyperlink"/>
                </w:rPr>
                <w:t>x</w:t>
              </w:r>
              <w:r w:rsidR="00DB6E3D">
                <w:rPr>
                  <w:rStyle w:val="Hyperlink"/>
                </w:rPr>
                <w:t>_solucao</w:t>
              </w:r>
              <w:r w:rsidR="00DB6E3D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6E0EBC6F" w14:textId="77777777" w:rsidR="00DB6E3D" w:rsidRDefault="00DB6E3D" w:rsidP="00450F0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30DE4CF4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793F18">
              <w:rPr>
                <w:rFonts w:ascii="Arial" w:hAnsi="Arial" w:cs="Arial"/>
                <w:bCs/>
                <w:sz w:val="24"/>
              </w:rPr>
              <w:t>,5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45A531D4" w:rsidR="009D6431" w:rsidRDefault="00936FA5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4,5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4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4289" w14:textId="77777777" w:rsidR="00A63D3B" w:rsidRDefault="00A63D3B" w:rsidP="001D4CA6">
      <w:pPr>
        <w:spacing w:after="0" w:line="240" w:lineRule="auto"/>
      </w:pPr>
      <w:r>
        <w:separator/>
      </w:r>
    </w:p>
  </w:endnote>
  <w:endnote w:type="continuationSeparator" w:id="0">
    <w:p w14:paraId="148FC3FD" w14:textId="77777777" w:rsidR="00A63D3B" w:rsidRDefault="00A63D3B" w:rsidP="001D4CA6">
      <w:pPr>
        <w:spacing w:after="0" w:line="240" w:lineRule="auto"/>
      </w:pPr>
      <w:r>
        <w:continuationSeparator/>
      </w:r>
    </w:p>
  </w:endnote>
  <w:endnote w:type="continuationNotice" w:id="1">
    <w:p w14:paraId="481C1AAE" w14:textId="77777777" w:rsidR="00A63D3B" w:rsidRDefault="00A63D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328B" w14:textId="77777777" w:rsidR="00A63D3B" w:rsidRDefault="00A63D3B" w:rsidP="001D4CA6">
      <w:pPr>
        <w:spacing w:after="0" w:line="240" w:lineRule="auto"/>
      </w:pPr>
      <w:r>
        <w:separator/>
      </w:r>
    </w:p>
  </w:footnote>
  <w:footnote w:type="continuationSeparator" w:id="0">
    <w:p w14:paraId="725C1C5C" w14:textId="77777777" w:rsidR="00A63D3B" w:rsidRDefault="00A63D3B" w:rsidP="001D4CA6">
      <w:pPr>
        <w:spacing w:after="0" w:line="240" w:lineRule="auto"/>
      </w:pPr>
      <w:r>
        <w:continuationSeparator/>
      </w:r>
    </w:p>
  </w:footnote>
  <w:footnote w:type="continuationNotice" w:id="1">
    <w:p w14:paraId="1852BF50" w14:textId="77777777" w:rsidR="00A63D3B" w:rsidRDefault="00A63D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Header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F76C0"/>
    <w:multiLevelType w:val="hybridMultilevel"/>
    <w:tmpl w:val="EB245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21ACD"/>
    <w:multiLevelType w:val="multilevel"/>
    <w:tmpl w:val="2B1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03448"/>
    <w:multiLevelType w:val="hybridMultilevel"/>
    <w:tmpl w:val="AF42E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20F8D"/>
    <w:multiLevelType w:val="hybridMultilevel"/>
    <w:tmpl w:val="9956F0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8539815">
    <w:abstractNumId w:val="3"/>
  </w:num>
  <w:num w:numId="2" w16cid:durableId="1774667046">
    <w:abstractNumId w:val="4"/>
  </w:num>
  <w:num w:numId="3" w16cid:durableId="268243511">
    <w:abstractNumId w:val="0"/>
  </w:num>
  <w:num w:numId="4" w16cid:durableId="897084927">
    <w:abstractNumId w:val="15"/>
  </w:num>
  <w:num w:numId="5" w16cid:durableId="1587809281">
    <w:abstractNumId w:val="11"/>
  </w:num>
  <w:num w:numId="6" w16cid:durableId="1072003852">
    <w:abstractNumId w:val="9"/>
  </w:num>
  <w:num w:numId="7" w16cid:durableId="1981567060">
    <w:abstractNumId w:val="17"/>
  </w:num>
  <w:num w:numId="8" w16cid:durableId="134878737">
    <w:abstractNumId w:val="10"/>
  </w:num>
  <w:num w:numId="9" w16cid:durableId="1941721265">
    <w:abstractNumId w:val="16"/>
  </w:num>
  <w:num w:numId="10" w16cid:durableId="1962110044">
    <w:abstractNumId w:val="1"/>
  </w:num>
  <w:num w:numId="11" w16cid:durableId="274601858">
    <w:abstractNumId w:val="6"/>
  </w:num>
  <w:num w:numId="12" w16cid:durableId="714281495">
    <w:abstractNumId w:val="5"/>
  </w:num>
  <w:num w:numId="13" w16cid:durableId="901408495">
    <w:abstractNumId w:val="14"/>
  </w:num>
  <w:num w:numId="14" w16cid:durableId="1557008305">
    <w:abstractNumId w:val="7"/>
  </w:num>
  <w:num w:numId="15" w16cid:durableId="110445125">
    <w:abstractNumId w:val="13"/>
  </w:num>
  <w:num w:numId="16" w16cid:durableId="689336876">
    <w:abstractNumId w:val="12"/>
  </w:num>
  <w:num w:numId="17" w16cid:durableId="286396398">
    <w:abstractNumId w:val="18"/>
  </w:num>
  <w:num w:numId="18" w16cid:durableId="1009600798">
    <w:abstractNumId w:val="8"/>
  </w:num>
  <w:num w:numId="19" w16cid:durableId="1949123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E1964"/>
    <w:rsid w:val="000F62C7"/>
    <w:rsid w:val="0010539C"/>
    <w:rsid w:val="00105C5E"/>
    <w:rsid w:val="00124A6D"/>
    <w:rsid w:val="0012516C"/>
    <w:rsid w:val="0012779D"/>
    <w:rsid w:val="00136973"/>
    <w:rsid w:val="00141FD4"/>
    <w:rsid w:val="0014329F"/>
    <w:rsid w:val="00157A85"/>
    <w:rsid w:val="00163946"/>
    <w:rsid w:val="00167F55"/>
    <w:rsid w:val="00182560"/>
    <w:rsid w:val="00197087"/>
    <w:rsid w:val="001A3A0E"/>
    <w:rsid w:val="001B5252"/>
    <w:rsid w:val="001D4CA6"/>
    <w:rsid w:val="001E41E1"/>
    <w:rsid w:val="001E49DA"/>
    <w:rsid w:val="00214BBF"/>
    <w:rsid w:val="00215484"/>
    <w:rsid w:val="00230062"/>
    <w:rsid w:val="00234627"/>
    <w:rsid w:val="00237471"/>
    <w:rsid w:val="00255229"/>
    <w:rsid w:val="00270FC8"/>
    <w:rsid w:val="0029125D"/>
    <w:rsid w:val="002A6196"/>
    <w:rsid w:val="002D3A7E"/>
    <w:rsid w:val="002D70A6"/>
    <w:rsid w:val="002E18B6"/>
    <w:rsid w:val="002E6897"/>
    <w:rsid w:val="00306E31"/>
    <w:rsid w:val="00321950"/>
    <w:rsid w:val="00336786"/>
    <w:rsid w:val="003460A6"/>
    <w:rsid w:val="00363B1F"/>
    <w:rsid w:val="00386BA9"/>
    <w:rsid w:val="00387342"/>
    <w:rsid w:val="003A66CE"/>
    <w:rsid w:val="003D334C"/>
    <w:rsid w:val="00404031"/>
    <w:rsid w:val="004126A9"/>
    <w:rsid w:val="00413510"/>
    <w:rsid w:val="00417A5E"/>
    <w:rsid w:val="00421D04"/>
    <w:rsid w:val="004509EF"/>
    <w:rsid w:val="00450F0F"/>
    <w:rsid w:val="00456A46"/>
    <w:rsid w:val="00473AF0"/>
    <w:rsid w:val="00476800"/>
    <w:rsid w:val="004A45C5"/>
    <w:rsid w:val="004D1110"/>
    <w:rsid w:val="004E4FD2"/>
    <w:rsid w:val="004E5E58"/>
    <w:rsid w:val="00501752"/>
    <w:rsid w:val="00517A35"/>
    <w:rsid w:val="00526833"/>
    <w:rsid w:val="0052779E"/>
    <w:rsid w:val="005452D9"/>
    <w:rsid w:val="00551A70"/>
    <w:rsid w:val="00552493"/>
    <w:rsid w:val="00552D28"/>
    <w:rsid w:val="00566FE2"/>
    <w:rsid w:val="00571172"/>
    <w:rsid w:val="005D4A1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65230"/>
    <w:rsid w:val="00793F18"/>
    <w:rsid w:val="007B5250"/>
    <w:rsid w:val="00806D31"/>
    <w:rsid w:val="008155FB"/>
    <w:rsid w:val="008308C8"/>
    <w:rsid w:val="00831445"/>
    <w:rsid w:val="00842746"/>
    <w:rsid w:val="00864CBD"/>
    <w:rsid w:val="008C5C97"/>
    <w:rsid w:val="008D0A34"/>
    <w:rsid w:val="008D1635"/>
    <w:rsid w:val="008E4CD2"/>
    <w:rsid w:val="008F69FD"/>
    <w:rsid w:val="008F6A07"/>
    <w:rsid w:val="009042AD"/>
    <w:rsid w:val="00936FA5"/>
    <w:rsid w:val="00937C9E"/>
    <w:rsid w:val="00970D53"/>
    <w:rsid w:val="009846D1"/>
    <w:rsid w:val="009D6431"/>
    <w:rsid w:val="009E6E67"/>
    <w:rsid w:val="00A0114C"/>
    <w:rsid w:val="00A13979"/>
    <w:rsid w:val="00A34805"/>
    <w:rsid w:val="00A440A5"/>
    <w:rsid w:val="00A50689"/>
    <w:rsid w:val="00A517F0"/>
    <w:rsid w:val="00A63D3B"/>
    <w:rsid w:val="00A77654"/>
    <w:rsid w:val="00AA5B30"/>
    <w:rsid w:val="00B24CD0"/>
    <w:rsid w:val="00B722DA"/>
    <w:rsid w:val="00B80551"/>
    <w:rsid w:val="00BA715C"/>
    <w:rsid w:val="00BB3AEF"/>
    <w:rsid w:val="00BF3EA6"/>
    <w:rsid w:val="00BF453F"/>
    <w:rsid w:val="00C07136"/>
    <w:rsid w:val="00C1608B"/>
    <w:rsid w:val="00C206F2"/>
    <w:rsid w:val="00C37B39"/>
    <w:rsid w:val="00C535F1"/>
    <w:rsid w:val="00C56A36"/>
    <w:rsid w:val="00C713D4"/>
    <w:rsid w:val="00C81C78"/>
    <w:rsid w:val="00C85842"/>
    <w:rsid w:val="00C92EFF"/>
    <w:rsid w:val="00CB0516"/>
    <w:rsid w:val="00CD7FD2"/>
    <w:rsid w:val="00D133E0"/>
    <w:rsid w:val="00D320EB"/>
    <w:rsid w:val="00D44CB6"/>
    <w:rsid w:val="00D61702"/>
    <w:rsid w:val="00DA71C0"/>
    <w:rsid w:val="00DB6E3D"/>
    <w:rsid w:val="00DE72D2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47EC7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A6"/>
  </w:style>
  <w:style w:type="paragraph" w:styleId="Footer">
    <w:name w:val="footer"/>
    <w:basedOn w:val="Normal"/>
    <w:link w:val="Foot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A6"/>
  </w:style>
  <w:style w:type="character" w:styleId="PlaceholderText">
    <w:name w:val="Placeholder Text"/>
    <w:basedOn w:val="DefaultParagraphFont"/>
    <w:uiPriority w:val="99"/>
    <w:rsid w:val="001D4CA6"/>
    <w:rPr>
      <w:color w:val="808080"/>
    </w:rPr>
  </w:style>
  <w:style w:type="table" w:styleId="TableGrid">
    <w:name w:val="Table Grid"/>
    <w:basedOn w:val="Table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301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CB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4C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B3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ab.research.google.com/github/Rogerio-mack/Machine-Learning-I/blob/main/ML4_Knn_ex.ipyn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github/Rogerio-mack/Machine-Learning-I/blob/main/ML4_Knn_ex.ipynb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ext-analytics101.rxnlp.com/2014/10/computing-precision-and-recall-for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ttyimage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PlaceholderText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PlaceholderText"/>
              <w:sz w:val="24"/>
            </w:rPr>
            <w:t>Escolher um item</w:t>
          </w:r>
          <w:r w:rsidRPr="00077366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087456"/>
    <w:rsid w:val="00136973"/>
    <w:rsid w:val="0014226B"/>
    <w:rsid w:val="00370019"/>
    <w:rsid w:val="003A0D14"/>
    <w:rsid w:val="004A45C5"/>
    <w:rsid w:val="00566F1D"/>
    <w:rsid w:val="00577EF0"/>
    <w:rsid w:val="007E59EF"/>
    <w:rsid w:val="008B122C"/>
    <w:rsid w:val="009229F8"/>
    <w:rsid w:val="009550A7"/>
    <w:rsid w:val="00AB0DED"/>
    <w:rsid w:val="00AF2491"/>
    <w:rsid w:val="00B81001"/>
    <w:rsid w:val="00BC3A57"/>
    <w:rsid w:val="00C25085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4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2097</Words>
  <Characters>11328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Mackenzie</Company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6</cp:revision>
  <cp:lastPrinted>2020-02-18T21:21:00Z</cp:lastPrinted>
  <dcterms:created xsi:type="dcterms:W3CDTF">2022-04-13T17:32:00Z</dcterms:created>
  <dcterms:modified xsi:type="dcterms:W3CDTF">2022-06-13T23:45:00Z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