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AF31" w14:textId="77385CE5" w:rsidR="003E3766" w:rsidRDefault="00774BDD">
      <w:r>
        <w:t>LAB 1-</w:t>
      </w:r>
    </w:p>
    <w:p w14:paraId="5DC08EF4" w14:textId="09A0572D" w:rsidR="00774BDD" w:rsidRDefault="00774BDD">
      <w:r>
        <w:t>2.</w:t>
      </w:r>
    </w:p>
    <w:p w14:paraId="2E359466" w14:textId="6472493B" w:rsidR="00774BDD" w:rsidRDefault="00774BDD">
      <w:r>
        <w:t>Q1</w:t>
      </w:r>
    </w:p>
    <w:p w14:paraId="0C29175D" w14:textId="77777777" w:rsidR="00A85EAE" w:rsidRDefault="00A85EAE" w:rsidP="00A85EAE">
      <w:r>
        <w:t>import java.util.InputMismatchException;</w:t>
      </w:r>
    </w:p>
    <w:p w14:paraId="1F71F665" w14:textId="77777777" w:rsidR="00A85EAE" w:rsidRDefault="00A85EAE" w:rsidP="00A85EAE">
      <w:r>
        <w:t>import java.util.Scanner;</w:t>
      </w:r>
    </w:p>
    <w:p w14:paraId="72064F97" w14:textId="77777777" w:rsidR="00A85EAE" w:rsidRDefault="00A85EAE" w:rsidP="00A85EAE"/>
    <w:p w14:paraId="772837F5" w14:textId="77777777" w:rsidR="00A85EAE" w:rsidRDefault="00A85EAE" w:rsidP="00A85EAE">
      <w:r>
        <w:t>public class Main {</w:t>
      </w:r>
    </w:p>
    <w:p w14:paraId="5CF7A59E" w14:textId="77777777" w:rsidR="00A85EAE" w:rsidRDefault="00A85EAE" w:rsidP="00A85EAE">
      <w:r>
        <w:t xml:space="preserve">    public static void main(String[] args) {</w:t>
      </w:r>
    </w:p>
    <w:p w14:paraId="239982BB" w14:textId="26CBCD36" w:rsidR="00A85EAE" w:rsidRDefault="00A85EAE" w:rsidP="00A85EAE">
      <w:r>
        <w:t xml:space="preserve">        Scanner = new Scanner(System.in);</w:t>
      </w:r>
    </w:p>
    <w:p w14:paraId="5338FBBA" w14:textId="77777777" w:rsidR="00A85EAE" w:rsidRDefault="00A85EAE" w:rsidP="00A85EAE"/>
    <w:p w14:paraId="4C1DE676" w14:textId="77777777" w:rsidR="00A85EAE" w:rsidRDefault="00A85EAE" w:rsidP="00A85EAE">
      <w:r>
        <w:t xml:space="preserve">        System.out.println("Please enter an integer:");</w:t>
      </w:r>
    </w:p>
    <w:p w14:paraId="321F192E" w14:textId="77777777" w:rsidR="00A85EAE" w:rsidRDefault="00A85EAE" w:rsidP="00A85EAE"/>
    <w:p w14:paraId="6E15CB28" w14:textId="77777777" w:rsidR="00A85EAE" w:rsidRDefault="00A85EAE" w:rsidP="00A85EAE">
      <w:r>
        <w:t xml:space="preserve">        try {</w:t>
      </w:r>
    </w:p>
    <w:p w14:paraId="551FA861" w14:textId="77777777" w:rsidR="00A85EAE" w:rsidRDefault="00A85EAE" w:rsidP="00A85EAE">
      <w:r>
        <w:t xml:space="preserve">            int userInput = scanner.nextInt();</w:t>
      </w:r>
    </w:p>
    <w:p w14:paraId="3A8B6BFA" w14:textId="77777777" w:rsidR="00A85EAE" w:rsidRDefault="00A85EAE" w:rsidP="00A85EAE">
      <w:r>
        <w:t xml:space="preserve">            System.out.println("You entered: " + userInput);</w:t>
      </w:r>
    </w:p>
    <w:p w14:paraId="11BA2E64" w14:textId="77777777" w:rsidR="00A85EAE" w:rsidRDefault="00A85EAE" w:rsidP="00A85EAE">
      <w:r>
        <w:t xml:space="preserve">        } catch (InputMismatchException e) {</w:t>
      </w:r>
    </w:p>
    <w:p w14:paraId="2E925A44" w14:textId="77777777" w:rsidR="00A85EAE" w:rsidRDefault="00A85EAE" w:rsidP="00A85EAE">
      <w:r>
        <w:t xml:space="preserve">            System.out.println("Error: Input must be an integer.");</w:t>
      </w:r>
    </w:p>
    <w:p w14:paraId="3F9DB56D" w14:textId="77777777" w:rsidR="00A85EAE" w:rsidRDefault="00A85EAE" w:rsidP="00A85EAE">
      <w:r>
        <w:t xml:space="preserve">        } finally {</w:t>
      </w:r>
    </w:p>
    <w:p w14:paraId="2045DE75" w14:textId="77777777" w:rsidR="00A85EAE" w:rsidRDefault="00A85EAE" w:rsidP="00A85EAE">
      <w:r>
        <w:t xml:space="preserve">            scanner.close();</w:t>
      </w:r>
    </w:p>
    <w:p w14:paraId="3373E966" w14:textId="77777777" w:rsidR="00A85EAE" w:rsidRDefault="00A85EAE" w:rsidP="00A85EAE">
      <w:r>
        <w:t xml:space="preserve">        }</w:t>
      </w:r>
    </w:p>
    <w:p w14:paraId="00CDBF0E" w14:textId="77777777" w:rsidR="00A85EAE" w:rsidRDefault="00A85EAE" w:rsidP="00A85EAE">
      <w:r>
        <w:t xml:space="preserve">    }</w:t>
      </w:r>
    </w:p>
    <w:p w14:paraId="629C2209" w14:textId="70273D1F" w:rsidR="00774BDD" w:rsidRDefault="00A85EAE" w:rsidP="00A85EAE">
      <w:r>
        <w:t>}</w:t>
      </w:r>
    </w:p>
    <w:p w14:paraId="531AB3B0" w14:textId="77777777" w:rsidR="00CF0BF2" w:rsidRDefault="00CF0BF2" w:rsidP="00A85EAE"/>
    <w:p w14:paraId="50370A5C" w14:textId="16FEA98F" w:rsidR="00CF0BF2" w:rsidRDefault="00CF0BF2" w:rsidP="00A85EAE">
      <w:r>
        <w:t>OUTPUT –</w:t>
      </w:r>
    </w:p>
    <w:p w14:paraId="1C118103" w14:textId="3089239B" w:rsidR="00CF0BF2" w:rsidRDefault="00C23520" w:rsidP="00A85EAE">
      <w:r>
        <w:rPr>
          <w:noProof/>
        </w:rPr>
        <w:drawing>
          <wp:inline distT="0" distB="0" distL="0" distR="0" wp14:anchorId="1827B040" wp14:editId="738C6343">
            <wp:extent cx="5470497" cy="1732915"/>
            <wp:effectExtent l="0" t="0" r="0" b="8890"/>
            <wp:docPr id="12402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3788" name="Picture 124026378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91" r="4524" b="19840"/>
                    <a:stretch/>
                  </pic:blipFill>
                  <pic:spPr bwMode="auto">
                    <a:xfrm>
                      <a:off x="0" y="0"/>
                      <a:ext cx="5470497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DD"/>
    <w:rsid w:val="003E3766"/>
    <w:rsid w:val="00774BDD"/>
    <w:rsid w:val="00A85EAE"/>
    <w:rsid w:val="00B73A4E"/>
    <w:rsid w:val="00C23520"/>
    <w:rsid w:val="00C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B3D2"/>
  <w15:chartTrackingRefBased/>
  <w15:docId w15:val="{65281A63-7946-45E7-820F-E2D741CA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fadatare</dc:creator>
  <cp:keywords/>
  <dc:description/>
  <cp:lastModifiedBy>ramanand fadatare</cp:lastModifiedBy>
  <cp:revision>6</cp:revision>
  <dcterms:created xsi:type="dcterms:W3CDTF">2024-03-17T17:03:00Z</dcterms:created>
  <dcterms:modified xsi:type="dcterms:W3CDTF">2024-03-17T17:10:00Z</dcterms:modified>
</cp:coreProperties>
</file>