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5D63" w14:textId="77777777" w:rsidR="001810D9" w:rsidRDefault="001810D9" w:rsidP="00166CE8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color w:val="EE0000"/>
          <w:sz w:val="24"/>
          <w:szCs w:val="24"/>
        </w:rPr>
        <w:t>Assignment: JavaScript Object Methods</w:t>
      </w:r>
    </w:p>
    <w:p w14:paraId="3D2B7F7C" w14:textId="77777777" w:rsidR="00166CE8" w:rsidRPr="001810D9" w:rsidRDefault="00166CE8" w:rsidP="00166CE8">
      <w:pPr>
        <w:spacing w:line="276" w:lineRule="auto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66CE8">
        <w:rPr>
          <w:rFonts w:ascii="Times New Roman" w:hAnsi="Times New Roman" w:cs="Times New Roman"/>
          <w:b/>
          <w:bCs/>
          <w:color w:val="EE0000"/>
          <w:sz w:val="24"/>
          <w:szCs w:val="24"/>
        </w:rPr>
        <w:t>Batch:QEX-PWTJAD-M17</w:t>
      </w:r>
    </w:p>
    <w:p w14:paraId="43B2CB3B" w14:textId="77777777" w:rsidR="00166CE8" w:rsidRPr="001810D9" w:rsidRDefault="00166CE8" w:rsidP="001810D9">
      <w:pPr>
        <w:spacing w:after="0" w:line="276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3740E3A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065288F0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To understand how objects are created, accessed, modified, and controlled using different object methods in JavaScript.</w:t>
      </w:r>
    </w:p>
    <w:p w14:paraId="275C05B4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585A2D45">
          <v:rect id="_x0000_i1122" style="width:0;height:1.5pt" o:hralign="center" o:hrstd="t" o:hr="t" fillcolor="#a0a0a0" stroked="f"/>
        </w:pict>
      </w:r>
    </w:p>
    <w:p w14:paraId="10538BCE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Part A – Practical Coding Questions</w:t>
      </w:r>
    </w:p>
    <w:p w14:paraId="70272743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Q1. Object Creation and Access</w:t>
      </w:r>
    </w:p>
    <w:p w14:paraId="291A35D8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 the following properties:</w:t>
      </w:r>
    </w:p>
    <w:p w14:paraId="6D9066B9" w14:textId="77777777" w:rsidR="001810D9" w:rsidRPr="001810D9" w:rsidRDefault="001810D9" w:rsidP="001810D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Name</w:t>
      </w:r>
    </w:p>
    <w:p w14:paraId="57C1BD71" w14:textId="77777777" w:rsidR="001810D9" w:rsidRPr="001810D9" w:rsidRDefault="001810D9" w:rsidP="001810D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Roll Number</w:t>
      </w:r>
    </w:p>
    <w:p w14:paraId="3E8D8A2B" w14:textId="77777777" w:rsidR="001810D9" w:rsidRPr="001810D9" w:rsidRDefault="001810D9" w:rsidP="001810D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Age</w:t>
      </w:r>
    </w:p>
    <w:p w14:paraId="56FA5F99" w14:textId="77777777" w:rsidR="001810D9" w:rsidRPr="001810D9" w:rsidRDefault="001810D9" w:rsidP="001810D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Course</w:t>
      </w:r>
    </w:p>
    <w:p w14:paraId="5E325176" w14:textId="77777777" w:rsidR="001810D9" w:rsidRPr="001810D9" w:rsidRDefault="001810D9" w:rsidP="001810D9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Marks</w:t>
      </w:r>
    </w:p>
    <w:p w14:paraId="4B6C16C0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0CB19966" w14:textId="77777777" w:rsidR="001810D9" w:rsidRPr="001810D9" w:rsidRDefault="001810D9" w:rsidP="001810D9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Print the complete object.</w:t>
      </w:r>
    </w:p>
    <w:p w14:paraId="145682C6" w14:textId="77777777" w:rsidR="001810D9" w:rsidRPr="001810D9" w:rsidRDefault="001810D9" w:rsidP="001810D9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Access each property using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dot notation</w:t>
      </w:r>
      <w:r w:rsidRPr="001810D9">
        <w:rPr>
          <w:rFonts w:ascii="Times New Roman" w:hAnsi="Times New Roman" w:cs="Times New Roman"/>
          <w:sz w:val="24"/>
          <w:szCs w:val="24"/>
        </w:rPr>
        <w:t>.</w:t>
      </w:r>
    </w:p>
    <w:p w14:paraId="55E3998E" w14:textId="77777777" w:rsidR="001810D9" w:rsidRPr="001810D9" w:rsidRDefault="001810D9" w:rsidP="001810D9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Access each property using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bracket notation</w:t>
      </w:r>
      <w:r w:rsidRPr="001810D9">
        <w:rPr>
          <w:rFonts w:ascii="Times New Roman" w:hAnsi="Times New Roman" w:cs="Times New Roman"/>
          <w:sz w:val="24"/>
          <w:szCs w:val="24"/>
        </w:rPr>
        <w:t>.</w:t>
      </w:r>
    </w:p>
    <w:p w14:paraId="1786BC32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16879D64">
          <v:rect id="_x0000_i1123" style="width:0;height:1.5pt" o:hralign="center" o:hrstd="t" o:hr="t" fillcolor="#a0a0a0" stroked="f"/>
        </w:pict>
      </w:r>
    </w:p>
    <w:p w14:paraId="26EE9B50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Q2. Object Modification</w:t>
      </w:r>
    </w:p>
    <w:p w14:paraId="2AC91B0A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Using the student object created above:</w:t>
      </w:r>
    </w:p>
    <w:p w14:paraId="001F1359" w14:textId="77777777" w:rsidR="001810D9" w:rsidRPr="001810D9" w:rsidRDefault="001810D9" w:rsidP="001810D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Add a new property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city</w:t>
      </w:r>
      <w:r w:rsidRPr="001810D9">
        <w:rPr>
          <w:rFonts w:ascii="Times New Roman" w:hAnsi="Times New Roman" w:cs="Times New Roman"/>
          <w:sz w:val="24"/>
          <w:szCs w:val="24"/>
        </w:rPr>
        <w:t>.</w:t>
      </w:r>
    </w:p>
    <w:p w14:paraId="4335E019" w14:textId="77777777" w:rsidR="001810D9" w:rsidRPr="001810D9" w:rsidRDefault="001810D9" w:rsidP="001810D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Modify marks to a new value.</w:t>
      </w:r>
    </w:p>
    <w:p w14:paraId="04E303B7" w14:textId="77777777" w:rsidR="001810D9" w:rsidRPr="001810D9" w:rsidRDefault="001810D9" w:rsidP="001810D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Delete the age property.</w:t>
      </w:r>
    </w:p>
    <w:p w14:paraId="1412432C" w14:textId="77777777" w:rsidR="001810D9" w:rsidRPr="001810D9" w:rsidRDefault="001810D9" w:rsidP="001810D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Print the updated object.</w:t>
      </w:r>
    </w:p>
    <w:p w14:paraId="1BA7B199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6BADB953">
          <v:rect id="_x0000_i1124" style="width:0;height:1.5pt" o:hralign="center" o:hrstd="t" o:hr="t" fillcolor="#a0a0a0" stroked="f"/>
        </w:pict>
      </w:r>
    </w:p>
    <w:p w14:paraId="0B55006B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Q3. Objects with Methods</w:t>
      </w:r>
    </w:p>
    <w:p w14:paraId="56FDC76F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 the following:</w:t>
      </w:r>
    </w:p>
    <w:p w14:paraId="60D8E0DD" w14:textId="77777777" w:rsidR="001810D9" w:rsidRPr="001810D9" w:rsidRDefault="001810D9" w:rsidP="001810D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brand</w:t>
      </w:r>
    </w:p>
    <w:p w14:paraId="7B375B91" w14:textId="77777777" w:rsidR="001810D9" w:rsidRPr="001810D9" w:rsidRDefault="001810D9" w:rsidP="001810D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price</w:t>
      </w:r>
    </w:p>
    <w:p w14:paraId="15C0CF5A" w14:textId="77777777" w:rsidR="001810D9" w:rsidRPr="001810D9" w:rsidRDefault="001810D9" w:rsidP="001810D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20DF64F9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Add two methods:</w:t>
      </w:r>
    </w:p>
    <w:p w14:paraId="35315D8E" w14:textId="77777777" w:rsidR="001810D9" w:rsidRPr="001810D9" w:rsidRDefault="001810D9" w:rsidP="001810D9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startEngine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41DED3CC" w14:textId="77777777" w:rsidR="001810D9" w:rsidRPr="001810D9" w:rsidRDefault="001810D9" w:rsidP="001810D9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stopEngine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1C701054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22F2A7B" w14:textId="77777777" w:rsidR="001810D9" w:rsidRPr="001810D9" w:rsidRDefault="001810D9" w:rsidP="001810D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Print brand name.</w:t>
      </w:r>
    </w:p>
    <w:p w14:paraId="367D5A7F" w14:textId="77777777" w:rsidR="001810D9" w:rsidRPr="001810D9" w:rsidRDefault="001810D9" w:rsidP="001810D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Call both methods.</w:t>
      </w:r>
    </w:p>
    <w:p w14:paraId="02057B41" w14:textId="77777777" w:rsidR="001810D9" w:rsidRPr="001810D9" w:rsidRDefault="001810D9" w:rsidP="001810D9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Print the entire object.</w:t>
      </w:r>
    </w:p>
    <w:p w14:paraId="27561A2C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02ABA79B">
          <v:rect id="_x0000_i1125" style="width:0;height:1.5pt" o:hralign="center" o:hrstd="t" o:hr="t" fillcolor="#a0a0a0" stroked="f"/>
        </w:pict>
      </w:r>
    </w:p>
    <w:p w14:paraId="2D36CE3F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Q4. Using new Object() Keyword</w:t>
      </w:r>
    </w:p>
    <w:p w14:paraId="2A932393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1810D9">
        <w:rPr>
          <w:rFonts w:ascii="Times New Roman" w:hAnsi="Times New Roman" w:cs="Times New Roman"/>
          <w:sz w:val="24"/>
          <w:szCs w:val="24"/>
        </w:rPr>
        <w:t xml:space="preserve"> using new Object().</w:t>
      </w:r>
    </w:p>
    <w:p w14:paraId="69C88C53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Add the following:</w:t>
      </w:r>
    </w:p>
    <w:p w14:paraId="4DBC48C2" w14:textId="77777777" w:rsidR="001810D9" w:rsidRPr="001810D9" w:rsidRDefault="001810D9" w:rsidP="001810D9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lastRenderedPageBreak/>
        <w:t>Name</w:t>
      </w:r>
    </w:p>
    <w:p w14:paraId="4B4016F0" w14:textId="77777777" w:rsidR="001810D9" w:rsidRPr="001810D9" w:rsidRDefault="001810D9" w:rsidP="001810D9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ID</w:t>
      </w:r>
    </w:p>
    <w:p w14:paraId="74BCD491" w14:textId="77777777" w:rsidR="001810D9" w:rsidRPr="001810D9" w:rsidRDefault="001810D9" w:rsidP="001810D9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Department</w:t>
      </w:r>
    </w:p>
    <w:p w14:paraId="0B33C7A6" w14:textId="77777777" w:rsidR="001810D9" w:rsidRPr="001810D9" w:rsidRDefault="001810D9" w:rsidP="001810D9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Salary</w:t>
      </w:r>
    </w:p>
    <w:p w14:paraId="5C7EE047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Add one method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work()</w:t>
      </w:r>
      <w:r w:rsidRPr="001810D9">
        <w:rPr>
          <w:rFonts w:ascii="Times New Roman" w:hAnsi="Times New Roman" w:cs="Times New Roman"/>
          <w:sz w:val="24"/>
          <w:szCs w:val="24"/>
        </w:rPr>
        <w:t>.</w:t>
      </w:r>
    </w:p>
    <w:p w14:paraId="0A6EEDBF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Print the object and call the method.</w:t>
      </w:r>
    </w:p>
    <w:p w14:paraId="5CA365B8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0E49A1EE">
          <v:rect id="_x0000_i1126" style="width:0;height:1.5pt" o:hralign="center" o:hrstd="t" o:hr="t" fillcolor="#a0a0a0" stroked="f"/>
        </w:pict>
      </w:r>
    </w:p>
    <w:p w14:paraId="03821991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Q5. Constructor Function</w:t>
      </w:r>
    </w:p>
    <w:p w14:paraId="311B7B5C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 constructor function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Laptop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with:</w:t>
      </w:r>
    </w:p>
    <w:p w14:paraId="06584E4B" w14:textId="77777777" w:rsidR="001810D9" w:rsidRPr="001810D9" w:rsidRDefault="001810D9" w:rsidP="001810D9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brand</w:t>
      </w:r>
    </w:p>
    <w:p w14:paraId="04C04CDF" w14:textId="77777777" w:rsidR="001810D9" w:rsidRPr="001810D9" w:rsidRDefault="001810D9" w:rsidP="001810D9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RAM</w:t>
      </w:r>
    </w:p>
    <w:p w14:paraId="6051AE46" w14:textId="77777777" w:rsidR="001810D9" w:rsidRPr="001810D9" w:rsidRDefault="001810D9" w:rsidP="001810D9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price</w:t>
      </w:r>
    </w:p>
    <w:p w14:paraId="3897942A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three laptop objects</w:t>
      </w:r>
      <w:r w:rsidRPr="001810D9">
        <w:rPr>
          <w:rFonts w:ascii="Times New Roman" w:hAnsi="Times New Roman" w:cs="Times New Roman"/>
          <w:sz w:val="24"/>
          <w:szCs w:val="24"/>
        </w:rPr>
        <w:t xml:space="preserve"> using the constructor and print them.</w:t>
      </w:r>
    </w:p>
    <w:p w14:paraId="2A1BD5D8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39D5D8EB">
          <v:rect id="_x0000_i1127" style="width:0;height:1.5pt" o:hralign="center" o:hrstd="t" o:hr="t" fillcolor="#a0a0a0" stroked="f"/>
        </w:pict>
      </w:r>
    </w:p>
    <w:p w14:paraId="08E776FF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Part B – Object Static Methods</w:t>
      </w:r>
    </w:p>
    <w:p w14:paraId="32CCB89A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Q6.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Object.keys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() and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Object.values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2D2CCFA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mobile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with:</w:t>
      </w:r>
    </w:p>
    <w:p w14:paraId="1C0E7547" w14:textId="77777777" w:rsidR="001810D9" w:rsidRPr="001810D9" w:rsidRDefault="001810D9" w:rsidP="001810D9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brand</w:t>
      </w:r>
    </w:p>
    <w:p w14:paraId="71B5F257" w14:textId="77777777" w:rsidR="001810D9" w:rsidRPr="001810D9" w:rsidRDefault="001810D9" w:rsidP="001810D9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model</w:t>
      </w:r>
    </w:p>
    <w:p w14:paraId="6C1EF3BB" w14:textId="77777777" w:rsidR="001810D9" w:rsidRPr="001810D9" w:rsidRDefault="001810D9" w:rsidP="001810D9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price</w:t>
      </w:r>
    </w:p>
    <w:p w14:paraId="7A793E26" w14:textId="77777777" w:rsidR="001810D9" w:rsidRPr="001810D9" w:rsidRDefault="001810D9" w:rsidP="001810D9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18522354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22221A2B" w14:textId="77777777" w:rsidR="001810D9" w:rsidRPr="001810D9" w:rsidRDefault="001810D9" w:rsidP="001810D9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Print all keys using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Object.keys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1152B67F" w14:textId="77777777" w:rsidR="001810D9" w:rsidRPr="001810D9" w:rsidRDefault="001810D9" w:rsidP="001810D9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Print all values using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Object.values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2D2FD591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5BEF755A">
          <v:rect id="_x0000_i1128" style="width:0;height:1.5pt" o:hralign="center" o:hrstd="t" o:hr="t" fillcolor="#a0a0a0" stroked="f"/>
        </w:pict>
      </w:r>
    </w:p>
    <w:p w14:paraId="1F20F4B1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Q7.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Object.seal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E57FC0C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with:</w:t>
      </w:r>
    </w:p>
    <w:p w14:paraId="206D38B8" w14:textId="77777777" w:rsidR="001810D9" w:rsidRPr="001810D9" w:rsidRDefault="001810D9" w:rsidP="001810D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1925B4F3" w14:textId="77777777" w:rsidR="001810D9" w:rsidRPr="001810D9" w:rsidRDefault="001810D9" w:rsidP="001810D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duration</w:t>
      </w:r>
    </w:p>
    <w:p w14:paraId="569B9A67" w14:textId="77777777" w:rsidR="001810D9" w:rsidRPr="001810D9" w:rsidRDefault="001810D9" w:rsidP="001810D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fees</w:t>
      </w:r>
    </w:p>
    <w:p w14:paraId="2A7F503D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Object.seal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 and perform:</w:t>
      </w:r>
    </w:p>
    <w:p w14:paraId="7136006F" w14:textId="77777777" w:rsidR="001810D9" w:rsidRPr="001810D9" w:rsidRDefault="001810D9" w:rsidP="001810D9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adding a new property.</w:t>
      </w:r>
    </w:p>
    <w:p w14:paraId="3FBB9F15" w14:textId="77777777" w:rsidR="001810D9" w:rsidRPr="001810D9" w:rsidRDefault="001810D9" w:rsidP="001810D9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Modify an existing property.</w:t>
      </w:r>
    </w:p>
    <w:p w14:paraId="1BD2ACBE" w14:textId="77777777" w:rsidR="001810D9" w:rsidRPr="001810D9" w:rsidRDefault="001810D9" w:rsidP="001810D9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deleting a property.</w:t>
      </w:r>
    </w:p>
    <w:p w14:paraId="7C39ACC4" w14:textId="77777777" w:rsidR="001810D9" w:rsidRPr="001810D9" w:rsidRDefault="001810D9" w:rsidP="001810D9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Write your observation.</w:t>
      </w:r>
    </w:p>
    <w:p w14:paraId="4BA5E0CD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0C75F090">
          <v:rect id="_x0000_i1129" style="width:0;height:1.5pt" o:hralign="center" o:hrstd="t" o:hr="t" fillcolor="#a0a0a0" stroked="f"/>
        </w:pict>
      </w:r>
    </w:p>
    <w:p w14:paraId="35ADED38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Q8.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Object.preventExtensions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C724187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1810D9">
        <w:rPr>
          <w:rFonts w:ascii="Times New Roman" w:hAnsi="Times New Roman" w:cs="Times New Roman"/>
          <w:sz w:val="24"/>
          <w:szCs w:val="24"/>
        </w:rPr>
        <w:t xml:space="preserve"> with:</w:t>
      </w:r>
    </w:p>
    <w:p w14:paraId="7648BD1E" w14:textId="77777777" w:rsidR="001810D9" w:rsidRPr="001810D9" w:rsidRDefault="001810D9" w:rsidP="001810D9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title</w:t>
      </w:r>
    </w:p>
    <w:p w14:paraId="5F8C2973" w14:textId="77777777" w:rsidR="001810D9" w:rsidRPr="001810D9" w:rsidRDefault="001810D9" w:rsidP="001810D9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author</w:t>
      </w:r>
    </w:p>
    <w:p w14:paraId="1F1EFCDE" w14:textId="77777777" w:rsidR="001810D9" w:rsidRPr="001810D9" w:rsidRDefault="001810D9" w:rsidP="001810D9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price</w:t>
      </w:r>
    </w:p>
    <w:p w14:paraId="02D78D32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Object.preventExtensions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 and:</w:t>
      </w:r>
    </w:p>
    <w:p w14:paraId="225061A7" w14:textId="77777777" w:rsidR="001810D9" w:rsidRPr="001810D9" w:rsidRDefault="001810D9" w:rsidP="001810D9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adding a property.</w:t>
      </w:r>
    </w:p>
    <w:p w14:paraId="00BEF6C7" w14:textId="77777777" w:rsidR="001810D9" w:rsidRPr="001810D9" w:rsidRDefault="001810D9" w:rsidP="001810D9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Modify existing property.</w:t>
      </w:r>
    </w:p>
    <w:p w14:paraId="390DCFC3" w14:textId="77777777" w:rsidR="001810D9" w:rsidRPr="001810D9" w:rsidRDefault="001810D9" w:rsidP="001810D9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lastRenderedPageBreak/>
        <w:t>Delete an existing property.</w:t>
      </w:r>
    </w:p>
    <w:p w14:paraId="61E850C5" w14:textId="77777777" w:rsidR="001810D9" w:rsidRPr="001810D9" w:rsidRDefault="001810D9" w:rsidP="001810D9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Write your observation.</w:t>
      </w:r>
    </w:p>
    <w:p w14:paraId="286F6E35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239A8940">
          <v:rect id="_x0000_i1130" style="width:0;height:1.5pt" o:hralign="center" o:hrstd="t" o:hr="t" fillcolor="#a0a0a0" stroked="f"/>
        </w:pict>
      </w:r>
    </w:p>
    <w:p w14:paraId="55E3BC85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Q9.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Object.freeze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CC42F48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called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 xml:space="preserve"> with:</w:t>
      </w:r>
    </w:p>
    <w:p w14:paraId="2D56A563" w14:textId="77777777" w:rsidR="001810D9" w:rsidRPr="001810D9" w:rsidRDefault="001810D9" w:rsidP="001810D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</w:p>
    <w:p w14:paraId="7013A4B3" w14:textId="77777777" w:rsidR="001810D9" w:rsidRPr="001810D9" w:rsidRDefault="001810D9" w:rsidP="001810D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balance</w:t>
      </w:r>
    </w:p>
    <w:p w14:paraId="3CA249C9" w14:textId="77777777" w:rsidR="001810D9" w:rsidRPr="001810D9" w:rsidRDefault="001810D9" w:rsidP="001810D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accountType</w:t>
      </w:r>
      <w:proofErr w:type="spellEnd"/>
    </w:p>
    <w:p w14:paraId="38F56715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Object.freeze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 and:</w:t>
      </w:r>
    </w:p>
    <w:p w14:paraId="398059E9" w14:textId="77777777" w:rsidR="001810D9" w:rsidRPr="001810D9" w:rsidRDefault="001810D9" w:rsidP="001810D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adding a property.</w:t>
      </w:r>
    </w:p>
    <w:p w14:paraId="0C060BDA" w14:textId="77777777" w:rsidR="001810D9" w:rsidRPr="001810D9" w:rsidRDefault="001810D9" w:rsidP="001810D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deleting a property.</w:t>
      </w:r>
    </w:p>
    <w:p w14:paraId="5F015341" w14:textId="77777777" w:rsidR="001810D9" w:rsidRPr="001810D9" w:rsidRDefault="001810D9" w:rsidP="001810D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Try modifying balance.</w:t>
      </w:r>
    </w:p>
    <w:p w14:paraId="50E3D322" w14:textId="77777777" w:rsidR="001810D9" w:rsidRPr="001810D9" w:rsidRDefault="001810D9" w:rsidP="001810D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Write your observation.</w:t>
      </w:r>
    </w:p>
    <w:p w14:paraId="4F27961E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7A9013EB">
          <v:rect id="_x0000_i1131" style="width:0;height:1.5pt" o:hralign="center" o:hrstd="t" o:hr="t" fillcolor="#a0a0a0" stroked="f"/>
        </w:pict>
      </w:r>
    </w:p>
    <w:p w14:paraId="3CB6E3C7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 xml:space="preserve">Q10.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Object.isSealed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F4D0BD4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Create an object and seal it.</w:t>
      </w:r>
      <w:r w:rsidRPr="001810D9">
        <w:rPr>
          <w:rFonts w:ascii="Times New Roman" w:hAnsi="Times New Roman" w:cs="Times New Roman"/>
          <w:sz w:val="24"/>
          <w:szCs w:val="24"/>
        </w:rPr>
        <w:br/>
        <w:t xml:space="preserve">Check whether the object is sealed using </w:t>
      </w: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Object.isSealed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().</w:t>
      </w:r>
    </w:p>
    <w:p w14:paraId="59CBA93E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04591D01">
          <v:rect id="_x0000_i1132" style="width:0;height:1.5pt" o:hralign="center" o:hrstd="t" o:hr="t" fillcolor="#a0a0a0" stroked="f"/>
        </w:pict>
      </w:r>
    </w:p>
    <w:p w14:paraId="75289892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Part C – Analytical Thinking</w:t>
      </w:r>
    </w:p>
    <w:p w14:paraId="31720C34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Q11. Difference Between Object Methods</w:t>
      </w:r>
    </w:p>
    <w:p w14:paraId="7F4B07C5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Explain the difference between:</w:t>
      </w:r>
    </w:p>
    <w:p w14:paraId="7C760B72" w14:textId="77777777" w:rsidR="001810D9" w:rsidRPr="001810D9" w:rsidRDefault="001810D9" w:rsidP="001810D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Object.seal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57A2106B" w14:textId="77777777" w:rsidR="001810D9" w:rsidRPr="001810D9" w:rsidRDefault="001810D9" w:rsidP="001810D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Object.preventExtensions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7F5CCA62" w14:textId="77777777" w:rsidR="001810D9" w:rsidRPr="001810D9" w:rsidRDefault="001810D9" w:rsidP="001810D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0D9">
        <w:rPr>
          <w:rFonts w:ascii="Times New Roman" w:hAnsi="Times New Roman" w:cs="Times New Roman"/>
          <w:sz w:val="24"/>
          <w:szCs w:val="24"/>
        </w:rPr>
        <w:t>Object.freeze</w:t>
      </w:r>
      <w:proofErr w:type="spellEnd"/>
      <w:r w:rsidRPr="001810D9">
        <w:rPr>
          <w:rFonts w:ascii="Times New Roman" w:hAnsi="Times New Roman" w:cs="Times New Roman"/>
          <w:sz w:val="24"/>
          <w:szCs w:val="24"/>
        </w:rPr>
        <w:t>()</w:t>
      </w:r>
    </w:p>
    <w:p w14:paraId="25CD18ED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Write your answer in tabular format.</w:t>
      </w:r>
    </w:p>
    <w:p w14:paraId="4841F15F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pict w14:anchorId="69BA61F0">
          <v:rect id="_x0000_i1133" style="width:0;height:1.5pt" o:hralign="center" o:hrstd="t" o:hr="t" fillcolor="#a0a0a0" stroked="f"/>
        </w:pict>
      </w:r>
    </w:p>
    <w:p w14:paraId="24D5A8F9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Q12. Real-World Implementation</w:t>
      </w:r>
    </w:p>
    <w:p w14:paraId="33C01BAB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Create an object representing an </w:t>
      </w:r>
      <w:r w:rsidRPr="001810D9">
        <w:rPr>
          <w:rFonts w:ascii="Times New Roman" w:hAnsi="Times New Roman" w:cs="Times New Roman"/>
          <w:b/>
          <w:bCs/>
          <w:sz w:val="24"/>
          <w:szCs w:val="24"/>
        </w:rPr>
        <w:t>Online Shopping Product</w:t>
      </w:r>
      <w:r w:rsidRPr="001810D9">
        <w:rPr>
          <w:rFonts w:ascii="Times New Roman" w:hAnsi="Times New Roman" w:cs="Times New Roman"/>
          <w:sz w:val="24"/>
          <w:szCs w:val="24"/>
        </w:rPr>
        <w:t xml:space="preserve"> that includes:</w:t>
      </w:r>
    </w:p>
    <w:p w14:paraId="6BF24656" w14:textId="77777777" w:rsidR="001810D9" w:rsidRPr="001810D9" w:rsidRDefault="001810D9" w:rsidP="001810D9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Product Name</w:t>
      </w:r>
    </w:p>
    <w:p w14:paraId="48813B91" w14:textId="77777777" w:rsidR="001810D9" w:rsidRPr="001810D9" w:rsidRDefault="001810D9" w:rsidP="001810D9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Price</w:t>
      </w:r>
    </w:p>
    <w:p w14:paraId="20D6F9ED" w14:textId="77777777" w:rsidR="001810D9" w:rsidRPr="001810D9" w:rsidRDefault="001810D9" w:rsidP="001810D9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Category</w:t>
      </w:r>
    </w:p>
    <w:p w14:paraId="723EC12D" w14:textId="77777777" w:rsidR="001810D9" w:rsidRPr="001810D9" w:rsidRDefault="001810D9" w:rsidP="001810D9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Rating</w:t>
      </w:r>
    </w:p>
    <w:p w14:paraId="6C85D182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 xml:space="preserve">Add one method called </w:t>
      </w:r>
      <w:proofErr w:type="spellStart"/>
      <w:r w:rsidRPr="001810D9">
        <w:rPr>
          <w:rFonts w:ascii="Times New Roman" w:hAnsi="Times New Roman" w:cs="Times New Roman"/>
          <w:b/>
          <w:bCs/>
          <w:sz w:val="24"/>
          <w:szCs w:val="24"/>
        </w:rPr>
        <w:t>buyProduct</w:t>
      </w:r>
      <w:proofErr w:type="spellEnd"/>
      <w:r w:rsidRPr="001810D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1810D9">
        <w:rPr>
          <w:rFonts w:ascii="Times New Roman" w:hAnsi="Times New Roman" w:cs="Times New Roman"/>
          <w:sz w:val="24"/>
          <w:szCs w:val="24"/>
        </w:rPr>
        <w:t>.</w:t>
      </w:r>
    </w:p>
    <w:p w14:paraId="64C3534C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Explain why objects are useful in this scenario.</w:t>
      </w:r>
    </w:p>
    <w:p w14:paraId="345F7A2E" w14:textId="72764522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DEFBF2" w14:textId="77777777" w:rsidR="001810D9" w:rsidRPr="001810D9" w:rsidRDefault="001810D9" w:rsidP="001810D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0D9">
        <w:rPr>
          <w:rFonts w:ascii="Times New Roman" w:hAnsi="Times New Roman" w:cs="Times New Roman"/>
          <w:b/>
          <w:bCs/>
          <w:sz w:val="24"/>
          <w:szCs w:val="24"/>
        </w:rPr>
        <w:t>Submission Instructions</w:t>
      </w:r>
    </w:p>
    <w:p w14:paraId="7E744675" w14:textId="77777777" w:rsidR="001810D9" w:rsidRPr="001810D9" w:rsidRDefault="001810D9" w:rsidP="001810D9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Write answers neatly in a notebook OR submit a typed document.</w:t>
      </w:r>
    </w:p>
    <w:p w14:paraId="4DBFE4A6" w14:textId="77777777" w:rsidR="001810D9" w:rsidRPr="001810D9" w:rsidRDefault="001810D9" w:rsidP="001810D9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Practical programs must include output screenshots.</w:t>
      </w:r>
    </w:p>
    <w:p w14:paraId="688EC80C" w14:textId="2B77F0A2" w:rsidR="001810D9" w:rsidRPr="001810D9" w:rsidRDefault="001810D9" w:rsidP="001810D9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810D9">
        <w:rPr>
          <w:rFonts w:ascii="Times New Roman" w:hAnsi="Times New Roman" w:cs="Times New Roman"/>
          <w:sz w:val="24"/>
          <w:szCs w:val="24"/>
        </w:rPr>
        <w:t>Use proper indentation and naming conventions</w:t>
      </w:r>
    </w:p>
    <w:p w14:paraId="548D3FF5" w14:textId="77777777" w:rsidR="00035A7F" w:rsidRPr="001810D9" w:rsidRDefault="00035A7F" w:rsidP="001810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035A7F" w:rsidRPr="00181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60EE4" w14:textId="77777777" w:rsidR="00F441AD" w:rsidRDefault="00F441AD" w:rsidP="005F187D">
      <w:pPr>
        <w:spacing w:after="0" w:line="240" w:lineRule="auto"/>
      </w:pPr>
      <w:r>
        <w:separator/>
      </w:r>
    </w:p>
  </w:endnote>
  <w:endnote w:type="continuationSeparator" w:id="0">
    <w:p w14:paraId="3F55696D" w14:textId="77777777" w:rsidR="00F441AD" w:rsidRDefault="00F441AD" w:rsidP="005F1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9A91" w14:textId="77777777" w:rsidR="00F441AD" w:rsidRDefault="00F441AD" w:rsidP="005F187D">
      <w:pPr>
        <w:spacing w:after="0" w:line="240" w:lineRule="auto"/>
      </w:pPr>
      <w:r>
        <w:separator/>
      </w:r>
    </w:p>
  </w:footnote>
  <w:footnote w:type="continuationSeparator" w:id="0">
    <w:p w14:paraId="0F76FD14" w14:textId="77777777" w:rsidR="00F441AD" w:rsidRDefault="00F441AD" w:rsidP="005F1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06D"/>
    <w:multiLevelType w:val="multilevel"/>
    <w:tmpl w:val="42C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6AA"/>
    <w:multiLevelType w:val="multilevel"/>
    <w:tmpl w:val="5690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05C76"/>
    <w:multiLevelType w:val="multilevel"/>
    <w:tmpl w:val="BD9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4D6A"/>
    <w:multiLevelType w:val="multilevel"/>
    <w:tmpl w:val="47BA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D6C09"/>
    <w:multiLevelType w:val="multilevel"/>
    <w:tmpl w:val="B7B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1957"/>
    <w:multiLevelType w:val="multilevel"/>
    <w:tmpl w:val="BD2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2130"/>
    <w:multiLevelType w:val="multilevel"/>
    <w:tmpl w:val="E97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86F94"/>
    <w:multiLevelType w:val="multilevel"/>
    <w:tmpl w:val="BD7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E4D99"/>
    <w:multiLevelType w:val="multilevel"/>
    <w:tmpl w:val="4D78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F5544"/>
    <w:multiLevelType w:val="multilevel"/>
    <w:tmpl w:val="A69E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61934"/>
    <w:multiLevelType w:val="multilevel"/>
    <w:tmpl w:val="254C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124A3"/>
    <w:multiLevelType w:val="multilevel"/>
    <w:tmpl w:val="9970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D3446"/>
    <w:multiLevelType w:val="multilevel"/>
    <w:tmpl w:val="36E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A6116"/>
    <w:multiLevelType w:val="multilevel"/>
    <w:tmpl w:val="CEA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C6C39"/>
    <w:multiLevelType w:val="multilevel"/>
    <w:tmpl w:val="4F02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D5DB2"/>
    <w:multiLevelType w:val="multilevel"/>
    <w:tmpl w:val="67CA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80475"/>
    <w:multiLevelType w:val="multilevel"/>
    <w:tmpl w:val="518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25769"/>
    <w:multiLevelType w:val="multilevel"/>
    <w:tmpl w:val="56E6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33BC5"/>
    <w:multiLevelType w:val="multilevel"/>
    <w:tmpl w:val="854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3730">
    <w:abstractNumId w:val="16"/>
  </w:num>
  <w:num w:numId="2" w16cid:durableId="42756972">
    <w:abstractNumId w:val="11"/>
  </w:num>
  <w:num w:numId="3" w16cid:durableId="1613173021">
    <w:abstractNumId w:val="14"/>
  </w:num>
  <w:num w:numId="4" w16cid:durableId="191960625">
    <w:abstractNumId w:val="4"/>
  </w:num>
  <w:num w:numId="5" w16cid:durableId="273052785">
    <w:abstractNumId w:val="0"/>
  </w:num>
  <w:num w:numId="6" w16cid:durableId="791480475">
    <w:abstractNumId w:val="15"/>
  </w:num>
  <w:num w:numId="7" w16cid:durableId="391857075">
    <w:abstractNumId w:val="13"/>
  </w:num>
  <w:num w:numId="8" w16cid:durableId="1480343753">
    <w:abstractNumId w:val="18"/>
  </w:num>
  <w:num w:numId="9" w16cid:durableId="635453112">
    <w:abstractNumId w:val="2"/>
  </w:num>
  <w:num w:numId="10" w16cid:durableId="1515657051">
    <w:abstractNumId w:val="10"/>
  </w:num>
  <w:num w:numId="11" w16cid:durableId="1904171663">
    <w:abstractNumId w:val="7"/>
  </w:num>
  <w:num w:numId="12" w16cid:durableId="1162967085">
    <w:abstractNumId w:val="17"/>
  </w:num>
  <w:num w:numId="13" w16cid:durableId="1243762566">
    <w:abstractNumId w:val="6"/>
  </w:num>
  <w:num w:numId="14" w16cid:durableId="37825649">
    <w:abstractNumId w:val="1"/>
  </w:num>
  <w:num w:numId="15" w16cid:durableId="633489791">
    <w:abstractNumId w:val="3"/>
  </w:num>
  <w:num w:numId="16" w16cid:durableId="1698115694">
    <w:abstractNumId w:val="9"/>
  </w:num>
  <w:num w:numId="17" w16cid:durableId="1852912165">
    <w:abstractNumId w:val="5"/>
  </w:num>
  <w:num w:numId="18" w16cid:durableId="698165819">
    <w:abstractNumId w:val="12"/>
  </w:num>
  <w:num w:numId="19" w16cid:durableId="916135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37"/>
    <w:rsid w:val="00035A7F"/>
    <w:rsid w:val="000D2FE0"/>
    <w:rsid w:val="00166CE8"/>
    <w:rsid w:val="001810D9"/>
    <w:rsid w:val="001D7B32"/>
    <w:rsid w:val="004E458D"/>
    <w:rsid w:val="004E532F"/>
    <w:rsid w:val="005F187D"/>
    <w:rsid w:val="00627079"/>
    <w:rsid w:val="00647978"/>
    <w:rsid w:val="0071283E"/>
    <w:rsid w:val="007B4646"/>
    <w:rsid w:val="008E7B6B"/>
    <w:rsid w:val="00DA0337"/>
    <w:rsid w:val="00F441AD"/>
    <w:rsid w:val="00F5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BC79"/>
  <w15:chartTrackingRefBased/>
  <w15:docId w15:val="{787400AC-DB46-48BE-A38F-8D40D35F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87D"/>
  </w:style>
  <w:style w:type="paragraph" w:styleId="Footer">
    <w:name w:val="footer"/>
    <w:basedOn w:val="Normal"/>
    <w:link w:val="FooterChar"/>
    <w:uiPriority w:val="99"/>
    <w:unhideWhenUsed/>
    <w:rsid w:val="005F1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kyadari</dc:creator>
  <cp:keywords/>
  <dc:description/>
  <cp:lastModifiedBy>Anika kyadari</cp:lastModifiedBy>
  <cp:revision>11</cp:revision>
  <dcterms:created xsi:type="dcterms:W3CDTF">2026-02-07T17:56:00Z</dcterms:created>
  <dcterms:modified xsi:type="dcterms:W3CDTF">2026-02-07T17:59:00Z</dcterms:modified>
</cp:coreProperties>
</file>