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FAF70" w14:textId="77777777" w:rsidR="000E4409" w:rsidRDefault="000E4409" w:rsidP="000E44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45B4">
        <w:rPr>
          <w:rFonts w:ascii="Times New Roman" w:hAnsi="Times New Roman" w:cs="Times New Roman"/>
          <w:b/>
          <w:bCs/>
          <w:sz w:val="28"/>
          <w:szCs w:val="28"/>
        </w:rPr>
        <w:t>what is the difference between UI and UX? Explain in your own words.</w:t>
      </w:r>
    </w:p>
    <w:p w14:paraId="62FA3839" w14:textId="77777777" w:rsidR="000E4409" w:rsidRPr="008645B4" w:rsidRDefault="000E4409" w:rsidP="000E44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Ans. </w:t>
      </w:r>
      <w:r w:rsidRPr="008645B4">
        <w:rPr>
          <w:rFonts w:ascii="Times New Roman" w:hAnsi="Times New Roman" w:cs="Times New Roman"/>
          <w:sz w:val="24"/>
          <w:szCs w:val="24"/>
        </w:rPr>
        <w:t>UX design is all about identifying and solving user problems; UI design is all about creating intuitive, aesthetically-pleasing, interactive interfaces.</w:t>
      </w:r>
    </w:p>
    <w:p w14:paraId="344BC90F" w14:textId="77777777" w:rsidR="000E4409" w:rsidRPr="008645B4" w:rsidRDefault="000E4409" w:rsidP="000E44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645B4">
        <w:rPr>
          <w:rFonts w:ascii="Times New Roman" w:hAnsi="Times New Roman" w:cs="Times New Roman"/>
          <w:sz w:val="24"/>
          <w:szCs w:val="24"/>
        </w:rPr>
        <w:t>UX design usually comes first in the product development process, followed by UI. The UX designer maps out the bare bones of the user journey; the UI designer then fills it in with visual and interactive elements.</w:t>
      </w:r>
    </w:p>
    <w:p w14:paraId="5A6D22EF" w14:textId="77777777" w:rsidR="000E4409" w:rsidRDefault="000E4409" w:rsidP="000E44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645B4">
        <w:rPr>
          <w:rFonts w:ascii="Times New Roman" w:hAnsi="Times New Roman" w:cs="Times New Roman"/>
          <w:sz w:val="24"/>
          <w:szCs w:val="24"/>
        </w:rPr>
        <w:t>UX can apply to any kind of product, service, or experience; UI is specific to digital products and experiences.</w:t>
      </w:r>
    </w:p>
    <w:p w14:paraId="27E2068A" w14:textId="77777777" w:rsidR="000E4409" w:rsidRDefault="000E4409" w:rsidP="000E44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45B4">
        <w:rPr>
          <w:rFonts w:ascii="Times New Roman" w:hAnsi="Times New Roman" w:cs="Times New Roman"/>
          <w:b/>
          <w:bCs/>
          <w:sz w:val="28"/>
          <w:szCs w:val="28"/>
        </w:rPr>
        <w:t>what is a frontend developer? Explain the roles and responsibilities in your own words.</w:t>
      </w:r>
    </w:p>
    <w:p w14:paraId="25219C33" w14:textId="77777777" w:rsidR="000E4409" w:rsidRDefault="000E4409" w:rsidP="000E4409">
      <w:pPr>
        <w:ind w:left="360"/>
        <w:jc w:val="both"/>
        <w:rPr>
          <w:rFonts w:ascii="Times New Roman" w:hAnsi="Times New Roman" w:cs="Times New Roman"/>
          <w:color w:val="1F1F1F"/>
          <w:spacing w:val="-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Ans. </w:t>
      </w:r>
      <w:r w:rsidRPr="008D281D">
        <w:rPr>
          <w:rFonts w:ascii="Times New Roman" w:hAnsi="Times New Roman" w:cs="Times New Roman"/>
          <w:color w:val="1F1F1F"/>
          <w:spacing w:val="-2"/>
          <w:sz w:val="24"/>
          <w:szCs w:val="24"/>
          <w:shd w:val="clear" w:color="auto" w:fill="FFFFFF"/>
        </w:rPr>
        <w:t>A front-end developer creates websites and applications using web languages such as HTML, CSS, and JavaScript that allow users to access and interact with the site or app. When you visit a website, the design elements you see were created by a front-end developer.</w:t>
      </w:r>
    </w:p>
    <w:p w14:paraId="15720F9F" w14:textId="77777777" w:rsidR="000E4409" w:rsidRPr="0049193C" w:rsidRDefault="000E4409" w:rsidP="000E4409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      </w:t>
      </w:r>
      <w:r w:rsidRPr="0049193C">
        <w:rPr>
          <w:rFonts w:ascii="Times New Roman" w:eastAsia="Times New Roman" w:hAnsi="Times New Roman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Responsibilities</w:t>
      </w:r>
    </w:p>
    <w:p w14:paraId="53CDF7FD" w14:textId="77777777" w:rsidR="000E4409" w:rsidRPr="0049193C" w:rsidRDefault="000E4409" w:rsidP="000E4409">
      <w:pPr>
        <w:numPr>
          <w:ilvl w:val="0"/>
          <w:numId w:val="2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9193C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N"/>
          <w14:ligatures w14:val="none"/>
        </w:rPr>
        <w:t>Use markup languages like HTML to create user-friendly web pages.</w:t>
      </w:r>
    </w:p>
    <w:p w14:paraId="1FAF8BB7" w14:textId="77777777" w:rsidR="000E4409" w:rsidRPr="0049193C" w:rsidRDefault="000E4409" w:rsidP="000E4409">
      <w:pPr>
        <w:numPr>
          <w:ilvl w:val="0"/>
          <w:numId w:val="2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9193C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N"/>
          <w14:ligatures w14:val="none"/>
        </w:rPr>
        <w:t>Maintain and improve website.</w:t>
      </w:r>
    </w:p>
    <w:p w14:paraId="2C8FA70D" w14:textId="77777777" w:rsidR="000E4409" w:rsidRPr="0049193C" w:rsidRDefault="000E4409" w:rsidP="000E4409">
      <w:pPr>
        <w:numPr>
          <w:ilvl w:val="0"/>
          <w:numId w:val="2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9193C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N"/>
          <w14:ligatures w14:val="none"/>
        </w:rPr>
        <w:t>Optimize applications for maximum speed.</w:t>
      </w:r>
    </w:p>
    <w:p w14:paraId="1E0860B6" w14:textId="77777777" w:rsidR="000E4409" w:rsidRPr="0049193C" w:rsidRDefault="000E4409" w:rsidP="000E4409">
      <w:pPr>
        <w:numPr>
          <w:ilvl w:val="0"/>
          <w:numId w:val="2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9193C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N"/>
          <w14:ligatures w14:val="none"/>
        </w:rPr>
        <w:t>Design mobile-based features.</w:t>
      </w:r>
    </w:p>
    <w:p w14:paraId="4272E86E" w14:textId="77777777" w:rsidR="000E4409" w:rsidRPr="0049193C" w:rsidRDefault="000E4409" w:rsidP="000E4409">
      <w:pPr>
        <w:numPr>
          <w:ilvl w:val="0"/>
          <w:numId w:val="2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9193C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N"/>
          <w14:ligatures w14:val="none"/>
        </w:rPr>
        <w:t>Collaborate with back-end developers and web designers to improve usability.</w:t>
      </w:r>
    </w:p>
    <w:p w14:paraId="4D4B9449" w14:textId="77777777" w:rsidR="000E4409" w:rsidRPr="0049193C" w:rsidRDefault="000E4409" w:rsidP="000E4409">
      <w:pPr>
        <w:numPr>
          <w:ilvl w:val="0"/>
          <w:numId w:val="2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9193C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N"/>
          <w14:ligatures w14:val="none"/>
        </w:rPr>
        <w:t>Get feedback from, and build solutions for, users and customers.</w:t>
      </w:r>
    </w:p>
    <w:p w14:paraId="67848391" w14:textId="77777777" w:rsidR="000E4409" w:rsidRDefault="000E4409" w:rsidP="000E44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281D">
        <w:rPr>
          <w:rFonts w:ascii="Times New Roman" w:hAnsi="Times New Roman" w:cs="Times New Roman"/>
          <w:b/>
          <w:bCs/>
          <w:sz w:val="28"/>
          <w:szCs w:val="28"/>
        </w:rPr>
        <w:t>who is a backend developer? Explain the roles and responsibilities in your own words.</w:t>
      </w:r>
    </w:p>
    <w:p w14:paraId="61B843B7" w14:textId="77777777" w:rsidR="000E4409" w:rsidRPr="008D281D" w:rsidRDefault="000E4409" w:rsidP="000E44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Ans. </w:t>
      </w:r>
      <w:r w:rsidRPr="008D281D">
        <w:rPr>
          <w:rFonts w:ascii="Times New Roman" w:hAnsi="Times New Roman" w:cs="Times New Roman"/>
          <w:sz w:val="24"/>
          <w:szCs w:val="24"/>
        </w:rPr>
        <w:t>Back-end development means working on server-side software, which focuses on everything you can’t see on a website. Back-end developers ensure the website performs correctly, focusing on databases, back-end logic, application programming interface (APIs), architecture, and servers. They use code that helps browsers communicate with databases, store, understand, and delete data.</w:t>
      </w:r>
    </w:p>
    <w:p w14:paraId="750AAEDA" w14:textId="77777777" w:rsidR="000E4409" w:rsidRDefault="000E4409" w:rsidP="000E44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281D">
        <w:rPr>
          <w:rFonts w:ascii="Times New Roman" w:hAnsi="Times New Roman" w:cs="Times New Roman"/>
          <w:sz w:val="24"/>
          <w:szCs w:val="24"/>
        </w:rPr>
        <w:t xml:space="preserve">On a team, back-end developers collaborate with front-end developers, product managers, principal architects, and website testers to build the structure of a website or mobile app. Back-end developers must be familiar with many kinds of tools and frameworks, including languages such as Python, Java, and Ruby. They make sure the back-end performs quickly and responsively to front-end user requests. </w:t>
      </w:r>
    </w:p>
    <w:p w14:paraId="35E2C633" w14:textId="77777777" w:rsidR="000E4409" w:rsidRPr="0049193C" w:rsidRDefault="000E4409" w:rsidP="000E44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9193C">
        <w:rPr>
          <w:rFonts w:ascii="Times New Roman" w:hAnsi="Times New Roman" w:cs="Times New Roman"/>
          <w:sz w:val="24"/>
          <w:szCs w:val="24"/>
        </w:rPr>
        <w:t>Responsibilities</w:t>
      </w:r>
    </w:p>
    <w:p w14:paraId="57DA66AC" w14:textId="77777777" w:rsidR="000E4409" w:rsidRPr="0049193C" w:rsidRDefault="000E4409" w:rsidP="000E44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93C">
        <w:rPr>
          <w:rFonts w:ascii="Times New Roman" w:hAnsi="Times New Roman" w:cs="Times New Roman"/>
          <w:sz w:val="24"/>
          <w:szCs w:val="24"/>
        </w:rPr>
        <w:t>Participate in the entire application lifecycle, focusing on coding and debugging</w:t>
      </w:r>
    </w:p>
    <w:p w14:paraId="70A1ADA5" w14:textId="77777777" w:rsidR="000E4409" w:rsidRPr="0049193C" w:rsidRDefault="000E4409" w:rsidP="000E44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93C">
        <w:rPr>
          <w:rFonts w:ascii="Times New Roman" w:hAnsi="Times New Roman" w:cs="Times New Roman"/>
          <w:sz w:val="24"/>
          <w:szCs w:val="24"/>
        </w:rPr>
        <w:t>Write clean code to develop functional web applications</w:t>
      </w:r>
    </w:p>
    <w:p w14:paraId="058F98FE" w14:textId="77777777" w:rsidR="000E4409" w:rsidRPr="0049193C" w:rsidRDefault="000E4409" w:rsidP="000E44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93C">
        <w:rPr>
          <w:rFonts w:ascii="Times New Roman" w:hAnsi="Times New Roman" w:cs="Times New Roman"/>
          <w:sz w:val="24"/>
          <w:szCs w:val="24"/>
        </w:rPr>
        <w:t>Troubleshoot and debug applications</w:t>
      </w:r>
    </w:p>
    <w:p w14:paraId="70ECFA19" w14:textId="77777777" w:rsidR="000E4409" w:rsidRPr="0049193C" w:rsidRDefault="000E4409" w:rsidP="000E44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93C">
        <w:rPr>
          <w:rFonts w:ascii="Times New Roman" w:hAnsi="Times New Roman" w:cs="Times New Roman"/>
          <w:sz w:val="24"/>
          <w:szCs w:val="24"/>
        </w:rPr>
        <w:t>Perform UI tests to optimize performance</w:t>
      </w:r>
    </w:p>
    <w:p w14:paraId="4E438944" w14:textId="77777777" w:rsidR="000E4409" w:rsidRPr="0049193C" w:rsidRDefault="000E4409" w:rsidP="000E44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93C">
        <w:rPr>
          <w:rFonts w:ascii="Times New Roman" w:hAnsi="Times New Roman" w:cs="Times New Roman"/>
          <w:sz w:val="24"/>
          <w:szCs w:val="24"/>
        </w:rPr>
        <w:t>Manage cutting-edge technologies to improve legacy applications</w:t>
      </w:r>
    </w:p>
    <w:p w14:paraId="0FF5DD08" w14:textId="77777777" w:rsidR="000E4409" w:rsidRPr="0049193C" w:rsidRDefault="000E4409" w:rsidP="000E44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193C"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Create your own GitHub &amp; LinkedIn accounts. share the screenshot of both of your accounts and share your profile links of GitHub &amp; LinkedIn in the solution.</w:t>
      </w:r>
    </w:p>
    <w:p w14:paraId="662D41E3" w14:textId="77777777" w:rsidR="000E4409" w:rsidRPr="0049193C" w:rsidRDefault="000E4409" w:rsidP="000E4409">
      <w:pPr>
        <w:ind w:left="360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49193C">
        <w:rPr>
          <w:rFonts w:ascii="Times New Roman" w:hAnsi="Times New Roman" w:cs="Times New Roman"/>
          <w:b/>
          <w:bCs/>
          <w:sz w:val="28"/>
          <w:szCs w:val="28"/>
        </w:rPr>
        <w:t xml:space="preserve">Ans.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GitHub link: </w:t>
      </w:r>
      <w:r w:rsidRPr="0049193C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https://github.com/Rohit-pawar52</w:t>
      </w:r>
    </w:p>
    <w:p w14:paraId="71459454" w14:textId="77777777" w:rsidR="000E4409" w:rsidRDefault="000E4409" w:rsidP="000E4409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4358C6" wp14:editId="53B16EC8">
            <wp:extent cx="5731510" cy="3594100"/>
            <wp:effectExtent l="0" t="0" r="2540" b="6350"/>
            <wp:docPr id="59981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16675" name="Picture 5998166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45D1" w14:textId="77777777" w:rsidR="000E4409" w:rsidRDefault="000E4409" w:rsidP="000E4409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B1A98" w14:textId="77777777" w:rsidR="000E4409" w:rsidRDefault="000E4409" w:rsidP="000E4409">
      <w:pPr>
        <w:ind w:left="360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LinkedIn link: </w:t>
      </w:r>
      <w:hyperlink r:id="rId6" w:history="1">
        <w:r w:rsidRPr="0071463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https://www.linkedin.com/in/rohit-pawar-63a52a1b9</w:t>
        </w:r>
      </w:hyperlink>
    </w:p>
    <w:p w14:paraId="42EECF30" w14:textId="3E9F75B6" w:rsidR="000E4409" w:rsidRPr="000E4409" w:rsidRDefault="000E4409" w:rsidP="000E4409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F3DA1A" wp14:editId="1E03036B">
            <wp:extent cx="5731510" cy="3244850"/>
            <wp:effectExtent l="0" t="0" r="2540" b="0"/>
            <wp:docPr id="864508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08517" name="Picture 8645085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409" w:rsidRPr="000E4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814F1"/>
    <w:multiLevelType w:val="multilevel"/>
    <w:tmpl w:val="4D16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461C6"/>
    <w:multiLevelType w:val="hybridMultilevel"/>
    <w:tmpl w:val="74E85C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021A12"/>
    <w:multiLevelType w:val="hybridMultilevel"/>
    <w:tmpl w:val="876240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053261">
    <w:abstractNumId w:val="2"/>
  </w:num>
  <w:num w:numId="2" w16cid:durableId="571160957">
    <w:abstractNumId w:val="0"/>
  </w:num>
  <w:num w:numId="3" w16cid:durableId="920019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09"/>
    <w:rsid w:val="000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1EB3"/>
  <w15:chartTrackingRefBased/>
  <w15:docId w15:val="{7604C9CF-96C1-4C13-AAF3-9BDB210E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4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4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ohit-pawar-63a52a1b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pawar</dc:creator>
  <cp:keywords/>
  <dc:description/>
  <cp:lastModifiedBy>rohit pawar</cp:lastModifiedBy>
  <cp:revision>1</cp:revision>
  <dcterms:created xsi:type="dcterms:W3CDTF">2023-04-03T15:10:00Z</dcterms:created>
  <dcterms:modified xsi:type="dcterms:W3CDTF">2023-04-03T15:10:00Z</dcterms:modified>
</cp:coreProperties>
</file>