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1065" w14:textId="77777777" w:rsidR="00842754" w:rsidRDefault="00842754" w:rsidP="00842754">
      <w:pPr>
        <w:jc w:val="center"/>
        <w:rPr>
          <w:rFonts w:ascii="Times New Roman" w:hAnsi="Times New Roman" w:cs="Times New Roman"/>
          <w:color w:val="8EAADB" w:themeColor="accent1" w:themeTint="99"/>
          <w:sz w:val="56"/>
          <w:szCs w:val="56"/>
          <w:lang w:val="en-US"/>
        </w:rPr>
      </w:pPr>
    </w:p>
    <w:p w14:paraId="34FC456E" w14:textId="77777777" w:rsidR="00842754" w:rsidRDefault="00842754" w:rsidP="00842754">
      <w:pPr>
        <w:jc w:val="center"/>
        <w:rPr>
          <w:rFonts w:ascii="Times New Roman" w:hAnsi="Times New Roman" w:cs="Times New Roman"/>
          <w:color w:val="8EAADB" w:themeColor="accent1" w:themeTint="99"/>
          <w:sz w:val="56"/>
          <w:szCs w:val="56"/>
          <w:lang w:val="en-US"/>
        </w:rPr>
      </w:pPr>
      <w:r w:rsidRPr="00842754">
        <w:rPr>
          <w:rFonts w:ascii="Times New Roman" w:hAnsi="Times New Roman" w:cs="Times New Roman"/>
          <w:color w:val="8EAADB" w:themeColor="accent1" w:themeTint="99"/>
          <w:sz w:val="56"/>
          <w:szCs w:val="56"/>
          <w:lang w:val="en-US"/>
        </w:rPr>
        <w:t>Wireframe Documentation</w:t>
      </w:r>
    </w:p>
    <w:p w14:paraId="53830204" w14:textId="4E6933FD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Flight Fare Prediction</w:t>
      </w:r>
    </w:p>
    <w:p w14:paraId="63F1433F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9ADA207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inline distT="0" distB="0" distL="0" distR="0" wp14:anchorId="0B23F408" wp14:editId="7D558B5A">
            <wp:extent cx="6381750" cy="3857625"/>
            <wp:effectExtent l="190500" t="190500" r="190500" b="200025"/>
            <wp:docPr id="1626673312" name="Picture 2" descr="An air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3312" name="Picture 2" descr="An airplane flying in the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DADB9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46E817A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Project Member:  Rohit Atnoor</w:t>
      </w:r>
    </w:p>
    <w:p w14:paraId="2E69F50C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 xml:space="preserve">Mentor:  </w:t>
      </w:r>
      <w:proofErr w:type="spellStart"/>
      <w:r w:rsidRPr="00DB1C30">
        <w:rPr>
          <w:rFonts w:ascii="Times New Roman" w:hAnsi="Times New Roman" w:cs="Times New Roman"/>
          <w:sz w:val="56"/>
          <w:szCs w:val="56"/>
          <w:lang w:val="en-US"/>
        </w:rPr>
        <w:t>Ineuron</w:t>
      </w:r>
      <w:proofErr w:type="spellEnd"/>
    </w:p>
    <w:p w14:paraId="31EA8B07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Latest Version:  1.7</w:t>
      </w:r>
    </w:p>
    <w:p w14:paraId="0DE451D4" w14:textId="77777777" w:rsidR="00842754" w:rsidRPr="00DB1C30" w:rsidRDefault="00842754" w:rsidP="0084275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Last Data of Revision: 19/09/2023</w:t>
      </w:r>
    </w:p>
    <w:p w14:paraId="77B74C6B" w14:textId="77777777" w:rsidR="00D629FA" w:rsidRDefault="00D629FA"/>
    <w:p w14:paraId="22D39F64" w14:textId="77777777" w:rsidR="00842754" w:rsidRDefault="00842754"/>
    <w:p w14:paraId="2871CF8D" w14:textId="313414E3" w:rsidR="00842754" w:rsidRDefault="0084275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2754">
        <w:rPr>
          <w:rFonts w:ascii="Times New Roman" w:hAnsi="Times New Roman" w:cs="Times New Roman"/>
          <w:b/>
          <w:bCs/>
          <w:sz w:val="44"/>
          <w:szCs w:val="44"/>
        </w:rPr>
        <w:lastRenderedPageBreak/>
        <w:t>Home Page</w:t>
      </w:r>
    </w:p>
    <w:p w14:paraId="5BB66C48" w14:textId="3A264704" w:rsidR="00842754" w:rsidRPr="00842754" w:rsidRDefault="00842754" w:rsidP="00842754">
      <w:pPr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t xml:space="preserve">We have divided </w:t>
      </w:r>
      <w:r>
        <w:rPr>
          <w:rFonts w:ascii="Times New Roman" w:hAnsi="Times New Roman" w:cs="Times New Roman"/>
          <w:sz w:val="32"/>
          <w:szCs w:val="32"/>
        </w:rPr>
        <w:t>Flight Price Prediction</w:t>
      </w:r>
      <w:r w:rsidRPr="00842754">
        <w:rPr>
          <w:rFonts w:ascii="Times New Roman" w:hAnsi="Times New Roman" w:cs="Times New Roman"/>
          <w:sz w:val="32"/>
          <w:szCs w:val="32"/>
        </w:rPr>
        <w:t xml:space="preserve"> Homepage into Two Sections: -</w:t>
      </w:r>
    </w:p>
    <w:p w14:paraId="0064E0E6" w14:textId="2C0B0E6E" w:rsidR="00842754" w:rsidRPr="00842754" w:rsidRDefault="00842754" w:rsidP="0084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t xml:space="preserve">First thing anyone will see is a pop-up window on Homepage which will </w:t>
      </w:r>
      <w:r w:rsidRPr="00842754">
        <w:rPr>
          <w:rFonts w:ascii="Times New Roman" w:hAnsi="Times New Roman" w:cs="Times New Roman"/>
          <w:sz w:val="32"/>
          <w:szCs w:val="32"/>
        </w:rPr>
        <w:t>show the details about the project.</w:t>
      </w:r>
    </w:p>
    <w:p w14:paraId="744F94C4" w14:textId="77777777" w:rsidR="00842754" w:rsidRP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07A9B2" w14:textId="535B49B2" w:rsidR="00842754" w:rsidRDefault="00842754">
      <w:pPr>
        <w:rPr>
          <w:rFonts w:ascii="Times New Roman" w:hAnsi="Times New Roman" w:cs="Times New Roman"/>
          <w:sz w:val="44"/>
          <w:szCs w:val="44"/>
        </w:rPr>
      </w:pPr>
      <w:r w:rsidRPr="00842754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027243A" wp14:editId="39CB39EF">
            <wp:extent cx="6645910" cy="2952750"/>
            <wp:effectExtent l="0" t="0" r="2540" b="0"/>
            <wp:docPr id="5412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22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507D" w14:textId="77777777" w:rsidR="00842754" w:rsidRDefault="00842754">
      <w:pPr>
        <w:rPr>
          <w:rFonts w:ascii="Times New Roman" w:hAnsi="Times New Roman" w:cs="Times New Roman"/>
          <w:sz w:val="44"/>
          <w:szCs w:val="44"/>
        </w:rPr>
      </w:pPr>
    </w:p>
    <w:p w14:paraId="7A91328C" w14:textId="5DFD61F6" w:rsidR="00842754" w:rsidRDefault="00842754" w:rsidP="0084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t>The User will encounter with another pop-up window asking for User details.</w:t>
      </w:r>
    </w:p>
    <w:p w14:paraId="0669D0D9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1DED57" w14:textId="195ACD72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B884E2D" wp14:editId="598A8062">
            <wp:extent cx="5895512" cy="3072809"/>
            <wp:effectExtent l="0" t="0" r="0" b="0"/>
            <wp:docPr id="97100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04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263" cy="30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8535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FDF39E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B6BA3F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75865E" w14:textId="4CAF3757" w:rsidR="00842754" w:rsidRDefault="00842754" w:rsidP="0084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lastRenderedPageBreak/>
        <w:t xml:space="preserve">Based on User’s input, our </w:t>
      </w:r>
      <w:r>
        <w:rPr>
          <w:rFonts w:ascii="Times New Roman" w:hAnsi="Times New Roman" w:cs="Times New Roman"/>
          <w:sz w:val="32"/>
          <w:szCs w:val="32"/>
        </w:rPr>
        <w:t>Flight Price Prediction</w:t>
      </w:r>
      <w:r w:rsidRPr="00842754">
        <w:rPr>
          <w:rFonts w:ascii="Times New Roman" w:hAnsi="Times New Roman" w:cs="Times New Roman"/>
          <w:sz w:val="32"/>
          <w:szCs w:val="32"/>
        </w:rPr>
        <w:t xml:space="preserve"> System will recommend recipes to 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2754">
        <w:rPr>
          <w:rFonts w:ascii="Times New Roman" w:hAnsi="Times New Roman" w:cs="Times New Roman"/>
          <w:sz w:val="32"/>
          <w:szCs w:val="32"/>
        </w:rPr>
        <w:t>on Homepage itself. A sample view of Homepage showing results is below:</w:t>
      </w:r>
    </w:p>
    <w:p w14:paraId="240C42BB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8C7441" w14:textId="0F0B4A5F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30E5C5" wp14:editId="6F810DC7">
            <wp:extent cx="5862294" cy="3019647"/>
            <wp:effectExtent l="0" t="0" r="5715" b="0"/>
            <wp:docPr id="25246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4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555" cy="30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3EA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C3E080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E738C5" w14:textId="138CEAB9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2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157308" wp14:editId="5A45445A">
            <wp:extent cx="5741581" cy="2036380"/>
            <wp:effectExtent l="0" t="0" r="0" b="2540"/>
            <wp:docPr id="6959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9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78" cy="20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864F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15273F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18941B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D4B9A4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765101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F4B5F04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B1A2B8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190E74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6CF3C4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01235D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2AE617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5746C1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77A6DF" w14:textId="2632CEF7" w:rsidR="00842754" w:rsidRPr="00842754" w:rsidRDefault="00842754" w:rsidP="0084275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42754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Complete and simple Web page Wireframe</w:t>
      </w:r>
    </w:p>
    <w:p w14:paraId="10AC6BE4" w14:textId="77777777" w:rsidR="00842754" w:rsidRDefault="00842754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DE5DB3" w14:textId="106D474A" w:rsidR="00842754" w:rsidRDefault="00080FB6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297F57A" wp14:editId="542E5485">
            <wp:extent cx="5943600" cy="3444875"/>
            <wp:effectExtent l="0" t="0" r="0" b="3175"/>
            <wp:docPr id="191585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FD64" w14:textId="77777777" w:rsidR="00080FB6" w:rsidRDefault="00080FB6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5CE45F" w14:textId="77777777" w:rsidR="00080FB6" w:rsidRPr="00842754" w:rsidRDefault="00080FB6" w:rsidP="008427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080FB6" w:rsidRPr="00842754" w:rsidSect="008427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7B75"/>
    <w:multiLevelType w:val="hybridMultilevel"/>
    <w:tmpl w:val="CBB0D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8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4"/>
    <w:rsid w:val="00080FB6"/>
    <w:rsid w:val="00842754"/>
    <w:rsid w:val="00D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D4AF"/>
  <w15:chartTrackingRefBased/>
  <w15:docId w15:val="{43CD99B2-15B4-4D6C-9FCC-73654B50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egiomanuelrodriguez.cl/mr/exelearning/6IngU5/means_of_transportatio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Atnoor</dc:creator>
  <cp:keywords/>
  <dc:description/>
  <cp:lastModifiedBy>Rohit Atnoor</cp:lastModifiedBy>
  <cp:revision>1</cp:revision>
  <dcterms:created xsi:type="dcterms:W3CDTF">2023-09-19T11:33:00Z</dcterms:created>
  <dcterms:modified xsi:type="dcterms:W3CDTF">2023-09-19T11:44:00Z</dcterms:modified>
</cp:coreProperties>
</file>