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23DC5" w14:textId="1B863BDE" w:rsidR="00286B92" w:rsidRPr="0081645B" w:rsidRDefault="001D3008" w:rsidP="0081645B">
      <w:pPr>
        <w:jc w:val="center"/>
        <w:rPr>
          <w:b/>
          <w:sz w:val="28"/>
        </w:rPr>
      </w:pPr>
      <w:r>
        <w:rPr>
          <w:b/>
          <w:sz w:val="28"/>
        </w:rPr>
        <w:t>CS3431-</w:t>
      </w:r>
      <w:r w:rsidR="00F41E22">
        <w:rPr>
          <w:b/>
          <w:sz w:val="28"/>
        </w:rPr>
        <w:t>A</w:t>
      </w:r>
      <w:r w:rsidR="009C5CA0">
        <w:rPr>
          <w:b/>
          <w:sz w:val="28"/>
        </w:rPr>
        <w:t>24</w:t>
      </w:r>
      <w:r w:rsidR="00286B92" w:rsidRPr="0081645B">
        <w:rPr>
          <w:b/>
          <w:sz w:val="28"/>
        </w:rPr>
        <w:t xml:space="preserve"> Wong</w:t>
      </w:r>
    </w:p>
    <w:p w14:paraId="60587B4B" w14:textId="77777777" w:rsidR="00286B92" w:rsidRPr="0081645B" w:rsidRDefault="00286B92" w:rsidP="0081645B">
      <w:pPr>
        <w:jc w:val="center"/>
        <w:rPr>
          <w:b/>
          <w:sz w:val="28"/>
        </w:rPr>
      </w:pPr>
      <w:r w:rsidRPr="0081645B">
        <w:rPr>
          <w:b/>
          <w:sz w:val="28"/>
        </w:rPr>
        <w:t>Assignment 1</w:t>
      </w:r>
      <w:r w:rsidR="00C307D5">
        <w:rPr>
          <w:b/>
          <w:sz w:val="28"/>
        </w:rPr>
        <w:t>: Basic SQL</w:t>
      </w:r>
    </w:p>
    <w:p w14:paraId="3D7EC616" w14:textId="77777777" w:rsidR="00286B92" w:rsidRDefault="00286B92"/>
    <w:p w14:paraId="43820BAA" w14:textId="77777777" w:rsidR="00286B92" w:rsidRDefault="00286B92">
      <w:r>
        <w:t xml:space="preserve">Due Date: </w:t>
      </w:r>
      <w:r w:rsidR="00C307D5">
        <w:t xml:space="preserve">R </w:t>
      </w:r>
      <w:r w:rsidR="000711CE">
        <w:t>8-</w:t>
      </w:r>
      <w:r w:rsidR="001D3008">
        <w:t>29</w:t>
      </w:r>
      <w:r w:rsidR="00C307D5">
        <w:t xml:space="preserve"> at </w:t>
      </w:r>
      <w:r w:rsidR="000711CE">
        <w:t>11:59pm</w:t>
      </w:r>
      <w:r w:rsidR="00221EC5">
        <w:t>.</w:t>
      </w:r>
    </w:p>
    <w:p w14:paraId="6F065225" w14:textId="77777777" w:rsidR="00C307D5" w:rsidRDefault="00C307D5">
      <w:r>
        <w:t xml:space="preserve">Late Policy: 10% off until </w:t>
      </w:r>
      <w:r w:rsidR="00A013DE">
        <w:t xml:space="preserve">F </w:t>
      </w:r>
      <w:r w:rsidR="00FE7016">
        <w:t>8/3</w:t>
      </w:r>
      <w:r w:rsidR="001D3008">
        <w:t>0</w:t>
      </w:r>
      <w:r w:rsidR="008B016B">
        <w:t xml:space="preserve"> at 5pm. 0 points afterwards. Maximum grade is 100 points.</w:t>
      </w:r>
    </w:p>
    <w:p w14:paraId="608A4A07" w14:textId="6EB7EECE" w:rsidR="008B016B" w:rsidRDefault="008B016B">
      <w:r>
        <w:t xml:space="preserve">Submission: submit your </w:t>
      </w:r>
      <w:r w:rsidR="009F6A15">
        <w:t>c</w:t>
      </w:r>
      <w:r w:rsidR="0008027F">
        <w:t>ruise1.sql</w:t>
      </w:r>
      <w:r>
        <w:t xml:space="preserve"> file to </w:t>
      </w:r>
      <w:r w:rsidR="000711CE">
        <w:t>Canvas</w:t>
      </w:r>
      <w:r>
        <w:t xml:space="preserve"> using the Assignment 1 link.</w:t>
      </w:r>
    </w:p>
    <w:p w14:paraId="3446E0A9" w14:textId="77777777" w:rsidR="00286B92" w:rsidRDefault="00286B92"/>
    <w:p w14:paraId="1E257F60" w14:textId="77777777" w:rsidR="00286B92" w:rsidRDefault="00286B92" w:rsidP="00C307D5">
      <w:r>
        <w:t>The homework is to be done individually.</w:t>
      </w:r>
      <w:r w:rsidR="00C307D5">
        <w:t xml:space="preserve"> You may speak to your classmates about the assignment but cannot exchange information on the actual SQL code that needs to be written.</w:t>
      </w:r>
    </w:p>
    <w:p w14:paraId="1F944065" w14:textId="77777777" w:rsidR="00286B92" w:rsidRDefault="00286B92" w:rsidP="00286B92"/>
    <w:p w14:paraId="58C6E634" w14:textId="34EFFC10" w:rsidR="00107B48" w:rsidRDefault="007C391E" w:rsidP="00286B92">
      <w:r w:rsidRPr="005D2766">
        <w:rPr>
          <w:b/>
          <w:bCs/>
          <w:color w:val="FF0000"/>
        </w:rPr>
        <w:t xml:space="preserve">Use </w:t>
      </w:r>
      <w:r w:rsidR="00103882" w:rsidRPr="005D2766">
        <w:rPr>
          <w:b/>
          <w:bCs/>
          <w:color w:val="FF0000"/>
        </w:rPr>
        <w:t>Oracle SQL Developer</w:t>
      </w:r>
      <w:r w:rsidRPr="005D2766">
        <w:rPr>
          <w:b/>
          <w:bCs/>
          <w:color w:val="FF0000"/>
        </w:rPr>
        <w:t xml:space="preserve"> do this assignment</w:t>
      </w:r>
      <w:r w:rsidR="00103882" w:rsidRPr="005D2766">
        <w:rPr>
          <w:b/>
          <w:bCs/>
          <w:color w:val="FF0000"/>
        </w:rPr>
        <w:t xml:space="preserve"> or use LiveSQL.oracle.com if you have installation problems</w:t>
      </w:r>
      <w:r w:rsidRPr="005D2766">
        <w:rPr>
          <w:b/>
          <w:bCs/>
          <w:color w:val="FF0000"/>
        </w:rPr>
        <w:t>.</w:t>
      </w:r>
      <w:r w:rsidRPr="005D2766">
        <w:rPr>
          <w:color w:val="FF0000"/>
        </w:rPr>
        <w:t xml:space="preserve"> </w:t>
      </w:r>
      <w:r w:rsidR="00C307D5">
        <w:t xml:space="preserve">You will be creating a database to keep track of </w:t>
      </w:r>
      <w:r w:rsidR="00817997">
        <w:t>Cruise</w:t>
      </w:r>
      <w:r w:rsidR="00C307D5">
        <w:t xml:space="preserve"> that vacationers have reserved. The data </w:t>
      </w:r>
      <w:r w:rsidR="00894420">
        <w:t>is in</w:t>
      </w:r>
      <w:r w:rsidR="00C307D5">
        <w:t xml:space="preserve"> the spreadsheet </w:t>
      </w:r>
      <w:r w:rsidR="000711CE">
        <w:t xml:space="preserve">attached to the assignment, </w:t>
      </w:r>
      <w:r w:rsidR="00D765B1">
        <w:t>CS3431-</w:t>
      </w:r>
      <w:r w:rsidR="00894420">
        <w:t>A24</w:t>
      </w:r>
      <w:r w:rsidR="00C307D5">
        <w:t xml:space="preserve"> Assignment</w:t>
      </w:r>
      <w:r w:rsidR="000711CE">
        <w:t xml:space="preserve"> 1</w:t>
      </w:r>
      <w:r w:rsidR="005D2766" w:rsidRPr="005D2766">
        <w:rPr>
          <w:b/>
          <w:bCs/>
          <w:color w:val="FF0000"/>
        </w:rPr>
        <w:t>v2</w:t>
      </w:r>
      <w:r w:rsidR="00C307D5">
        <w:t xml:space="preserve">.xlsx. There are </w:t>
      </w:r>
      <w:r w:rsidR="001D3008">
        <w:t>5</w:t>
      </w:r>
      <w:r w:rsidR="00C307D5">
        <w:t xml:space="preserve"> tables, one on each spreadsheet tab: </w:t>
      </w:r>
      <w:r w:rsidR="00817997">
        <w:t>Reservation</w:t>
      </w:r>
      <w:r w:rsidR="00C307D5">
        <w:t xml:space="preserve">, </w:t>
      </w:r>
      <w:r w:rsidR="00817997">
        <w:t>Customer</w:t>
      </w:r>
      <w:r w:rsidR="00C307D5">
        <w:t xml:space="preserve">, </w:t>
      </w:r>
      <w:r w:rsidR="00817997">
        <w:t>Cruise</w:t>
      </w:r>
      <w:r>
        <w:t>,</w:t>
      </w:r>
      <w:r w:rsidR="00C307D5">
        <w:t xml:space="preserve"> </w:t>
      </w:r>
      <w:proofErr w:type="spellStart"/>
      <w:r w:rsidR="00817997">
        <w:t>TravelAgent</w:t>
      </w:r>
      <w:proofErr w:type="spellEnd"/>
      <w:r w:rsidR="001D3008">
        <w:t xml:space="preserve"> </w:t>
      </w:r>
      <w:r w:rsidR="00C307D5">
        <w:t xml:space="preserve">and </w:t>
      </w:r>
      <w:r w:rsidR="001D3008">
        <w:t>Company</w:t>
      </w:r>
      <w:r w:rsidR="00C307D5">
        <w:t xml:space="preserve">. The </w:t>
      </w:r>
      <w:r w:rsidR="001D3008">
        <w:t>6</w:t>
      </w:r>
      <w:r w:rsidR="001D3008" w:rsidRPr="001D3008">
        <w:rPr>
          <w:vertAlign w:val="superscript"/>
        </w:rPr>
        <w:t>th</w:t>
      </w:r>
      <w:r w:rsidR="001D3008">
        <w:t xml:space="preserve"> </w:t>
      </w:r>
      <w:r w:rsidR="00C307D5">
        <w:t xml:space="preserve">tab is an example of how to automatically generate the insert statements </w:t>
      </w:r>
      <w:r w:rsidR="001D3008">
        <w:t>so</w:t>
      </w:r>
      <w:r w:rsidR="00C307D5">
        <w:t xml:space="preserve"> you do not </w:t>
      </w:r>
      <w:r w:rsidR="001D3008">
        <w:t>have</w:t>
      </w:r>
      <w:r w:rsidR="00C307D5">
        <w:t xml:space="preserve"> to manually type every line.</w:t>
      </w:r>
      <w:r w:rsidR="00817997">
        <w:t xml:space="preserve"> Remember double quotes are used in Excel for strings. Single quotes are used in SQL for strings.</w:t>
      </w:r>
    </w:p>
    <w:p w14:paraId="5AE38405" w14:textId="77777777" w:rsidR="00103882" w:rsidRDefault="00103882" w:rsidP="00286B92"/>
    <w:p w14:paraId="48FF485F" w14:textId="42D1FF43" w:rsidR="00103882" w:rsidRPr="005D2766" w:rsidRDefault="00103882" w:rsidP="00286B92">
      <w:pPr>
        <w:rPr>
          <w:b/>
          <w:bCs/>
          <w:color w:val="FF0000"/>
        </w:rPr>
      </w:pPr>
      <w:r w:rsidRPr="005D2766">
        <w:rPr>
          <w:b/>
          <w:bCs/>
          <w:color w:val="FF0000"/>
        </w:rPr>
        <w:t>Receive 1 point for going to the course Slack site and responding to my Pre-Assignment message on the #general channel.</w:t>
      </w:r>
    </w:p>
    <w:p w14:paraId="198DE843" w14:textId="77777777" w:rsidR="00C307D5" w:rsidRDefault="00C307D5" w:rsidP="00286B92"/>
    <w:p w14:paraId="610134A2" w14:textId="0FC29FEA" w:rsidR="00016502" w:rsidRDefault="009527FA" w:rsidP="00016502">
      <w:r>
        <w:t xml:space="preserve">Use a text editor to create </w:t>
      </w:r>
      <w:r w:rsidR="009F6A15">
        <w:t>c</w:t>
      </w:r>
      <w:r w:rsidR="0008027F">
        <w:t>ruise1.sql</w:t>
      </w:r>
      <w:r>
        <w:t xml:space="preserve"> that will include </w:t>
      </w:r>
      <w:r w:rsidR="00712D64">
        <w:t>all</w:t>
      </w:r>
      <w:r>
        <w:t xml:space="preserve"> your SQL commands:</w:t>
      </w:r>
    </w:p>
    <w:p w14:paraId="42B96BDC" w14:textId="5401B81E" w:rsidR="00272C9C" w:rsidRDefault="009527FA" w:rsidP="00177F74">
      <w:pPr>
        <w:pStyle w:val="ListParagraph"/>
        <w:numPr>
          <w:ilvl w:val="0"/>
          <w:numId w:val="9"/>
        </w:numPr>
      </w:pPr>
      <w:r>
        <w:t xml:space="preserve">The first commands will delete the </w:t>
      </w:r>
      <w:r w:rsidR="00817997">
        <w:t>Reservation</w:t>
      </w:r>
      <w:r>
        <w:t xml:space="preserve">, </w:t>
      </w:r>
      <w:r w:rsidR="00817997">
        <w:t>Customer</w:t>
      </w:r>
      <w:r>
        <w:t xml:space="preserve">, </w:t>
      </w:r>
      <w:r w:rsidR="00817997">
        <w:t>Cruise</w:t>
      </w:r>
      <w:r>
        <w:t xml:space="preserve">, </w:t>
      </w:r>
      <w:proofErr w:type="spellStart"/>
      <w:r w:rsidR="00817997">
        <w:t>TravelAgent</w:t>
      </w:r>
      <w:proofErr w:type="spellEnd"/>
      <w:r w:rsidR="001D3008">
        <w:t xml:space="preserve"> and Company</w:t>
      </w:r>
      <w:r>
        <w:t xml:space="preserve"> tables so you can run your </w:t>
      </w:r>
      <w:r w:rsidR="009F6A15">
        <w:t>c</w:t>
      </w:r>
      <w:r w:rsidR="0008027F">
        <w:t>ruise1.sql</w:t>
      </w:r>
      <w:r>
        <w:t xml:space="preserve"> file over and over</w:t>
      </w:r>
      <w:r w:rsidR="007C391E">
        <w:t xml:space="preserve"> without needing to reset your session</w:t>
      </w:r>
      <w:r w:rsidR="00EE4E6C">
        <w:t xml:space="preserve">. </w:t>
      </w:r>
      <w:r w:rsidR="00177F74">
        <w:t xml:space="preserve">Note that you will need to drop the tables in a specific order because of integrity constraints. Do NOT use the following command for this assignment: </w:t>
      </w:r>
      <w:r w:rsidR="00272C9C">
        <w:t>drop table &lt;</w:t>
      </w:r>
      <w:proofErr w:type="spellStart"/>
      <w:r w:rsidR="00272C9C">
        <w:t>TableName</w:t>
      </w:r>
      <w:proofErr w:type="spellEnd"/>
      <w:r w:rsidR="00272C9C">
        <w:t>&gt; cascade constraints;</w:t>
      </w:r>
      <w:r w:rsidR="00664FC3">
        <w:br/>
        <w:t xml:space="preserve">Also delete the sequences </w:t>
      </w:r>
      <w:r w:rsidR="007C391E">
        <w:t xml:space="preserve">that </w:t>
      </w:r>
      <w:r w:rsidR="00664FC3">
        <w:t xml:space="preserve">you </w:t>
      </w:r>
      <w:r w:rsidR="007C391E">
        <w:t xml:space="preserve">will </w:t>
      </w:r>
      <w:r w:rsidR="00664FC3">
        <w:t>create for the primary keys</w:t>
      </w:r>
      <w:r w:rsidR="007C391E">
        <w:t xml:space="preserve"> (read next section)</w:t>
      </w:r>
      <w:r w:rsidR="00664FC3">
        <w:t>.</w:t>
      </w:r>
    </w:p>
    <w:p w14:paraId="5E6BB69B" w14:textId="77777777" w:rsidR="00272C9C" w:rsidRDefault="00272C9C" w:rsidP="00272C9C">
      <w:pPr>
        <w:pStyle w:val="ListParagraph"/>
      </w:pPr>
    </w:p>
    <w:p w14:paraId="6549306C" w14:textId="77777777" w:rsidR="009527FA" w:rsidRDefault="008B016B" w:rsidP="006D13E2">
      <w:pPr>
        <w:pStyle w:val="ListParagraph"/>
        <w:numPr>
          <w:ilvl w:val="0"/>
          <w:numId w:val="9"/>
        </w:numPr>
      </w:pPr>
      <w:r>
        <w:t>(</w:t>
      </w:r>
      <w:r w:rsidR="008762CA">
        <w:t>30</w:t>
      </w:r>
      <w:r>
        <w:t xml:space="preserve"> points) </w:t>
      </w:r>
      <w:r w:rsidR="006D13E2">
        <w:t xml:space="preserve">Write the SQL commands to create the </w:t>
      </w:r>
      <w:r w:rsidR="001D3008">
        <w:t>five</w:t>
      </w:r>
      <w:r w:rsidR="006D13E2">
        <w:t xml:space="preserve"> tables following the instructions below. </w:t>
      </w:r>
      <w:r w:rsidR="00922347">
        <w:t>All constraints should be named!</w:t>
      </w:r>
      <w:r w:rsidR="006D13E2">
        <w:t xml:space="preserve"> Note that due to referential integrity constraints, you will need to be careful about the order you create the table</w:t>
      </w:r>
      <w:r w:rsidR="001D3008">
        <w:t>s and insert records into them.</w:t>
      </w:r>
    </w:p>
    <w:p w14:paraId="43D39073" w14:textId="65A2EDC4" w:rsidR="009527FA" w:rsidRDefault="009527FA" w:rsidP="009527FA">
      <w:pPr>
        <w:pStyle w:val="ListParagraph"/>
        <w:numPr>
          <w:ilvl w:val="1"/>
          <w:numId w:val="9"/>
        </w:numPr>
      </w:pPr>
      <w:r>
        <w:t>For each table, the field name and datatypes are given in the spreadsheet</w:t>
      </w:r>
      <w:r w:rsidR="00D765B1">
        <w:t xml:space="preserve">. </w:t>
      </w:r>
      <w:r w:rsidR="006D13E2">
        <w:t xml:space="preserve">Use the </w:t>
      </w:r>
      <w:r w:rsidR="007317B3">
        <w:t>EXACT</w:t>
      </w:r>
      <w:r w:rsidR="006D13E2">
        <w:t xml:space="preserve"> given table and field names.</w:t>
      </w:r>
    </w:p>
    <w:p w14:paraId="2659773A" w14:textId="23A43B44" w:rsidR="001D3008" w:rsidRDefault="001D3008" w:rsidP="009527FA">
      <w:pPr>
        <w:pStyle w:val="ListParagraph"/>
        <w:numPr>
          <w:ilvl w:val="1"/>
          <w:numId w:val="9"/>
        </w:numPr>
      </w:pPr>
      <w:r>
        <w:t xml:space="preserve">For the field names that are supposed to auto increment, create </w:t>
      </w:r>
      <w:r w:rsidR="00C3720C">
        <w:t xml:space="preserve">the field as a number data type </w:t>
      </w:r>
      <w:r>
        <w:t>and use sequences.</w:t>
      </w:r>
      <w:r w:rsidR="00894420">
        <w:t xml:space="preserve"> Start with 0 and increment by 5. In other words, it should result in 0,5,10,15,20… </w:t>
      </w:r>
      <w:r>
        <w:t xml:space="preserve"> Do NOT manually enter these values.</w:t>
      </w:r>
    </w:p>
    <w:p w14:paraId="513FB1AE" w14:textId="184E6CC8" w:rsidR="009527FA" w:rsidRDefault="009527FA" w:rsidP="009527FA">
      <w:pPr>
        <w:pStyle w:val="ListParagraph"/>
        <w:numPr>
          <w:ilvl w:val="1"/>
          <w:numId w:val="9"/>
        </w:numPr>
      </w:pPr>
      <w:r>
        <w:t xml:space="preserve">The first column of each table is the primary key. </w:t>
      </w:r>
      <w:r w:rsidR="00C3720C">
        <w:t xml:space="preserve">Make </w:t>
      </w:r>
      <w:r w:rsidR="00A45C4D">
        <w:t>each one</w:t>
      </w:r>
      <w:r w:rsidR="00C3720C">
        <w:t xml:space="preserve"> a named constraint.</w:t>
      </w:r>
    </w:p>
    <w:p w14:paraId="376BEF31" w14:textId="13F1E17C" w:rsidR="005E198C" w:rsidRDefault="005E198C" w:rsidP="009527FA">
      <w:pPr>
        <w:pStyle w:val="ListParagraph"/>
        <w:numPr>
          <w:ilvl w:val="1"/>
          <w:numId w:val="9"/>
        </w:numPr>
      </w:pPr>
      <w:r>
        <w:t>In the Company table, the stock symbol is a candidate key but not a primary key.</w:t>
      </w:r>
      <w:r w:rsidR="00A45C4D">
        <w:t xml:space="preserve"> Make this a named constraint.</w:t>
      </w:r>
    </w:p>
    <w:p w14:paraId="1390303D" w14:textId="595E6D02" w:rsidR="006D13E2" w:rsidRDefault="006D13E2" w:rsidP="006D13E2">
      <w:pPr>
        <w:pStyle w:val="ListParagraph"/>
        <w:numPr>
          <w:ilvl w:val="1"/>
          <w:numId w:val="9"/>
        </w:numPr>
      </w:pPr>
      <w:r>
        <w:t xml:space="preserve">In the </w:t>
      </w:r>
      <w:r w:rsidR="007317B3">
        <w:t>Customer</w:t>
      </w:r>
      <w:r>
        <w:t xml:space="preserve"> table, the </w:t>
      </w:r>
      <w:r w:rsidR="000118EE">
        <w:t xml:space="preserve">phone </w:t>
      </w:r>
      <w:r>
        <w:t>field must be</w:t>
      </w:r>
      <w:r w:rsidR="000118EE">
        <w:t xml:space="preserve"> </w:t>
      </w:r>
      <w:r w:rsidR="007317B3">
        <w:t>n</w:t>
      </w:r>
      <w:r>
        <w:t>on-null.</w:t>
      </w:r>
      <w:r w:rsidR="00C3720C">
        <w:t xml:space="preserve"> </w:t>
      </w:r>
      <w:r w:rsidR="007317B3">
        <w:t xml:space="preserve">The combination of first name, last name, and phone number is a candidate key, but not a primary key. </w:t>
      </w:r>
      <w:r w:rsidR="00C3720C">
        <w:t>Use named constraint</w:t>
      </w:r>
      <w:r w:rsidR="002C18BA">
        <w:t>s. Hint: for the phone field, use a value check.</w:t>
      </w:r>
    </w:p>
    <w:p w14:paraId="1D974757" w14:textId="6FB9F073" w:rsidR="009527FA" w:rsidRDefault="009527FA" w:rsidP="009527FA">
      <w:pPr>
        <w:pStyle w:val="ListParagraph"/>
        <w:numPr>
          <w:ilvl w:val="1"/>
          <w:numId w:val="9"/>
        </w:numPr>
      </w:pPr>
      <w:r>
        <w:t xml:space="preserve">The </w:t>
      </w:r>
      <w:r w:rsidR="00817997">
        <w:t>Reservation</w:t>
      </w:r>
      <w:r>
        <w:t xml:space="preserve"> table contains 3 foreign keys </w:t>
      </w:r>
      <w:r w:rsidR="00A45C4D">
        <w:t xml:space="preserve">each </w:t>
      </w:r>
      <w:r>
        <w:t xml:space="preserve">referencing </w:t>
      </w:r>
      <w:r w:rsidR="00A45C4D">
        <w:t>another</w:t>
      </w:r>
      <w:r>
        <w:t xml:space="preserve"> table.</w:t>
      </w:r>
      <w:r w:rsidR="00CA0216">
        <w:t xml:space="preserve"> The </w:t>
      </w:r>
      <w:r w:rsidR="00817997">
        <w:t>Cruise</w:t>
      </w:r>
      <w:r w:rsidR="00CA0216">
        <w:t xml:space="preserve"> table has one foreign key referencing the Company table.</w:t>
      </w:r>
    </w:p>
    <w:p w14:paraId="4F988A67" w14:textId="17E83D11" w:rsidR="00EE4E6C" w:rsidRDefault="00EE4E6C" w:rsidP="009527FA">
      <w:pPr>
        <w:pStyle w:val="ListParagraph"/>
        <w:numPr>
          <w:ilvl w:val="1"/>
          <w:numId w:val="9"/>
        </w:numPr>
      </w:pPr>
      <w:r>
        <w:t xml:space="preserve">In the </w:t>
      </w:r>
      <w:proofErr w:type="spellStart"/>
      <w:r w:rsidR="00817997">
        <w:t>TravelAgent</w:t>
      </w:r>
      <w:proofErr w:type="spellEnd"/>
      <w:r>
        <w:t xml:space="preserve"> table, the </w:t>
      </w:r>
      <w:r w:rsidR="00912247">
        <w:t>title</w:t>
      </w:r>
      <w:r>
        <w:t xml:space="preserve"> is constrained to be </w:t>
      </w:r>
      <w:r w:rsidR="007317B3">
        <w:t>Assistant, Agent, and Manager</w:t>
      </w:r>
      <w:r w:rsidR="006D13E2">
        <w:t>.</w:t>
      </w:r>
    </w:p>
    <w:p w14:paraId="2A027B4B" w14:textId="18ABE6D3" w:rsidR="00EE4E6C" w:rsidRDefault="00EE4E6C" w:rsidP="00EE4E6C">
      <w:pPr>
        <w:pStyle w:val="ListParagraph"/>
        <w:numPr>
          <w:ilvl w:val="1"/>
          <w:numId w:val="9"/>
        </w:numPr>
      </w:pPr>
      <w:r>
        <w:t xml:space="preserve">For the </w:t>
      </w:r>
      <w:r w:rsidR="00817997">
        <w:t>Customer</w:t>
      </w:r>
      <w:r>
        <w:t xml:space="preserve">, </w:t>
      </w:r>
      <w:r w:rsidR="00817997">
        <w:t>Cruise</w:t>
      </w:r>
      <w:r>
        <w:t xml:space="preserve">, and </w:t>
      </w:r>
      <w:proofErr w:type="spellStart"/>
      <w:r w:rsidR="00912247">
        <w:t>TravelAgent</w:t>
      </w:r>
      <w:proofErr w:type="spellEnd"/>
      <w:r>
        <w:t xml:space="preserve"> tables, the referential integrity should be set </w:t>
      </w:r>
      <w:r w:rsidR="006D13E2">
        <w:t xml:space="preserve">so if a record </w:t>
      </w:r>
      <w:r w:rsidR="00FB53E9">
        <w:t>in one of those tables that is</w:t>
      </w:r>
      <w:r w:rsidR="006D13E2">
        <w:t xml:space="preserve"> referenced by the </w:t>
      </w:r>
      <w:r w:rsidR="00817997">
        <w:t>Reservation</w:t>
      </w:r>
      <w:r w:rsidR="006D13E2">
        <w:t xml:space="preserve"> table</w:t>
      </w:r>
      <w:r w:rsidR="00FB53E9">
        <w:t xml:space="preserve"> is deleted</w:t>
      </w:r>
      <w:r w:rsidR="006D13E2">
        <w:t>, the</w:t>
      </w:r>
      <w:r w:rsidR="00FB53E9">
        <w:t>n the</w:t>
      </w:r>
      <w:r w:rsidR="006D13E2">
        <w:t xml:space="preserve"> </w:t>
      </w:r>
      <w:r w:rsidR="00FB53E9">
        <w:t>record</w:t>
      </w:r>
      <w:r w:rsidR="006D13E2">
        <w:t xml:space="preserve"> in </w:t>
      </w:r>
      <w:r w:rsidR="00817997">
        <w:t>Reservation</w:t>
      </w:r>
      <w:r w:rsidR="00912247">
        <w:t xml:space="preserve"> </w:t>
      </w:r>
      <w:r w:rsidR="0066430F">
        <w:t>wil</w:t>
      </w:r>
      <w:r w:rsidR="00FB53E9">
        <w:t xml:space="preserve">l also be </w:t>
      </w:r>
      <w:r w:rsidR="0066430F">
        <w:t>deleted.</w:t>
      </w:r>
    </w:p>
    <w:p w14:paraId="48DDD368" w14:textId="493EA0EA" w:rsidR="005E198C" w:rsidRDefault="0018470D" w:rsidP="005E198C">
      <w:pPr>
        <w:pStyle w:val="ListParagraph"/>
        <w:numPr>
          <w:ilvl w:val="1"/>
          <w:numId w:val="9"/>
        </w:numPr>
      </w:pPr>
      <w:r>
        <w:t xml:space="preserve">If a Company is deleted, then the referential integrity should be set so </w:t>
      </w:r>
      <w:r w:rsidR="00FB53E9">
        <w:t>the Company field in</w:t>
      </w:r>
      <w:r>
        <w:t xml:space="preserve"> </w:t>
      </w:r>
      <w:r w:rsidR="00817997">
        <w:t>Cruise</w:t>
      </w:r>
      <w:r w:rsidR="00FB53E9">
        <w:t>s</w:t>
      </w:r>
      <w:r>
        <w:t xml:space="preserve"> referencing it will be </w:t>
      </w:r>
      <w:r w:rsidR="00FB53E9">
        <w:t>set to null</w:t>
      </w:r>
      <w:r>
        <w:t>.</w:t>
      </w:r>
    </w:p>
    <w:p w14:paraId="1A05024C" w14:textId="77777777" w:rsidR="00C475E7" w:rsidRDefault="00C475E7" w:rsidP="00C475E7">
      <w:pPr>
        <w:pStyle w:val="ListParagraph"/>
        <w:ind w:left="1440"/>
      </w:pPr>
    </w:p>
    <w:p w14:paraId="4D35EF48" w14:textId="57A4866F" w:rsidR="009527FA" w:rsidRDefault="00016502" w:rsidP="009527FA">
      <w:pPr>
        <w:pStyle w:val="ListParagraph"/>
        <w:numPr>
          <w:ilvl w:val="0"/>
          <w:numId w:val="9"/>
        </w:numPr>
      </w:pPr>
      <w:r>
        <w:t xml:space="preserve">Note: you may want to keep the following SQL commands in a separate file until you are finished. That way you can rerun the SQL queries without have to create the tables repeatedly. </w:t>
      </w:r>
      <w:r w:rsidR="00107B48">
        <w:t xml:space="preserve">Create a schema of all the tables so you can easily see the tables, keys, and attributes all in one place. </w:t>
      </w:r>
      <w:r w:rsidR="009527FA">
        <w:t>Write the following SQL commands to</w:t>
      </w:r>
    </w:p>
    <w:p w14:paraId="198559D1" w14:textId="77777777" w:rsidR="00107B48" w:rsidRDefault="00107B48" w:rsidP="00107B48">
      <w:pPr>
        <w:pStyle w:val="ListParagraph"/>
      </w:pPr>
    </w:p>
    <w:p w14:paraId="2929768C" w14:textId="6E8273EC" w:rsidR="00EE4E6C" w:rsidRDefault="008762CA" w:rsidP="00614C79">
      <w:pPr>
        <w:pStyle w:val="ListParagraph"/>
        <w:numPr>
          <w:ilvl w:val="1"/>
          <w:numId w:val="9"/>
        </w:numPr>
      </w:pPr>
      <w:r>
        <w:t xml:space="preserve">(10 points) </w:t>
      </w:r>
      <w:r w:rsidR="00EE4E6C">
        <w:t>Write a single SQL command that</w:t>
      </w:r>
      <w:r w:rsidR="00614C79">
        <w:t xml:space="preserve"> </w:t>
      </w:r>
      <w:r w:rsidR="00A36876">
        <w:t>increases</w:t>
      </w:r>
      <w:r w:rsidR="00614C79">
        <w:t xml:space="preserve"> the price </w:t>
      </w:r>
      <w:r w:rsidR="00BB5DFF">
        <w:t xml:space="preserve">by 15% </w:t>
      </w:r>
      <w:r w:rsidR="00614C79">
        <w:t xml:space="preserve">of </w:t>
      </w:r>
      <w:r w:rsidR="00A36876">
        <w:t>c</w:t>
      </w:r>
      <w:r w:rsidR="00817997">
        <w:t>ruise</w:t>
      </w:r>
      <w:r w:rsidR="00A36876">
        <w:t>s</w:t>
      </w:r>
      <w:r w:rsidR="00BB5DFF">
        <w:t xml:space="preserve"> </w:t>
      </w:r>
      <w:r w:rsidR="00614C79">
        <w:t xml:space="preserve">that leave </w:t>
      </w:r>
      <w:r w:rsidR="00A36876">
        <w:t>from Miami departure ports</w:t>
      </w:r>
      <w:r w:rsidR="00614C79">
        <w:t xml:space="preserve">. </w:t>
      </w:r>
      <w:r w:rsidR="00BB5DFF">
        <w:t>Round the results to the nearest cent</w:t>
      </w:r>
      <w:r w:rsidR="00614C79">
        <w:t>.</w:t>
      </w:r>
      <w:r w:rsidR="00430286">
        <w:t xml:space="preserve"> After the price updates, list the cruise name, the departure port, the ship </w:t>
      </w:r>
      <w:proofErr w:type="gramStart"/>
      <w:r w:rsidR="00430286">
        <w:t>name</w:t>
      </w:r>
      <w:proofErr w:type="gramEnd"/>
      <w:r w:rsidR="00430286">
        <w:t xml:space="preserve"> and the price. Use the </w:t>
      </w:r>
      <w:proofErr w:type="spellStart"/>
      <w:r w:rsidR="00430286">
        <w:t>to_char</w:t>
      </w:r>
      <w:proofErr w:type="spellEnd"/>
      <w:r w:rsidR="00430286">
        <w:t xml:space="preserve"> function to display the price with a leading dollar sign and 2 decimal points for the results. For example: $150.40</w:t>
      </w:r>
      <w:r w:rsidR="00B8565C">
        <w:t>. The heading for this new calculated price should be NEWPRICE.</w:t>
      </w:r>
      <w:r w:rsidR="007C391E">
        <w:br/>
      </w:r>
    </w:p>
    <w:p w14:paraId="36B5A716" w14:textId="3C199B6F" w:rsidR="00C0545B" w:rsidRPr="00C307D5" w:rsidRDefault="008B016B" w:rsidP="00C0545B">
      <w:pPr>
        <w:pStyle w:val="ListParagraph"/>
        <w:numPr>
          <w:ilvl w:val="1"/>
          <w:numId w:val="9"/>
        </w:numPr>
      </w:pPr>
      <w:r>
        <w:t>(2</w:t>
      </w:r>
      <w:r w:rsidR="008762CA">
        <w:t>0</w:t>
      </w:r>
      <w:r>
        <w:t xml:space="preserve"> points) </w:t>
      </w:r>
      <w:r w:rsidR="00A4508F">
        <w:t xml:space="preserve">List all the </w:t>
      </w:r>
      <w:r w:rsidR="007E1C17">
        <w:t>cruises</w:t>
      </w:r>
      <w:r w:rsidR="00A4508F">
        <w:t xml:space="preserve"> wh</w:t>
      </w:r>
      <w:r w:rsidR="007E1C17">
        <w:t>ere customers</w:t>
      </w:r>
      <w:r w:rsidR="00A4508F">
        <w:t xml:space="preserve"> </w:t>
      </w:r>
      <w:r w:rsidR="007E1C17">
        <w:t xml:space="preserve">over the age of 50 </w:t>
      </w:r>
      <w:r w:rsidR="00A4508F">
        <w:t xml:space="preserve">are </w:t>
      </w:r>
      <w:r w:rsidR="007E1C17">
        <w:t>departing</w:t>
      </w:r>
      <w:r w:rsidR="00C0545B">
        <w:t xml:space="preserve"> from a </w:t>
      </w:r>
      <w:r w:rsidR="007E1C17">
        <w:t>Miami port</w:t>
      </w:r>
      <w:r w:rsidR="00A4508F">
        <w:t xml:space="preserve">. </w:t>
      </w:r>
      <w:r w:rsidR="00C0545B">
        <w:t>Incl</w:t>
      </w:r>
      <w:r w:rsidR="007E1C17">
        <w:t>ude just the company name and the cruise name</w:t>
      </w:r>
      <w:r w:rsidR="00DD1956">
        <w:t>. Do not display duplicate records in the results</w:t>
      </w:r>
      <w:r w:rsidR="00C0545B">
        <w:t>.</w:t>
      </w:r>
      <w:r w:rsidR="00C0545B" w:rsidRPr="00C0545B">
        <w:t xml:space="preserve"> </w:t>
      </w:r>
      <w:r w:rsidR="00C0545B">
        <w:t xml:space="preserve">Sort the results in alphabetical order by </w:t>
      </w:r>
      <w:r w:rsidR="007E1C17">
        <w:t>company name</w:t>
      </w:r>
      <w:r w:rsidR="00C0545B">
        <w:t xml:space="preserve">. </w:t>
      </w:r>
      <w:r w:rsidR="007E1C17">
        <w:t>Do not use natural joins for this solution.</w:t>
      </w:r>
    </w:p>
    <w:p w14:paraId="71D7C2BE" w14:textId="77777777" w:rsidR="00C0545B" w:rsidRDefault="00C0545B" w:rsidP="00607F33"/>
    <w:p w14:paraId="7D56E55C" w14:textId="1B6ED1E3" w:rsidR="00B42583" w:rsidRDefault="00C0545B" w:rsidP="00B42583">
      <w:pPr>
        <w:pStyle w:val="ListParagraph"/>
        <w:numPr>
          <w:ilvl w:val="1"/>
          <w:numId w:val="9"/>
        </w:numPr>
      </w:pPr>
      <w:r>
        <w:t xml:space="preserve"> </w:t>
      </w:r>
      <w:r w:rsidR="008B016B">
        <w:t>(2</w:t>
      </w:r>
      <w:r w:rsidR="008762CA">
        <w:t>0</w:t>
      </w:r>
      <w:r w:rsidR="008B016B">
        <w:t xml:space="preserve"> points) </w:t>
      </w:r>
      <w:r w:rsidR="00B42583">
        <w:t xml:space="preserve">List 7-day </w:t>
      </w:r>
      <w:r w:rsidR="00817997">
        <w:t>Cruise</w:t>
      </w:r>
      <w:r w:rsidR="00B42583">
        <w:t xml:space="preserve"> that have been booked by </w:t>
      </w:r>
      <w:r w:rsidR="00B82C64" w:rsidRPr="003B4840">
        <w:rPr>
          <w:b/>
          <w:bCs/>
          <w:color w:val="FF0000"/>
        </w:rPr>
        <w:t>assistant</w:t>
      </w:r>
      <w:r w:rsidR="00B42583">
        <w:t xml:space="preserve"> travel agents. Include the </w:t>
      </w:r>
      <w:r w:rsidR="00BA051B">
        <w:t xml:space="preserve">cruise name, </w:t>
      </w:r>
      <w:r w:rsidR="00B42583">
        <w:t>travel date, travel agent first name and last name as a single field called ‘</w:t>
      </w:r>
      <w:proofErr w:type="spellStart"/>
      <w:r w:rsidR="00BA051B">
        <w:t>b</w:t>
      </w:r>
      <w:r w:rsidR="00B42583">
        <w:t>ookingAgent</w:t>
      </w:r>
      <w:proofErr w:type="spellEnd"/>
      <w:proofErr w:type="gramStart"/>
      <w:r w:rsidR="00B42583">
        <w:t>’,</w:t>
      </w:r>
      <w:proofErr w:type="gramEnd"/>
      <w:r w:rsidR="00B42583">
        <w:t xml:space="preserve"> </w:t>
      </w:r>
      <w:r w:rsidR="00B54825">
        <w:t xml:space="preserve">and </w:t>
      </w:r>
      <w:r w:rsidR="00B42583">
        <w:t xml:space="preserve">ship name. </w:t>
      </w:r>
      <w:r w:rsidR="00A63281">
        <w:t xml:space="preserve">Use natural joins. </w:t>
      </w:r>
      <w:r w:rsidR="00B42583">
        <w:t xml:space="preserve">Sort by cruise name and then by </w:t>
      </w:r>
      <w:proofErr w:type="spellStart"/>
      <w:r w:rsidR="00BA051B">
        <w:t>bookingAgent</w:t>
      </w:r>
      <w:proofErr w:type="spellEnd"/>
      <w:r w:rsidR="00B42583">
        <w:t>.</w:t>
      </w:r>
    </w:p>
    <w:p w14:paraId="09AA01D2" w14:textId="77777777" w:rsidR="00B42583" w:rsidRDefault="00B42583" w:rsidP="00B42583"/>
    <w:p w14:paraId="5A149175" w14:textId="45E48931" w:rsidR="000B4860" w:rsidRDefault="008B016B" w:rsidP="009527FA">
      <w:pPr>
        <w:pStyle w:val="ListParagraph"/>
        <w:numPr>
          <w:ilvl w:val="1"/>
          <w:numId w:val="9"/>
        </w:numPr>
      </w:pPr>
      <w:r>
        <w:t>(2</w:t>
      </w:r>
      <w:r w:rsidR="008762CA">
        <w:t>0</w:t>
      </w:r>
      <w:r>
        <w:t xml:space="preserve"> points)</w:t>
      </w:r>
      <w:r w:rsidR="000B4860">
        <w:t xml:space="preserve"> List ALL </w:t>
      </w:r>
      <w:r w:rsidR="00817997">
        <w:t>Customer</w:t>
      </w:r>
      <w:r w:rsidR="000B4860">
        <w:t xml:space="preserve"> </w:t>
      </w:r>
      <w:r w:rsidR="009A6973">
        <w:t xml:space="preserve">under 65 years of age </w:t>
      </w:r>
      <w:r w:rsidR="000B4860">
        <w:t>and the ships they are traveling on, if any. Sort by customer last name, customer first name, and ship name. Do not display duplicate</w:t>
      </w:r>
      <w:r w:rsidR="00DD1956">
        <w:t xml:space="preserve"> records in the results</w:t>
      </w:r>
      <w:r w:rsidR="000B4860">
        <w:t>.</w:t>
      </w:r>
      <w:r w:rsidR="00077A26">
        <w:t xml:space="preserve"> </w:t>
      </w:r>
      <w:r w:rsidR="00077A26" w:rsidRPr="00077A26">
        <w:rPr>
          <w:b/>
          <w:bCs/>
          <w:color w:val="FF0000"/>
        </w:rPr>
        <w:t>Hint: There is at least one record where a person has no ship.</w:t>
      </w:r>
    </w:p>
    <w:p w14:paraId="621D09DF" w14:textId="77777777" w:rsidR="000B4860" w:rsidRDefault="000B4860" w:rsidP="00607F33"/>
    <w:p w14:paraId="0F109E16" w14:textId="15808BDF" w:rsidR="00AC3B3F" w:rsidRDefault="00AC3B3F" w:rsidP="00AC3B3F">
      <w:r>
        <w:t>If you encounter problems with step 3, create a part of the SQL command, check it, and then add to it. For example</w:t>
      </w:r>
      <w:r w:rsidR="0036718A">
        <w:t>,</w:t>
      </w:r>
      <w:r>
        <w:t xml:space="preserve"> in part 3.d., write the SQL statement for just </w:t>
      </w:r>
      <w:r w:rsidR="00817997">
        <w:t>Customer</w:t>
      </w:r>
      <w:r>
        <w:t xml:space="preserve"> over 65. After verifying that it works, then add the code for the ships. Then include the code to do the sorting.</w:t>
      </w:r>
    </w:p>
    <w:p w14:paraId="0B8D5EF4" w14:textId="77777777" w:rsidR="00AC3B3F" w:rsidRDefault="00AC3B3F" w:rsidP="00607F33"/>
    <w:sectPr w:rsidR="00AC3B3F" w:rsidSect="00C475E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71B52"/>
    <w:multiLevelType w:val="hybridMultilevel"/>
    <w:tmpl w:val="941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1B84"/>
    <w:multiLevelType w:val="hybridMultilevel"/>
    <w:tmpl w:val="D790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29B7"/>
    <w:multiLevelType w:val="hybridMultilevel"/>
    <w:tmpl w:val="57F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24B"/>
    <w:multiLevelType w:val="hybridMultilevel"/>
    <w:tmpl w:val="2E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D15"/>
    <w:multiLevelType w:val="hybridMultilevel"/>
    <w:tmpl w:val="DCE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4E51"/>
    <w:multiLevelType w:val="hybridMultilevel"/>
    <w:tmpl w:val="779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7CEA"/>
    <w:multiLevelType w:val="hybridMultilevel"/>
    <w:tmpl w:val="FF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54916"/>
    <w:multiLevelType w:val="hybridMultilevel"/>
    <w:tmpl w:val="EE12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0FE3"/>
    <w:multiLevelType w:val="hybridMultilevel"/>
    <w:tmpl w:val="417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243759">
    <w:abstractNumId w:val="0"/>
  </w:num>
  <w:num w:numId="2" w16cid:durableId="966816546">
    <w:abstractNumId w:val="4"/>
  </w:num>
  <w:num w:numId="3" w16cid:durableId="1222709907">
    <w:abstractNumId w:val="5"/>
  </w:num>
  <w:num w:numId="4" w16cid:durableId="558249170">
    <w:abstractNumId w:val="6"/>
  </w:num>
  <w:num w:numId="5" w16cid:durableId="1623883582">
    <w:abstractNumId w:val="3"/>
  </w:num>
  <w:num w:numId="6" w16cid:durableId="1591700739">
    <w:abstractNumId w:val="2"/>
  </w:num>
  <w:num w:numId="7" w16cid:durableId="1463963422">
    <w:abstractNumId w:val="7"/>
  </w:num>
  <w:num w:numId="8" w16cid:durableId="891963614">
    <w:abstractNumId w:val="8"/>
  </w:num>
  <w:num w:numId="9" w16cid:durableId="22572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2"/>
    <w:rsid w:val="000118EE"/>
    <w:rsid w:val="00016502"/>
    <w:rsid w:val="000711CE"/>
    <w:rsid w:val="00077A26"/>
    <w:rsid w:val="0008027F"/>
    <w:rsid w:val="000A5106"/>
    <w:rsid w:val="000B4860"/>
    <w:rsid w:val="00103882"/>
    <w:rsid w:val="00107B48"/>
    <w:rsid w:val="00177F74"/>
    <w:rsid w:val="0018470D"/>
    <w:rsid w:val="00186AFD"/>
    <w:rsid w:val="00194654"/>
    <w:rsid w:val="001D3008"/>
    <w:rsid w:val="001D48FC"/>
    <w:rsid w:val="00221EC5"/>
    <w:rsid w:val="0023030F"/>
    <w:rsid w:val="002527AB"/>
    <w:rsid w:val="00255413"/>
    <w:rsid w:val="00272C9C"/>
    <w:rsid w:val="002822C5"/>
    <w:rsid w:val="00286B92"/>
    <w:rsid w:val="002C18BA"/>
    <w:rsid w:val="002E148B"/>
    <w:rsid w:val="002F14F1"/>
    <w:rsid w:val="00313C3C"/>
    <w:rsid w:val="0036404A"/>
    <w:rsid w:val="0036718A"/>
    <w:rsid w:val="00370C9D"/>
    <w:rsid w:val="003B4840"/>
    <w:rsid w:val="003D639F"/>
    <w:rsid w:val="003D6AC4"/>
    <w:rsid w:val="003E1E10"/>
    <w:rsid w:val="003E7575"/>
    <w:rsid w:val="00430286"/>
    <w:rsid w:val="00431A85"/>
    <w:rsid w:val="00451246"/>
    <w:rsid w:val="00483D37"/>
    <w:rsid w:val="004B6D88"/>
    <w:rsid w:val="004F29DA"/>
    <w:rsid w:val="004F70F2"/>
    <w:rsid w:val="00507682"/>
    <w:rsid w:val="0058169B"/>
    <w:rsid w:val="005842F4"/>
    <w:rsid w:val="005D2766"/>
    <w:rsid w:val="005E198C"/>
    <w:rsid w:val="00607F33"/>
    <w:rsid w:val="00614C79"/>
    <w:rsid w:val="0066430F"/>
    <w:rsid w:val="00664FC3"/>
    <w:rsid w:val="006B1D83"/>
    <w:rsid w:val="006D13E2"/>
    <w:rsid w:val="006E72B8"/>
    <w:rsid w:val="00710A1C"/>
    <w:rsid w:val="00712D64"/>
    <w:rsid w:val="007317B3"/>
    <w:rsid w:val="007348A3"/>
    <w:rsid w:val="0078699D"/>
    <w:rsid w:val="00793219"/>
    <w:rsid w:val="007A1158"/>
    <w:rsid w:val="007A1D56"/>
    <w:rsid w:val="007C391E"/>
    <w:rsid w:val="007D30DD"/>
    <w:rsid w:val="007E1C17"/>
    <w:rsid w:val="00815CB3"/>
    <w:rsid w:val="0081645B"/>
    <w:rsid w:val="00817997"/>
    <w:rsid w:val="00843673"/>
    <w:rsid w:val="00862660"/>
    <w:rsid w:val="00871285"/>
    <w:rsid w:val="008762CA"/>
    <w:rsid w:val="00884C2E"/>
    <w:rsid w:val="00894420"/>
    <w:rsid w:val="008B016B"/>
    <w:rsid w:val="008F7D0F"/>
    <w:rsid w:val="00912247"/>
    <w:rsid w:val="00922347"/>
    <w:rsid w:val="009527FA"/>
    <w:rsid w:val="0095325D"/>
    <w:rsid w:val="00983BD8"/>
    <w:rsid w:val="009A6973"/>
    <w:rsid w:val="009C5CA0"/>
    <w:rsid w:val="009F2F78"/>
    <w:rsid w:val="009F6A15"/>
    <w:rsid w:val="00A013DE"/>
    <w:rsid w:val="00A36876"/>
    <w:rsid w:val="00A4508F"/>
    <w:rsid w:val="00A45C4D"/>
    <w:rsid w:val="00A63281"/>
    <w:rsid w:val="00AA0532"/>
    <w:rsid w:val="00AB6108"/>
    <w:rsid w:val="00AC3B3F"/>
    <w:rsid w:val="00B423BB"/>
    <w:rsid w:val="00B42583"/>
    <w:rsid w:val="00B54825"/>
    <w:rsid w:val="00B70D25"/>
    <w:rsid w:val="00B82C64"/>
    <w:rsid w:val="00B8565C"/>
    <w:rsid w:val="00BA051B"/>
    <w:rsid w:val="00BA4478"/>
    <w:rsid w:val="00BB5DFF"/>
    <w:rsid w:val="00BD6EBC"/>
    <w:rsid w:val="00BE1A96"/>
    <w:rsid w:val="00C02DE1"/>
    <w:rsid w:val="00C0545B"/>
    <w:rsid w:val="00C16675"/>
    <w:rsid w:val="00C307D5"/>
    <w:rsid w:val="00C3720C"/>
    <w:rsid w:val="00C475E7"/>
    <w:rsid w:val="00C714B7"/>
    <w:rsid w:val="00CA0216"/>
    <w:rsid w:val="00CE00DF"/>
    <w:rsid w:val="00D2617C"/>
    <w:rsid w:val="00D566C3"/>
    <w:rsid w:val="00D765B1"/>
    <w:rsid w:val="00D80AD8"/>
    <w:rsid w:val="00D86E19"/>
    <w:rsid w:val="00D97881"/>
    <w:rsid w:val="00D979E0"/>
    <w:rsid w:val="00DD1956"/>
    <w:rsid w:val="00DE4614"/>
    <w:rsid w:val="00E5198A"/>
    <w:rsid w:val="00E63AE6"/>
    <w:rsid w:val="00EC5130"/>
    <w:rsid w:val="00EE4E6C"/>
    <w:rsid w:val="00EE520B"/>
    <w:rsid w:val="00F13141"/>
    <w:rsid w:val="00F41E22"/>
    <w:rsid w:val="00F55408"/>
    <w:rsid w:val="00FB53E9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D39A"/>
  <w15:docId w15:val="{7AD00939-2B89-42B5-8DEE-29AAB2DE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8</cp:revision>
  <dcterms:created xsi:type="dcterms:W3CDTF">2024-08-25T16:32:00Z</dcterms:created>
  <dcterms:modified xsi:type="dcterms:W3CDTF">2024-08-25T17:49:00Z</dcterms:modified>
</cp:coreProperties>
</file>