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6D2E9" w14:textId="77777777" w:rsidR="001E46B3" w:rsidRDefault="001E46B3" w:rsidP="00F26B83">
      <w:pPr>
        <w:jc w:val="center"/>
        <w:rPr>
          <w:b/>
          <w:sz w:val="56"/>
          <w:szCs w:val="56"/>
          <w:u w:val="single"/>
        </w:rPr>
      </w:pPr>
    </w:p>
    <w:p w14:paraId="57E5E81E" w14:textId="77777777" w:rsidR="001E46B3" w:rsidRDefault="001E46B3" w:rsidP="001E46B3">
      <w:pPr>
        <w:jc w:val="center"/>
        <w:rPr>
          <w:b/>
          <w:sz w:val="56"/>
          <w:szCs w:val="56"/>
          <w:u w:val="single"/>
        </w:rPr>
      </w:pPr>
    </w:p>
    <w:p w14:paraId="2A06BEF0" w14:textId="77777777" w:rsidR="00F74EE6" w:rsidRDefault="00F74EE6" w:rsidP="001E46B3">
      <w:pPr>
        <w:jc w:val="center"/>
        <w:rPr>
          <w:b/>
          <w:sz w:val="56"/>
          <w:szCs w:val="56"/>
          <w:u w:val="single"/>
        </w:rPr>
      </w:pPr>
    </w:p>
    <w:p w14:paraId="5FD7C737" w14:textId="77777777" w:rsidR="00F74EE6" w:rsidRDefault="00F74EE6" w:rsidP="001E46B3">
      <w:pPr>
        <w:jc w:val="center"/>
        <w:rPr>
          <w:b/>
          <w:sz w:val="56"/>
          <w:szCs w:val="56"/>
          <w:u w:val="single"/>
        </w:rPr>
      </w:pPr>
    </w:p>
    <w:p w14:paraId="74027480" w14:textId="261BAC52" w:rsidR="00F26B83" w:rsidRDefault="00F26B83" w:rsidP="001E46B3">
      <w:pPr>
        <w:jc w:val="center"/>
        <w:rPr>
          <w:b/>
          <w:sz w:val="28"/>
          <w:szCs w:val="28"/>
        </w:rPr>
      </w:pPr>
      <w:r>
        <w:rPr>
          <w:b/>
          <w:sz w:val="56"/>
          <w:szCs w:val="56"/>
          <w:u w:val="single"/>
        </w:rPr>
        <w:t xml:space="preserve">Website </w:t>
      </w:r>
      <w:r w:rsidR="00A02158">
        <w:rPr>
          <w:b/>
          <w:sz w:val="56"/>
          <w:szCs w:val="56"/>
          <w:u w:val="single"/>
        </w:rPr>
        <w:t>on</w:t>
      </w:r>
      <w:r>
        <w:rPr>
          <w:b/>
          <w:sz w:val="56"/>
          <w:szCs w:val="56"/>
          <w:u w:val="single"/>
        </w:rPr>
        <w:t xml:space="preserve"> </w:t>
      </w:r>
      <w:proofErr w:type="spellStart"/>
      <w:r>
        <w:rPr>
          <w:b/>
          <w:sz w:val="56"/>
          <w:szCs w:val="56"/>
          <w:u w:val="single"/>
        </w:rPr>
        <w:t>Vighnaan</w:t>
      </w:r>
      <w:proofErr w:type="spellEnd"/>
      <w:r>
        <w:rPr>
          <w:b/>
          <w:sz w:val="56"/>
          <w:szCs w:val="56"/>
          <w:u w:val="single"/>
        </w:rPr>
        <w:t xml:space="preserve"> Library</w:t>
      </w:r>
    </w:p>
    <w:p w14:paraId="1D3C4571" w14:textId="77777777" w:rsidR="00F26B83" w:rsidRDefault="00F26B83" w:rsidP="001E46B3">
      <w:pPr>
        <w:jc w:val="center"/>
        <w:rPr>
          <w:b/>
          <w:sz w:val="28"/>
          <w:szCs w:val="28"/>
        </w:rPr>
      </w:pPr>
    </w:p>
    <w:p w14:paraId="2C40CC1B" w14:textId="77777777" w:rsidR="00F26B83" w:rsidRPr="00D76CC0" w:rsidRDefault="00F26B83" w:rsidP="001E46B3">
      <w:pPr>
        <w:jc w:val="center"/>
        <w:rPr>
          <w:b/>
          <w:sz w:val="36"/>
          <w:szCs w:val="36"/>
        </w:rPr>
      </w:pPr>
    </w:p>
    <w:p w14:paraId="4CE2E94C" w14:textId="77777777" w:rsidR="00F26B83" w:rsidRPr="00584795" w:rsidRDefault="00F26B83" w:rsidP="001E46B3">
      <w:pPr>
        <w:jc w:val="center"/>
        <w:rPr>
          <w:b/>
          <w:sz w:val="32"/>
          <w:szCs w:val="32"/>
        </w:rPr>
      </w:pPr>
      <w:r w:rsidRPr="00931508">
        <w:rPr>
          <w:b/>
          <w:sz w:val="48"/>
          <w:szCs w:val="48"/>
        </w:rPr>
        <w:t>REPORT</w:t>
      </w:r>
    </w:p>
    <w:p w14:paraId="381CD902" w14:textId="77777777" w:rsidR="00F26B83" w:rsidRDefault="00F26B83" w:rsidP="001E46B3">
      <w:pPr>
        <w:jc w:val="center"/>
        <w:rPr>
          <w:b/>
        </w:rPr>
      </w:pPr>
    </w:p>
    <w:p w14:paraId="45BDF7BF" w14:textId="77777777" w:rsidR="00F26B83" w:rsidRDefault="00F26B83" w:rsidP="001E46B3">
      <w:pPr>
        <w:jc w:val="center"/>
        <w:rPr>
          <w:b/>
        </w:rPr>
      </w:pPr>
    </w:p>
    <w:p w14:paraId="3D5B88B8" w14:textId="77777777" w:rsidR="00302FA1" w:rsidRDefault="00302FA1" w:rsidP="001E46B3">
      <w:pPr>
        <w:jc w:val="center"/>
        <w:rPr>
          <w:b/>
          <w:sz w:val="28"/>
          <w:szCs w:val="28"/>
        </w:rPr>
      </w:pPr>
      <w:r>
        <w:rPr>
          <w:b/>
          <w:sz w:val="28"/>
          <w:szCs w:val="28"/>
        </w:rPr>
        <w:t xml:space="preserve">Kalvakota Rohith </w:t>
      </w:r>
    </w:p>
    <w:p w14:paraId="68E1064C" w14:textId="151763C7" w:rsidR="00F26B83" w:rsidRPr="00D76CC0" w:rsidRDefault="00F26B83" w:rsidP="001E46B3">
      <w:pPr>
        <w:jc w:val="center"/>
        <w:rPr>
          <w:b/>
          <w:sz w:val="28"/>
          <w:szCs w:val="28"/>
          <w:lang w:val="de-DE"/>
        </w:rPr>
      </w:pPr>
      <w:r w:rsidRPr="00D76CC0">
        <w:rPr>
          <w:b/>
          <w:sz w:val="28"/>
          <w:szCs w:val="28"/>
          <w:lang w:val="de-DE"/>
        </w:rPr>
        <w:t>Suyash Gadiwan</w:t>
      </w:r>
    </w:p>
    <w:p w14:paraId="1BBB7318" w14:textId="77777777" w:rsidR="00F26B83" w:rsidRDefault="00F26B83" w:rsidP="001E46B3">
      <w:pPr>
        <w:jc w:val="center"/>
        <w:rPr>
          <w:b/>
          <w:lang w:val="de-DE"/>
        </w:rPr>
      </w:pPr>
    </w:p>
    <w:p w14:paraId="013B1F43" w14:textId="77777777" w:rsidR="00F26B83" w:rsidRDefault="00F26B83" w:rsidP="001E46B3">
      <w:pPr>
        <w:jc w:val="center"/>
        <w:rPr>
          <w:b/>
          <w:lang w:val="de-DE"/>
        </w:rPr>
      </w:pPr>
    </w:p>
    <w:p w14:paraId="542B0203" w14:textId="77777777" w:rsidR="00F26B83" w:rsidRDefault="00F26B83" w:rsidP="001E46B3">
      <w:pPr>
        <w:jc w:val="center"/>
        <w:rPr>
          <w:b/>
          <w:lang w:val="de-DE"/>
        </w:rPr>
      </w:pPr>
    </w:p>
    <w:p w14:paraId="10F92188" w14:textId="77777777" w:rsidR="00F26B83" w:rsidRPr="00D76CC0" w:rsidRDefault="00F26B83" w:rsidP="001E46B3">
      <w:pPr>
        <w:jc w:val="center"/>
        <w:rPr>
          <w:b/>
          <w:sz w:val="28"/>
          <w:szCs w:val="28"/>
        </w:rPr>
      </w:pPr>
      <w:r w:rsidRPr="00D76CC0">
        <w:rPr>
          <w:b/>
          <w:sz w:val="28"/>
          <w:szCs w:val="28"/>
        </w:rPr>
        <w:t>Narsee Monjee Institute of Management Studies</w:t>
      </w:r>
    </w:p>
    <w:p w14:paraId="408827B0" w14:textId="77777777" w:rsidR="00F26B83" w:rsidRPr="00D76CC0" w:rsidRDefault="00F26B83" w:rsidP="001E46B3">
      <w:pPr>
        <w:jc w:val="center"/>
        <w:rPr>
          <w:b/>
          <w:sz w:val="28"/>
          <w:szCs w:val="28"/>
        </w:rPr>
      </w:pPr>
      <w:r w:rsidRPr="00D76CC0">
        <w:rPr>
          <w:b/>
          <w:sz w:val="28"/>
          <w:szCs w:val="28"/>
        </w:rPr>
        <w:t>Shirpur, Maharashtra,</w:t>
      </w:r>
    </w:p>
    <w:p w14:paraId="42675724" w14:textId="77777777" w:rsidR="00F26B83" w:rsidRPr="00D76CC0" w:rsidRDefault="00F26B83" w:rsidP="001E46B3">
      <w:pPr>
        <w:jc w:val="center"/>
        <w:rPr>
          <w:b/>
          <w:sz w:val="28"/>
          <w:szCs w:val="28"/>
        </w:rPr>
      </w:pPr>
      <w:r w:rsidRPr="00D76CC0">
        <w:rPr>
          <w:b/>
          <w:sz w:val="28"/>
          <w:szCs w:val="28"/>
        </w:rPr>
        <w:t>India</w:t>
      </w:r>
    </w:p>
    <w:p w14:paraId="1186CF81" w14:textId="77777777" w:rsidR="00F26B83" w:rsidRDefault="00F26B83" w:rsidP="001E46B3">
      <w:pPr>
        <w:jc w:val="center"/>
        <w:rPr>
          <w:b/>
        </w:rPr>
      </w:pPr>
    </w:p>
    <w:p w14:paraId="7BD35004" w14:textId="77777777" w:rsidR="00F26B83" w:rsidRDefault="00F26B83" w:rsidP="001E46B3">
      <w:pPr>
        <w:jc w:val="center"/>
        <w:rPr>
          <w:b/>
        </w:rPr>
      </w:pPr>
    </w:p>
    <w:p w14:paraId="74B1A695" w14:textId="77777777" w:rsidR="00F26B83" w:rsidRDefault="00F26B83" w:rsidP="001E46B3">
      <w:pPr>
        <w:jc w:val="center"/>
        <w:rPr>
          <w:b/>
        </w:rPr>
      </w:pPr>
    </w:p>
    <w:p w14:paraId="5E508927" w14:textId="77777777" w:rsidR="00F26B83" w:rsidRDefault="00F26B83" w:rsidP="001E46B3">
      <w:pPr>
        <w:jc w:val="center"/>
        <w:rPr>
          <w:b/>
        </w:rPr>
      </w:pPr>
    </w:p>
    <w:p w14:paraId="52AA9414" w14:textId="57FC58A0" w:rsidR="00F26B83" w:rsidRPr="00D76CC0" w:rsidRDefault="007C4667" w:rsidP="001E46B3">
      <w:pPr>
        <w:jc w:val="center"/>
        <w:rPr>
          <w:b/>
          <w:sz w:val="28"/>
          <w:szCs w:val="28"/>
        </w:rPr>
      </w:pPr>
      <w:r>
        <w:rPr>
          <w:b/>
          <w:sz w:val="28"/>
          <w:szCs w:val="28"/>
        </w:rPr>
        <w:t>October 1</w:t>
      </w:r>
      <w:r w:rsidR="00E65A93">
        <w:rPr>
          <w:b/>
          <w:sz w:val="28"/>
          <w:szCs w:val="28"/>
        </w:rPr>
        <w:t>2</w:t>
      </w:r>
      <w:r w:rsidR="00F26B83" w:rsidRPr="00D76CC0">
        <w:rPr>
          <w:b/>
          <w:sz w:val="28"/>
          <w:szCs w:val="28"/>
        </w:rPr>
        <w:t>, 2019</w:t>
      </w:r>
    </w:p>
    <w:p w14:paraId="74FFA738" w14:textId="77777777" w:rsidR="005B1BE5" w:rsidRDefault="005B1BE5"/>
    <w:p w14:paraId="0EBEF506" w14:textId="77777777" w:rsidR="00846D59" w:rsidRDefault="00846D59"/>
    <w:p w14:paraId="4ECAAD63" w14:textId="77777777" w:rsidR="00846D59" w:rsidRDefault="00846D59"/>
    <w:p w14:paraId="506A905F" w14:textId="77777777" w:rsidR="00846D59" w:rsidRDefault="00846D59"/>
    <w:p w14:paraId="23316B73" w14:textId="77777777" w:rsidR="00846D59" w:rsidRDefault="00846D59"/>
    <w:p w14:paraId="39F3D393" w14:textId="77777777" w:rsidR="00846D59" w:rsidRDefault="00846D59"/>
    <w:p w14:paraId="5A087C1A" w14:textId="77777777" w:rsidR="00846D59" w:rsidRDefault="00846D59"/>
    <w:p w14:paraId="128DD926" w14:textId="77777777" w:rsidR="00846D59" w:rsidRDefault="00846D59"/>
    <w:p w14:paraId="66D04944" w14:textId="77777777" w:rsidR="00846D59" w:rsidRDefault="00846D59"/>
    <w:p w14:paraId="5F9793F6" w14:textId="77777777" w:rsidR="00846D59" w:rsidRDefault="00846D59"/>
    <w:p w14:paraId="55143189" w14:textId="77777777" w:rsidR="00846D59" w:rsidRDefault="00846D59"/>
    <w:p w14:paraId="02BD4790" w14:textId="77777777" w:rsidR="00846D59" w:rsidRDefault="00846D59"/>
    <w:p w14:paraId="326F1D48" w14:textId="77777777" w:rsidR="00846D59" w:rsidRDefault="00846D59"/>
    <w:p w14:paraId="6BC30EF3" w14:textId="77777777" w:rsidR="00846D59" w:rsidRDefault="00846D59"/>
    <w:p w14:paraId="35216F2C" w14:textId="77777777" w:rsidR="00846D59" w:rsidRDefault="00846D59"/>
    <w:p w14:paraId="5EB2BE3A" w14:textId="77777777" w:rsidR="00846D59" w:rsidRDefault="00846D59"/>
    <w:p w14:paraId="0A38AFB5" w14:textId="74BAD219" w:rsidR="00846D59" w:rsidRDefault="00846D59"/>
    <w:p w14:paraId="4E3F3557" w14:textId="69EE32D4" w:rsidR="004C58AD" w:rsidRDefault="004C58AD"/>
    <w:p w14:paraId="2D5CEEE5" w14:textId="61F72FC6" w:rsidR="0030439B" w:rsidRDefault="0030439B">
      <w:r>
        <w:lastRenderedPageBreak/>
        <w:t>All pages on the website have header division common. It consists of the logo and name of the library and links to popular social media pages like Twitter, Facebook and Instagram.</w:t>
      </w:r>
    </w:p>
    <w:p w14:paraId="62F09DF0" w14:textId="4509D510" w:rsidR="0030439B" w:rsidRDefault="0030439B">
      <w:r>
        <w:t xml:space="preserve">There is also </w:t>
      </w:r>
      <w:r w:rsidR="00630A44">
        <w:t>a navigation bar which consists of links to all the pages.</w:t>
      </w:r>
    </w:p>
    <w:p w14:paraId="768C05E5" w14:textId="77777777" w:rsidR="0030439B" w:rsidRDefault="0030439B"/>
    <w:p w14:paraId="7220E241" w14:textId="3B6312C7" w:rsidR="004C58AD" w:rsidRPr="00927A59" w:rsidRDefault="004C58AD" w:rsidP="00924E71">
      <w:pPr>
        <w:pStyle w:val="ListParagraph"/>
        <w:numPr>
          <w:ilvl w:val="0"/>
          <w:numId w:val="1"/>
        </w:numPr>
        <w:rPr>
          <w:u w:val="single"/>
        </w:rPr>
      </w:pPr>
      <w:r w:rsidRPr="00927A59">
        <w:rPr>
          <w:u w:val="single"/>
        </w:rPr>
        <w:t>HOME PAGE</w:t>
      </w:r>
    </w:p>
    <w:p w14:paraId="46BC6697" w14:textId="77777777" w:rsidR="00A97831" w:rsidRDefault="00A97831" w:rsidP="00A97831"/>
    <w:p w14:paraId="0A9DBB85" w14:textId="77777777" w:rsidR="00A97831" w:rsidRDefault="00A97831" w:rsidP="00A97831">
      <w:pPr>
        <w:jc w:val="center"/>
      </w:pPr>
      <w:r>
        <w:rPr>
          <w:noProof/>
          <w:lang w:eastAsia="en-US"/>
        </w:rPr>
        <w:drawing>
          <wp:inline distT="0" distB="0" distL="0" distR="0" wp14:anchorId="4D5960D8" wp14:editId="0CECB3FE">
            <wp:extent cx="4105275" cy="23082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5275" cy="2308251"/>
                    </a:xfrm>
                    <a:prstGeom prst="rect">
                      <a:avLst/>
                    </a:prstGeom>
                  </pic:spPr>
                </pic:pic>
              </a:graphicData>
            </a:graphic>
          </wp:inline>
        </w:drawing>
      </w:r>
    </w:p>
    <w:p w14:paraId="1D341D83" w14:textId="785FB77F" w:rsidR="00A97831" w:rsidRDefault="00A97831" w:rsidP="00A97831"/>
    <w:p w14:paraId="0B0F8883" w14:textId="4A6AB128" w:rsidR="006E695A" w:rsidRDefault="006E695A" w:rsidP="00A97831">
      <w:r>
        <w:t>Home page consists of a brief description on Importance of Books along with a map embedded using &lt;iframe&gt; tag.</w:t>
      </w:r>
    </w:p>
    <w:p w14:paraId="6A1FC28B" w14:textId="5F77337F" w:rsidR="0030439B" w:rsidRDefault="0030439B" w:rsidP="00A97831"/>
    <w:p w14:paraId="6B9D72E4" w14:textId="3AA9EAF0" w:rsidR="00A97831" w:rsidRPr="00927A59" w:rsidRDefault="00AF0982" w:rsidP="00924E71">
      <w:pPr>
        <w:pStyle w:val="ListParagraph"/>
        <w:numPr>
          <w:ilvl w:val="0"/>
          <w:numId w:val="1"/>
        </w:numPr>
        <w:rPr>
          <w:u w:val="single"/>
        </w:rPr>
      </w:pPr>
      <w:r w:rsidRPr="00927A59">
        <w:rPr>
          <w:u w:val="single"/>
        </w:rPr>
        <w:t>LOGIN</w:t>
      </w:r>
      <w:r w:rsidR="00A97831" w:rsidRPr="00927A59">
        <w:rPr>
          <w:u w:val="single"/>
        </w:rPr>
        <w:t xml:space="preserve"> PAGE</w:t>
      </w:r>
    </w:p>
    <w:p w14:paraId="3DA6B260" w14:textId="77777777" w:rsidR="00A97831" w:rsidRDefault="00A97831"/>
    <w:p w14:paraId="013E562A" w14:textId="42D4F73C" w:rsidR="00A97831" w:rsidRDefault="00A97831" w:rsidP="00A97831">
      <w:pPr>
        <w:jc w:val="center"/>
      </w:pPr>
      <w:r>
        <w:rPr>
          <w:noProof/>
          <w:lang w:eastAsia="en-US"/>
        </w:rPr>
        <w:drawing>
          <wp:inline distT="0" distB="0" distL="0" distR="0" wp14:anchorId="4A8237CB" wp14:editId="4E55FBD7">
            <wp:extent cx="4086225" cy="229754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3162" cy="2312686"/>
                    </a:xfrm>
                    <a:prstGeom prst="rect">
                      <a:avLst/>
                    </a:prstGeom>
                  </pic:spPr>
                </pic:pic>
              </a:graphicData>
            </a:graphic>
          </wp:inline>
        </w:drawing>
      </w:r>
    </w:p>
    <w:p w14:paraId="7F1DA1C5" w14:textId="2ED3EEC4" w:rsidR="006A209C" w:rsidRDefault="006A209C" w:rsidP="00A97831">
      <w:pPr>
        <w:jc w:val="center"/>
      </w:pPr>
    </w:p>
    <w:p w14:paraId="137B93C5" w14:textId="41C82DC6" w:rsidR="006A209C" w:rsidRDefault="006A209C" w:rsidP="006A209C">
      <w:r>
        <w:t xml:space="preserve">The login page is a typical login page which enforces the user to enter the registered E-mail and password. </w:t>
      </w:r>
    </w:p>
    <w:p w14:paraId="3790D687" w14:textId="1A90C7B6" w:rsidR="006A209C" w:rsidRDefault="006A209C" w:rsidP="006A209C">
      <w:r>
        <w:t xml:space="preserve">If </w:t>
      </w:r>
      <w:r w:rsidR="005A4F03">
        <w:t>successful,</w:t>
      </w:r>
      <w:r>
        <w:t xml:space="preserve"> then user is logged in else the user is not logged in and is </w:t>
      </w:r>
      <w:r w:rsidR="005E45BD">
        <w:t>asked to register.</w:t>
      </w:r>
    </w:p>
    <w:p w14:paraId="467D2444" w14:textId="49E5304D" w:rsidR="009D1FD8" w:rsidRDefault="009D1FD8" w:rsidP="009D1FD8"/>
    <w:p w14:paraId="1FCEA60A" w14:textId="77777777" w:rsidR="005A4F03" w:rsidRDefault="005A4F03" w:rsidP="009D1FD8"/>
    <w:p w14:paraId="704BED50" w14:textId="77777777" w:rsidR="005A4F03" w:rsidRDefault="005A4F03" w:rsidP="009D1FD8"/>
    <w:p w14:paraId="33F8EFC4" w14:textId="77777777" w:rsidR="005A4F03" w:rsidRDefault="005A4F03" w:rsidP="009D1FD8"/>
    <w:p w14:paraId="247182CD" w14:textId="4564BBDE" w:rsidR="005A4F03" w:rsidRDefault="005A4F03" w:rsidP="009D1FD8"/>
    <w:p w14:paraId="44881428" w14:textId="77777777" w:rsidR="002603D2" w:rsidRDefault="002603D2" w:rsidP="009D1FD8"/>
    <w:p w14:paraId="572847F6" w14:textId="77777777" w:rsidR="005A4F03" w:rsidRDefault="005A4F03" w:rsidP="009D1FD8"/>
    <w:p w14:paraId="02DFEB57" w14:textId="77777777" w:rsidR="005A4F03" w:rsidRDefault="005A4F03" w:rsidP="009D1FD8"/>
    <w:p w14:paraId="0451E18E" w14:textId="5C706388" w:rsidR="00A02158" w:rsidRPr="00927A59" w:rsidRDefault="009D1FD8" w:rsidP="00B113AB">
      <w:pPr>
        <w:pStyle w:val="ListParagraph"/>
        <w:numPr>
          <w:ilvl w:val="0"/>
          <w:numId w:val="1"/>
        </w:numPr>
        <w:rPr>
          <w:u w:val="single"/>
        </w:rPr>
      </w:pPr>
      <w:r w:rsidRPr="00927A59">
        <w:rPr>
          <w:u w:val="single"/>
        </w:rPr>
        <w:lastRenderedPageBreak/>
        <w:t>REGISTER PAGE</w:t>
      </w:r>
    </w:p>
    <w:p w14:paraId="3CA39101" w14:textId="77777777" w:rsidR="002B44ED" w:rsidRDefault="002B44ED" w:rsidP="009D1FD8">
      <w:pPr>
        <w:rPr>
          <w:noProof/>
        </w:rPr>
      </w:pPr>
    </w:p>
    <w:p w14:paraId="787ACD84" w14:textId="58BFE0DC" w:rsidR="009D1FD8" w:rsidRDefault="002B44ED" w:rsidP="002B44ED">
      <w:pPr>
        <w:jc w:val="center"/>
      </w:pPr>
      <w:r>
        <w:rPr>
          <w:noProof/>
          <w:lang w:eastAsia="en-US"/>
        </w:rPr>
        <w:drawing>
          <wp:inline distT="0" distB="0" distL="0" distR="0" wp14:anchorId="69D11760" wp14:editId="38ABB259">
            <wp:extent cx="4067175" cy="2286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631" cy="2294395"/>
                    </a:xfrm>
                    <a:prstGeom prst="rect">
                      <a:avLst/>
                    </a:prstGeom>
                  </pic:spPr>
                </pic:pic>
              </a:graphicData>
            </a:graphic>
          </wp:inline>
        </w:drawing>
      </w:r>
    </w:p>
    <w:p w14:paraId="5422428B" w14:textId="415FBA8B" w:rsidR="00A02158" w:rsidRDefault="00A02158" w:rsidP="00A02158"/>
    <w:p w14:paraId="10843D7E" w14:textId="14FC8DA3" w:rsidR="00A02158" w:rsidRDefault="00A02158" w:rsidP="00A02158">
      <w:r>
        <w:t>The register page allows any new user to create an account if they provide their name appropriate E-mail and password.</w:t>
      </w:r>
    </w:p>
    <w:p w14:paraId="5EA23F42" w14:textId="4CBE6045" w:rsidR="00312C73" w:rsidRDefault="00A02158" w:rsidP="00A02158">
      <w:r>
        <w:t>The user cannot register if he/she is using an E-mail ID which has already been registered.</w:t>
      </w:r>
    </w:p>
    <w:p w14:paraId="3E802117" w14:textId="37D685E2" w:rsidR="00ED44DE" w:rsidRDefault="00ED44DE" w:rsidP="00A02158">
      <w:r>
        <w:t>In first case, after successful registration, link has been provided to back to home page.</w:t>
      </w:r>
    </w:p>
    <w:p w14:paraId="17F71455" w14:textId="393AD2A4" w:rsidR="00ED44DE" w:rsidRDefault="00ED44DE" w:rsidP="00A02158">
      <w:r>
        <w:t>In second case, links have been provided</w:t>
      </w:r>
      <w:r w:rsidR="00C417AC">
        <w:t xml:space="preserve"> to retry registration, </w:t>
      </w:r>
      <w:r w:rsidR="00F91D88">
        <w:t>login or go back to home page.</w:t>
      </w:r>
    </w:p>
    <w:p w14:paraId="69D91E4B" w14:textId="496C137D" w:rsidR="00312C73" w:rsidRDefault="00312C73" w:rsidP="002B44ED">
      <w:pPr>
        <w:jc w:val="center"/>
      </w:pPr>
    </w:p>
    <w:p w14:paraId="431F2E75" w14:textId="5FC08B1A" w:rsidR="00312C73" w:rsidRPr="00927A59" w:rsidRDefault="0075078F" w:rsidP="002B04B6">
      <w:pPr>
        <w:pStyle w:val="ListParagraph"/>
        <w:numPr>
          <w:ilvl w:val="0"/>
          <w:numId w:val="1"/>
        </w:numPr>
        <w:rPr>
          <w:u w:val="single"/>
        </w:rPr>
      </w:pPr>
      <w:r w:rsidRPr="00927A59">
        <w:rPr>
          <w:u w:val="single"/>
        </w:rPr>
        <w:t>BOOKS CATALO</w:t>
      </w:r>
      <w:r w:rsidR="000F32A0" w:rsidRPr="00927A59">
        <w:rPr>
          <w:u w:val="single"/>
        </w:rPr>
        <w:t>GUE</w:t>
      </w:r>
    </w:p>
    <w:p w14:paraId="15F09160" w14:textId="77777777" w:rsidR="00945AAA" w:rsidRDefault="00945AAA" w:rsidP="00312C73"/>
    <w:p w14:paraId="52347FFF" w14:textId="4464C176" w:rsidR="00312C73" w:rsidRDefault="00945AAA" w:rsidP="00945AAA">
      <w:pPr>
        <w:jc w:val="center"/>
      </w:pPr>
      <w:r>
        <w:rPr>
          <w:noProof/>
          <w:lang w:eastAsia="en-US"/>
        </w:rPr>
        <w:drawing>
          <wp:inline distT="0" distB="0" distL="0" distR="0" wp14:anchorId="34ACF242" wp14:editId="69D69C93">
            <wp:extent cx="4095750" cy="230289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1210" cy="2311587"/>
                    </a:xfrm>
                    <a:prstGeom prst="rect">
                      <a:avLst/>
                    </a:prstGeom>
                  </pic:spPr>
                </pic:pic>
              </a:graphicData>
            </a:graphic>
          </wp:inline>
        </w:drawing>
      </w:r>
    </w:p>
    <w:p w14:paraId="685EA39B" w14:textId="0D7F5266" w:rsidR="007B6DC4" w:rsidRDefault="007B6DC4" w:rsidP="00945AAA">
      <w:pPr>
        <w:jc w:val="center"/>
      </w:pPr>
    </w:p>
    <w:p w14:paraId="0DE1ACF4" w14:textId="56237A36" w:rsidR="0087245C" w:rsidRDefault="0087245C" w:rsidP="0087245C">
      <w:r>
        <w:t xml:space="preserve">Catalogue page displays the books available with the </w:t>
      </w:r>
      <w:proofErr w:type="spellStart"/>
      <w:proofErr w:type="gramStart"/>
      <w:r>
        <w:t>library.</w:t>
      </w:r>
      <w:r w:rsidR="00F105CA">
        <w:t>This</w:t>
      </w:r>
      <w:proofErr w:type="spellEnd"/>
      <w:proofErr w:type="gramEnd"/>
      <w:r w:rsidR="00F105CA">
        <w:t xml:space="preserve"> page allows the user to view the available books in the library present for the user.</w:t>
      </w:r>
    </w:p>
    <w:p w14:paraId="2177995E" w14:textId="41A63205" w:rsidR="0087245C" w:rsidRDefault="0087245C" w:rsidP="0087245C"/>
    <w:p w14:paraId="1FD9B6D8" w14:textId="7E484BD0" w:rsidR="00DD3826" w:rsidRDefault="00DD3826" w:rsidP="0087245C"/>
    <w:p w14:paraId="3691787A" w14:textId="05C7BB5D" w:rsidR="00DD3826" w:rsidRDefault="00DD3826" w:rsidP="0087245C"/>
    <w:p w14:paraId="5A6B867F" w14:textId="6A139A50" w:rsidR="00DD3826" w:rsidRDefault="00DD3826" w:rsidP="0087245C"/>
    <w:p w14:paraId="0D13E9A6" w14:textId="4FF73F13" w:rsidR="00DD3826" w:rsidRDefault="00DD3826" w:rsidP="0087245C"/>
    <w:p w14:paraId="5B3B9777" w14:textId="182E88B9" w:rsidR="00DD3826" w:rsidRDefault="00DD3826" w:rsidP="0087245C"/>
    <w:p w14:paraId="4C3FE88A" w14:textId="4AC8CCF9" w:rsidR="00DD3826" w:rsidRDefault="00DD3826" w:rsidP="0087245C"/>
    <w:p w14:paraId="146C5A4E" w14:textId="1BD120C1" w:rsidR="00DD3826" w:rsidRDefault="00DD3826" w:rsidP="0087245C"/>
    <w:p w14:paraId="40E24B5A" w14:textId="4471A139" w:rsidR="00DD3826" w:rsidRDefault="00DD3826" w:rsidP="0087245C"/>
    <w:p w14:paraId="5642E644" w14:textId="5F88A162" w:rsidR="00DD3826" w:rsidRDefault="00DD3826" w:rsidP="0087245C"/>
    <w:p w14:paraId="17A40EE9" w14:textId="77777777" w:rsidR="00DD3826" w:rsidRDefault="00DD3826" w:rsidP="0087245C"/>
    <w:p w14:paraId="05521A76" w14:textId="79A360CC" w:rsidR="007B6DC4" w:rsidRPr="00927A59" w:rsidRDefault="007B6DC4" w:rsidP="00F768CE">
      <w:pPr>
        <w:pStyle w:val="ListParagraph"/>
        <w:numPr>
          <w:ilvl w:val="0"/>
          <w:numId w:val="1"/>
        </w:numPr>
        <w:rPr>
          <w:u w:val="single"/>
        </w:rPr>
      </w:pPr>
      <w:r w:rsidRPr="00927A59">
        <w:rPr>
          <w:u w:val="single"/>
        </w:rPr>
        <w:t>E-RESOURCES</w:t>
      </w:r>
    </w:p>
    <w:p w14:paraId="43D2B40C" w14:textId="77777777" w:rsidR="007B6DC4" w:rsidRDefault="007B6DC4" w:rsidP="007B6DC4"/>
    <w:p w14:paraId="4726BFB1" w14:textId="3BE2700C" w:rsidR="00CD33D7" w:rsidRDefault="004C58AD" w:rsidP="002B44ED">
      <w:pPr>
        <w:jc w:val="center"/>
      </w:pPr>
      <w:r>
        <w:rPr>
          <w:noProof/>
          <w:lang w:eastAsia="en-US"/>
        </w:rPr>
        <w:drawing>
          <wp:inline distT="0" distB="0" distL="0" distR="0" wp14:anchorId="2531B660" wp14:editId="61DD394D">
            <wp:extent cx="4191000" cy="235645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9840" cy="2361421"/>
                    </a:xfrm>
                    <a:prstGeom prst="rect">
                      <a:avLst/>
                    </a:prstGeom>
                  </pic:spPr>
                </pic:pic>
              </a:graphicData>
            </a:graphic>
          </wp:inline>
        </w:drawing>
      </w:r>
    </w:p>
    <w:p w14:paraId="78F15658" w14:textId="5D8A73F0" w:rsidR="003C7773" w:rsidRDefault="003C7773" w:rsidP="002B44ED">
      <w:pPr>
        <w:jc w:val="center"/>
      </w:pPr>
    </w:p>
    <w:p w14:paraId="238EB5B3" w14:textId="50EDEDF8" w:rsidR="003C7773" w:rsidRDefault="003C7773" w:rsidP="003C7773">
      <w:r>
        <w:t>This page on E-resources provides links to download a few books on ‘Graphics’ and resources on subjects like Math, Physics, Chemistry, Biology, Economics and Psychology</w:t>
      </w:r>
      <w:r w:rsidR="00484553">
        <w:t>.</w:t>
      </w:r>
    </w:p>
    <w:p w14:paraId="52CF2194" w14:textId="2B2CFB48" w:rsidR="00484553" w:rsidRDefault="00484553" w:rsidP="003C7773">
      <w:r>
        <w:t>There is also an option to upload resources onto the website</w:t>
      </w:r>
      <w:r w:rsidR="003A07A4">
        <w:t xml:space="preserve"> which will be then uploaded to the folder which is present on the server.</w:t>
      </w:r>
    </w:p>
    <w:p w14:paraId="4D05EB9C" w14:textId="3A500CA3" w:rsidR="00CD33D7" w:rsidRDefault="00CD33D7" w:rsidP="002B44ED">
      <w:pPr>
        <w:jc w:val="center"/>
      </w:pPr>
    </w:p>
    <w:p w14:paraId="53F9175B" w14:textId="10DBA096" w:rsidR="00CD33D7" w:rsidRPr="00927A59" w:rsidRDefault="00CD33D7" w:rsidP="00B15C1B">
      <w:pPr>
        <w:pStyle w:val="ListParagraph"/>
        <w:numPr>
          <w:ilvl w:val="0"/>
          <w:numId w:val="1"/>
        </w:numPr>
        <w:rPr>
          <w:u w:val="single"/>
        </w:rPr>
      </w:pPr>
      <w:r w:rsidRPr="00927A59">
        <w:rPr>
          <w:u w:val="single"/>
        </w:rPr>
        <w:t>DONATE PAGE</w:t>
      </w:r>
    </w:p>
    <w:p w14:paraId="2C01968B" w14:textId="77777777" w:rsidR="00CD33D7" w:rsidRDefault="00CD33D7" w:rsidP="002B44ED">
      <w:pPr>
        <w:jc w:val="center"/>
      </w:pPr>
    </w:p>
    <w:p w14:paraId="7BBA3DBC" w14:textId="4352CD6F" w:rsidR="0043572D" w:rsidRDefault="004C58AD" w:rsidP="002B44ED">
      <w:pPr>
        <w:jc w:val="center"/>
      </w:pPr>
      <w:r>
        <w:rPr>
          <w:noProof/>
          <w:lang w:eastAsia="en-US"/>
        </w:rPr>
        <w:drawing>
          <wp:inline distT="0" distB="0" distL="0" distR="0" wp14:anchorId="05359C02" wp14:editId="5FCC4901">
            <wp:extent cx="4336750" cy="24384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7233" cy="2455540"/>
                    </a:xfrm>
                    <a:prstGeom prst="rect">
                      <a:avLst/>
                    </a:prstGeom>
                  </pic:spPr>
                </pic:pic>
              </a:graphicData>
            </a:graphic>
          </wp:inline>
        </w:drawing>
      </w:r>
    </w:p>
    <w:p w14:paraId="5A9FED4B" w14:textId="445F4B82" w:rsidR="00275B7B" w:rsidRDefault="00275B7B" w:rsidP="00275B7B"/>
    <w:p w14:paraId="4423AC1C" w14:textId="4D3540BF" w:rsidR="006F428C" w:rsidRDefault="00275B7B" w:rsidP="006F428C">
      <w:r>
        <w:t>This page has links to a few banks and online payment sites for donation to the librar</w:t>
      </w:r>
      <w:r w:rsidR="00036AD3">
        <w:t>y.</w:t>
      </w:r>
    </w:p>
    <w:p w14:paraId="0F01BD5A" w14:textId="77777777" w:rsidR="00036AD3" w:rsidRDefault="00036AD3" w:rsidP="006F428C"/>
    <w:p w14:paraId="21FC0D27" w14:textId="44241A50" w:rsidR="006F428C" w:rsidRDefault="006F428C" w:rsidP="006F428C">
      <w:pPr>
        <w:rPr>
          <w:sz w:val="36"/>
          <w:szCs w:val="36"/>
          <w:u w:val="single"/>
        </w:rPr>
      </w:pPr>
      <w:r w:rsidRPr="006F428C">
        <w:rPr>
          <w:sz w:val="36"/>
          <w:szCs w:val="36"/>
          <w:u w:val="single"/>
        </w:rPr>
        <w:t>LANGUAGES USED-</w:t>
      </w:r>
    </w:p>
    <w:p w14:paraId="3812551E" w14:textId="77777777" w:rsidR="006F428C" w:rsidRPr="006F428C" w:rsidRDefault="006F428C" w:rsidP="006F428C">
      <w:pPr>
        <w:rPr>
          <w:sz w:val="36"/>
          <w:szCs w:val="36"/>
          <w:u w:val="single"/>
        </w:rPr>
      </w:pPr>
    </w:p>
    <w:p w14:paraId="1E1E8A07" w14:textId="2E43335A" w:rsidR="006F428C" w:rsidRPr="006F428C" w:rsidRDefault="006F428C" w:rsidP="006F428C">
      <w:pPr>
        <w:pStyle w:val="ListParagraph"/>
        <w:numPr>
          <w:ilvl w:val="0"/>
          <w:numId w:val="3"/>
        </w:numPr>
        <w:rPr>
          <w:sz w:val="28"/>
          <w:szCs w:val="28"/>
          <w:u w:val="single"/>
        </w:rPr>
      </w:pPr>
      <w:r>
        <w:rPr>
          <w:sz w:val="28"/>
          <w:szCs w:val="28"/>
        </w:rPr>
        <w:t>HTML</w:t>
      </w:r>
    </w:p>
    <w:p w14:paraId="6315DF1B" w14:textId="2A21F54C" w:rsidR="006F428C" w:rsidRPr="006F428C" w:rsidRDefault="006F428C" w:rsidP="006F428C">
      <w:pPr>
        <w:pStyle w:val="ListParagraph"/>
        <w:numPr>
          <w:ilvl w:val="0"/>
          <w:numId w:val="3"/>
        </w:numPr>
        <w:rPr>
          <w:sz w:val="28"/>
          <w:szCs w:val="28"/>
          <w:u w:val="single"/>
        </w:rPr>
      </w:pPr>
      <w:r>
        <w:rPr>
          <w:sz w:val="28"/>
          <w:szCs w:val="28"/>
        </w:rPr>
        <w:t>CSS</w:t>
      </w:r>
    </w:p>
    <w:p w14:paraId="73CC25DE" w14:textId="1F705571" w:rsidR="006F428C" w:rsidRPr="006F428C" w:rsidRDefault="006F428C" w:rsidP="006F428C">
      <w:pPr>
        <w:pStyle w:val="ListParagraph"/>
        <w:numPr>
          <w:ilvl w:val="0"/>
          <w:numId w:val="3"/>
        </w:numPr>
        <w:rPr>
          <w:sz w:val="28"/>
          <w:szCs w:val="28"/>
          <w:u w:val="single"/>
        </w:rPr>
      </w:pPr>
      <w:r>
        <w:rPr>
          <w:sz w:val="28"/>
          <w:szCs w:val="28"/>
        </w:rPr>
        <w:t>JAVASCRIPT</w:t>
      </w:r>
    </w:p>
    <w:p w14:paraId="338A85B3" w14:textId="0BED669E" w:rsidR="006F428C" w:rsidRPr="006F428C" w:rsidRDefault="006F428C" w:rsidP="006F428C">
      <w:pPr>
        <w:pStyle w:val="ListParagraph"/>
        <w:numPr>
          <w:ilvl w:val="0"/>
          <w:numId w:val="3"/>
        </w:numPr>
        <w:rPr>
          <w:sz w:val="28"/>
          <w:szCs w:val="28"/>
          <w:u w:val="single"/>
        </w:rPr>
      </w:pPr>
      <w:r>
        <w:rPr>
          <w:sz w:val="28"/>
          <w:szCs w:val="28"/>
        </w:rPr>
        <w:t>PHP</w:t>
      </w:r>
    </w:p>
    <w:p w14:paraId="635BA691" w14:textId="2D89FFCB" w:rsidR="006F428C" w:rsidRPr="00245397" w:rsidRDefault="006F428C" w:rsidP="00245397">
      <w:pPr>
        <w:pStyle w:val="ListParagraph"/>
        <w:numPr>
          <w:ilvl w:val="0"/>
          <w:numId w:val="3"/>
        </w:numPr>
        <w:rPr>
          <w:sz w:val="28"/>
          <w:szCs w:val="28"/>
          <w:u w:val="single"/>
        </w:rPr>
      </w:pPr>
      <w:r>
        <w:rPr>
          <w:sz w:val="28"/>
          <w:szCs w:val="28"/>
        </w:rPr>
        <w:t>MYSQL</w:t>
      </w:r>
    </w:p>
    <w:sectPr w:rsidR="006F428C" w:rsidRPr="00245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121FD"/>
    <w:multiLevelType w:val="hybridMultilevel"/>
    <w:tmpl w:val="5BA8CF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1123F1"/>
    <w:multiLevelType w:val="hybridMultilevel"/>
    <w:tmpl w:val="FAF66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D30264"/>
    <w:multiLevelType w:val="hybridMultilevel"/>
    <w:tmpl w:val="AE58FE58"/>
    <w:lvl w:ilvl="0" w:tplc="691607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4333"/>
    <w:rsid w:val="00013BFD"/>
    <w:rsid w:val="000305D2"/>
    <w:rsid w:val="00036AD3"/>
    <w:rsid w:val="000F32A0"/>
    <w:rsid w:val="00153962"/>
    <w:rsid w:val="001E46B3"/>
    <w:rsid w:val="002304A8"/>
    <w:rsid w:val="00245397"/>
    <w:rsid w:val="002603D2"/>
    <w:rsid w:val="00275B7B"/>
    <w:rsid w:val="002B04B6"/>
    <w:rsid w:val="002B44ED"/>
    <w:rsid w:val="00302FA1"/>
    <w:rsid w:val="0030439B"/>
    <w:rsid w:val="00312C73"/>
    <w:rsid w:val="003A07A4"/>
    <w:rsid w:val="003C7773"/>
    <w:rsid w:val="0043572D"/>
    <w:rsid w:val="00484553"/>
    <w:rsid w:val="004C58AD"/>
    <w:rsid w:val="005A4F03"/>
    <w:rsid w:val="005B1BE5"/>
    <w:rsid w:val="005E45BD"/>
    <w:rsid w:val="00600F0A"/>
    <w:rsid w:val="00630A44"/>
    <w:rsid w:val="006A209C"/>
    <w:rsid w:val="006E695A"/>
    <w:rsid w:val="006F428C"/>
    <w:rsid w:val="0075078F"/>
    <w:rsid w:val="00771298"/>
    <w:rsid w:val="007B6DC4"/>
    <w:rsid w:val="007C4667"/>
    <w:rsid w:val="00846D59"/>
    <w:rsid w:val="00853366"/>
    <w:rsid w:val="0087245C"/>
    <w:rsid w:val="0087640F"/>
    <w:rsid w:val="00924E71"/>
    <w:rsid w:val="00927A59"/>
    <w:rsid w:val="00945AAA"/>
    <w:rsid w:val="009D1FD8"/>
    <w:rsid w:val="00A02158"/>
    <w:rsid w:val="00A46505"/>
    <w:rsid w:val="00A57997"/>
    <w:rsid w:val="00A97831"/>
    <w:rsid w:val="00AF0982"/>
    <w:rsid w:val="00B07C7D"/>
    <w:rsid w:val="00B113AB"/>
    <w:rsid w:val="00B15C1B"/>
    <w:rsid w:val="00BB5887"/>
    <w:rsid w:val="00C417AC"/>
    <w:rsid w:val="00CC3C2C"/>
    <w:rsid w:val="00CD33D7"/>
    <w:rsid w:val="00D4060C"/>
    <w:rsid w:val="00D409C4"/>
    <w:rsid w:val="00D44333"/>
    <w:rsid w:val="00D57670"/>
    <w:rsid w:val="00DD3826"/>
    <w:rsid w:val="00E65A93"/>
    <w:rsid w:val="00ED44DE"/>
    <w:rsid w:val="00F105CA"/>
    <w:rsid w:val="00F26B83"/>
    <w:rsid w:val="00F74EE6"/>
    <w:rsid w:val="00F768CE"/>
    <w:rsid w:val="00F91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2094"/>
  <w15:docId w15:val="{373EEBF7-4AA2-4BCE-9CC2-7803F0378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B83"/>
    <w:pPr>
      <w:spacing w:after="0" w:line="240" w:lineRule="auto"/>
    </w:pPr>
    <w:rPr>
      <w:rFonts w:ascii="Times New Roman" w:eastAsia="MS Mincho" w:hAnsi="Times New Roman" w:cs="Times New Roman"/>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4</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Kalvakota Rohith</cp:lastModifiedBy>
  <cp:revision>82</cp:revision>
  <dcterms:created xsi:type="dcterms:W3CDTF">2019-10-11T07:57:00Z</dcterms:created>
  <dcterms:modified xsi:type="dcterms:W3CDTF">2021-05-23T08:04:00Z</dcterms:modified>
</cp:coreProperties>
</file>