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3E" w:rsidRPr="00D41623" w:rsidRDefault="00D41623">
      <w:pPr>
        <w:rPr>
          <w:b/>
          <w:sz w:val="36"/>
          <w:szCs w:val="36"/>
        </w:rPr>
      </w:pPr>
      <w:r w:rsidRPr="00D41623">
        <w:rPr>
          <w:rFonts w:hint="eastAsia"/>
          <w:b/>
          <w:sz w:val="36"/>
          <w:szCs w:val="36"/>
        </w:rPr>
        <w:t>企业办公系统问题列表：</w:t>
      </w:r>
    </w:p>
    <w:p w:rsidR="00B92708" w:rsidRDefault="0096494B" w:rsidP="004C25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92708">
        <w:rPr>
          <w:rFonts w:hint="eastAsia"/>
          <w:sz w:val="28"/>
          <w:szCs w:val="28"/>
        </w:rPr>
        <w:t>在登录功能中，没有对密码格式进行限制。</w:t>
      </w:r>
    </w:p>
    <w:p w:rsidR="00BB51A6" w:rsidRPr="00B92708" w:rsidRDefault="007F1061" w:rsidP="004C259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文档管理中，没有实现回收站功能，误删的文件找回来会比较麻烦。</w:t>
      </w:r>
    </w:p>
    <w:p w:rsidR="007F1061" w:rsidRDefault="00AD38DE" w:rsidP="00A86F2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F1061">
        <w:rPr>
          <w:rFonts w:hint="eastAsia"/>
          <w:sz w:val="28"/>
          <w:szCs w:val="28"/>
        </w:rPr>
        <w:t>在机构管理、部门管理、员工管理等模块中，涉及到搜索操作时，尚未实现模糊查询，使用户体验感有待提高。</w:t>
      </w:r>
    </w:p>
    <w:p w:rsidR="00AD38DE" w:rsidRPr="007F1061" w:rsidRDefault="00AD38DE" w:rsidP="00A86F2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F1061">
        <w:rPr>
          <w:rFonts w:hint="eastAsia"/>
          <w:sz w:val="28"/>
          <w:szCs w:val="28"/>
        </w:rPr>
        <w:t>管理员角色登录系统后，考勤信息列表里</w:t>
      </w:r>
      <w:r w:rsidR="0096494B" w:rsidRPr="007F1061">
        <w:rPr>
          <w:rFonts w:hint="eastAsia"/>
          <w:sz w:val="28"/>
          <w:szCs w:val="28"/>
        </w:rPr>
        <w:t>，建议按照</w:t>
      </w:r>
      <w:r w:rsidRPr="007F1061">
        <w:rPr>
          <w:rFonts w:hint="eastAsia"/>
          <w:sz w:val="28"/>
          <w:szCs w:val="28"/>
        </w:rPr>
        <w:t>不同机构</w:t>
      </w:r>
      <w:r w:rsidR="0096494B" w:rsidRPr="007F1061">
        <w:rPr>
          <w:rFonts w:hint="eastAsia"/>
          <w:sz w:val="28"/>
          <w:szCs w:val="28"/>
        </w:rPr>
        <w:t>不同部门，对员工</w:t>
      </w:r>
      <w:r w:rsidR="007F1061">
        <w:rPr>
          <w:rFonts w:hint="eastAsia"/>
          <w:sz w:val="28"/>
          <w:szCs w:val="28"/>
        </w:rPr>
        <w:t>的考勤信息进行分类，使用户使用起来更加方便，统计信息更加直接。</w:t>
      </w:r>
    </w:p>
    <w:p w:rsidR="00AD38DE" w:rsidRPr="007F1061" w:rsidRDefault="007F1061" w:rsidP="007F10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="0096494B" w:rsidRPr="007F1061">
        <w:rPr>
          <w:rFonts w:hint="eastAsia"/>
          <w:sz w:val="28"/>
          <w:szCs w:val="28"/>
        </w:rPr>
        <w:t>考勤信息列表里，建议实现</w:t>
      </w:r>
      <w:r w:rsidR="0096494B" w:rsidRPr="007F1061">
        <w:rPr>
          <w:rFonts w:hint="eastAsia"/>
          <w:sz w:val="28"/>
          <w:szCs w:val="28"/>
        </w:rPr>
        <w:t>excel</w:t>
      </w:r>
      <w:r w:rsidR="0096494B" w:rsidRPr="007F1061">
        <w:rPr>
          <w:rFonts w:hint="eastAsia"/>
          <w:sz w:val="28"/>
          <w:szCs w:val="28"/>
        </w:rPr>
        <w:t>一键导出的功能。</w:t>
      </w:r>
    </w:p>
    <w:p w:rsidR="00D41623" w:rsidRPr="00D41623" w:rsidRDefault="00D41623">
      <w:pPr>
        <w:rPr>
          <w:b/>
          <w:sz w:val="28"/>
          <w:szCs w:val="28"/>
        </w:rPr>
      </w:pPr>
      <w:bookmarkStart w:id="0" w:name="_GoBack"/>
      <w:bookmarkEnd w:id="0"/>
    </w:p>
    <w:sectPr w:rsidR="00D41623" w:rsidRPr="00D4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08" w:rsidRDefault="002D5E08" w:rsidP="00D41623">
      <w:r>
        <w:separator/>
      </w:r>
    </w:p>
  </w:endnote>
  <w:endnote w:type="continuationSeparator" w:id="0">
    <w:p w:rsidR="002D5E08" w:rsidRDefault="002D5E08" w:rsidP="00D4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08" w:rsidRDefault="002D5E08" w:rsidP="00D41623">
      <w:r>
        <w:separator/>
      </w:r>
    </w:p>
  </w:footnote>
  <w:footnote w:type="continuationSeparator" w:id="0">
    <w:p w:rsidR="002D5E08" w:rsidRDefault="002D5E08" w:rsidP="00D41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010E2"/>
    <w:multiLevelType w:val="hybridMultilevel"/>
    <w:tmpl w:val="0CC8CF7A"/>
    <w:lvl w:ilvl="0" w:tplc="1D76C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1623"/>
    <w:rsid w:val="00153BDE"/>
    <w:rsid w:val="002D5E08"/>
    <w:rsid w:val="007F1061"/>
    <w:rsid w:val="0096494B"/>
    <w:rsid w:val="00AD38DE"/>
    <w:rsid w:val="00B92708"/>
    <w:rsid w:val="00BB51A6"/>
    <w:rsid w:val="00C16C3E"/>
    <w:rsid w:val="00D4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E72B8"/>
  <w15:docId w15:val="{79A50E97-988F-4BFC-B277-A51D249D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623"/>
    <w:rPr>
      <w:sz w:val="18"/>
      <w:szCs w:val="18"/>
    </w:rPr>
  </w:style>
  <w:style w:type="paragraph" w:styleId="a7">
    <w:name w:val="List Paragraph"/>
    <w:basedOn w:val="a"/>
    <w:uiPriority w:val="34"/>
    <w:qFormat/>
    <w:rsid w:val="00AD3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笑得灿烂</dc:creator>
  <cp:keywords/>
  <dc:description/>
  <cp:lastModifiedBy>Rocky Rocky</cp:lastModifiedBy>
  <cp:revision>3</cp:revision>
  <dcterms:created xsi:type="dcterms:W3CDTF">2020-07-03T00:44:00Z</dcterms:created>
  <dcterms:modified xsi:type="dcterms:W3CDTF">2020-07-03T07:19:00Z</dcterms:modified>
</cp:coreProperties>
</file>