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2E501F">
        <w:t>5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</w:t>
      </w:r>
      <w:r w:rsidR="0051558C" w:rsidRPr="0051558C">
        <w:t>5</w:t>
      </w:r>
      <w:r w:rsidR="002E501F">
        <w:t xml:space="preserve">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</w:t>
      </w:r>
      <w:r w:rsidR="0051558C" w:rsidRPr="003A73EC">
        <w:t>(5)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51558C" w:rsidRPr="003A73EC">
        <w:t>(5)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2E501F">
        <w:t>5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Pr="0051558C" w:rsidRDefault="00F80C32" w:rsidP="00F80C32">
      <w:pPr>
        <w:spacing w:after="0" w:line="360" w:lineRule="auto"/>
        <w:jc w:val="both"/>
      </w:pPr>
      <w:r>
        <w:tab/>
      </w:r>
      <w:r w:rsidR="00020A18" w:rsidRPr="0051558C">
        <w:t>+</w:t>
      </w:r>
      <w:r>
        <w:t>0.0.</w:t>
      </w:r>
      <w:r w:rsidR="002E501F">
        <w:t>5</w:t>
      </w:r>
      <w:r>
        <w:t xml:space="preserve">.1.1. </w:t>
      </w:r>
      <w:proofErr w:type="spellStart"/>
      <w:r w:rsidR="002E501F" w:rsidRPr="002E501F">
        <w:t>Contract</w:t>
      </w:r>
      <w:r w:rsidR="002E501F">
        <w:t>.</w:t>
      </w:r>
      <w:r w:rsidR="002E501F" w:rsidRPr="002E501F">
        <w:t>Model</w:t>
      </w:r>
      <w:r w:rsidR="002E501F">
        <w:t>.</w:t>
      </w:r>
      <w:r w:rsidR="002E501F" w:rsidRPr="002E501F">
        <w:t>ErrorMessage</w:t>
      </w:r>
      <w:proofErr w:type="spellEnd"/>
    </w:p>
    <w:p w:rsidR="00F80C32" w:rsidRDefault="003A73EC" w:rsidP="00F80C32">
      <w:pPr>
        <w:rPr>
          <w:lang w:val="en-US"/>
        </w:rPr>
      </w:pPr>
      <w:r>
        <w:tab/>
      </w:r>
      <w:r w:rsidR="00D63ACD">
        <w:rPr>
          <w:lang w:val="en-US"/>
        </w:rPr>
        <w:t xml:space="preserve">+ </w:t>
      </w:r>
      <w:r w:rsidRPr="00FC29F4">
        <w:rPr>
          <w:lang w:val="en-US"/>
        </w:rPr>
        <w:t xml:space="preserve">0.0.5.1.2. </w:t>
      </w:r>
      <w:proofErr w:type="spellStart"/>
      <w:r w:rsidRPr="00FC29F4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FC29F4">
        <w:rPr>
          <w:lang w:val="en-US"/>
        </w:rPr>
        <w:t xml:space="preserve"> </w:t>
      </w:r>
      <w:r w:rsidRPr="003A73EC">
        <w:rPr>
          <w:lang w:val="en-US"/>
        </w:rPr>
        <w:t>Deploy</w:t>
      </w:r>
      <w:r>
        <w:rPr>
          <w:lang w:val="en-US"/>
        </w:rPr>
        <w:t>.</w:t>
      </w:r>
      <w:r w:rsidRPr="00FC29F4">
        <w:rPr>
          <w:lang w:val="en-US"/>
        </w:rPr>
        <w:t xml:space="preserve"> </w:t>
      </w:r>
      <w:proofErr w:type="gramStart"/>
      <w:r w:rsidRPr="003A73EC">
        <w:rPr>
          <w:lang w:val="en-US"/>
        </w:rPr>
        <w:t>1.CreateTables.sql</w:t>
      </w:r>
      <w:proofErr w:type="gramEnd"/>
    </w:p>
    <w:p w:rsidR="00EC063A" w:rsidRPr="001132FC" w:rsidRDefault="00EC063A" w:rsidP="00F80C32">
      <w:pPr>
        <w:rPr>
          <w:lang w:val="en-US"/>
        </w:rPr>
      </w:pPr>
      <w:r w:rsidRPr="001132FC">
        <w:rPr>
          <w:lang w:val="en-US"/>
        </w:rPr>
        <w:tab/>
      </w:r>
      <w:r w:rsidRPr="00FC29F4">
        <w:rPr>
          <w:lang w:val="en-US"/>
        </w:rPr>
        <w:t>0.0.5.1.</w:t>
      </w:r>
      <w:r>
        <w:rPr>
          <w:lang w:val="en-US"/>
        </w:rPr>
        <w:t>3</w:t>
      </w:r>
      <w:r w:rsidRPr="00FC29F4">
        <w:rPr>
          <w:lang w:val="en-US"/>
        </w:rPr>
        <w:t>.</w:t>
      </w:r>
      <w:r w:rsidR="009B19B8" w:rsidRPr="001132FC">
        <w:rPr>
          <w:lang w:val="en-US"/>
        </w:rPr>
        <w:t xml:space="preserve"> </w:t>
      </w:r>
      <w:proofErr w:type="spellStart"/>
      <w:r w:rsidR="009B19B8" w:rsidRPr="001132FC">
        <w:rPr>
          <w:lang w:val="en-US"/>
        </w:rPr>
        <w:t>Contract.Model.ErrorMessage</w:t>
      </w:r>
      <w:proofErr w:type="spellEnd"/>
    </w:p>
    <w:p w:rsidR="009B19B8" w:rsidRPr="003A73EC" w:rsidRDefault="009B19B8" w:rsidP="00F80C32">
      <w:pPr>
        <w:rPr>
          <w:lang w:val="en-US"/>
        </w:rPr>
      </w:pPr>
    </w:p>
    <w:p w:rsidR="00F80C32" w:rsidRPr="00FC29F4" w:rsidRDefault="00F80C32" w:rsidP="00F80C32">
      <w:pPr>
        <w:rPr>
          <w:lang w:val="en-US"/>
        </w:rPr>
      </w:pP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>
        <w:rPr>
          <w:lang w:val="en-US"/>
        </w:rPr>
        <w:t>2</w:t>
      </w:r>
      <w:r w:rsidRPr="00FC29F4">
        <w:rPr>
          <w:lang w:val="en-US"/>
        </w:rPr>
        <w:t xml:space="preserve">. </w:t>
      </w:r>
      <w:r>
        <w:t>Юнит</w:t>
      </w:r>
      <w:r w:rsidRPr="00FC29F4">
        <w:rPr>
          <w:lang w:val="en-US"/>
        </w:rPr>
        <w:t>-</w:t>
      </w:r>
      <w:r>
        <w:t>тесты</w:t>
      </w:r>
      <w:r w:rsidRPr="00FC29F4">
        <w:rPr>
          <w:lang w:val="en-US"/>
        </w:rPr>
        <w:t>:</w:t>
      </w:r>
    </w:p>
    <w:p w:rsid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 w:rsidRPr="00FC29F4">
        <w:rPr>
          <w:lang w:val="en-US"/>
        </w:rPr>
        <w:t xml:space="preserve">.1. </w:t>
      </w:r>
      <w:proofErr w:type="spellStart"/>
      <w:r w:rsidR="004C5A40" w:rsidRPr="004C5A40">
        <w:rPr>
          <w:lang w:val="en-US"/>
        </w:rPr>
        <w:t>Planning.Controllers.AccountController.Login</w:t>
      </w:r>
      <w:proofErr w:type="spellEnd"/>
    </w:p>
    <w:p w:rsidR="00865175" w:rsidRPr="00FC29F4" w:rsidRDefault="00865175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.2 </w:t>
      </w:r>
      <w:proofErr w:type="spellStart"/>
      <w:r w:rsidRPr="004C5A40">
        <w:rPr>
          <w:lang w:val="en-US"/>
        </w:rPr>
        <w:t>Planning.Con</w:t>
      </w:r>
      <w:r>
        <w:rPr>
          <w:lang w:val="en-US"/>
        </w:rPr>
        <w:t>trollers.AccountController.Log</w:t>
      </w:r>
      <w:r w:rsidR="009B19B8">
        <w:rPr>
          <w:lang w:val="en-US"/>
        </w:rPr>
        <w:t>out</w:t>
      </w:r>
      <w:proofErr w:type="spellEnd"/>
    </w:p>
    <w:p w:rsidR="00CC094A" w:rsidRDefault="00CC094A">
      <w:pPr>
        <w:rPr>
          <w:lang w:val="en-US"/>
        </w:rPr>
      </w:pPr>
    </w:p>
    <w:p w:rsidR="001132FC" w:rsidRPr="00A22610" w:rsidRDefault="001132FC" w:rsidP="001132FC">
      <w:r w:rsidRPr="00C12470">
        <w:t>0.0.5.</w:t>
      </w:r>
      <w:r>
        <w:t>3</w:t>
      </w:r>
      <w:r>
        <w:t>. Интеграционные тесты</w:t>
      </w:r>
    </w:p>
    <w:p w:rsidR="001132FC" w:rsidRDefault="001132FC">
      <w:pPr>
        <w:rPr>
          <w:lang w:val="en-US"/>
        </w:rPr>
      </w:pPr>
    </w:p>
    <w:p w:rsidR="001132FC" w:rsidRPr="001132FC" w:rsidRDefault="001132FC">
      <w:r>
        <w:t>0.0.5.4. Раскатка на тестовом стенде</w:t>
      </w:r>
      <w:bookmarkStart w:id="0" w:name="_GoBack"/>
      <w:bookmarkEnd w:id="0"/>
    </w:p>
    <w:p w:rsidR="001132FC" w:rsidRDefault="001132FC">
      <w:pPr>
        <w:rPr>
          <w:lang w:val="en-US"/>
        </w:rPr>
      </w:pPr>
    </w:p>
    <w:p w:rsidR="003935DF" w:rsidRPr="00FC29F4" w:rsidRDefault="003935DF" w:rsidP="003935DF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lastRenderedPageBreak/>
        <w:t>0.0.5.</w:t>
      </w:r>
      <w:r w:rsidR="001132FC" w:rsidRPr="001132FC">
        <w:rPr>
          <w:lang w:val="en-US"/>
        </w:rPr>
        <w:t>5</w:t>
      </w:r>
      <w:r w:rsidRPr="00FC29F4">
        <w:rPr>
          <w:lang w:val="en-US"/>
        </w:rPr>
        <w:t xml:space="preserve">. </w:t>
      </w:r>
      <w:r>
        <w:t>Ручные</w:t>
      </w:r>
      <w:r w:rsidRPr="00A22610">
        <w:rPr>
          <w:lang w:val="en-US"/>
        </w:rPr>
        <w:t xml:space="preserve"> </w:t>
      </w:r>
      <w:r>
        <w:t>тесты</w:t>
      </w:r>
      <w:r w:rsidRPr="00FC29F4">
        <w:rPr>
          <w:lang w:val="en-US"/>
        </w:rPr>
        <w:t>:</w:t>
      </w:r>
    </w:p>
    <w:p w:rsidR="003935DF" w:rsidRPr="00013958" w:rsidRDefault="00013958">
      <w:r w:rsidRPr="00FC29F4">
        <w:rPr>
          <w:lang w:val="en-US"/>
        </w:rPr>
        <w:tab/>
      </w:r>
      <w:r w:rsidRPr="001132FC">
        <w:rPr>
          <w:lang w:val="en-US"/>
        </w:rPr>
        <w:t xml:space="preserve">0.0.5.3.1. </w:t>
      </w:r>
      <w:r>
        <w:t>Тестирование 0.0.4.1</w:t>
      </w:r>
    </w:p>
    <w:p w:rsidR="00013958" w:rsidRPr="00EC063A" w:rsidRDefault="00013958">
      <w:r w:rsidRPr="00EC063A">
        <w:tab/>
        <w:t xml:space="preserve">0.0.5.3.2. </w:t>
      </w:r>
      <w:r>
        <w:t>Тестирование 0.0.4.2</w:t>
      </w:r>
    </w:p>
    <w:p w:rsidR="003935DF" w:rsidRPr="00C12470" w:rsidRDefault="003935DF"/>
    <w:p w:rsidR="00C12470" w:rsidRPr="00C12470" w:rsidRDefault="00C12470">
      <w:r w:rsidRPr="00C12470">
        <w:t>0.0.5.</w:t>
      </w:r>
      <w:r>
        <w:t>5. Исправления по результатам тестов</w:t>
      </w:r>
    </w:p>
    <w:p w:rsidR="00C12470" w:rsidRDefault="00C12470"/>
    <w:p w:rsidR="001F5445" w:rsidRDefault="001F5445">
      <w:r>
        <w:rPr>
          <w:lang w:val="en-US"/>
        </w:rPr>
        <w:t xml:space="preserve">0.0.5.6. </w:t>
      </w:r>
      <w:r>
        <w:t>Выпуск релиза</w:t>
      </w:r>
    </w:p>
    <w:p w:rsidR="001F5445" w:rsidRPr="001F5445" w:rsidRDefault="001F5445"/>
    <w:p w:rsidR="00C12470" w:rsidRPr="00C12470" w:rsidRDefault="00C12470"/>
    <w:sectPr w:rsidR="00C12470" w:rsidRPr="00C12470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013958"/>
    <w:rsid w:val="00020A18"/>
    <w:rsid w:val="001132FC"/>
    <w:rsid w:val="001F5445"/>
    <w:rsid w:val="002E501F"/>
    <w:rsid w:val="003935DF"/>
    <w:rsid w:val="003A73EC"/>
    <w:rsid w:val="004C5A40"/>
    <w:rsid w:val="0051558C"/>
    <w:rsid w:val="00865175"/>
    <w:rsid w:val="008D62B0"/>
    <w:rsid w:val="009B19B8"/>
    <w:rsid w:val="00A22610"/>
    <w:rsid w:val="00C12470"/>
    <w:rsid w:val="00CC094A"/>
    <w:rsid w:val="00D63ACD"/>
    <w:rsid w:val="00EC063A"/>
    <w:rsid w:val="00F80C32"/>
    <w:rsid w:val="00FC29F4"/>
    <w:rsid w:val="00FD1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D1FC61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2</Pages>
  <Words>155</Words>
  <Characters>888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17</cp:revision>
  <dcterms:created xsi:type="dcterms:W3CDTF">2025-06-11T13:39:00Z</dcterms:created>
  <dcterms:modified xsi:type="dcterms:W3CDTF">2026-06-06T17:22:00Z</dcterms:modified>
</cp:coreProperties>
</file>