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C3EB" w14:textId="2829A8C2" w:rsidR="00AA30BD" w:rsidRDefault="00023741">
      <w:r w:rsidRPr="00023741">
        <w:t>Хорошо спланированная диета обеспечивает своевременный прием питательных веществ и восполнение энергозатрат, что в свою очередь является базой полноценной тренировочной программы.</w:t>
      </w:r>
      <w:r>
        <w:t xml:space="preserve"> Н</w:t>
      </w:r>
      <w:r w:rsidRPr="00023741">
        <w:t>едостаток калорий в рационе во время тренировок может привести к потере мышечной массы и силы, увеличить подверженность болезням, перенапряжению и/или перетренированности. Соблюдение правильной диеты как часть тренировочной программы помогает оптимизировать процесс и предотвратить перетренированность.</w:t>
      </w:r>
    </w:p>
    <w:p w14:paraId="543B178B" w14:textId="77777777" w:rsidR="00023741" w:rsidRDefault="00023741"/>
    <w:p w14:paraId="658F0B9D" w14:textId="51CB2C96" w:rsidR="00023741" w:rsidRPr="00023741" w:rsidRDefault="00023741">
      <w:pPr>
        <w:rPr>
          <w:lang w:val="en-US"/>
        </w:rPr>
      </w:pPr>
      <w:r>
        <w:t>Энергозатраты</w:t>
      </w:r>
      <w:r w:rsidRPr="00023741">
        <w:rPr>
          <w:lang w:val="en-US"/>
        </w:rPr>
        <w:t xml:space="preserve"> – </w:t>
      </w:r>
    </w:p>
    <w:p w14:paraId="16F27508" w14:textId="6C56D46A" w:rsidR="00023741" w:rsidRDefault="00023741">
      <w:pPr>
        <w:rPr>
          <w:b/>
          <w:bCs/>
          <w:lang w:val="en-US"/>
        </w:rPr>
      </w:pPr>
      <w:r w:rsidRPr="00023741">
        <w:rPr>
          <w:b/>
          <w:bCs/>
          <w:lang w:val="en-US"/>
        </w:rPr>
        <w:t>BMR (Basal metabolic rate)</w:t>
      </w:r>
    </w:p>
    <w:p w14:paraId="144A4CCC" w14:textId="498A2278" w:rsidR="00023741" w:rsidRDefault="00023741">
      <w:pPr>
        <w:rPr>
          <w:b/>
          <w:bCs/>
          <w:lang w:val="en-US"/>
        </w:rPr>
      </w:pPr>
      <w:r w:rsidRPr="00023741">
        <w:rPr>
          <w:b/>
          <w:bCs/>
          <w:lang w:val="en-US"/>
        </w:rPr>
        <w:t>NEAT (Non-exercise associated thermogenesis)</w:t>
      </w:r>
    </w:p>
    <w:p w14:paraId="20FEB5AB" w14:textId="485E8A24" w:rsidR="00023741" w:rsidRDefault="00023741">
      <w:pPr>
        <w:rPr>
          <w:b/>
          <w:bCs/>
        </w:rPr>
      </w:pPr>
      <w:r>
        <w:rPr>
          <w:b/>
          <w:bCs/>
        </w:rPr>
        <w:t>EAT (</w:t>
      </w:r>
      <w:proofErr w:type="spellStart"/>
      <w:r>
        <w:rPr>
          <w:b/>
          <w:bCs/>
        </w:rPr>
        <w:t>Exercise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associated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thermogenesis</w:t>
      </w:r>
      <w:proofErr w:type="spellEnd"/>
      <w:r>
        <w:rPr>
          <w:b/>
          <w:bCs/>
        </w:rPr>
        <w:t>)</w:t>
      </w:r>
    </w:p>
    <w:p w14:paraId="3C09930F" w14:textId="42179A00" w:rsidR="00023741" w:rsidRDefault="00023741">
      <w:pPr>
        <w:rPr>
          <w:b/>
          <w:bCs/>
          <w:lang w:val="en-US"/>
        </w:rPr>
      </w:pPr>
      <w:r w:rsidRPr="00023741">
        <w:rPr>
          <w:b/>
          <w:bCs/>
          <w:lang w:val="en-US"/>
        </w:rPr>
        <w:t>TEF (Thermogenic effect of feeding)</w:t>
      </w:r>
    </w:p>
    <w:p w14:paraId="0B4E0B0D" w14:textId="3C787E37" w:rsidR="00023741" w:rsidRDefault="00023741">
      <w:pPr>
        <w:rPr>
          <w:lang w:val="en-US"/>
        </w:rPr>
      </w:pPr>
      <w:r w:rsidRPr="00023741">
        <w:rPr>
          <w:b/>
          <w:bCs/>
          <w:lang w:val="en-US"/>
        </w:rPr>
        <w:t>TEE (Total Energy Expenditure)</w:t>
      </w:r>
      <w:r w:rsidRPr="00023741">
        <w:rPr>
          <w:lang w:val="en-US"/>
        </w:rPr>
        <w:t xml:space="preserve"> - </w:t>
      </w:r>
      <w:r>
        <w:t>общее</w:t>
      </w:r>
      <w:r w:rsidRPr="00023741">
        <w:rPr>
          <w:lang w:val="en-US"/>
        </w:rPr>
        <w:t xml:space="preserve"> </w:t>
      </w:r>
      <w:r>
        <w:t>количество</w:t>
      </w:r>
      <w:r w:rsidRPr="00023741">
        <w:rPr>
          <w:lang w:val="en-US"/>
        </w:rPr>
        <w:t xml:space="preserve"> </w:t>
      </w:r>
      <w:r>
        <w:t>необходимых</w:t>
      </w:r>
      <w:r w:rsidRPr="00023741">
        <w:rPr>
          <w:lang w:val="en-US"/>
        </w:rPr>
        <w:t xml:space="preserve"> </w:t>
      </w:r>
      <w:r>
        <w:t>калорий</w:t>
      </w:r>
      <w:r w:rsidRPr="00023741">
        <w:rPr>
          <w:lang w:val="en-US"/>
        </w:rPr>
        <w:t xml:space="preserve"> (BMR + EAT + NEAT + TEF)</w:t>
      </w:r>
    </w:p>
    <w:p w14:paraId="0467D866" w14:textId="77777777" w:rsidR="00023741" w:rsidRDefault="00023741">
      <w:pPr>
        <w:rPr>
          <w:lang w:val="en-US"/>
        </w:rPr>
      </w:pPr>
    </w:p>
    <w:p w14:paraId="28750CE8" w14:textId="77777777" w:rsidR="00023741" w:rsidRPr="00023741" w:rsidRDefault="00023741" w:rsidP="00023741">
      <w:r w:rsidRPr="00023741">
        <w:t>Самый простой метод подсчета основан на калориях из расчета на килограмм веса.</w:t>
      </w:r>
    </w:p>
    <w:p w14:paraId="2D7CE584" w14:textId="77777777" w:rsidR="00023741" w:rsidRPr="00023741" w:rsidRDefault="00023741" w:rsidP="00023741"/>
    <w:p w14:paraId="2B7DCC80" w14:textId="77777777" w:rsidR="00023741" w:rsidRPr="00023741" w:rsidRDefault="00023741" w:rsidP="00023741">
      <w:r w:rsidRPr="00023741">
        <w:t xml:space="preserve">    26 - 30 </w:t>
      </w:r>
      <w:proofErr w:type="spellStart"/>
      <w:r w:rsidRPr="00023741">
        <w:t>кк</w:t>
      </w:r>
      <w:proofErr w:type="spellEnd"/>
      <w:r w:rsidRPr="00023741">
        <w:t xml:space="preserve"> в день на килограмм веса - для обычных здоровых людей с сидячим образом жизни и небольшой физической активностью</w:t>
      </w:r>
    </w:p>
    <w:p w14:paraId="141B1249" w14:textId="77777777" w:rsidR="00023741" w:rsidRPr="00023741" w:rsidRDefault="00023741" w:rsidP="00023741">
      <w:r w:rsidRPr="00023741">
        <w:t xml:space="preserve">    31 - 37 </w:t>
      </w:r>
      <w:proofErr w:type="spellStart"/>
      <w:r w:rsidRPr="00023741">
        <w:t>кк</w:t>
      </w:r>
      <w:proofErr w:type="spellEnd"/>
      <w:r w:rsidRPr="00023741">
        <w:t xml:space="preserve"> - для тех, кто занимается средне-интенсивной физической активностью 3-5 раз в неделю</w:t>
      </w:r>
    </w:p>
    <w:p w14:paraId="6D992E71" w14:textId="77777777" w:rsidR="00023741" w:rsidRPr="00023741" w:rsidRDefault="00023741" w:rsidP="00023741">
      <w:r w:rsidRPr="00023741">
        <w:t xml:space="preserve">    38 - 40 </w:t>
      </w:r>
      <w:proofErr w:type="spellStart"/>
      <w:r w:rsidRPr="00023741">
        <w:t>кк</w:t>
      </w:r>
      <w:proofErr w:type="spellEnd"/>
      <w:r w:rsidRPr="00023741">
        <w:t xml:space="preserve"> - для тех, у кого высоко активная работа или очень активный образ жизни</w:t>
      </w:r>
    </w:p>
    <w:p w14:paraId="2897A089" w14:textId="77777777" w:rsidR="00023741" w:rsidRPr="00023741" w:rsidRDefault="00023741" w:rsidP="00023741"/>
    <w:p w14:paraId="5BF6686E" w14:textId="77777777" w:rsidR="00023741" w:rsidRPr="00023741" w:rsidRDefault="00023741" w:rsidP="00023741">
      <w:r w:rsidRPr="00023741">
        <w:t>Для тех, кто занимается СИЛОВЫМ тренингом (атлеты), количество больше (и обратите внимание на количество тренировок в неделю):</w:t>
      </w:r>
    </w:p>
    <w:p w14:paraId="17113ACD" w14:textId="77777777" w:rsidR="00023741" w:rsidRPr="00023741" w:rsidRDefault="00023741" w:rsidP="00023741"/>
    <w:p w14:paraId="0B098119" w14:textId="77777777" w:rsidR="00023741" w:rsidRPr="00023741" w:rsidRDefault="00023741" w:rsidP="00023741">
      <w:r w:rsidRPr="00023741">
        <w:t xml:space="preserve">    41 - 50 </w:t>
      </w:r>
      <w:proofErr w:type="spellStart"/>
      <w:r w:rsidRPr="00023741">
        <w:t>кк</w:t>
      </w:r>
      <w:proofErr w:type="spellEnd"/>
      <w:r w:rsidRPr="00023741">
        <w:t xml:space="preserve"> - для тех, кто МНОГО занимается силовым тренингом (к примеру, 15-20 часов в неделю)</w:t>
      </w:r>
    </w:p>
    <w:p w14:paraId="60D4782F" w14:textId="06AA5F85" w:rsidR="00023741" w:rsidRDefault="00023741" w:rsidP="00023741">
      <w:r w:rsidRPr="00023741">
        <w:t xml:space="preserve">    50 и больше - для тех, кто занимается силовым/экстремальным тренингом</w:t>
      </w:r>
    </w:p>
    <w:p w14:paraId="3C94FD0A" w14:textId="77777777" w:rsidR="00023741" w:rsidRDefault="00023741" w:rsidP="00023741"/>
    <w:p w14:paraId="75721985" w14:textId="50AE9FDF" w:rsidR="00023741" w:rsidRDefault="00023741" w:rsidP="00023741"/>
    <w:p w14:paraId="3EDFA460" w14:textId="77777777" w:rsidR="00023741" w:rsidRDefault="00023741" w:rsidP="00023741"/>
    <w:p w14:paraId="55222855" w14:textId="77777777" w:rsidR="00023741" w:rsidRDefault="00023741" w:rsidP="00023741"/>
    <w:p w14:paraId="27F4604D" w14:textId="254EC422" w:rsidR="00023741" w:rsidRDefault="00023741" w:rsidP="00023741">
      <w:r>
        <w:lastRenderedPageBreak/>
        <w:t>Формулы подсчёта необходимой калорийности</w:t>
      </w:r>
    </w:p>
    <w:p w14:paraId="74E2A74D" w14:textId="77777777" w:rsidR="00023741" w:rsidRPr="00023741" w:rsidRDefault="00023741" w:rsidP="00023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Многие люди переоценивают свою активность, недооценивают процент жира в организме, неверно оценивают калорийность своей пищи, из-за чего они могут получить неправильные цифры. </w:t>
      </w:r>
    </w:p>
    <w:p w14:paraId="36392AFD" w14:textId="77777777" w:rsidR="00023741" w:rsidRPr="00023741" w:rsidRDefault="00023741" w:rsidP="00023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Далее вам нужно определиться со своими целями: потерять вес или набрать массу. Вместо использования стандартной схемы (плюс или минус 500 калорий в день от </w:t>
      </w: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TEE</w:t>
      </w: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следует отниматься или прибавлять определенный процент от получившейся цифры. </w:t>
      </w:r>
    </w:p>
    <w:p w14:paraId="4A32EE39" w14:textId="77777777" w:rsidR="00023741" w:rsidRPr="00023741" w:rsidRDefault="00023741" w:rsidP="00023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чтобы набрать массу - прибавьте 10-20% калорий к получившейся цифре</w:t>
      </w:r>
    </w:p>
    <w:p w14:paraId="1EE9D108" w14:textId="77777777" w:rsidR="00023741" w:rsidRPr="00023741" w:rsidRDefault="00023741" w:rsidP="00023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чтобы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потерять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вес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-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отнимите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10-20%</w:t>
      </w:r>
    </w:p>
    <w:p w14:paraId="0B04EEF6" w14:textId="77777777" w:rsidR="00023741" w:rsidRPr="00023741" w:rsidRDefault="00023741" w:rsidP="00023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Далее следует наблюдать за своими изменениями в плане веса и объемов и при необходимости корректировать их. </w:t>
      </w:r>
    </w:p>
    <w:p w14:paraId="64A7DE1C" w14:textId="23AF93FB" w:rsidR="00023741" w:rsidRDefault="00023741" w:rsidP="00023741">
      <w:r>
        <w:t>BMR = 370 + (21.6 x LBM) Где LBM = [вес (кг) x (100 - %жира)]/100</w:t>
      </w:r>
    </w:p>
    <w:p w14:paraId="61B13A3E" w14:textId="77777777" w:rsidR="00023741" w:rsidRPr="00023741" w:rsidRDefault="00023741" w:rsidP="00023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1.2 = сидячий образ жизни, сидячая работа, очень мало или отсутствие спортивных занятий</w:t>
      </w:r>
    </w:p>
    <w:p w14:paraId="67143A42" w14:textId="77777777" w:rsidR="00023741" w:rsidRPr="00023741" w:rsidRDefault="00023741" w:rsidP="00023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1.3-1.4 = легкая активность (немного дневной активности + легкие упражнения 1-3 раза в неделю)</w:t>
      </w:r>
    </w:p>
    <w:p w14:paraId="0E0BD8BC" w14:textId="77777777" w:rsidR="00023741" w:rsidRPr="00023741" w:rsidRDefault="00023741" w:rsidP="00023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1.5-1.6 = средняя активность (тренировки 3-5 раз в неделю)</w:t>
      </w:r>
    </w:p>
    <w:p w14:paraId="77866734" w14:textId="77777777" w:rsidR="00023741" w:rsidRPr="00023741" w:rsidRDefault="00023741" w:rsidP="00023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1.7-1.8 = высокая активность (активный образ жизни и тяжелые тренировки 6-7 раз в неделю)</w:t>
      </w:r>
    </w:p>
    <w:p w14:paraId="7A323DF5" w14:textId="77777777" w:rsidR="00023741" w:rsidRPr="00023741" w:rsidRDefault="00023741" w:rsidP="00023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1.9-2.0 = экстремально-высокая активность (спортивный образ жизни, физический труд, ежедневные тренировки и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тд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141740A" w14:textId="77777777" w:rsidR="00023741" w:rsidRDefault="00023741" w:rsidP="00023741"/>
    <w:p w14:paraId="09CCE2D3" w14:textId="22178F29" w:rsidR="00023741" w:rsidRDefault="00023741" w:rsidP="00023741">
      <w:r>
        <w:t xml:space="preserve">Потребность в </w:t>
      </w:r>
      <w:proofErr w:type="spellStart"/>
      <w:r>
        <w:t>макронутриентах</w:t>
      </w:r>
      <w:proofErr w:type="spellEnd"/>
      <w:r>
        <w:t xml:space="preserve"> – </w:t>
      </w:r>
      <w:r w:rsidRPr="00023741">
        <w:t>Белок</w:t>
      </w:r>
    </w:p>
    <w:p w14:paraId="13D63B1A" w14:textId="77777777" w:rsidR="00023741" w:rsidRPr="00023741" w:rsidRDefault="00023741" w:rsidP="00023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37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Силовой тренинг -&gt; 1.2 - 1.6 грамм на килограмм веса</w:t>
      </w:r>
    </w:p>
    <w:p w14:paraId="1CA6023B" w14:textId="77777777" w:rsidR="00023741" w:rsidRPr="00023741" w:rsidRDefault="00023741" w:rsidP="00023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Тренировки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на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выносливость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-&gt; 1.4 - 1.8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грамм</w:t>
      </w:r>
      <w:proofErr w:type="spellEnd"/>
    </w:p>
    <w:p w14:paraId="27B0443D" w14:textId="77777777" w:rsidR="00023741" w:rsidRPr="00023741" w:rsidRDefault="00023741" w:rsidP="00023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Молодой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растущий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организм</w:t>
      </w:r>
      <w:proofErr w:type="spellEnd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-&gt; 1.8 - 2.2 </w:t>
      </w:r>
      <w:proofErr w:type="spellStart"/>
      <w:r w:rsidRPr="00023741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грамм</w:t>
      </w:r>
      <w:proofErr w:type="spellEnd"/>
    </w:p>
    <w:p w14:paraId="5ACD586E" w14:textId="02738FF6" w:rsidR="00023741" w:rsidRDefault="00023741" w:rsidP="00023741">
      <w:r>
        <w:t>Жиры</w:t>
      </w:r>
    </w:p>
    <w:p w14:paraId="12C665A1" w14:textId="77777777" w:rsidR="00023741" w:rsidRDefault="00023741" w:rsidP="00023741">
      <w:r>
        <w:t xml:space="preserve">    Среднее или худое телосложение: 1 - 2 грамма жиров на килограмм тела</w:t>
      </w:r>
    </w:p>
    <w:p w14:paraId="14DC38CB" w14:textId="60359A04" w:rsidR="00023741" w:rsidRDefault="00023741" w:rsidP="00023741">
      <w:r>
        <w:t xml:space="preserve">    Высокий процент жира: 1-2 грамма на 1 кг. сухой массы</w:t>
      </w:r>
    </w:p>
    <w:p w14:paraId="452D8607" w14:textId="77777777" w:rsidR="00023741" w:rsidRDefault="00023741" w:rsidP="00023741"/>
    <w:p w14:paraId="66937E4A" w14:textId="5016FCD0" w:rsidR="00023741" w:rsidRDefault="00023741" w:rsidP="00023741">
      <w:r w:rsidRPr="00023741">
        <w:t>Углеводы</w:t>
      </w:r>
    </w:p>
    <w:p w14:paraId="5B07A9A3" w14:textId="77777777" w:rsidR="00023741" w:rsidRDefault="00023741" w:rsidP="00023741">
      <w:r>
        <w:t>Для занимающихся спортом обычно приводятся следующие формулы:</w:t>
      </w:r>
    </w:p>
    <w:p w14:paraId="5003C441" w14:textId="77777777" w:rsidR="00023741" w:rsidRDefault="00023741" w:rsidP="00023741"/>
    <w:p w14:paraId="3B8CDCFC" w14:textId="77777777" w:rsidR="00023741" w:rsidRDefault="00023741" w:rsidP="00023741">
      <w:r>
        <w:lastRenderedPageBreak/>
        <w:t xml:space="preserve">    средняя активность: 4.5 - 6.5 грамма на килограмм</w:t>
      </w:r>
    </w:p>
    <w:p w14:paraId="2606948D" w14:textId="77777777" w:rsidR="00023741" w:rsidRDefault="00023741" w:rsidP="00023741">
      <w:r>
        <w:t xml:space="preserve">    высокая активность: 6.5 - 9 грамм на килограмм</w:t>
      </w:r>
    </w:p>
    <w:p w14:paraId="657DB95D" w14:textId="77777777" w:rsidR="00023741" w:rsidRDefault="00023741" w:rsidP="00023741"/>
    <w:p w14:paraId="233D2451" w14:textId="77777777" w:rsidR="00023741" w:rsidRDefault="00023741" w:rsidP="00023741">
      <w:r>
        <w:t xml:space="preserve">Но для "обычных" людей рекомендуют посчитать необходимую калорийность углеводов, вычитая из общей калорийности жиры и белок. Напоминаю, что 1 грамм белка = 3.8кк, 1 грамм жира = 9.3кк, 1 грамм углеводов = 4.1 </w:t>
      </w:r>
      <w:proofErr w:type="spellStart"/>
      <w:r>
        <w:t>кк</w:t>
      </w:r>
      <w:proofErr w:type="spellEnd"/>
      <w:r>
        <w:t>.</w:t>
      </w:r>
    </w:p>
    <w:p w14:paraId="7BA6F0BE" w14:textId="77777777" w:rsidR="00023741" w:rsidRDefault="00023741" w:rsidP="00023741"/>
    <w:p w14:paraId="50FF18F8" w14:textId="4E6EA780" w:rsidR="00023741" w:rsidRDefault="00023741" w:rsidP="00023741">
      <w:r>
        <w:t>Т.е. количество углеводов =общая калорийность - ([белок в граммах х 4] + [жиры в граммах x 9])]</w:t>
      </w:r>
    </w:p>
    <w:p w14:paraId="041462E5" w14:textId="77777777" w:rsidR="00023741" w:rsidRDefault="00023741" w:rsidP="00023741"/>
    <w:p w14:paraId="530E64BA" w14:textId="3886820C" w:rsidR="00023741" w:rsidRDefault="00023741" w:rsidP="00023741">
      <w:r>
        <w:t xml:space="preserve">Максимальная скорость похудения - </w:t>
      </w:r>
      <w:r w:rsidRPr="00023741">
        <w:t>для этого нужно определить количество жира в организме, умножить это значение на 31 ккал. Вот на сколько вы потенциально можете уменьшить ваш ежедневный рацион питания.</w:t>
      </w:r>
    </w:p>
    <w:p w14:paraId="4A672D46" w14:textId="77777777" w:rsidR="00023741" w:rsidRDefault="00023741" w:rsidP="00023741"/>
    <w:p w14:paraId="17071297" w14:textId="39993BD2" w:rsidR="00023741" w:rsidRDefault="00023741" w:rsidP="00023741">
      <w:r w:rsidRPr="00023741">
        <w:t>Людям, которые придерживаются общей фитнес-программы (к примеру, делают упражнения 30-40 минут в день, 3 раза в неделю) в целом требуется такое же количество калорий, как и при обычной, не спортивной диете (1800-2400 ккал в день, или 25-35 ккал/день/кг , для людей с массой тела 50-80 кг), потребности в энергии у таких людей достаточно невысокие (200-400 ккал/за одну тренировку).</w:t>
      </w:r>
    </w:p>
    <w:p w14:paraId="1E35A4E8" w14:textId="77777777" w:rsidR="00023741" w:rsidRDefault="00023741" w:rsidP="00023741"/>
    <w:p w14:paraId="3726CD6C" w14:textId="56EAA778" w:rsidR="00023741" w:rsidRPr="00023741" w:rsidRDefault="00023741" w:rsidP="00023741">
      <w:r>
        <w:t>Диета с недостаточной калорийностью рациона может привести к различным заболеваниям, состоянию перетренированности, снижению спортивных показателей, потере веса (включая мышечную массу)</w:t>
      </w:r>
    </w:p>
    <w:sectPr w:rsidR="00023741" w:rsidRPr="00023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D6432"/>
    <w:multiLevelType w:val="multilevel"/>
    <w:tmpl w:val="41B0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95995"/>
    <w:multiLevelType w:val="multilevel"/>
    <w:tmpl w:val="F8FE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955A3"/>
    <w:multiLevelType w:val="multilevel"/>
    <w:tmpl w:val="099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82466">
    <w:abstractNumId w:val="2"/>
  </w:num>
  <w:num w:numId="2" w16cid:durableId="1628660303">
    <w:abstractNumId w:val="1"/>
  </w:num>
  <w:num w:numId="3" w16cid:durableId="167780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9B"/>
    <w:rsid w:val="00023741"/>
    <w:rsid w:val="002C2B85"/>
    <w:rsid w:val="00332D12"/>
    <w:rsid w:val="00615A99"/>
    <w:rsid w:val="00645140"/>
    <w:rsid w:val="006D7547"/>
    <w:rsid w:val="0090199A"/>
    <w:rsid w:val="00CA3EA6"/>
    <w:rsid w:val="00CB2B9B"/>
    <w:rsid w:val="00D0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55B40"/>
  <w15:chartTrackingRefBased/>
  <w15:docId w15:val="{C198499D-A9C4-41A7-B908-2FD8FA93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ролан зарипов</dc:creator>
  <cp:keywords/>
  <dc:description/>
  <cp:lastModifiedBy>ролан зарипов</cp:lastModifiedBy>
  <cp:revision>2</cp:revision>
  <dcterms:created xsi:type="dcterms:W3CDTF">2023-04-26T12:46:00Z</dcterms:created>
  <dcterms:modified xsi:type="dcterms:W3CDTF">2023-04-26T12:53:00Z</dcterms:modified>
</cp:coreProperties>
</file>