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fb45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1784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f4c8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