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7451DE" w:rsidRPr="00AB4C0E" w:rsidTr="00AB4C0E">
        <w:tc>
          <w:tcPr>
            <w:tcW w:w="5762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 xml:space="preserve">Rolando </w:t>
            </w:r>
            <w:proofErr w:type="spellStart"/>
            <w:r w:rsidR="006253AE">
              <w:rPr>
                <w:rFonts w:ascii="Arial" w:hAnsi="Arial" w:cs="Arial"/>
              </w:rPr>
              <w:t>Semehí</w:t>
            </w:r>
            <w:proofErr w:type="spellEnd"/>
            <w:r w:rsidR="006253AE">
              <w:rPr>
                <w:rFonts w:ascii="Arial" w:hAnsi="Arial" w:cs="Arial"/>
              </w:rPr>
              <w:t xml:space="preserve"> </w:t>
            </w:r>
            <w:proofErr w:type="spellStart"/>
            <w:r w:rsidR="006253AE">
              <w:rPr>
                <w:rFonts w:ascii="Arial" w:hAnsi="Arial" w:cs="Arial"/>
              </w:rPr>
              <w:t>Sumoza</w:t>
            </w:r>
            <w:proofErr w:type="spellEnd"/>
            <w:r w:rsidR="006253AE"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6253AE"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6253A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plataforma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6253AE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6253AE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563501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416F14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Evidencia 2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416F14">
              <w:rPr>
                <w:rFonts w:ascii="Arial" w:hAnsi="Arial" w:cs="Arial"/>
              </w:rPr>
              <w:t>19</w:t>
            </w:r>
            <w:r w:rsidR="006253AE">
              <w:rPr>
                <w:rFonts w:ascii="Arial" w:hAnsi="Arial" w:cs="Arial"/>
              </w:rPr>
              <w:t xml:space="preserve"> de </w:t>
            </w:r>
            <w:proofErr w:type="gramStart"/>
            <w:r w:rsidR="00563501">
              <w:rPr>
                <w:rFonts w:ascii="Arial" w:hAnsi="Arial" w:cs="Arial"/>
              </w:rPr>
              <w:t>Marzo</w:t>
            </w:r>
            <w:proofErr w:type="gramEnd"/>
            <w:r w:rsidR="006253AE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D4DB7" w:rsidRDefault="00BE2643" w:rsidP="00AB4C0E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8D4DB7">
              <w:rPr>
                <w:rFonts w:ascii="Arial" w:hAnsi="Arial" w:cs="Arial"/>
                <w:b/>
                <w:lang w:val="en-US"/>
              </w:rPr>
              <w:t>Bibliografía</w:t>
            </w:r>
            <w:proofErr w:type="spellEnd"/>
            <w:r w:rsidRPr="008D4DB7">
              <w:rPr>
                <w:rFonts w:ascii="Arial" w:hAnsi="Arial" w:cs="Arial"/>
                <w:lang w:val="en-US"/>
              </w:rPr>
              <w:t>:</w:t>
            </w:r>
          </w:p>
          <w:p w:rsidR="00BE2643" w:rsidRPr="005D7DDA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133937" w:rsidRDefault="00133937" w:rsidP="006253AE">
      <w:pPr>
        <w:tabs>
          <w:tab w:val="left" w:pos="5107"/>
        </w:tabs>
        <w:rPr>
          <w:rFonts w:ascii="Arial" w:hAnsi="Arial" w:cs="Arial"/>
          <w:lang w:val="es-MX"/>
        </w:rPr>
      </w:pPr>
    </w:p>
    <w:p w:rsidR="00416F14" w:rsidRPr="00416F14" w:rsidRDefault="00416F14" w:rsidP="006253AE">
      <w:pPr>
        <w:tabs>
          <w:tab w:val="left" w:pos="5107"/>
        </w:tabs>
        <w:rPr>
          <w:rFonts w:ascii="Arial" w:hAnsi="Arial" w:cs="Arial"/>
          <w:b/>
          <w:bCs/>
          <w:lang w:val="es-MX"/>
        </w:rPr>
      </w:pPr>
      <w:r w:rsidRPr="00416F14">
        <w:rPr>
          <w:rFonts w:ascii="Arial" w:hAnsi="Arial" w:cs="Arial"/>
          <w:b/>
          <w:bCs/>
          <w:lang w:val="es-MX"/>
        </w:rPr>
        <w:t xml:space="preserve">Storyboard principal: </w:t>
      </w:r>
    </w:p>
    <w:p w:rsidR="00416F14" w:rsidRDefault="00416F14" w:rsidP="006253AE">
      <w:pPr>
        <w:tabs>
          <w:tab w:val="left" w:pos="5107"/>
        </w:tabs>
        <w:rPr>
          <w:rFonts w:ascii="Arial" w:hAnsi="Arial" w:cs="Arial"/>
          <w:lang w:val="es-MX"/>
        </w:rPr>
      </w:pPr>
    </w:p>
    <w:p w:rsidR="00563501" w:rsidRDefault="00416F14" w:rsidP="006253AE">
      <w:pPr>
        <w:tabs>
          <w:tab w:val="left" w:pos="5107"/>
        </w:tabs>
        <w:rPr>
          <w:rFonts w:ascii="Arial" w:hAnsi="Arial" w:cs="Arial"/>
          <w:lang w:val="es-MX"/>
        </w:rPr>
      </w:pPr>
      <w:r w:rsidRPr="00416F14">
        <w:rPr>
          <w:rFonts w:ascii="Arial" w:hAnsi="Arial" w:cs="Arial"/>
          <w:lang w:val="es-MX"/>
        </w:rPr>
        <w:drawing>
          <wp:inline distT="0" distB="0" distL="0" distR="0" wp14:anchorId="3B10FF20" wp14:editId="6C307BD0">
            <wp:extent cx="4537840" cy="5614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07" cy="56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14" w:rsidRDefault="00416F14" w:rsidP="006253AE">
      <w:pPr>
        <w:tabs>
          <w:tab w:val="left" w:pos="5107"/>
        </w:tabs>
        <w:rPr>
          <w:rFonts w:ascii="Arial" w:hAnsi="Arial" w:cs="Arial"/>
          <w:lang w:val="es-MX"/>
        </w:rPr>
      </w:pPr>
      <w:bookmarkStart w:id="0" w:name="_GoBack"/>
      <w:bookmarkEnd w:id="0"/>
    </w:p>
    <w:p w:rsidR="00416F14" w:rsidRDefault="00416F14" w:rsidP="006253AE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Diagrama:</w:t>
      </w:r>
    </w:p>
    <w:p w:rsidR="00416F14" w:rsidRDefault="00416F14" w:rsidP="006253AE">
      <w:pPr>
        <w:tabs>
          <w:tab w:val="left" w:pos="5107"/>
        </w:tabs>
        <w:rPr>
          <w:rFonts w:ascii="Arial" w:hAnsi="Arial" w:cs="Arial"/>
          <w:lang w:val="es-MX"/>
        </w:rPr>
      </w:pPr>
    </w:p>
    <w:p w:rsidR="00416F14" w:rsidRPr="00133937" w:rsidRDefault="00D975DC" w:rsidP="006253AE">
      <w:pPr>
        <w:tabs>
          <w:tab w:val="left" w:pos="5107"/>
        </w:tabs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drawing>
          <wp:inline distT="0" distB="0" distL="0" distR="0">
            <wp:extent cx="5400040" cy="4043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3-19 a la(s) 21.34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F14" w:rsidRPr="001339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4E3" w:rsidRDefault="009624E3">
      <w:r>
        <w:separator/>
      </w:r>
    </w:p>
  </w:endnote>
  <w:endnote w:type="continuationSeparator" w:id="0">
    <w:p w:rsidR="009624E3" w:rsidRDefault="0096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4E3" w:rsidRDefault="009624E3">
      <w:r>
        <w:separator/>
      </w:r>
    </w:p>
  </w:footnote>
  <w:footnote w:type="continuationSeparator" w:id="0">
    <w:p w:rsidR="009624E3" w:rsidRDefault="00962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917A4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1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347E"/>
    <w:multiLevelType w:val="multilevel"/>
    <w:tmpl w:val="EBCC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85FB9"/>
    <w:multiLevelType w:val="multilevel"/>
    <w:tmpl w:val="186EA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F42C9"/>
    <w:multiLevelType w:val="multilevel"/>
    <w:tmpl w:val="D4F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3002F"/>
    <w:multiLevelType w:val="multilevel"/>
    <w:tmpl w:val="84A2A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54091"/>
    <w:multiLevelType w:val="multilevel"/>
    <w:tmpl w:val="878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44944"/>
    <w:multiLevelType w:val="multilevel"/>
    <w:tmpl w:val="18FA9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32978"/>
    <w:multiLevelType w:val="multilevel"/>
    <w:tmpl w:val="3DB2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911DD"/>
    <w:rsid w:val="000A6044"/>
    <w:rsid w:val="00133937"/>
    <w:rsid w:val="00177A30"/>
    <w:rsid w:val="00181480"/>
    <w:rsid w:val="001A641D"/>
    <w:rsid w:val="001E024A"/>
    <w:rsid w:val="002222FA"/>
    <w:rsid w:val="00225387"/>
    <w:rsid w:val="002A5E7D"/>
    <w:rsid w:val="002E1E81"/>
    <w:rsid w:val="003234B1"/>
    <w:rsid w:val="003307A2"/>
    <w:rsid w:val="00374BE9"/>
    <w:rsid w:val="00376F1D"/>
    <w:rsid w:val="00393A1D"/>
    <w:rsid w:val="003D70DE"/>
    <w:rsid w:val="00416F14"/>
    <w:rsid w:val="00421633"/>
    <w:rsid w:val="00430F54"/>
    <w:rsid w:val="004374F2"/>
    <w:rsid w:val="0047352E"/>
    <w:rsid w:val="004F6B00"/>
    <w:rsid w:val="005024E4"/>
    <w:rsid w:val="00520737"/>
    <w:rsid w:val="00563501"/>
    <w:rsid w:val="0057709E"/>
    <w:rsid w:val="00596D68"/>
    <w:rsid w:val="005C73AE"/>
    <w:rsid w:val="005D7DDA"/>
    <w:rsid w:val="005F686E"/>
    <w:rsid w:val="00606556"/>
    <w:rsid w:val="006253AE"/>
    <w:rsid w:val="006575DD"/>
    <w:rsid w:val="00657F63"/>
    <w:rsid w:val="006C31B5"/>
    <w:rsid w:val="007451DE"/>
    <w:rsid w:val="007542E7"/>
    <w:rsid w:val="007659C7"/>
    <w:rsid w:val="00766129"/>
    <w:rsid w:val="007D0F95"/>
    <w:rsid w:val="00806FC8"/>
    <w:rsid w:val="00834B82"/>
    <w:rsid w:val="00837117"/>
    <w:rsid w:val="008451FC"/>
    <w:rsid w:val="008D4DB7"/>
    <w:rsid w:val="00917A46"/>
    <w:rsid w:val="00936FF7"/>
    <w:rsid w:val="00940BDA"/>
    <w:rsid w:val="009624E3"/>
    <w:rsid w:val="009C0BD5"/>
    <w:rsid w:val="00A037CD"/>
    <w:rsid w:val="00A072CE"/>
    <w:rsid w:val="00A27743"/>
    <w:rsid w:val="00A8133A"/>
    <w:rsid w:val="00AB4C0E"/>
    <w:rsid w:val="00B238AD"/>
    <w:rsid w:val="00B66B4A"/>
    <w:rsid w:val="00B77590"/>
    <w:rsid w:val="00B95111"/>
    <w:rsid w:val="00BE2643"/>
    <w:rsid w:val="00C84A02"/>
    <w:rsid w:val="00D83F1C"/>
    <w:rsid w:val="00D975DC"/>
    <w:rsid w:val="00DB0F80"/>
    <w:rsid w:val="00DC2884"/>
    <w:rsid w:val="00DE36EF"/>
    <w:rsid w:val="00E24B96"/>
    <w:rsid w:val="00E9563E"/>
    <w:rsid w:val="00ED44DE"/>
    <w:rsid w:val="00EE6E42"/>
    <w:rsid w:val="00F679DE"/>
    <w:rsid w:val="00FB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CC900"/>
  <w15:chartTrackingRefBased/>
  <w15:docId w15:val="{C54FF8DA-CF4F-364B-B144-7207AAD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917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280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2</cp:revision>
  <dcterms:created xsi:type="dcterms:W3CDTF">2020-03-20T03:34:00Z</dcterms:created>
  <dcterms:modified xsi:type="dcterms:W3CDTF">2020-03-20T03:34:00Z</dcterms:modified>
</cp:coreProperties>
</file>