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F7C3" w14:textId="77777777" w:rsidR="00BD4350" w:rsidRPr="004209C0" w:rsidRDefault="00BD4350" w:rsidP="00BD435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>
        <w:rPr>
          <w:b/>
          <w:bCs/>
          <w:spacing w:val="1"/>
          <w:sz w:val="28"/>
          <w:szCs w:val="28"/>
        </w:rPr>
        <w:t xml:space="preserve"> РФ</w:t>
      </w:r>
    </w:p>
    <w:p w14:paraId="1BEDB76D" w14:textId="77777777" w:rsidR="00BD4350" w:rsidRPr="00292C56" w:rsidRDefault="00BD4350" w:rsidP="00BD4350">
      <w:pPr>
        <w:shd w:val="clear" w:color="auto" w:fill="FFFFFF"/>
        <w:ind w:right="24"/>
        <w:jc w:val="center"/>
        <w:rPr>
          <w:b/>
          <w:bCs/>
        </w:rPr>
      </w:pPr>
    </w:p>
    <w:p w14:paraId="09A2A44C" w14:textId="77777777" w:rsidR="00BD4350" w:rsidRPr="004209C0" w:rsidRDefault="00BD4350" w:rsidP="00BD435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14:paraId="3F85A6F7" w14:textId="77777777" w:rsidR="00BD4350" w:rsidRPr="004209C0" w:rsidRDefault="00BD4350" w:rsidP="00BD435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14:paraId="056323C8" w14:textId="77777777" w:rsidR="00BD4350" w:rsidRPr="004209C0" w:rsidRDefault="00BD4350" w:rsidP="00BD435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14:paraId="47605F29" w14:textId="77777777" w:rsidR="00BD4350" w:rsidRPr="004209C0" w:rsidRDefault="00BD4350" w:rsidP="00BD4350">
      <w:pPr>
        <w:shd w:val="clear" w:color="auto" w:fill="FFFFFF"/>
        <w:jc w:val="center"/>
        <w:rPr>
          <w:b/>
          <w:caps/>
          <w:sz w:val="28"/>
          <w:szCs w:val="28"/>
        </w:rPr>
      </w:pPr>
    </w:p>
    <w:p w14:paraId="572F87E0" w14:textId="77777777" w:rsidR="00BD4350" w:rsidRPr="004209C0" w:rsidRDefault="00BD4350" w:rsidP="00BD435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14:paraId="557C905D" w14:textId="77777777" w:rsidR="00BD4350" w:rsidRPr="004209C0" w:rsidRDefault="00BD4350" w:rsidP="00BD4350">
      <w:pPr>
        <w:jc w:val="center"/>
        <w:rPr>
          <w:bCs/>
          <w:sz w:val="28"/>
          <w:szCs w:val="28"/>
        </w:rPr>
      </w:pPr>
    </w:p>
    <w:p w14:paraId="26BB2085" w14:textId="77777777" w:rsidR="00BD4350" w:rsidRPr="004209C0" w:rsidRDefault="00BD4350" w:rsidP="00BD4350">
      <w:pPr>
        <w:rPr>
          <w:sz w:val="21"/>
          <w:szCs w:val="21"/>
        </w:rPr>
      </w:pPr>
    </w:p>
    <w:p w14:paraId="73DB54E5" w14:textId="77777777" w:rsidR="00BD4350" w:rsidRPr="004209C0" w:rsidRDefault="00BD4350" w:rsidP="00BD4350">
      <w:pPr>
        <w:rPr>
          <w:sz w:val="28"/>
          <w:szCs w:val="28"/>
        </w:rPr>
      </w:pPr>
    </w:p>
    <w:p w14:paraId="4054D971" w14:textId="77777777" w:rsidR="00BD4350" w:rsidRPr="00A86E69" w:rsidRDefault="00BD4350" w:rsidP="00BD4350">
      <w:pPr>
        <w:ind w:left="6481"/>
      </w:pPr>
    </w:p>
    <w:p w14:paraId="12268E75" w14:textId="77777777" w:rsidR="00BD4350" w:rsidRPr="00A86E69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6C33E024" w14:textId="77777777" w:rsidR="00BD4350" w:rsidRPr="008822A6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14:paraId="1D2AA36A" w14:textId="77777777" w:rsidR="00BD4350" w:rsidRPr="00292C56" w:rsidRDefault="00BD4350" w:rsidP="00BD435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14:paraId="7EEAD82C" w14:textId="77777777" w:rsidR="003C0459" w:rsidRPr="0065658B" w:rsidRDefault="003C0459" w:rsidP="003C0459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№3</w:t>
      </w:r>
    </w:p>
    <w:p w14:paraId="1273FA89" w14:textId="77777777" w:rsidR="003C0459" w:rsidRPr="000C1035" w:rsidRDefault="003C0459" w:rsidP="003C0459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65658B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14:paraId="6804243F" w14:textId="77777777" w:rsidR="00BD4350" w:rsidRPr="000D79F4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Pr="000D79F4">
        <w:rPr>
          <w:sz w:val="32"/>
          <w:szCs w:val="32"/>
        </w:rPr>
        <w:t>: 7</w:t>
      </w:r>
    </w:p>
    <w:p w14:paraId="01EF63E6" w14:textId="77777777" w:rsidR="00BD4350" w:rsidRDefault="00BD4350" w:rsidP="00BD4350">
      <w:pPr>
        <w:shd w:val="clear" w:color="auto" w:fill="FFFFFF"/>
        <w:spacing w:before="5"/>
      </w:pPr>
    </w:p>
    <w:p w14:paraId="57D82E51" w14:textId="77777777" w:rsidR="00BD4350" w:rsidRDefault="00BD4350" w:rsidP="00BD4350">
      <w:pPr>
        <w:shd w:val="clear" w:color="auto" w:fill="FFFFFF"/>
        <w:spacing w:before="5"/>
        <w:ind w:left="6480"/>
        <w:jc w:val="right"/>
      </w:pPr>
    </w:p>
    <w:p w14:paraId="1B75C960" w14:textId="77777777" w:rsidR="00BD4350" w:rsidRDefault="00BD4350" w:rsidP="00BD4350">
      <w:pPr>
        <w:shd w:val="clear" w:color="auto" w:fill="FFFFFF"/>
        <w:spacing w:before="5"/>
        <w:ind w:left="6480"/>
        <w:jc w:val="right"/>
      </w:pPr>
    </w:p>
    <w:p w14:paraId="10BB1A3B" w14:textId="77777777" w:rsidR="00BD4350" w:rsidRPr="0029081A" w:rsidRDefault="00BD4350" w:rsidP="00BD4350">
      <w:pPr>
        <w:shd w:val="clear" w:color="auto" w:fill="FFFFFF"/>
        <w:spacing w:before="5"/>
        <w:rPr>
          <w:sz w:val="28"/>
          <w:szCs w:val="28"/>
        </w:rPr>
      </w:pPr>
    </w:p>
    <w:p w14:paraId="74E9FF4E" w14:textId="77777777" w:rsidR="00BD4350" w:rsidRP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  <w:szCs w:val="28"/>
        </w:rPr>
        <w:t>Выполнил</w:t>
      </w:r>
      <w:r w:rsidRPr="00BD4350">
        <w:rPr>
          <w:noProof/>
          <w:szCs w:val="28"/>
        </w:rPr>
        <w:t>:</w:t>
      </w:r>
    </w:p>
    <w:p w14:paraId="4FF4442D" w14:textId="77777777" w:rsidR="00BD4350" w:rsidRP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  <w:szCs w:val="28"/>
        </w:rPr>
        <w:t xml:space="preserve">Студент группы </w:t>
      </w:r>
      <w:r>
        <w:rPr>
          <w:noProof/>
          <w:szCs w:val="28"/>
          <w:lang w:val="en-US"/>
        </w:rPr>
        <w:t>N</w:t>
      </w:r>
      <w:r w:rsidRPr="00BD4350">
        <w:rPr>
          <w:noProof/>
          <w:szCs w:val="28"/>
        </w:rPr>
        <w:t>3352</w:t>
      </w:r>
    </w:p>
    <w:p w14:paraId="68E86177" w14:textId="77777777" w:rsid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  <w:szCs w:val="28"/>
        </w:rPr>
        <w:t>Зызин Р.М.</w:t>
      </w:r>
    </w:p>
    <w:p w14:paraId="35EFFA62" w14:textId="05228E21" w:rsid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</w:rPr>
        <w:drawing>
          <wp:inline distT="0" distB="0" distL="0" distR="0" wp14:anchorId="19B34DE6" wp14:editId="0EC03617">
            <wp:extent cx="956945" cy="66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4782" w14:textId="77777777" w:rsidR="00BD4350" w:rsidRPr="000D79F4" w:rsidRDefault="00BD4350" w:rsidP="00BD435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14:paraId="12753220" w14:textId="77777777" w:rsidR="00BD4350" w:rsidRPr="00F76262" w:rsidRDefault="00BD4350" w:rsidP="00BD435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09.07.2020</w:t>
      </w:r>
    </w:p>
    <w:p w14:paraId="3510BEAE" w14:textId="77777777" w:rsidR="00BD4350" w:rsidRPr="00867986" w:rsidRDefault="00BD4350" w:rsidP="00BD435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14:paraId="5E6FF6DF" w14:textId="77777777" w:rsidR="00BD4350" w:rsidRPr="0029081A" w:rsidRDefault="00BD4350" w:rsidP="00BD435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14:paraId="085EA4CD" w14:textId="77777777" w:rsidR="00BD4350" w:rsidRPr="0029081A" w:rsidRDefault="00BD4350" w:rsidP="00BD435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14:paraId="31E51382" w14:textId="77777777" w:rsidR="00BD4350" w:rsidRPr="0029081A" w:rsidRDefault="00BD4350" w:rsidP="00BD435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14:paraId="3C2A1D32" w14:textId="77777777" w:rsidR="00BD4350" w:rsidRPr="00650752" w:rsidRDefault="00BD4350" w:rsidP="00BD435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14:paraId="36AEDF21" w14:textId="77777777" w:rsidR="00BD4350" w:rsidRDefault="00BD4350" w:rsidP="00BD435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14:paraId="6DB2D844" w14:textId="77777777" w:rsidR="00BD4350" w:rsidRPr="00F76262" w:rsidRDefault="00BD4350" w:rsidP="00BD435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14:paraId="011F9C66" w14:textId="77777777" w:rsidR="00BD4350" w:rsidRDefault="00BD4350" w:rsidP="00BD4350">
      <w:pPr>
        <w:shd w:val="clear" w:color="auto" w:fill="FFFFFF"/>
        <w:spacing w:before="5"/>
        <w:rPr>
          <w:szCs w:val="28"/>
        </w:rPr>
      </w:pPr>
    </w:p>
    <w:p w14:paraId="34BF938D" w14:textId="77777777" w:rsidR="00BD4350" w:rsidRPr="00650752" w:rsidRDefault="00BD4350" w:rsidP="00BD4350">
      <w:pPr>
        <w:shd w:val="clear" w:color="auto" w:fill="FFFFFF"/>
        <w:spacing w:before="5"/>
        <w:rPr>
          <w:szCs w:val="28"/>
        </w:rPr>
      </w:pPr>
    </w:p>
    <w:p w14:paraId="348C5F4B" w14:textId="77777777" w:rsidR="00BD4350" w:rsidRDefault="00BD4350" w:rsidP="00BD4350">
      <w:pPr>
        <w:shd w:val="clear" w:color="auto" w:fill="FFFFFF"/>
        <w:spacing w:before="5"/>
        <w:rPr>
          <w:szCs w:val="28"/>
        </w:rPr>
      </w:pPr>
    </w:p>
    <w:p w14:paraId="083081C6" w14:textId="77777777" w:rsidR="00BD4350" w:rsidRDefault="00BD4350" w:rsidP="00BD4350">
      <w:pPr>
        <w:shd w:val="clear" w:color="auto" w:fill="FFFFFF"/>
        <w:spacing w:before="5"/>
        <w:rPr>
          <w:szCs w:val="28"/>
        </w:rPr>
      </w:pPr>
    </w:p>
    <w:p w14:paraId="47EF49A1" w14:textId="77777777" w:rsidR="00BD4350" w:rsidRPr="00A86E69" w:rsidRDefault="00BD4350" w:rsidP="00BD4350">
      <w:pPr>
        <w:shd w:val="clear" w:color="auto" w:fill="FFFFFF"/>
        <w:spacing w:before="5"/>
        <w:rPr>
          <w:szCs w:val="28"/>
        </w:rPr>
      </w:pPr>
    </w:p>
    <w:p w14:paraId="41E88CA1" w14:textId="77777777" w:rsidR="00BD4350" w:rsidRPr="00A86E69" w:rsidRDefault="00BD4350" w:rsidP="00BD435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167C446" w14:textId="77777777" w:rsidR="00BD4350" w:rsidRPr="00A86E69" w:rsidRDefault="00BD4350" w:rsidP="00BD4350">
      <w:pPr>
        <w:shd w:val="clear" w:color="auto" w:fill="FFFFFF"/>
        <w:spacing w:before="5"/>
        <w:rPr>
          <w:szCs w:val="28"/>
        </w:rPr>
      </w:pPr>
    </w:p>
    <w:p w14:paraId="54E1655B" w14:textId="77777777" w:rsidR="00BD4350" w:rsidRDefault="00BD4350" w:rsidP="00BD4350">
      <w:pPr>
        <w:shd w:val="clear" w:color="auto" w:fill="FFFFFF"/>
        <w:spacing w:before="5"/>
        <w:rPr>
          <w:sz w:val="28"/>
          <w:szCs w:val="28"/>
        </w:rPr>
      </w:pPr>
    </w:p>
    <w:p w14:paraId="0CDB9CC7" w14:textId="77777777" w:rsidR="003C0459" w:rsidRPr="008B03E8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lastRenderedPageBreak/>
        <w:t xml:space="preserve">Цель </w:t>
      </w:r>
      <w:r>
        <w:rPr>
          <w:b/>
          <w:bCs/>
          <w:sz w:val="28"/>
          <w:szCs w:val="28"/>
        </w:rPr>
        <w:t xml:space="preserve">и задача </w:t>
      </w:r>
      <w:r w:rsidRPr="008B03E8">
        <w:rPr>
          <w:b/>
          <w:bCs/>
          <w:sz w:val="28"/>
          <w:szCs w:val="28"/>
        </w:rPr>
        <w:t>работы:</w:t>
      </w:r>
    </w:p>
    <w:p w14:paraId="601A3F7B" w14:textId="77777777" w:rsidR="003C0459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программный модуль для формирования </w:t>
      </w:r>
      <w:proofErr w:type="gramStart"/>
      <w:r>
        <w:rPr>
          <w:sz w:val="28"/>
          <w:szCs w:val="28"/>
        </w:rPr>
        <w:t>счета на оплату</w:t>
      </w:r>
      <w:proofErr w:type="gramEnd"/>
      <w:r>
        <w:rPr>
          <w:sz w:val="28"/>
          <w:szCs w:val="28"/>
        </w:rPr>
        <w:t>, основанного на трафике, собранном в предыдущих лабораторных работах</w:t>
      </w:r>
    </w:p>
    <w:p w14:paraId="6A022C92" w14:textId="76A0329D" w:rsidR="003C0459" w:rsidRPr="0065658B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65658B">
        <w:rPr>
          <w:color w:val="000000"/>
          <w:sz w:val="28"/>
          <w:szCs w:val="28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берется из предыдущих двух работ. </w:t>
      </w:r>
    </w:p>
    <w:p w14:paraId="7074C38A" w14:textId="7AC299EE" w:rsidR="003C0459" w:rsidRPr="0065658B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65658B">
        <w:rPr>
          <w:color w:val="000000"/>
          <w:sz w:val="28"/>
          <w:szCs w:val="28"/>
        </w:rPr>
        <w:t xml:space="preserve">В качестве результата работы необходимо представить программный модуль для генерации печатной формы </w:t>
      </w:r>
      <w:proofErr w:type="gramStart"/>
      <w:r w:rsidRPr="0065658B">
        <w:rPr>
          <w:color w:val="000000"/>
          <w:sz w:val="28"/>
          <w:szCs w:val="28"/>
        </w:rPr>
        <w:t>счета на оплату</w:t>
      </w:r>
      <w:proofErr w:type="gramEnd"/>
      <w:r w:rsidRPr="0065658B">
        <w:rPr>
          <w:color w:val="000000"/>
          <w:sz w:val="28"/>
          <w:szCs w:val="28"/>
        </w:rPr>
        <w:t xml:space="preserve"> и полученный файл .</w:t>
      </w:r>
      <w:proofErr w:type="spellStart"/>
      <w:r w:rsidRPr="0065658B">
        <w:rPr>
          <w:color w:val="000000"/>
          <w:sz w:val="28"/>
          <w:szCs w:val="28"/>
        </w:rPr>
        <w:t>pdf</w:t>
      </w:r>
      <w:proofErr w:type="spellEnd"/>
      <w:r w:rsidRPr="0065658B">
        <w:rPr>
          <w:color w:val="000000"/>
          <w:sz w:val="28"/>
          <w:szCs w:val="28"/>
        </w:rPr>
        <w:t xml:space="preserve">. </w:t>
      </w:r>
    </w:p>
    <w:p w14:paraId="4A7E718E" w14:textId="77777777" w:rsidR="003C0459" w:rsidRPr="008B03E8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Выбранные средства реализации:</w:t>
      </w:r>
    </w:p>
    <w:p w14:paraId="6FD72821" w14:textId="77777777" w:rsidR="003C0459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написан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 xml:space="preserve">3. </w:t>
      </w:r>
      <w:r>
        <w:rPr>
          <w:sz w:val="28"/>
          <w:szCs w:val="28"/>
        </w:rPr>
        <w:t>Данные язык был выбран с учетом личных предпочтений и возможности реализации данной задачи на нем.</w:t>
      </w:r>
    </w:p>
    <w:p w14:paraId="2C2B6822" w14:textId="77777777" w:rsidR="003C0459" w:rsidRPr="004A1DAF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счета использовалась библиотека </w:t>
      </w:r>
      <w:proofErr w:type="spellStart"/>
      <w:r w:rsidRPr="0065658B">
        <w:rPr>
          <w:sz w:val="28"/>
          <w:szCs w:val="28"/>
        </w:rPr>
        <w:t>docxtpl</w:t>
      </w:r>
      <w:proofErr w:type="spellEnd"/>
      <w:r>
        <w:rPr>
          <w:sz w:val="28"/>
          <w:szCs w:val="28"/>
        </w:rPr>
        <w:t xml:space="preserve">, как наиболее удобный вариант форматирования 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Python</w:t>
      </w:r>
      <w:r w:rsidRPr="004A1DAF">
        <w:rPr>
          <w:sz w:val="28"/>
          <w:szCs w:val="28"/>
        </w:rPr>
        <w:t>3.</w:t>
      </w:r>
    </w:p>
    <w:p w14:paraId="578F631E" w14:textId="77777777" w:rsidR="003C0459" w:rsidRPr="008B03E8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Вывод:</w:t>
      </w:r>
    </w:p>
    <w:p w14:paraId="32DA49AB" w14:textId="77777777" w:rsidR="003C0459" w:rsidRPr="0065658B" w:rsidRDefault="003C0459" w:rsidP="003C0459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написан программный модуль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>3,</w:t>
      </w:r>
      <w:r>
        <w:rPr>
          <w:sz w:val="28"/>
          <w:szCs w:val="28"/>
        </w:rPr>
        <w:t xml:space="preserve"> в котором была реализована функция форматирования документа </w:t>
      </w:r>
      <w:r>
        <w:rPr>
          <w:sz w:val="28"/>
          <w:szCs w:val="28"/>
          <w:lang w:val="en-US"/>
        </w:rPr>
        <w:t>docx</w:t>
      </w:r>
      <w:r w:rsidRPr="00656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формирования </w:t>
      </w:r>
      <w:proofErr w:type="gramStart"/>
      <w:r>
        <w:rPr>
          <w:sz w:val="28"/>
          <w:szCs w:val="28"/>
        </w:rPr>
        <w:t>счета на оплату</w:t>
      </w:r>
      <w:proofErr w:type="gramEnd"/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pdf</w:t>
      </w:r>
    </w:p>
    <w:p w14:paraId="1B0C5252" w14:textId="6A9739DC" w:rsidR="003D7727" w:rsidRDefault="003D7727" w:rsidP="00BD4350"/>
    <w:p w14:paraId="4693AB53" w14:textId="2A207967" w:rsidR="00BD4350" w:rsidRDefault="00BD4350" w:rsidP="00BD4350"/>
    <w:p w14:paraId="3ADE2DA0" w14:textId="7889185B" w:rsidR="00BD4350" w:rsidRDefault="00BD4350" w:rsidP="00BD4350"/>
    <w:p w14:paraId="3E7854F8" w14:textId="296075F4" w:rsidR="00BD4350" w:rsidRDefault="00BD4350" w:rsidP="00BD4350"/>
    <w:p w14:paraId="7499CC88" w14:textId="4B4874C4" w:rsidR="00BD4350" w:rsidRDefault="00BD4350" w:rsidP="00BD4350"/>
    <w:p w14:paraId="35B46AAE" w14:textId="656D6921" w:rsidR="00BD4350" w:rsidRDefault="00BD4350" w:rsidP="00BD4350"/>
    <w:p w14:paraId="3167019D" w14:textId="57B5A9B8" w:rsidR="00BD4350" w:rsidRDefault="00BD4350" w:rsidP="00BD4350"/>
    <w:p w14:paraId="1180AA6F" w14:textId="6C5E11DD" w:rsidR="00BD4350" w:rsidRDefault="00BD4350" w:rsidP="00BD4350"/>
    <w:p w14:paraId="6FE04E1B" w14:textId="0B2167B6" w:rsidR="003C0459" w:rsidRDefault="003C0459" w:rsidP="00BD4350"/>
    <w:p w14:paraId="1B945503" w14:textId="248E07CB" w:rsidR="003C0459" w:rsidRDefault="003C0459" w:rsidP="00BD4350"/>
    <w:p w14:paraId="77CDB6F5" w14:textId="29F0C865" w:rsidR="003C0459" w:rsidRDefault="003C0459" w:rsidP="00BD4350"/>
    <w:p w14:paraId="15449A0B" w14:textId="03D65930" w:rsidR="003C0459" w:rsidRDefault="003C0459" w:rsidP="00BD4350"/>
    <w:p w14:paraId="51283AF6" w14:textId="0F6AD5DF" w:rsidR="003C0459" w:rsidRDefault="003C0459" w:rsidP="00BD4350"/>
    <w:p w14:paraId="109B9213" w14:textId="3B3F9003" w:rsidR="003C0459" w:rsidRDefault="003C0459" w:rsidP="00BD4350"/>
    <w:p w14:paraId="74FA2C23" w14:textId="3C7C25A3" w:rsidR="003C0459" w:rsidRDefault="003C0459" w:rsidP="00BD4350"/>
    <w:p w14:paraId="01BCBFDA" w14:textId="4118B54F" w:rsidR="003C0459" w:rsidRDefault="003C0459" w:rsidP="00BD4350"/>
    <w:p w14:paraId="6BF06A7F" w14:textId="77777777" w:rsidR="003C0459" w:rsidRDefault="003C0459" w:rsidP="00BD4350"/>
    <w:p w14:paraId="11835243" w14:textId="77777777" w:rsidR="003C0459" w:rsidRDefault="003C0459" w:rsidP="00BD4350"/>
    <w:p w14:paraId="439CDFE9" w14:textId="22A1807F" w:rsidR="00BD4350" w:rsidRDefault="00BD4350" w:rsidP="00BD4350">
      <w:pPr>
        <w:jc w:val="center"/>
        <w:rPr>
          <w:b/>
          <w:bCs/>
          <w:sz w:val="28"/>
          <w:szCs w:val="28"/>
        </w:rPr>
      </w:pPr>
      <w:proofErr w:type="spellStart"/>
      <w:r w:rsidRPr="00BD4350">
        <w:rPr>
          <w:b/>
          <w:bCs/>
          <w:sz w:val="28"/>
          <w:szCs w:val="28"/>
        </w:rPr>
        <w:lastRenderedPageBreak/>
        <w:t>Листнинг</w:t>
      </w:r>
      <w:proofErr w:type="spellEnd"/>
      <w:r w:rsidRPr="00BD4350">
        <w:rPr>
          <w:b/>
          <w:bCs/>
          <w:sz w:val="28"/>
          <w:szCs w:val="28"/>
        </w:rPr>
        <w:t xml:space="preserve"> программы</w:t>
      </w:r>
    </w:p>
    <w:p w14:paraId="28CB3A0A" w14:textId="77777777" w:rsidR="00BD4350" w:rsidRDefault="00BD4350" w:rsidP="00BD4350">
      <w:pPr>
        <w:jc w:val="center"/>
        <w:rPr>
          <w:b/>
          <w:bCs/>
          <w:sz w:val="28"/>
          <w:szCs w:val="28"/>
        </w:rPr>
      </w:pPr>
    </w:p>
    <w:p w14:paraId="51B3363D" w14:textId="7B97415B" w:rsidR="00BD4350" w:rsidRDefault="003C0459" w:rsidP="00BD435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E37E01" wp14:editId="3748B6BD">
            <wp:extent cx="4467225" cy="882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9470" w14:textId="4C6E1D16" w:rsidR="00BD4350" w:rsidRPr="00BD4350" w:rsidRDefault="003C0459" w:rsidP="00BD435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126284" wp14:editId="4042BF7D">
            <wp:extent cx="5381625" cy="879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AB225B" wp14:editId="1AADD8B7">
            <wp:extent cx="5924550" cy="499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7A173C" wp14:editId="4E9BDCB0">
            <wp:extent cx="5924550" cy="2733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50" w:rsidRPr="00BD4350" w:rsidSect="000D79F4">
      <w:footerReference w:type="firs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96EF9" w14:textId="77777777" w:rsidR="007C4E1E" w:rsidRDefault="007C4E1E">
      <w:r>
        <w:separator/>
      </w:r>
    </w:p>
  </w:endnote>
  <w:endnote w:type="continuationSeparator" w:id="0">
    <w:p w14:paraId="2414B885" w14:textId="77777777" w:rsidR="007C4E1E" w:rsidRDefault="007C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70227" w14:textId="77777777" w:rsidR="000D79F4" w:rsidRDefault="00BD4350" w:rsidP="000D79F4">
    <w:pPr>
      <w:shd w:val="clear" w:color="auto" w:fill="FFFFFF"/>
      <w:spacing w:before="5"/>
      <w:jc w:val="center"/>
      <w:rPr>
        <w:sz w:val="28"/>
        <w:szCs w:val="28"/>
      </w:rPr>
    </w:pPr>
    <w:r w:rsidRPr="0029081A">
      <w:rPr>
        <w:sz w:val="28"/>
        <w:szCs w:val="28"/>
      </w:rPr>
      <w:t xml:space="preserve">Санкт-Петербург </w:t>
    </w:r>
  </w:p>
  <w:p w14:paraId="4E3A7273" w14:textId="77777777" w:rsidR="000D79F4" w:rsidRPr="000D79F4" w:rsidRDefault="00BD4350" w:rsidP="000D79F4">
    <w:pPr>
      <w:shd w:val="clear" w:color="auto" w:fill="FFFFFF"/>
      <w:spacing w:before="5"/>
      <w:jc w:val="center"/>
      <w:rPr>
        <w:sz w:val="28"/>
        <w:szCs w:val="28"/>
      </w:rPr>
    </w:pPr>
    <w:r w:rsidRPr="0029081A">
      <w:rPr>
        <w:sz w:val="28"/>
        <w:szCs w:val="28"/>
      </w:rPr>
      <w:t>2020 г</w:t>
    </w:r>
    <w:r w:rsidRPr="008B03E8">
      <w:rPr>
        <w:sz w:val="28"/>
        <w:szCs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F936D" w14:textId="77777777" w:rsidR="007C4E1E" w:rsidRDefault="007C4E1E">
      <w:r>
        <w:separator/>
      </w:r>
    </w:p>
  </w:footnote>
  <w:footnote w:type="continuationSeparator" w:id="0">
    <w:p w14:paraId="1B07D4F1" w14:textId="77777777" w:rsidR="007C4E1E" w:rsidRDefault="007C4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50"/>
    <w:rsid w:val="003C0459"/>
    <w:rsid w:val="003D7727"/>
    <w:rsid w:val="004F3E5D"/>
    <w:rsid w:val="007C4E1E"/>
    <w:rsid w:val="00B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E8DA"/>
  <w15:chartTrackingRefBased/>
  <w15:docId w15:val="{FFCD3A1D-4762-499C-B9DB-6ED428D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35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D4350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BD4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2020-07-09T23:45:00Z</dcterms:created>
  <dcterms:modified xsi:type="dcterms:W3CDTF">2020-07-10T00:03:00Z</dcterms:modified>
</cp:coreProperties>
</file>