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8E" w:rsidRPr="00A04B8C" w:rsidRDefault="00C97C80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Строительное республиканское</w:t>
      </w:r>
      <w:r w:rsidR="003B4B8E" w:rsidRPr="00A04B8C">
        <w:rPr>
          <w:rFonts w:ascii="Arial" w:hAnsi="Arial" w:cs="Arial"/>
          <w:b/>
          <w:sz w:val="28"/>
          <w:szCs w:val="28"/>
        </w:rPr>
        <w:t xml:space="preserve">  унитарное предприятие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A04B8C">
        <w:rPr>
          <w:rFonts w:ascii="Arial" w:hAnsi="Arial" w:cs="Arial"/>
          <w:b/>
          <w:sz w:val="28"/>
          <w:szCs w:val="28"/>
        </w:rPr>
        <w:t>«Витебский домостроительный комбинат»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A04B8C">
        <w:t xml:space="preserve">                                                                               </w:t>
      </w:r>
      <w:r w:rsidRPr="00A04B8C">
        <w:rPr>
          <w:rFonts w:ascii="Arial" w:hAnsi="Arial" w:cs="Arial"/>
        </w:rPr>
        <w:t>УТВЕРЖДАЮ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A04B8C">
        <w:rPr>
          <w:rFonts w:ascii="Arial" w:hAnsi="Arial" w:cs="Arial"/>
        </w:rPr>
        <w:t xml:space="preserve">                                                                       </w:t>
      </w:r>
      <w:r w:rsidR="004B03A0">
        <w:rPr>
          <w:rFonts w:ascii="Arial" w:hAnsi="Arial" w:cs="Arial"/>
        </w:rPr>
        <w:t>Г</w:t>
      </w:r>
      <w:r w:rsidRPr="00A04B8C">
        <w:rPr>
          <w:rFonts w:ascii="Arial" w:hAnsi="Arial" w:cs="Arial"/>
        </w:rPr>
        <w:t>енеральн</w:t>
      </w:r>
      <w:r w:rsidR="004B03A0">
        <w:rPr>
          <w:rFonts w:ascii="Arial" w:hAnsi="Arial" w:cs="Arial"/>
        </w:rPr>
        <w:t>ый</w:t>
      </w:r>
      <w:r w:rsidRPr="00A04B8C">
        <w:rPr>
          <w:rFonts w:ascii="Arial" w:hAnsi="Arial" w:cs="Arial"/>
        </w:rPr>
        <w:t xml:space="preserve">  директор 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A04B8C">
        <w:rPr>
          <w:rFonts w:ascii="Arial" w:hAnsi="Arial" w:cs="Arial"/>
        </w:rPr>
        <w:t xml:space="preserve">                                                                       </w:t>
      </w:r>
      <w:r w:rsidR="004B03A0">
        <w:rPr>
          <w:rFonts w:ascii="Arial" w:hAnsi="Arial" w:cs="Arial"/>
        </w:rPr>
        <w:t>РУП «Витебский ДСК»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A04B8C">
        <w:rPr>
          <w:rFonts w:ascii="Arial" w:hAnsi="Arial" w:cs="Arial"/>
        </w:rPr>
        <w:t xml:space="preserve">                                                                       _______________   </w:t>
      </w:r>
      <w:r w:rsidR="004B03A0">
        <w:rPr>
          <w:rFonts w:ascii="Arial" w:hAnsi="Arial" w:cs="Arial"/>
        </w:rPr>
        <w:t>А.В. Дубовиков</w:t>
      </w:r>
      <w:r w:rsidRPr="00A04B8C">
        <w:rPr>
          <w:rFonts w:ascii="Arial" w:hAnsi="Arial" w:cs="Arial"/>
          <w:color w:val="FFFFFF"/>
        </w:rPr>
        <w:t>.</w:t>
      </w:r>
      <w:r w:rsidRPr="00A04B8C">
        <w:rPr>
          <w:rFonts w:ascii="Arial" w:hAnsi="Arial" w:cs="Arial"/>
        </w:rPr>
        <w:t xml:space="preserve"> 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05"/>
        </w:tabs>
        <w:autoSpaceDE w:val="0"/>
        <w:autoSpaceDN w:val="0"/>
        <w:adjustRightInd w:val="0"/>
        <w:rPr>
          <w:rFonts w:ascii="Arial" w:hAnsi="Arial" w:cs="Arial"/>
        </w:rPr>
      </w:pPr>
      <w:r w:rsidRPr="00A04B8C">
        <w:rPr>
          <w:rFonts w:ascii="Arial" w:hAnsi="Arial" w:cs="Arial"/>
        </w:rPr>
        <w:t xml:space="preserve">                                                                                                                              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A04B8C">
        <w:rPr>
          <w:rFonts w:ascii="Arial" w:hAnsi="Arial" w:cs="Arial"/>
        </w:rPr>
        <w:t xml:space="preserve">                                                                 </w:t>
      </w:r>
      <w:r>
        <w:rPr>
          <w:rFonts w:ascii="Arial" w:hAnsi="Arial" w:cs="Arial"/>
        </w:rPr>
        <w:t xml:space="preserve">      _____________________ 201</w:t>
      </w:r>
      <w:r w:rsidR="006B3A87">
        <w:rPr>
          <w:rFonts w:ascii="Arial" w:hAnsi="Arial" w:cs="Arial"/>
        </w:rPr>
        <w:t>7</w:t>
      </w:r>
      <w:r w:rsidRPr="00A04B8C">
        <w:rPr>
          <w:rFonts w:ascii="Arial" w:hAnsi="Arial" w:cs="Arial"/>
        </w:rPr>
        <w:t xml:space="preserve"> г.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04B8C">
        <w:rPr>
          <w:rFonts w:ascii="Arial" w:hAnsi="Arial" w:cs="Arial"/>
          <w:b/>
          <w:sz w:val="28"/>
          <w:szCs w:val="28"/>
        </w:rPr>
        <w:t>ДОЛЖНОСТНАЯ ИНСТРУКЦИЯ</w:t>
      </w:r>
    </w:p>
    <w:p w:rsidR="003B4B8E" w:rsidRPr="00A04B8C" w:rsidRDefault="00295677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Начальника</w:t>
      </w:r>
      <w:r w:rsidR="00595117">
        <w:rPr>
          <w:rFonts w:ascii="Arial" w:hAnsi="Arial" w:cs="Arial"/>
          <w:b/>
          <w:sz w:val="28"/>
          <w:szCs w:val="28"/>
        </w:rPr>
        <w:t xml:space="preserve"> цеха подготовки производства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завода КПД</w:t>
      </w:r>
    </w:p>
    <w:p w:rsidR="003B4B8E" w:rsidRPr="00F81F75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81F75">
        <w:rPr>
          <w:rFonts w:ascii="Arial" w:hAnsi="Arial" w:cs="Arial"/>
          <w:b/>
          <w:sz w:val="28"/>
          <w:szCs w:val="28"/>
        </w:rPr>
        <w:t>ДИ –       – 201</w:t>
      </w:r>
      <w:r w:rsidR="006B3A87">
        <w:rPr>
          <w:rFonts w:ascii="Arial" w:hAnsi="Arial" w:cs="Arial"/>
          <w:b/>
          <w:sz w:val="28"/>
          <w:szCs w:val="28"/>
        </w:rPr>
        <w:t>7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A04B8C">
        <w:rPr>
          <w:rFonts w:ascii="Arial" w:hAnsi="Arial" w:cs="Arial"/>
        </w:rPr>
        <w:t xml:space="preserve">                                                                                        Издание _______________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04B8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дата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A04B8C">
        <w:rPr>
          <w:rFonts w:ascii="Arial" w:hAnsi="Arial" w:cs="Arial"/>
        </w:rPr>
        <w:t xml:space="preserve">                                                                                        Экземпляр № ___________</w:t>
      </w: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3B4B8E" w:rsidRPr="00A04B8C" w:rsidRDefault="003B4B8E" w:rsidP="003B4B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3B4B8E" w:rsidRDefault="003B4B8E" w:rsidP="003B4B8E"/>
    <w:p w:rsidR="003B4B8E" w:rsidRDefault="003B4B8E" w:rsidP="003B4B8E"/>
    <w:p w:rsidR="00431150" w:rsidRPr="00CF04A9" w:rsidRDefault="00FA5F0E" w:rsidP="00CF04A9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F04A9">
        <w:rPr>
          <w:b/>
          <w:sz w:val="28"/>
          <w:szCs w:val="28"/>
        </w:rPr>
        <w:t>Общие положения</w:t>
      </w:r>
    </w:p>
    <w:p w:rsidR="003B4B8E" w:rsidRPr="00CF04A9" w:rsidRDefault="003B4B8E" w:rsidP="00CF04A9">
      <w:pPr>
        <w:pStyle w:val="a3"/>
        <w:ind w:left="921"/>
        <w:jc w:val="both"/>
        <w:rPr>
          <w:b/>
          <w:sz w:val="28"/>
          <w:szCs w:val="28"/>
        </w:rPr>
      </w:pPr>
    </w:p>
    <w:p w:rsidR="003B4B8E" w:rsidRPr="00CF04A9" w:rsidRDefault="003B4B8E" w:rsidP="00CF04A9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 xml:space="preserve">1.1. </w:t>
      </w:r>
      <w:r w:rsidR="00BD75F2">
        <w:rPr>
          <w:sz w:val="28"/>
          <w:szCs w:val="28"/>
        </w:rPr>
        <w:t xml:space="preserve">Начальник </w:t>
      </w:r>
      <w:r w:rsidR="00595117">
        <w:rPr>
          <w:sz w:val="28"/>
          <w:szCs w:val="28"/>
        </w:rPr>
        <w:t>цеха подготовки производства</w:t>
      </w:r>
      <w:r w:rsidRPr="00CF04A9">
        <w:rPr>
          <w:sz w:val="28"/>
          <w:szCs w:val="28"/>
        </w:rPr>
        <w:t xml:space="preserve"> завода КПД принимается на работу и увольняется с работы приказом генерального директора (главного инженера) по представлению заместителя генерального директора по промышленному производству.</w:t>
      </w:r>
    </w:p>
    <w:p w:rsidR="00BD75F2" w:rsidRPr="00CF04A9" w:rsidRDefault="003B4B8E" w:rsidP="00BD75F2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color w:val="000000"/>
          <w:sz w:val="28"/>
          <w:szCs w:val="28"/>
        </w:rPr>
        <w:t>1.2.</w:t>
      </w:r>
      <w:r w:rsidR="0088581B">
        <w:rPr>
          <w:sz w:val="28"/>
          <w:szCs w:val="28"/>
        </w:rPr>
        <w:t xml:space="preserve"> </w:t>
      </w:r>
      <w:r w:rsidR="00BD75F2">
        <w:rPr>
          <w:sz w:val="28"/>
          <w:szCs w:val="28"/>
        </w:rPr>
        <w:t>Начальник</w:t>
      </w:r>
      <w:r w:rsidR="00595117">
        <w:rPr>
          <w:sz w:val="28"/>
          <w:szCs w:val="28"/>
        </w:rPr>
        <w:t xml:space="preserve"> цеха подготовки производства</w:t>
      </w:r>
      <w:r w:rsidRPr="00CF04A9">
        <w:rPr>
          <w:sz w:val="28"/>
          <w:szCs w:val="28"/>
        </w:rPr>
        <w:t xml:space="preserve"> завода КПД в своей работе</w:t>
      </w:r>
      <w:r w:rsidR="0088581B">
        <w:rPr>
          <w:color w:val="000000"/>
          <w:sz w:val="28"/>
          <w:szCs w:val="28"/>
        </w:rPr>
        <w:t xml:space="preserve"> подчиняется</w:t>
      </w:r>
      <w:r w:rsidRPr="00CF04A9">
        <w:rPr>
          <w:color w:val="000000"/>
          <w:sz w:val="28"/>
          <w:szCs w:val="28"/>
        </w:rPr>
        <w:t xml:space="preserve"> </w:t>
      </w:r>
      <w:r w:rsidR="00BD75F2">
        <w:rPr>
          <w:sz w:val="28"/>
          <w:szCs w:val="28"/>
        </w:rPr>
        <w:t>заместителю</w:t>
      </w:r>
      <w:r w:rsidR="00BD75F2" w:rsidRPr="00CF04A9">
        <w:rPr>
          <w:sz w:val="28"/>
          <w:szCs w:val="28"/>
        </w:rPr>
        <w:t xml:space="preserve"> генерального директора по промышленному производству.</w:t>
      </w:r>
    </w:p>
    <w:p w:rsidR="003B4B8E" w:rsidRPr="0088581B" w:rsidRDefault="003B4B8E" w:rsidP="0088581B">
      <w:pPr>
        <w:pStyle w:val="ConsPlus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04A9">
        <w:rPr>
          <w:rFonts w:ascii="Times New Roman" w:hAnsi="Times New Roman" w:cs="Times New Roman"/>
          <w:color w:val="000000"/>
          <w:sz w:val="28"/>
          <w:szCs w:val="28"/>
        </w:rPr>
        <w:t>1.3.</w:t>
      </w:r>
      <w:r w:rsidR="0088581B">
        <w:rPr>
          <w:rFonts w:ascii="Times New Roman" w:hAnsi="Times New Roman" w:cs="Times New Roman"/>
          <w:sz w:val="28"/>
          <w:szCs w:val="28"/>
        </w:rPr>
        <w:t xml:space="preserve"> </w:t>
      </w:r>
      <w:r w:rsidR="00BD7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Начальник</w:t>
      </w:r>
      <w:r w:rsidR="00595117" w:rsidRPr="00595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цеха подготовки производства</w:t>
      </w:r>
      <w:r w:rsidR="00595117" w:rsidRPr="00CF04A9">
        <w:rPr>
          <w:sz w:val="28"/>
          <w:szCs w:val="28"/>
        </w:rPr>
        <w:t xml:space="preserve"> </w:t>
      </w:r>
      <w:r w:rsidRPr="00CF04A9">
        <w:rPr>
          <w:rFonts w:ascii="Times New Roman" w:hAnsi="Times New Roman" w:cs="Times New Roman"/>
          <w:sz w:val="28"/>
          <w:szCs w:val="28"/>
        </w:rPr>
        <w:t xml:space="preserve">завода КПД </w:t>
      </w:r>
      <w:r w:rsidRPr="00CF04A9">
        <w:rPr>
          <w:rFonts w:ascii="Times New Roman" w:hAnsi="Times New Roman" w:cs="Times New Roman"/>
          <w:color w:val="000000"/>
          <w:sz w:val="28"/>
          <w:szCs w:val="28"/>
        </w:rPr>
        <w:t>в своей деятельности руководствуется:</w:t>
      </w:r>
    </w:p>
    <w:p w:rsidR="003B4B8E" w:rsidRPr="00CF04A9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 законодательными и нормати</w:t>
      </w:r>
      <w:r w:rsidR="0088581B">
        <w:rPr>
          <w:sz w:val="28"/>
          <w:szCs w:val="28"/>
        </w:rPr>
        <w:t>вными документами Республики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Беларусь, Министерства архитектуры и строительства Республики Беларусь;</w:t>
      </w:r>
    </w:p>
    <w:p w:rsidR="003B4B8E" w:rsidRPr="00CF04A9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Уставом предприятия;</w:t>
      </w:r>
    </w:p>
    <w:p w:rsidR="003B4B8E" w:rsidRPr="0088581B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распорядительными документами предприятия, правилами внутреннего трудового рас</w:t>
      </w:r>
      <w:r w:rsidR="0088581B">
        <w:rPr>
          <w:sz w:val="28"/>
          <w:szCs w:val="28"/>
        </w:rPr>
        <w:t>порядка, охраны труда, техники</w:t>
      </w:r>
      <w:r w:rsidRPr="00CF04A9">
        <w:rPr>
          <w:sz w:val="28"/>
          <w:szCs w:val="28"/>
        </w:rPr>
        <w:t xml:space="preserve"> безопасности и производственной санитари</w:t>
      </w:r>
      <w:r w:rsidR="0088581B">
        <w:rPr>
          <w:sz w:val="28"/>
          <w:szCs w:val="28"/>
        </w:rPr>
        <w:t>и;</w:t>
      </w:r>
    </w:p>
    <w:p w:rsidR="003B4B8E" w:rsidRPr="00CF04A9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нормативными документами по вопросам выполняемой работы;</w:t>
      </w:r>
    </w:p>
    <w:p w:rsidR="003B4B8E" w:rsidRPr="00CF04A9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методическими материалами, касающимися соответствующих вопросов;</w:t>
      </w:r>
    </w:p>
    <w:p w:rsidR="003B4B8E" w:rsidRPr="00CF04A9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приказами и распоряжениями руководителя организации (непосредственного руководителя);</w:t>
      </w:r>
    </w:p>
    <w:p w:rsidR="003B4B8E" w:rsidRPr="00CF04A9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настоящей должностной инструкцией;</w:t>
      </w:r>
    </w:p>
    <w:p w:rsidR="003B4B8E" w:rsidRDefault="003B4B8E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документами по системе менеджмента качества (далее – СМК), соответствующими требованиям международных стандартов ИСО серии 900</w:t>
      </w:r>
      <w:r w:rsidR="00CF04A9">
        <w:rPr>
          <w:sz w:val="28"/>
          <w:szCs w:val="28"/>
        </w:rPr>
        <w:t>0</w:t>
      </w:r>
      <w:r w:rsidRPr="00CF04A9">
        <w:rPr>
          <w:sz w:val="28"/>
          <w:szCs w:val="28"/>
        </w:rPr>
        <w:t>.</w:t>
      </w:r>
    </w:p>
    <w:p w:rsidR="00595117" w:rsidRPr="00595117" w:rsidRDefault="00595117" w:rsidP="0059511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Pr="00595117">
        <w:rPr>
          <w:sz w:val="28"/>
          <w:szCs w:val="28"/>
        </w:rPr>
        <w:t xml:space="preserve">Во время отсутствия </w:t>
      </w:r>
      <w:r w:rsidR="00BD75F2">
        <w:rPr>
          <w:sz w:val="28"/>
          <w:szCs w:val="28"/>
        </w:rPr>
        <w:t>начальника</w:t>
      </w:r>
      <w:r w:rsidRPr="00595117">
        <w:rPr>
          <w:sz w:val="28"/>
          <w:szCs w:val="28"/>
        </w:rPr>
        <w:t xml:space="preserve"> цеха  его обязанности выполняет в установленном порядке назначаемый заместитель, несущий полную ответственность за их надлежащее</w:t>
      </w:r>
      <w:r>
        <w:t xml:space="preserve"> </w:t>
      </w:r>
      <w:r w:rsidRPr="00595117">
        <w:rPr>
          <w:sz w:val="28"/>
          <w:szCs w:val="28"/>
        </w:rPr>
        <w:t>исполнение.</w:t>
      </w:r>
    </w:p>
    <w:p w:rsidR="00595117" w:rsidRPr="00CF04A9" w:rsidRDefault="00595117" w:rsidP="0088581B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B4B8E" w:rsidRPr="00CF04A9" w:rsidRDefault="003B4B8E" w:rsidP="00CF04A9">
      <w:pPr>
        <w:widowControl w:val="0"/>
        <w:tabs>
          <w:tab w:val="left" w:pos="900"/>
          <w:tab w:val="num" w:pos="927"/>
        </w:tabs>
        <w:autoSpaceDE w:val="0"/>
        <w:autoSpaceDN w:val="0"/>
        <w:adjustRightInd w:val="0"/>
        <w:ind w:right="-3"/>
        <w:jc w:val="both"/>
        <w:rPr>
          <w:sz w:val="28"/>
          <w:szCs w:val="28"/>
        </w:rPr>
      </w:pPr>
    </w:p>
    <w:p w:rsidR="003B4B8E" w:rsidRPr="00CF04A9" w:rsidRDefault="003B4B8E" w:rsidP="00CF04A9">
      <w:pPr>
        <w:pStyle w:val="a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F04A9">
        <w:rPr>
          <w:b/>
          <w:sz w:val="28"/>
          <w:szCs w:val="28"/>
        </w:rPr>
        <w:t>Квалификационные требования</w:t>
      </w:r>
    </w:p>
    <w:p w:rsidR="003B4B8E" w:rsidRPr="00CF04A9" w:rsidRDefault="003B4B8E" w:rsidP="00CF04A9">
      <w:pPr>
        <w:pStyle w:val="aa"/>
        <w:ind w:left="927"/>
        <w:jc w:val="both"/>
        <w:rPr>
          <w:b/>
          <w:sz w:val="28"/>
          <w:szCs w:val="28"/>
        </w:rPr>
      </w:pPr>
    </w:p>
    <w:p w:rsidR="00595117" w:rsidRPr="00595117" w:rsidRDefault="0088581B" w:rsidP="0059511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На </w:t>
      </w:r>
      <w:r w:rsidR="003B4B8E" w:rsidRPr="00CF04A9">
        <w:rPr>
          <w:sz w:val="28"/>
          <w:szCs w:val="28"/>
        </w:rPr>
        <w:t>должнос</w:t>
      </w:r>
      <w:r>
        <w:rPr>
          <w:sz w:val="28"/>
          <w:szCs w:val="28"/>
        </w:rPr>
        <w:t xml:space="preserve">ть </w:t>
      </w:r>
      <w:r w:rsidR="00BD75F2">
        <w:rPr>
          <w:sz w:val="28"/>
          <w:szCs w:val="28"/>
        </w:rPr>
        <w:t>начальника</w:t>
      </w:r>
      <w:r w:rsidR="00595117">
        <w:rPr>
          <w:sz w:val="28"/>
          <w:szCs w:val="28"/>
        </w:rPr>
        <w:t xml:space="preserve"> цеха подготовки производства</w:t>
      </w:r>
      <w:r w:rsidR="00595117" w:rsidRPr="00CF04A9">
        <w:rPr>
          <w:sz w:val="28"/>
          <w:szCs w:val="28"/>
        </w:rPr>
        <w:t xml:space="preserve"> </w:t>
      </w:r>
      <w:r w:rsidR="00825C1D">
        <w:rPr>
          <w:sz w:val="28"/>
          <w:szCs w:val="28"/>
        </w:rPr>
        <w:t>завода КПД назначается лицо</w:t>
      </w:r>
      <w:r w:rsidR="003B4B8E" w:rsidRPr="00CF04A9">
        <w:rPr>
          <w:sz w:val="28"/>
          <w:szCs w:val="28"/>
        </w:rPr>
        <w:t xml:space="preserve">, </w:t>
      </w:r>
      <w:r w:rsidR="00595117" w:rsidRPr="00595117">
        <w:rPr>
          <w:sz w:val="28"/>
          <w:szCs w:val="28"/>
        </w:rPr>
        <w:t>имеющее высшее профессиональное (техническое) образование и стаж работы на производстве не менее 1 года или среднее специальное (техническое) образование и стаж работы на производстве не менее 3 лет. При отсутствии специального образования - стаж работы на производстве не менее 5 лет.</w:t>
      </w:r>
    </w:p>
    <w:p w:rsidR="003B4B8E" w:rsidRPr="0088581B" w:rsidRDefault="003B4B8E" w:rsidP="00CF04A9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color w:val="000000"/>
          <w:sz w:val="28"/>
          <w:szCs w:val="28"/>
        </w:rPr>
        <w:t xml:space="preserve">2.2. </w:t>
      </w:r>
      <w:r w:rsidR="00BD75F2">
        <w:rPr>
          <w:rFonts w:eastAsia="Times New Roman"/>
          <w:color w:val="000000"/>
          <w:sz w:val="28"/>
          <w:szCs w:val="28"/>
        </w:rPr>
        <w:t>Начальник</w:t>
      </w:r>
      <w:r w:rsidR="00595117" w:rsidRPr="00595117">
        <w:rPr>
          <w:rFonts w:eastAsia="Times New Roman"/>
          <w:color w:val="000000"/>
          <w:sz w:val="28"/>
          <w:szCs w:val="28"/>
        </w:rPr>
        <w:t xml:space="preserve"> цеха подготовки производства</w:t>
      </w:r>
      <w:r w:rsidR="00595117" w:rsidRPr="00CF04A9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 xml:space="preserve">завода КПД </w:t>
      </w:r>
      <w:r w:rsidRPr="00CF04A9">
        <w:rPr>
          <w:color w:val="000000"/>
          <w:sz w:val="28"/>
          <w:szCs w:val="28"/>
        </w:rPr>
        <w:t>должен знать: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организационно-распорядительные документы, нормативные и методические материалы, касающиеся производственно-хозяйственной деятельности цеха (участка);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BD75F2">
        <w:rPr>
          <w:sz w:val="28"/>
          <w:szCs w:val="28"/>
        </w:rPr>
        <w:t>перспективы технического развития организации и цеха;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технические требования, предъявляемые к продукции цеха (участка), технологию ее производства;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оборудование цеха (участка) и правила его технической эксплуатации;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порядок и методы технико-экономического и текущего производственного планирования;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формы и методы производственно-хозяйственной деятельности цеха (участка);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действующие положения по оплате труда и формы материального стимулирования;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передовой отечественный и зарубежный опыт в области производства аналогичной продукции;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основы экономики, организации труда, производства и управления;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основы трудового законодательства Республики Беларусь;</w:t>
      </w:r>
    </w:p>
    <w:p w:rsidR="00BD75F2" w:rsidRPr="00BD75F2" w:rsidRDefault="00BD75F2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75F2">
        <w:rPr>
          <w:sz w:val="28"/>
          <w:szCs w:val="28"/>
        </w:rPr>
        <w:t>правила и нормы охраны труда и пожарной безопасности.</w:t>
      </w:r>
    </w:p>
    <w:p w:rsidR="003B4B8E" w:rsidRPr="00CF04A9" w:rsidRDefault="003B4B8E" w:rsidP="00BD75F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CF04A9">
        <w:rPr>
          <w:sz w:val="28"/>
          <w:szCs w:val="28"/>
        </w:rPr>
        <w:t xml:space="preserve">2.3.Обязанности </w:t>
      </w:r>
      <w:r w:rsidR="00BD75F2">
        <w:rPr>
          <w:sz w:val="28"/>
          <w:szCs w:val="28"/>
        </w:rPr>
        <w:t>начальника</w:t>
      </w:r>
      <w:r w:rsidR="00595117">
        <w:rPr>
          <w:sz w:val="28"/>
          <w:szCs w:val="28"/>
        </w:rPr>
        <w:t xml:space="preserve"> цеха подготовки производства</w:t>
      </w:r>
      <w:r w:rsidR="006B3A87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завода КПД в области охраны труда: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соблюдать требования по охране труда, а также правила поведения на территории завода, в производственных, вспомогательных и бытовых помещениях;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использовать и правильно применять средства индивидуальной и коллективной защиты. В случае отсутствия средств индивидуальной защиты немедленно уведомлять об этом непосредственного руководителя;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проходить в установленном законодательством порядке, медицинские осмотры, подготовку, обучение, переподготовку, стажировку, инструктаж, повышение квалификации и проверку знаний по охране труда;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немедленно сообщить непосредственному руководителю или иному должностному лицу нанимателя о любой ситуации, угрожающей жизни или здоровью работающих и окружающих, о несчастном случае, произошедшем на производстве, оказать содействие по принятию мер для оказания необходимой помощи потерпевшим и доставки их в организацию здравоохранения;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выполнять нормы и обязательства по охране труда, предусмотренные коллективным договором, соглашением, трудовым договором, правилами внутреннего трудового распорядка, должностными обязанностями;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немедленно извещать своего непосредственного руководителя или иное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заботиться о личной безопасности и личном здоровье, а также о безопасности окружающих в процессе выполнения работ либо во время нахождения на территории организации;</w:t>
      </w:r>
    </w:p>
    <w:p w:rsidR="003B4B8E" w:rsidRPr="00CF04A9" w:rsidRDefault="003B4B8E" w:rsidP="0088581B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</w:t>
      </w:r>
      <w:r w:rsidR="0088581B" w:rsidRPr="0088581B">
        <w:rPr>
          <w:sz w:val="28"/>
          <w:szCs w:val="28"/>
        </w:rPr>
        <w:t xml:space="preserve"> </w:t>
      </w:r>
      <w:r w:rsidRPr="00CF04A9">
        <w:rPr>
          <w:sz w:val="28"/>
          <w:szCs w:val="28"/>
        </w:rPr>
        <w:t>оказывать содействие и сотрудничать с нанимателем в деле обеспечения здоровых и безопасных условий труда.</w:t>
      </w:r>
    </w:p>
    <w:p w:rsidR="003B4B8E" w:rsidRPr="0088581B" w:rsidRDefault="003B4B8E" w:rsidP="0088581B">
      <w:pPr>
        <w:pStyle w:val="a3"/>
        <w:ind w:firstLine="561"/>
        <w:jc w:val="both"/>
        <w:rPr>
          <w:sz w:val="28"/>
          <w:szCs w:val="28"/>
        </w:rPr>
      </w:pPr>
    </w:p>
    <w:p w:rsidR="00F65C16" w:rsidRPr="00CF04A9" w:rsidRDefault="00F65C16" w:rsidP="00CF04A9">
      <w:pPr>
        <w:pStyle w:val="a3"/>
        <w:jc w:val="both"/>
        <w:rPr>
          <w:sz w:val="28"/>
          <w:szCs w:val="28"/>
        </w:rPr>
      </w:pPr>
    </w:p>
    <w:p w:rsidR="003B4B8E" w:rsidRDefault="003B4B8E" w:rsidP="00CF04A9">
      <w:pPr>
        <w:pStyle w:val="a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F04A9">
        <w:rPr>
          <w:b/>
          <w:sz w:val="28"/>
          <w:szCs w:val="28"/>
        </w:rPr>
        <w:t>Должностные обязанности</w:t>
      </w:r>
    </w:p>
    <w:p w:rsidR="00825C1D" w:rsidRPr="00CF04A9" w:rsidRDefault="00825C1D" w:rsidP="00825C1D">
      <w:pPr>
        <w:pStyle w:val="aa"/>
        <w:ind w:left="927"/>
        <w:jc w:val="both"/>
        <w:rPr>
          <w:b/>
          <w:sz w:val="28"/>
          <w:szCs w:val="28"/>
        </w:rPr>
      </w:pPr>
    </w:p>
    <w:p w:rsidR="00256C47" w:rsidRPr="00CF04A9" w:rsidRDefault="00BD75F2" w:rsidP="00CF04A9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95117">
        <w:rPr>
          <w:sz w:val="28"/>
          <w:szCs w:val="28"/>
        </w:rPr>
        <w:t xml:space="preserve"> цеха подготовки производства</w:t>
      </w:r>
      <w:r w:rsidR="003B4B8E" w:rsidRPr="00CF04A9">
        <w:rPr>
          <w:sz w:val="28"/>
          <w:szCs w:val="28"/>
        </w:rPr>
        <w:t xml:space="preserve"> завода КПД обязан</w:t>
      </w:r>
      <w:r w:rsidR="003942EA" w:rsidRPr="00CF04A9">
        <w:rPr>
          <w:sz w:val="28"/>
          <w:szCs w:val="28"/>
        </w:rPr>
        <w:t>: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3.1.</w:t>
      </w:r>
      <w:r w:rsidRPr="00BD75F2">
        <w:rPr>
          <w:sz w:val="28"/>
          <w:szCs w:val="28"/>
        </w:rPr>
        <w:t>Осуществлять руководство производственно-хозяйственной деятельностью цеха (участка).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.2. Обеспечивать выполнение производственных заданий, ритмичный выпуск продукции высокого качества, эффективное использование основных и оборотных средств.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.3. Проводить работу по совершенствованию организации производства, его технологии, механизации и автоматизации производственных процессов, предупреждению брака и повышению качества изделий, экономии всех видов ресурсов, внедрению прогрессивных форм организации труда, аттестации и рационализации рабочих мест, использованию резервов повышения производительности труда и снижения издержек производства.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.4. Организовывать текущее производственное планирование, учет, составление и своевременное представление отчетности о производственной деятельности цеха (участка), работу по внедрению новых форм хозяйствования, улучшению нормирования труда, правильному применению форм и систем заработной платы и материального стимулирования, обобщению и распространению передовых приемов и методов труда, изучению и внедрению передового отечественного и зарубежного опыта конструирования и технологии производства аналогичной продукции, развитию рационализации и изобретательства.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.5. Обеспечивать технически правильную эксплуатацию оборудования и других основных средств и выполнение графиков их ремонта, безопасные и здоровые условия труда, а также своевременное предоставление работающим льгот по условиям труда.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.6. Координировать работу мастеров и цеховых служб.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.7. Осуществлять подбор кадров рабочих и служащих, их расстановку и целесообразное использование.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.8. Контролировать соблюдение работниками правил и норм охраны труда, производственной и трудовой дисциплины, правил внутреннего трудового распорядка.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.9. Представлять предложения о поощрении отличившихся работников, наложении дисциплинарных взысканий на нарушителей производственной и трудовой дисциплины, применении при необходимости мер материального воздействия.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.10. Организовывать работу по повышению квалификации рабочих и служащих цеха, проводить воспитательную работу в коллективе.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.11. Осуществлять контроль:</w:t>
      </w:r>
    </w:p>
    <w:p w:rsid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95117">
        <w:rPr>
          <w:sz w:val="28"/>
          <w:szCs w:val="28"/>
        </w:rPr>
        <w:t>выполнения подчиненными работниками должностных обязанностей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предусмотренных их должностными (рабочими) инструкциями;</w:t>
      </w:r>
    </w:p>
    <w:p w:rsid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95117">
        <w:rPr>
          <w:sz w:val="28"/>
          <w:szCs w:val="28"/>
        </w:rPr>
        <w:t xml:space="preserve">соблюдения работниками требований </w:t>
      </w:r>
      <w:r>
        <w:rPr>
          <w:sz w:val="28"/>
          <w:szCs w:val="28"/>
        </w:rPr>
        <w:t xml:space="preserve">правил и норм, предусмотренных </w:t>
      </w:r>
      <w:r w:rsidRPr="00595117">
        <w:rPr>
          <w:sz w:val="28"/>
          <w:szCs w:val="28"/>
        </w:rPr>
        <w:t>законодательств</w:t>
      </w:r>
      <w:r>
        <w:rPr>
          <w:sz w:val="28"/>
          <w:szCs w:val="28"/>
        </w:rPr>
        <w:t>ом</w:t>
      </w:r>
      <w:r w:rsidRPr="00595117">
        <w:rPr>
          <w:sz w:val="28"/>
          <w:szCs w:val="28"/>
        </w:rPr>
        <w:t xml:space="preserve"> об охране труда</w:t>
      </w:r>
      <w:r>
        <w:rPr>
          <w:sz w:val="28"/>
          <w:szCs w:val="28"/>
        </w:rPr>
        <w:t>;</w:t>
      </w:r>
    </w:p>
    <w:p w:rsidR="00BD75F2" w:rsidRPr="00595117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-соблюдения работниками производственной и трудовой дисциплины, правил внутреннего трудового распорядка.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.12. Проводить в установленном порядке первичный на рабочем месте, повторный, внеплановый и целевой инструктажи по охране труда с работниками.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.13. Выполнять в установленные сроки мероприятия по охране труда, предписания органов государственного надзора и контроля, службы охраны труда.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.14. Обучать работников безопасным методам и приемам работы.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.15. При несчастном случае на производстве, организовывать первую помощь потерпевшему, сообщать о происшедшем несчастном случае непосредственному руководителю, проводить другие мероприятия, предусмотренные Правилами расследования и учета несчастных случаев на производстве и профессиональных заболеваний.</w:t>
      </w:r>
    </w:p>
    <w:p w:rsidR="00BD75F2" w:rsidRPr="00BD75F2" w:rsidRDefault="00BD75F2" w:rsidP="00BD75F2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D75F2">
        <w:rPr>
          <w:sz w:val="28"/>
          <w:szCs w:val="28"/>
        </w:rPr>
        <w:t>.16. Осуществлять самоконтроль соблюдения требований охраны труда.</w:t>
      </w:r>
    </w:p>
    <w:p w:rsidR="00AE2DB4" w:rsidRDefault="00AE2DB4" w:rsidP="00595117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9F0872">
        <w:rPr>
          <w:sz w:val="28"/>
          <w:szCs w:val="28"/>
        </w:rPr>
        <w:t>17</w:t>
      </w:r>
      <w:r>
        <w:rPr>
          <w:sz w:val="28"/>
          <w:szCs w:val="28"/>
        </w:rPr>
        <w:t>. Принимать участие в разработке, внедрении, функционировании и улучшении СМК.</w:t>
      </w:r>
    </w:p>
    <w:p w:rsidR="00AE2DB4" w:rsidRDefault="009F0872" w:rsidP="00595117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3.18</w:t>
      </w:r>
      <w:r w:rsidR="00AE2DB4">
        <w:rPr>
          <w:sz w:val="28"/>
          <w:szCs w:val="28"/>
        </w:rPr>
        <w:t>. Выполнять требования документов СМК.</w:t>
      </w:r>
    </w:p>
    <w:p w:rsidR="00AE2DB4" w:rsidRDefault="00AE2DB4" w:rsidP="00595117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9F0872">
        <w:rPr>
          <w:sz w:val="28"/>
          <w:szCs w:val="28"/>
        </w:rPr>
        <w:t>19</w:t>
      </w:r>
      <w:r>
        <w:rPr>
          <w:sz w:val="28"/>
          <w:szCs w:val="28"/>
        </w:rPr>
        <w:t>. Принимать участие в реализации политики, целей в области качества предприятия.</w:t>
      </w:r>
    </w:p>
    <w:p w:rsidR="00AE2DB4" w:rsidRDefault="009F0872" w:rsidP="00595117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3.20</w:t>
      </w:r>
      <w:r w:rsidR="00AE2DB4">
        <w:rPr>
          <w:sz w:val="28"/>
          <w:szCs w:val="28"/>
        </w:rPr>
        <w:t>. Соблюдать требования норм охраны труда и техники безопасности.</w:t>
      </w:r>
    </w:p>
    <w:p w:rsidR="00AE2DB4" w:rsidRDefault="009F0872" w:rsidP="00595117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EF5D20"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="00AE2DB4">
        <w:rPr>
          <w:sz w:val="28"/>
          <w:szCs w:val="28"/>
        </w:rPr>
        <w:t>. Соблюдать требования законодательства и нормативных правовых документов в части своей деятельности.</w:t>
      </w:r>
    </w:p>
    <w:p w:rsidR="00AE2DB4" w:rsidRDefault="009F0872" w:rsidP="00595117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3.22</w:t>
      </w:r>
      <w:r w:rsidR="00AE2DB4">
        <w:rPr>
          <w:sz w:val="28"/>
          <w:szCs w:val="28"/>
        </w:rPr>
        <w:t>. Соблюдать исполнительскую и трудовую дисциплину.</w:t>
      </w:r>
    </w:p>
    <w:p w:rsidR="00AE2DB4" w:rsidRDefault="009F0872" w:rsidP="00595117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3.23</w:t>
      </w:r>
      <w:r w:rsidR="00AE2DB4">
        <w:rPr>
          <w:sz w:val="28"/>
          <w:szCs w:val="28"/>
        </w:rPr>
        <w:t>.</w:t>
      </w:r>
      <w:r w:rsidR="00EF5D20">
        <w:rPr>
          <w:sz w:val="28"/>
          <w:szCs w:val="28"/>
        </w:rPr>
        <w:t xml:space="preserve"> Поддерживать чистоту и порядок на своем рабочем месте и территории организации.</w:t>
      </w:r>
    </w:p>
    <w:p w:rsidR="00AE2DB4" w:rsidRPr="00595117" w:rsidRDefault="00AE2DB4" w:rsidP="00595117">
      <w:pPr>
        <w:pStyle w:val="a3"/>
        <w:ind w:firstLine="561"/>
        <w:jc w:val="both"/>
        <w:rPr>
          <w:sz w:val="28"/>
          <w:szCs w:val="28"/>
        </w:rPr>
      </w:pPr>
    </w:p>
    <w:p w:rsidR="00256C47" w:rsidRPr="00CF04A9" w:rsidRDefault="00256C47" w:rsidP="00825C1D">
      <w:pPr>
        <w:pStyle w:val="a3"/>
        <w:jc w:val="both"/>
        <w:rPr>
          <w:sz w:val="28"/>
          <w:szCs w:val="28"/>
        </w:rPr>
      </w:pPr>
    </w:p>
    <w:p w:rsidR="00256C47" w:rsidRDefault="00256C47" w:rsidP="0088581B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CF04A9">
        <w:rPr>
          <w:b/>
          <w:sz w:val="28"/>
          <w:szCs w:val="28"/>
        </w:rPr>
        <w:t>П</w:t>
      </w:r>
      <w:r w:rsidR="003942EA" w:rsidRPr="00CF04A9">
        <w:rPr>
          <w:b/>
          <w:sz w:val="28"/>
          <w:szCs w:val="28"/>
        </w:rPr>
        <w:t>рава</w:t>
      </w:r>
    </w:p>
    <w:p w:rsidR="0088581B" w:rsidRPr="0088581B" w:rsidRDefault="0088581B" w:rsidP="0088581B">
      <w:pPr>
        <w:pStyle w:val="a3"/>
        <w:ind w:left="567"/>
        <w:jc w:val="both"/>
        <w:rPr>
          <w:b/>
          <w:sz w:val="28"/>
          <w:szCs w:val="28"/>
          <w:lang w:val="en-US"/>
        </w:rPr>
      </w:pPr>
    </w:p>
    <w:p w:rsidR="00256C47" w:rsidRPr="00CF04A9" w:rsidRDefault="009F0872" w:rsidP="00CF04A9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EF5D20">
        <w:rPr>
          <w:sz w:val="28"/>
          <w:szCs w:val="28"/>
        </w:rPr>
        <w:t xml:space="preserve"> цеха подготовки производства</w:t>
      </w:r>
      <w:r w:rsidR="00CF04A9" w:rsidRPr="00CF04A9">
        <w:rPr>
          <w:sz w:val="28"/>
          <w:szCs w:val="28"/>
        </w:rPr>
        <w:t xml:space="preserve"> завода КПД </w:t>
      </w:r>
      <w:r w:rsidR="003942EA" w:rsidRPr="00CF04A9">
        <w:rPr>
          <w:sz w:val="28"/>
          <w:szCs w:val="28"/>
        </w:rPr>
        <w:t>имеет право:</w:t>
      </w:r>
    </w:p>
    <w:p w:rsidR="00B0029F" w:rsidRPr="00B0029F" w:rsidRDefault="00B0029F" w:rsidP="00B0029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4.1.</w:t>
      </w:r>
      <w:r w:rsidRPr="00B0029F">
        <w:rPr>
          <w:sz w:val="28"/>
          <w:szCs w:val="28"/>
        </w:rPr>
        <w:t xml:space="preserve">Знакомиться с проектами решений руководства организации, касающимися деятельности </w:t>
      </w:r>
      <w:r w:rsidR="00392D8C">
        <w:rPr>
          <w:sz w:val="28"/>
          <w:szCs w:val="28"/>
        </w:rPr>
        <w:t>цеха</w:t>
      </w:r>
      <w:r w:rsidRPr="00B0029F">
        <w:rPr>
          <w:sz w:val="28"/>
          <w:szCs w:val="28"/>
        </w:rPr>
        <w:t>.</w:t>
      </w:r>
    </w:p>
    <w:p w:rsidR="00B0029F" w:rsidRPr="00B0029F" w:rsidRDefault="00B0029F" w:rsidP="00B0029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0029F">
        <w:rPr>
          <w:sz w:val="28"/>
          <w:szCs w:val="28"/>
        </w:rPr>
        <w:t>.2. Вносить на рассмотрение руководства предложения по совершенствованию работы, связанной с обязанностями, предусмотренными настоящей инструкцией.</w:t>
      </w:r>
    </w:p>
    <w:p w:rsidR="00B0029F" w:rsidRPr="00B0029F" w:rsidRDefault="00B0029F" w:rsidP="00B0029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0029F">
        <w:rPr>
          <w:sz w:val="28"/>
          <w:szCs w:val="28"/>
        </w:rPr>
        <w:t>.3. Сообщать непосредственному руководителю о выявленных в процессе исполнения своих должностных обязанностей недостатках и вносить предложения по их устранению.</w:t>
      </w:r>
    </w:p>
    <w:p w:rsidR="00B0029F" w:rsidRPr="00B0029F" w:rsidRDefault="00B0029F" w:rsidP="00B0029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0029F">
        <w:rPr>
          <w:sz w:val="28"/>
          <w:szCs w:val="28"/>
        </w:rPr>
        <w:t>.4. Подписывать и визировать документы в пределах своей компетенции.</w:t>
      </w:r>
    </w:p>
    <w:p w:rsidR="00B0029F" w:rsidRPr="00B0029F" w:rsidRDefault="00B0029F" w:rsidP="00B0029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B0029F">
        <w:rPr>
          <w:sz w:val="28"/>
          <w:szCs w:val="28"/>
        </w:rPr>
        <w:t>.5. Осуществлять взаимодействие с руководителями всех структурных подразделений организации, получать информацию и документы, необходимые для выполнения должностных обязанностей.</w:t>
      </w:r>
    </w:p>
    <w:p w:rsidR="00B0029F" w:rsidRPr="00B0029F" w:rsidRDefault="00B0029F" w:rsidP="00B0029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0029F">
        <w:rPr>
          <w:sz w:val="28"/>
          <w:szCs w:val="28"/>
        </w:rPr>
        <w:t>.6. Требовать от руководства организации оказания содействия в исполнении своих должностных обязанностей и прав.</w:t>
      </w:r>
    </w:p>
    <w:p w:rsidR="00B0029F" w:rsidRPr="00B0029F" w:rsidRDefault="00B0029F" w:rsidP="00B0029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0029F">
        <w:rPr>
          <w:sz w:val="28"/>
          <w:szCs w:val="28"/>
        </w:rPr>
        <w:t>.7. Принимать участие в обсуждении вопросов охраны труда, выносимых на рассмотрение собраний (конференций) трудового коллектива (профсоюзной организации).</w:t>
      </w:r>
    </w:p>
    <w:p w:rsidR="00256C47" w:rsidRPr="00CF04A9" w:rsidRDefault="00256C47" w:rsidP="00CF04A9">
      <w:pPr>
        <w:pStyle w:val="a3"/>
        <w:ind w:firstLine="561"/>
        <w:jc w:val="both"/>
        <w:rPr>
          <w:sz w:val="28"/>
          <w:szCs w:val="28"/>
        </w:rPr>
      </w:pPr>
    </w:p>
    <w:p w:rsidR="00BC621D" w:rsidRPr="00CF04A9" w:rsidRDefault="00CF04A9" w:rsidP="00647CE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F04A9">
        <w:rPr>
          <w:b/>
          <w:sz w:val="28"/>
          <w:szCs w:val="28"/>
        </w:rPr>
        <w:t>О</w:t>
      </w:r>
      <w:r w:rsidR="00CD526C" w:rsidRPr="00CF04A9">
        <w:rPr>
          <w:b/>
          <w:sz w:val="28"/>
          <w:szCs w:val="28"/>
        </w:rPr>
        <w:t>тветственность</w:t>
      </w:r>
    </w:p>
    <w:p w:rsidR="00CF04A9" w:rsidRPr="00647CEF" w:rsidRDefault="00031C0C" w:rsidP="00647CEF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7B3B7D">
        <w:rPr>
          <w:sz w:val="28"/>
          <w:szCs w:val="28"/>
        </w:rPr>
        <w:t xml:space="preserve"> цеха подготовки производства</w:t>
      </w:r>
      <w:r w:rsidR="00CF04A9" w:rsidRPr="00CF04A9">
        <w:rPr>
          <w:sz w:val="28"/>
          <w:szCs w:val="28"/>
        </w:rPr>
        <w:t xml:space="preserve"> завода КПД несет ответственность за:</w:t>
      </w:r>
    </w:p>
    <w:p w:rsidR="00BC621D" w:rsidRPr="00CF04A9" w:rsidRDefault="00893EB8" w:rsidP="00CF04A9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 xml:space="preserve">- </w:t>
      </w:r>
      <w:r w:rsidR="00BC621D" w:rsidRPr="00CF04A9">
        <w:rPr>
          <w:sz w:val="28"/>
          <w:szCs w:val="28"/>
        </w:rPr>
        <w:t xml:space="preserve">неисполнение (ненадлежащее исполнение) своих должностных </w:t>
      </w:r>
      <w:r w:rsidRPr="00CF04A9">
        <w:rPr>
          <w:sz w:val="28"/>
          <w:szCs w:val="28"/>
        </w:rPr>
        <w:t xml:space="preserve">обязанностей, </w:t>
      </w:r>
      <w:r w:rsidR="00BC621D" w:rsidRPr="00CF04A9">
        <w:rPr>
          <w:sz w:val="28"/>
          <w:szCs w:val="28"/>
        </w:rPr>
        <w:t>предусмотренных настоящей должностной инструкцией, - в соответстви</w:t>
      </w:r>
      <w:r w:rsidR="00CD526C" w:rsidRPr="00CF04A9">
        <w:rPr>
          <w:sz w:val="28"/>
          <w:szCs w:val="28"/>
        </w:rPr>
        <w:t xml:space="preserve">и с </w:t>
      </w:r>
      <w:r w:rsidR="008E463D" w:rsidRPr="00CF04A9">
        <w:rPr>
          <w:sz w:val="28"/>
          <w:szCs w:val="28"/>
        </w:rPr>
        <w:t xml:space="preserve">действующим </w:t>
      </w:r>
      <w:r w:rsidR="00CD526C" w:rsidRPr="00CF04A9">
        <w:rPr>
          <w:sz w:val="28"/>
          <w:szCs w:val="28"/>
        </w:rPr>
        <w:t>трудовым законодательством;</w:t>
      </w:r>
    </w:p>
    <w:p w:rsidR="00BC621D" w:rsidRDefault="008E463D" w:rsidP="00CF04A9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 право</w:t>
      </w:r>
      <w:r w:rsidR="00BC621D" w:rsidRPr="00CF04A9">
        <w:rPr>
          <w:sz w:val="28"/>
          <w:szCs w:val="28"/>
        </w:rPr>
        <w:t>н</w:t>
      </w:r>
      <w:r w:rsidRPr="00CF04A9">
        <w:rPr>
          <w:sz w:val="28"/>
          <w:szCs w:val="28"/>
        </w:rPr>
        <w:t>арушения, совершенные в процесс</w:t>
      </w:r>
      <w:r w:rsidR="00BC621D" w:rsidRPr="00CF04A9">
        <w:rPr>
          <w:sz w:val="28"/>
          <w:szCs w:val="28"/>
        </w:rPr>
        <w:t>е своей деятельности, - в соответствии с действующим административным, уголовным и</w:t>
      </w:r>
      <w:r w:rsidR="00CD526C" w:rsidRPr="00CF04A9">
        <w:rPr>
          <w:sz w:val="28"/>
          <w:szCs w:val="28"/>
        </w:rPr>
        <w:t xml:space="preserve"> гражданским законодательством</w:t>
      </w:r>
      <w:r w:rsidR="007B3B7D">
        <w:rPr>
          <w:sz w:val="28"/>
          <w:szCs w:val="28"/>
        </w:rPr>
        <w:t xml:space="preserve"> Республики Беларусь</w:t>
      </w:r>
      <w:r w:rsidR="00CD526C" w:rsidRPr="00CF04A9">
        <w:rPr>
          <w:sz w:val="28"/>
          <w:szCs w:val="28"/>
        </w:rPr>
        <w:t>;</w:t>
      </w:r>
    </w:p>
    <w:p w:rsidR="007B3B7D" w:rsidRDefault="007B3B7D" w:rsidP="007B3B7D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-за причинение материального ущерба- в пределах, определенных действующим </w:t>
      </w:r>
      <w:r w:rsidRPr="00CF04A9">
        <w:rPr>
          <w:sz w:val="28"/>
          <w:szCs w:val="28"/>
        </w:rPr>
        <w:t>административным, уголовным и гражданским законодательством</w:t>
      </w:r>
      <w:r>
        <w:rPr>
          <w:sz w:val="28"/>
          <w:szCs w:val="28"/>
        </w:rPr>
        <w:t xml:space="preserve"> Республики Беларусь</w:t>
      </w:r>
      <w:r w:rsidRPr="00CF04A9">
        <w:rPr>
          <w:sz w:val="28"/>
          <w:szCs w:val="28"/>
        </w:rPr>
        <w:t>;</w:t>
      </w:r>
    </w:p>
    <w:p w:rsidR="00BC621D" w:rsidRDefault="00BC621D" w:rsidP="00CF04A9">
      <w:pPr>
        <w:pStyle w:val="a3"/>
        <w:ind w:firstLine="561"/>
        <w:jc w:val="both"/>
        <w:rPr>
          <w:sz w:val="28"/>
          <w:szCs w:val="28"/>
        </w:rPr>
      </w:pPr>
      <w:r w:rsidRPr="00CF04A9">
        <w:rPr>
          <w:sz w:val="28"/>
          <w:szCs w:val="28"/>
        </w:rPr>
        <w:t>- несоблюдение правил и норм охраны</w:t>
      </w:r>
      <w:r w:rsidR="00CD526C" w:rsidRPr="00CF04A9">
        <w:rPr>
          <w:sz w:val="28"/>
          <w:szCs w:val="28"/>
        </w:rPr>
        <w:t xml:space="preserve"> труда</w:t>
      </w:r>
      <w:r w:rsidR="007B3B7D">
        <w:rPr>
          <w:sz w:val="28"/>
          <w:szCs w:val="28"/>
        </w:rPr>
        <w:t>, техники безопасности, производственной санитарии и противопожарной защиты- в соответствии с требованиями нормативных правовых актов Республики Беларусь и локальных актов</w:t>
      </w:r>
      <w:r w:rsidR="00CD526C" w:rsidRPr="00CF04A9">
        <w:rPr>
          <w:sz w:val="28"/>
          <w:szCs w:val="28"/>
        </w:rPr>
        <w:t>;</w:t>
      </w:r>
    </w:p>
    <w:p w:rsidR="007B3B7D" w:rsidRDefault="007B3B7D" w:rsidP="00CF04A9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- за несоблюдение прави</w:t>
      </w:r>
      <w:r w:rsidR="00B0029F">
        <w:rPr>
          <w:sz w:val="28"/>
          <w:szCs w:val="28"/>
        </w:rPr>
        <w:t xml:space="preserve">л и норм по охране труда и пожарной безопасности, </w:t>
      </w:r>
      <w:r w:rsidR="00B0029F" w:rsidRPr="00CF04A9">
        <w:rPr>
          <w:sz w:val="28"/>
          <w:szCs w:val="28"/>
        </w:rPr>
        <w:t>правил в</w:t>
      </w:r>
      <w:r w:rsidR="00B0029F">
        <w:rPr>
          <w:sz w:val="28"/>
          <w:szCs w:val="28"/>
        </w:rPr>
        <w:t>нутреннего трудового распорядка рабочим  участка и самим лично;</w:t>
      </w:r>
    </w:p>
    <w:p w:rsidR="00B0029F" w:rsidRDefault="00B0029F" w:rsidP="00CF04A9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- за низкое качество выпускаемой продукции на участке и несоблюдение технологической дисциплины;</w:t>
      </w:r>
    </w:p>
    <w:p w:rsidR="00B0029F" w:rsidRPr="00CF04A9" w:rsidRDefault="00B0029F" w:rsidP="00CF04A9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-за несвоевременное и неправильное оформление первичных документов по учету труда и заработной плате;</w:t>
      </w:r>
    </w:p>
    <w:p w:rsidR="00E1305E" w:rsidRPr="00CF04A9" w:rsidRDefault="00825C1D" w:rsidP="00CF04A9">
      <w:pPr>
        <w:pStyle w:val="a3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47CEF">
        <w:rPr>
          <w:sz w:val="28"/>
          <w:szCs w:val="28"/>
        </w:rPr>
        <w:t>не</w:t>
      </w:r>
      <w:r w:rsidR="00CF04A9" w:rsidRPr="00CF04A9">
        <w:rPr>
          <w:sz w:val="28"/>
          <w:szCs w:val="28"/>
        </w:rPr>
        <w:t>выполнение требований документов СМК.</w:t>
      </w:r>
    </w:p>
    <w:p w:rsidR="00E1305E" w:rsidRPr="00CF04A9" w:rsidRDefault="00E1305E" w:rsidP="00CF04A9">
      <w:pPr>
        <w:pStyle w:val="a3"/>
        <w:ind w:firstLine="561"/>
        <w:jc w:val="both"/>
        <w:rPr>
          <w:sz w:val="28"/>
          <w:szCs w:val="28"/>
        </w:rPr>
      </w:pPr>
    </w:p>
    <w:p w:rsidR="00B0029F" w:rsidRDefault="004B03A0" w:rsidP="00CF04A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генерального директора</w:t>
      </w:r>
    </w:p>
    <w:p w:rsidR="00760CAE" w:rsidRPr="00CF04A9" w:rsidRDefault="004B03A0" w:rsidP="00CF04A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по промышленному производству</w:t>
      </w:r>
      <w:r w:rsidR="002F49CA" w:rsidRPr="00CF04A9">
        <w:rPr>
          <w:sz w:val="28"/>
          <w:szCs w:val="28"/>
        </w:rPr>
        <w:t xml:space="preserve">       </w:t>
      </w:r>
      <w:r w:rsidR="00760CAE" w:rsidRPr="00CF04A9">
        <w:rPr>
          <w:sz w:val="28"/>
          <w:szCs w:val="28"/>
        </w:rPr>
        <w:t xml:space="preserve"> </w:t>
      </w:r>
      <w:r w:rsidR="000F227F" w:rsidRPr="00CF04A9">
        <w:rPr>
          <w:sz w:val="28"/>
          <w:szCs w:val="28"/>
        </w:rPr>
        <w:t xml:space="preserve">      </w:t>
      </w:r>
      <w:r w:rsidR="008458B3" w:rsidRPr="00CF04A9">
        <w:rPr>
          <w:sz w:val="28"/>
          <w:szCs w:val="28"/>
        </w:rPr>
        <w:t xml:space="preserve"> </w:t>
      </w:r>
      <w:r w:rsidR="006B3A87">
        <w:rPr>
          <w:sz w:val="28"/>
          <w:szCs w:val="28"/>
        </w:rPr>
        <w:t xml:space="preserve">       </w:t>
      </w:r>
      <w:r w:rsidR="00B0029F">
        <w:rPr>
          <w:sz w:val="28"/>
          <w:szCs w:val="28"/>
        </w:rPr>
        <w:tab/>
      </w:r>
      <w:r w:rsidR="00B0029F">
        <w:rPr>
          <w:sz w:val="28"/>
          <w:szCs w:val="28"/>
        </w:rPr>
        <w:tab/>
        <w:t xml:space="preserve">   </w:t>
      </w:r>
      <w:r w:rsidR="006B3A87">
        <w:rPr>
          <w:sz w:val="28"/>
          <w:szCs w:val="28"/>
        </w:rPr>
        <w:t xml:space="preserve">   </w:t>
      </w:r>
      <w:r>
        <w:rPr>
          <w:sz w:val="28"/>
          <w:szCs w:val="28"/>
        </w:rPr>
        <w:t>Н.Л. Мачихо</w:t>
      </w:r>
    </w:p>
    <w:p w:rsidR="000F227F" w:rsidRPr="000F227F" w:rsidRDefault="000F227F" w:rsidP="00CF04A9">
      <w:pPr>
        <w:pStyle w:val="a3"/>
        <w:ind w:left="4"/>
      </w:pP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340"/>
        <w:jc w:val="both"/>
        <w:rPr>
          <w:sz w:val="28"/>
          <w:szCs w:val="28"/>
        </w:rPr>
      </w:pPr>
      <w:r w:rsidRPr="00363995">
        <w:rPr>
          <w:sz w:val="28"/>
          <w:szCs w:val="28"/>
        </w:rPr>
        <w:t>СОГЛАСОВАНО:</w:t>
      </w:r>
    </w:p>
    <w:p w:rsidR="00CF04A9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 w:rsidRPr="00363995">
        <w:rPr>
          <w:sz w:val="28"/>
          <w:szCs w:val="28"/>
        </w:rPr>
        <w:t xml:space="preserve">Начальник отдела кадров                                                 </w:t>
      </w:r>
      <w:r w:rsidR="006B3A87">
        <w:rPr>
          <w:sz w:val="28"/>
          <w:szCs w:val="28"/>
        </w:rPr>
        <w:t>Г.Н. Казачёнок</w:t>
      </w:r>
    </w:p>
    <w:p w:rsidR="00CF04A9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>
        <w:rPr>
          <w:sz w:val="28"/>
          <w:szCs w:val="28"/>
        </w:rPr>
        <w:t>Начальник ООТиЗ                                                             Е.А. Рудницкая</w:t>
      </w: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left="360" w:right="-83"/>
        <w:jc w:val="both"/>
        <w:rPr>
          <w:sz w:val="28"/>
          <w:szCs w:val="28"/>
        </w:rPr>
      </w:pP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 w:rsidRPr="00363995">
        <w:rPr>
          <w:sz w:val="28"/>
          <w:szCs w:val="28"/>
        </w:rPr>
        <w:t xml:space="preserve">Начальник отдела </w:t>
      </w: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 w:rsidRPr="00363995">
        <w:rPr>
          <w:sz w:val="28"/>
          <w:szCs w:val="28"/>
        </w:rPr>
        <w:t xml:space="preserve">правового обеспечения                                                      </w:t>
      </w:r>
      <w:r>
        <w:rPr>
          <w:sz w:val="28"/>
          <w:szCs w:val="28"/>
        </w:rPr>
        <w:t xml:space="preserve"> </w:t>
      </w:r>
      <w:r w:rsidRPr="00363995">
        <w:rPr>
          <w:sz w:val="28"/>
          <w:szCs w:val="28"/>
        </w:rPr>
        <w:t>Т.А.</w:t>
      </w:r>
      <w:r>
        <w:rPr>
          <w:sz w:val="28"/>
          <w:szCs w:val="28"/>
        </w:rPr>
        <w:t xml:space="preserve"> </w:t>
      </w:r>
      <w:r w:rsidRPr="00363995">
        <w:rPr>
          <w:sz w:val="28"/>
          <w:szCs w:val="28"/>
        </w:rPr>
        <w:t>Прежевальская</w:t>
      </w: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 w:rsidRPr="00363995">
        <w:rPr>
          <w:sz w:val="28"/>
          <w:szCs w:val="28"/>
        </w:rPr>
        <w:t>Уполномоченный по СМК                                                Н.В.</w:t>
      </w:r>
      <w:r>
        <w:rPr>
          <w:sz w:val="28"/>
          <w:szCs w:val="28"/>
        </w:rPr>
        <w:t xml:space="preserve"> </w:t>
      </w:r>
      <w:r w:rsidRPr="00363995">
        <w:rPr>
          <w:sz w:val="28"/>
          <w:szCs w:val="28"/>
        </w:rPr>
        <w:t>Яско</w:t>
      </w:r>
      <w:r>
        <w:rPr>
          <w:sz w:val="28"/>
          <w:szCs w:val="28"/>
        </w:rPr>
        <w:t xml:space="preserve">   </w:t>
      </w:r>
    </w:p>
    <w:p w:rsidR="00CF04A9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</w:p>
    <w:p w:rsidR="00CF04A9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 w:rsidRPr="00363995">
        <w:rPr>
          <w:sz w:val="28"/>
          <w:szCs w:val="28"/>
        </w:rPr>
        <w:t xml:space="preserve"> </w:t>
      </w:r>
      <w:r w:rsidR="00825C1D">
        <w:rPr>
          <w:sz w:val="28"/>
          <w:szCs w:val="28"/>
        </w:rPr>
        <w:t xml:space="preserve">  </w:t>
      </w: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 w:rsidRPr="00363995">
        <w:rPr>
          <w:sz w:val="28"/>
          <w:szCs w:val="28"/>
        </w:rPr>
        <w:t>С инструкцией ознакомлен(а):</w:t>
      </w: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  </w:t>
      </w:r>
      <w:r w:rsidRPr="00363995">
        <w:rPr>
          <w:sz w:val="28"/>
          <w:szCs w:val="28"/>
        </w:rPr>
        <w:t xml:space="preserve">_________________________    ____________________                                                                                        </w:t>
      </w: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left="360" w:right="-83"/>
        <w:jc w:val="both"/>
        <w:rPr>
          <w:sz w:val="20"/>
          <w:szCs w:val="20"/>
        </w:rPr>
      </w:pPr>
      <w:r w:rsidRPr="00363995">
        <w:rPr>
          <w:sz w:val="28"/>
          <w:szCs w:val="28"/>
        </w:rPr>
        <w:t xml:space="preserve">         </w:t>
      </w:r>
      <w:r w:rsidRPr="00363995">
        <w:rPr>
          <w:sz w:val="20"/>
          <w:szCs w:val="20"/>
        </w:rPr>
        <w:t>дата                                                  фамилия                                                           подпись</w:t>
      </w:r>
    </w:p>
    <w:p w:rsidR="00CF04A9" w:rsidRPr="00363995" w:rsidRDefault="00CF04A9" w:rsidP="00CF04A9">
      <w:pPr>
        <w:widowControl w:val="0"/>
        <w:autoSpaceDE w:val="0"/>
        <w:autoSpaceDN w:val="0"/>
        <w:adjustRightInd w:val="0"/>
        <w:ind w:right="-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  </w:t>
      </w:r>
      <w:r w:rsidRPr="00363995">
        <w:rPr>
          <w:sz w:val="28"/>
          <w:szCs w:val="28"/>
        </w:rPr>
        <w:t xml:space="preserve">_________________________    ____________________                                                                                        </w:t>
      </w:r>
    </w:p>
    <w:p w:rsidR="00825C1D" w:rsidRPr="00825C1D" w:rsidRDefault="00CF04A9" w:rsidP="00825C1D">
      <w:pPr>
        <w:widowControl w:val="0"/>
        <w:autoSpaceDE w:val="0"/>
        <w:autoSpaceDN w:val="0"/>
        <w:adjustRightInd w:val="0"/>
        <w:spacing w:line="276" w:lineRule="auto"/>
        <w:ind w:left="360" w:right="-83"/>
        <w:jc w:val="both"/>
        <w:rPr>
          <w:sz w:val="20"/>
          <w:szCs w:val="20"/>
        </w:rPr>
      </w:pPr>
      <w:r w:rsidRPr="00363995">
        <w:rPr>
          <w:sz w:val="28"/>
          <w:szCs w:val="28"/>
        </w:rPr>
        <w:t xml:space="preserve">         </w:t>
      </w:r>
      <w:r w:rsidRPr="00363995">
        <w:rPr>
          <w:sz w:val="20"/>
          <w:szCs w:val="20"/>
        </w:rPr>
        <w:t>дата                                                  фамилия                                                           подпись</w:t>
      </w:r>
    </w:p>
    <w:sectPr w:rsidR="00825C1D" w:rsidRPr="00825C1D" w:rsidSect="009F0872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2B4" w:rsidRDefault="003042B4" w:rsidP="000F227F">
      <w:r>
        <w:separator/>
      </w:r>
    </w:p>
  </w:endnote>
  <w:endnote w:type="continuationSeparator" w:id="1">
    <w:p w:rsidR="003042B4" w:rsidRDefault="003042B4" w:rsidP="000F2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D20" w:rsidRDefault="00EF5D20" w:rsidP="00CF04A9">
    <w:pPr>
      <w:pStyle w:val="a8"/>
    </w:pPr>
  </w:p>
  <w:p w:rsidR="00EF5D20" w:rsidRDefault="00EF5D20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D20" w:rsidRDefault="00EF5D20" w:rsidP="00CF04A9">
    <w:pPr>
      <w:pStyle w:val="a8"/>
      <w:jc w:val="center"/>
    </w:pPr>
  </w:p>
  <w:p w:rsidR="00EF5D20" w:rsidRDefault="00EF5D2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2B4" w:rsidRDefault="003042B4" w:rsidP="000F227F">
      <w:r>
        <w:separator/>
      </w:r>
    </w:p>
  </w:footnote>
  <w:footnote w:type="continuationSeparator" w:id="1">
    <w:p w:rsidR="003042B4" w:rsidRDefault="003042B4" w:rsidP="000F22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437035"/>
    </w:sdtPr>
    <w:sdtContent>
      <w:p w:rsidR="00EF5D20" w:rsidRDefault="00F10EA6">
        <w:pPr>
          <w:pStyle w:val="a6"/>
          <w:jc w:val="center"/>
        </w:pPr>
        <w:fldSimple w:instr="PAGE   \* MERGEFORMAT">
          <w:r w:rsidR="00C97C80">
            <w:rPr>
              <w:noProof/>
            </w:rPr>
            <w:t>2</w:t>
          </w:r>
        </w:fldSimple>
      </w:p>
    </w:sdtContent>
  </w:sdt>
  <w:p w:rsidR="00EF5D20" w:rsidRDefault="00EF5D2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40D4E"/>
    <w:multiLevelType w:val="hybridMultilevel"/>
    <w:tmpl w:val="6FCA1C1C"/>
    <w:lvl w:ilvl="0" w:tplc="0D164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F6C75DF"/>
    <w:multiLevelType w:val="multilevel"/>
    <w:tmpl w:val="620CC18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>
    <w:nsid w:val="3A3413C7"/>
    <w:multiLevelType w:val="hybridMultilevel"/>
    <w:tmpl w:val="9DDA2036"/>
    <w:lvl w:ilvl="0" w:tplc="A2702340">
      <w:start w:val="5"/>
      <w:numFmt w:val="decimal"/>
      <w:lvlText w:val="%1."/>
      <w:lvlJc w:val="left"/>
      <w:pPr>
        <w:ind w:left="1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431150"/>
    <w:rsid w:val="000002EA"/>
    <w:rsid w:val="000030A4"/>
    <w:rsid w:val="00013DD2"/>
    <w:rsid w:val="0001741F"/>
    <w:rsid w:val="0002170D"/>
    <w:rsid w:val="00025DA1"/>
    <w:rsid w:val="0003031B"/>
    <w:rsid w:val="00031201"/>
    <w:rsid w:val="00031C0C"/>
    <w:rsid w:val="00035B2F"/>
    <w:rsid w:val="00037ABB"/>
    <w:rsid w:val="00041B60"/>
    <w:rsid w:val="000550DD"/>
    <w:rsid w:val="000574F3"/>
    <w:rsid w:val="00063299"/>
    <w:rsid w:val="00065D9B"/>
    <w:rsid w:val="00065E75"/>
    <w:rsid w:val="00071AE6"/>
    <w:rsid w:val="000870F7"/>
    <w:rsid w:val="00087D09"/>
    <w:rsid w:val="000938EE"/>
    <w:rsid w:val="000A2282"/>
    <w:rsid w:val="000A235A"/>
    <w:rsid w:val="000A24F3"/>
    <w:rsid w:val="000A2D3A"/>
    <w:rsid w:val="000B68C3"/>
    <w:rsid w:val="000B7E22"/>
    <w:rsid w:val="000C44A8"/>
    <w:rsid w:val="000C5F94"/>
    <w:rsid w:val="000C6B98"/>
    <w:rsid w:val="000D0394"/>
    <w:rsid w:val="000D1A82"/>
    <w:rsid w:val="000D1C5B"/>
    <w:rsid w:val="000D476D"/>
    <w:rsid w:val="000D6E2B"/>
    <w:rsid w:val="000E3B7C"/>
    <w:rsid w:val="000F227F"/>
    <w:rsid w:val="000F4192"/>
    <w:rsid w:val="000F6069"/>
    <w:rsid w:val="00104475"/>
    <w:rsid w:val="00106697"/>
    <w:rsid w:val="00110999"/>
    <w:rsid w:val="00111082"/>
    <w:rsid w:val="00115C15"/>
    <w:rsid w:val="00121666"/>
    <w:rsid w:val="00122EDC"/>
    <w:rsid w:val="001270C6"/>
    <w:rsid w:val="00131662"/>
    <w:rsid w:val="001345C5"/>
    <w:rsid w:val="00135057"/>
    <w:rsid w:val="00135E17"/>
    <w:rsid w:val="00146D36"/>
    <w:rsid w:val="00152DD2"/>
    <w:rsid w:val="001578F9"/>
    <w:rsid w:val="00157BD1"/>
    <w:rsid w:val="00165335"/>
    <w:rsid w:val="00181EC0"/>
    <w:rsid w:val="00182C78"/>
    <w:rsid w:val="0018400F"/>
    <w:rsid w:val="001852C6"/>
    <w:rsid w:val="0019223B"/>
    <w:rsid w:val="00196735"/>
    <w:rsid w:val="001A1814"/>
    <w:rsid w:val="001A328E"/>
    <w:rsid w:val="001B0E4C"/>
    <w:rsid w:val="001B3760"/>
    <w:rsid w:val="001B5CE3"/>
    <w:rsid w:val="001B763D"/>
    <w:rsid w:val="001C5203"/>
    <w:rsid w:val="001D0CC6"/>
    <w:rsid w:val="001D0ED4"/>
    <w:rsid w:val="001D1691"/>
    <w:rsid w:val="001D4B3F"/>
    <w:rsid w:val="001E1823"/>
    <w:rsid w:val="001E70FB"/>
    <w:rsid w:val="00217816"/>
    <w:rsid w:val="002222F3"/>
    <w:rsid w:val="00222AA7"/>
    <w:rsid w:val="00223F51"/>
    <w:rsid w:val="00224125"/>
    <w:rsid w:val="00232376"/>
    <w:rsid w:val="00233ACB"/>
    <w:rsid w:val="0023530C"/>
    <w:rsid w:val="0024529B"/>
    <w:rsid w:val="00247916"/>
    <w:rsid w:val="00251B0B"/>
    <w:rsid w:val="00256C47"/>
    <w:rsid w:val="002645F9"/>
    <w:rsid w:val="00264A65"/>
    <w:rsid w:val="002664EF"/>
    <w:rsid w:val="00271295"/>
    <w:rsid w:val="0027250C"/>
    <w:rsid w:val="002741B0"/>
    <w:rsid w:val="002828C0"/>
    <w:rsid w:val="00286430"/>
    <w:rsid w:val="0028726B"/>
    <w:rsid w:val="00290774"/>
    <w:rsid w:val="00292A90"/>
    <w:rsid w:val="00295489"/>
    <w:rsid w:val="00295677"/>
    <w:rsid w:val="002A138A"/>
    <w:rsid w:val="002A3329"/>
    <w:rsid w:val="002A7398"/>
    <w:rsid w:val="002C2C0A"/>
    <w:rsid w:val="002C4B22"/>
    <w:rsid w:val="002C552F"/>
    <w:rsid w:val="002C70E7"/>
    <w:rsid w:val="002C7B3E"/>
    <w:rsid w:val="002D0A63"/>
    <w:rsid w:val="002D3BD0"/>
    <w:rsid w:val="002D3D45"/>
    <w:rsid w:val="002D46B2"/>
    <w:rsid w:val="002D5321"/>
    <w:rsid w:val="002D6474"/>
    <w:rsid w:val="002E50F0"/>
    <w:rsid w:val="002E5EF4"/>
    <w:rsid w:val="002F0445"/>
    <w:rsid w:val="002F36B2"/>
    <w:rsid w:val="002F49CA"/>
    <w:rsid w:val="002F5B65"/>
    <w:rsid w:val="003042B4"/>
    <w:rsid w:val="00304802"/>
    <w:rsid w:val="00304A9D"/>
    <w:rsid w:val="00306576"/>
    <w:rsid w:val="00306F19"/>
    <w:rsid w:val="003070DA"/>
    <w:rsid w:val="003178BD"/>
    <w:rsid w:val="003213EA"/>
    <w:rsid w:val="00322AEC"/>
    <w:rsid w:val="0032464E"/>
    <w:rsid w:val="00324C24"/>
    <w:rsid w:val="00326A4C"/>
    <w:rsid w:val="00326E6A"/>
    <w:rsid w:val="0033302F"/>
    <w:rsid w:val="003347C6"/>
    <w:rsid w:val="003419AF"/>
    <w:rsid w:val="00354CC6"/>
    <w:rsid w:val="00356A50"/>
    <w:rsid w:val="0035793C"/>
    <w:rsid w:val="00361E00"/>
    <w:rsid w:val="00365181"/>
    <w:rsid w:val="00366D5D"/>
    <w:rsid w:val="00370451"/>
    <w:rsid w:val="00370B63"/>
    <w:rsid w:val="00386ED5"/>
    <w:rsid w:val="00392D8C"/>
    <w:rsid w:val="0039306A"/>
    <w:rsid w:val="00393E47"/>
    <w:rsid w:val="003942EA"/>
    <w:rsid w:val="00397290"/>
    <w:rsid w:val="00397644"/>
    <w:rsid w:val="003A1C5A"/>
    <w:rsid w:val="003A6E1C"/>
    <w:rsid w:val="003B1771"/>
    <w:rsid w:val="003B3BAD"/>
    <w:rsid w:val="003B4B8E"/>
    <w:rsid w:val="003C17FC"/>
    <w:rsid w:val="003C4DDF"/>
    <w:rsid w:val="003C549C"/>
    <w:rsid w:val="003D2260"/>
    <w:rsid w:val="003D4D13"/>
    <w:rsid w:val="003D7118"/>
    <w:rsid w:val="003E4D39"/>
    <w:rsid w:val="003E550E"/>
    <w:rsid w:val="003E78E6"/>
    <w:rsid w:val="003F0654"/>
    <w:rsid w:val="00401F83"/>
    <w:rsid w:val="00407F21"/>
    <w:rsid w:val="00414077"/>
    <w:rsid w:val="00416CD4"/>
    <w:rsid w:val="00421B9A"/>
    <w:rsid w:val="00422A37"/>
    <w:rsid w:val="00423976"/>
    <w:rsid w:val="00431150"/>
    <w:rsid w:val="00446CC9"/>
    <w:rsid w:val="004530F6"/>
    <w:rsid w:val="004560A4"/>
    <w:rsid w:val="00474D96"/>
    <w:rsid w:val="0047591E"/>
    <w:rsid w:val="0047608B"/>
    <w:rsid w:val="00476283"/>
    <w:rsid w:val="004778BF"/>
    <w:rsid w:val="00494860"/>
    <w:rsid w:val="00497468"/>
    <w:rsid w:val="004A1DD7"/>
    <w:rsid w:val="004A4CE3"/>
    <w:rsid w:val="004B03A0"/>
    <w:rsid w:val="004B2673"/>
    <w:rsid w:val="004B76CA"/>
    <w:rsid w:val="004C0520"/>
    <w:rsid w:val="004C0E0D"/>
    <w:rsid w:val="004C145E"/>
    <w:rsid w:val="004C2D26"/>
    <w:rsid w:val="004C3C0D"/>
    <w:rsid w:val="004C55FF"/>
    <w:rsid w:val="004C62B5"/>
    <w:rsid w:val="004E389E"/>
    <w:rsid w:val="004E4CC3"/>
    <w:rsid w:val="004E5063"/>
    <w:rsid w:val="004E73FC"/>
    <w:rsid w:val="004E7736"/>
    <w:rsid w:val="004F0534"/>
    <w:rsid w:val="004F1221"/>
    <w:rsid w:val="00500C5F"/>
    <w:rsid w:val="005010F9"/>
    <w:rsid w:val="00512C6F"/>
    <w:rsid w:val="0051652A"/>
    <w:rsid w:val="005222DD"/>
    <w:rsid w:val="005225A4"/>
    <w:rsid w:val="0052396B"/>
    <w:rsid w:val="00532C4C"/>
    <w:rsid w:val="005332D1"/>
    <w:rsid w:val="00535678"/>
    <w:rsid w:val="00536E17"/>
    <w:rsid w:val="00537270"/>
    <w:rsid w:val="0055001F"/>
    <w:rsid w:val="0055301D"/>
    <w:rsid w:val="0055465B"/>
    <w:rsid w:val="005605D0"/>
    <w:rsid w:val="00561E67"/>
    <w:rsid w:val="00565768"/>
    <w:rsid w:val="00573028"/>
    <w:rsid w:val="00573684"/>
    <w:rsid w:val="0058064D"/>
    <w:rsid w:val="0059241C"/>
    <w:rsid w:val="00592B8E"/>
    <w:rsid w:val="00595117"/>
    <w:rsid w:val="00596816"/>
    <w:rsid w:val="00597E0B"/>
    <w:rsid w:val="005A110B"/>
    <w:rsid w:val="005A1578"/>
    <w:rsid w:val="005A4146"/>
    <w:rsid w:val="005A5184"/>
    <w:rsid w:val="005B7302"/>
    <w:rsid w:val="005C04C2"/>
    <w:rsid w:val="005C342A"/>
    <w:rsid w:val="005C3F5A"/>
    <w:rsid w:val="005C4150"/>
    <w:rsid w:val="005D12F8"/>
    <w:rsid w:val="005D1D7D"/>
    <w:rsid w:val="005D51ED"/>
    <w:rsid w:val="005F1E76"/>
    <w:rsid w:val="005F1F05"/>
    <w:rsid w:val="005F2B75"/>
    <w:rsid w:val="005F4962"/>
    <w:rsid w:val="005F6148"/>
    <w:rsid w:val="006203BB"/>
    <w:rsid w:val="00620FF1"/>
    <w:rsid w:val="00621DB8"/>
    <w:rsid w:val="00634799"/>
    <w:rsid w:val="00641EE9"/>
    <w:rsid w:val="00642985"/>
    <w:rsid w:val="00647CEF"/>
    <w:rsid w:val="00660923"/>
    <w:rsid w:val="00666157"/>
    <w:rsid w:val="00673700"/>
    <w:rsid w:val="00681E43"/>
    <w:rsid w:val="0068236F"/>
    <w:rsid w:val="00691276"/>
    <w:rsid w:val="00691AF6"/>
    <w:rsid w:val="006A1680"/>
    <w:rsid w:val="006A525D"/>
    <w:rsid w:val="006A6C60"/>
    <w:rsid w:val="006A71F0"/>
    <w:rsid w:val="006B3263"/>
    <w:rsid w:val="006B3A87"/>
    <w:rsid w:val="006B3FB3"/>
    <w:rsid w:val="006B77CB"/>
    <w:rsid w:val="006C0BDD"/>
    <w:rsid w:val="006C22D8"/>
    <w:rsid w:val="006C72BF"/>
    <w:rsid w:val="006D41F5"/>
    <w:rsid w:val="006E1B08"/>
    <w:rsid w:val="006E252E"/>
    <w:rsid w:val="006E5A94"/>
    <w:rsid w:val="006F1CDD"/>
    <w:rsid w:val="006F333D"/>
    <w:rsid w:val="006F6E2B"/>
    <w:rsid w:val="0070380C"/>
    <w:rsid w:val="00704478"/>
    <w:rsid w:val="00706AAB"/>
    <w:rsid w:val="0071510A"/>
    <w:rsid w:val="00715785"/>
    <w:rsid w:val="007163AE"/>
    <w:rsid w:val="00717170"/>
    <w:rsid w:val="007175B1"/>
    <w:rsid w:val="00731989"/>
    <w:rsid w:val="00731C7A"/>
    <w:rsid w:val="00732FF0"/>
    <w:rsid w:val="007336B9"/>
    <w:rsid w:val="00733C18"/>
    <w:rsid w:val="00735E4B"/>
    <w:rsid w:val="00736C97"/>
    <w:rsid w:val="007373CE"/>
    <w:rsid w:val="00745CEC"/>
    <w:rsid w:val="007464E8"/>
    <w:rsid w:val="0075003F"/>
    <w:rsid w:val="007515FE"/>
    <w:rsid w:val="00753168"/>
    <w:rsid w:val="00753C72"/>
    <w:rsid w:val="0075670B"/>
    <w:rsid w:val="00760CAE"/>
    <w:rsid w:val="00766AE4"/>
    <w:rsid w:val="00784CC2"/>
    <w:rsid w:val="00784EAC"/>
    <w:rsid w:val="007922C2"/>
    <w:rsid w:val="007A27FB"/>
    <w:rsid w:val="007B1B30"/>
    <w:rsid w:val="007B1D18"/>
    <w:rsid w:val="007B2869"/>
    <w:rsid w:val="007B3B7D"/>
    <w:rsid w:val="007B4593"/>
    <w:rsid w:val="007B6374"/>
    <w:rsid w:val="007C0BBC"/>
    <w:rsid w:val="007C16D5"/>
    <w:rsid w:val="007C2E83"/>
    <w:rsid w:val="007D54E3"/>
    <w:rsid w:val="007D5937"/>
    <w:rsid w:val="007D5A33"/>
    <w:rsid w:val="007D6394"/>
    <w:rsid w:val="007D65C0"/>
    <w:rsid w:val="007E03EA"/>
    <w:rsid w:val="007E6B68"/>
    <w:rsid w:val="007E75AF"/>
    <w:rsid w:val="008011C2"/>
    <w:rsid w:val="00810ADE"/>
    <w:rsid w:val="00811C52"/>
    <w:rsid w:val="00812FCD"/>
    <w:rsid w:val="00815210"/>
    <w:rsid w:val="008152BB"/>
    <w:rsid w:val="008161BB"/>
    <w:rsid w:val="00821643"/>
    <w:rsid w:val="00825C1D"/>
    <w:rsid w:val="0083467D"/>
    <w:rsid w:val="00845870"/>
    <w:rsid w:val="008458B3"/>
    <w:rsid w:val="008571B8"/>
    <w:rsid w:val="0086099F"/>
    <w:rsid w:val="00862532"/>
    <w:rsid w:val="00864666"/>
    <w:rsid w:val="0088581B"/>
    <w:rsid w:val="00887F59"/>
    <w:rsid w:val="0089130C"/>
    <w:rsid w:val="00893EB8"/>
    <w:rsid w:val="008961C2"/>
    <w:rsid w:val="008A0A8A"/>
    <w:rsid w:val="008B00C9"/>
    <w:rsid w:val="008B092F"/>
    <w:rsid w:val="008B0A7B"/>
    <w:rsid w:val="008C19AD"/>
    <w:rsid w:val="008C3B67"/>
    <w:rsid w:val="008D227D"/>
    <w:rsid w:val="008D532E"/>
    <w:rsid w:val="008D7142"/>
    <w:rsid w:val="008E463D"/>
    <w:rsid w:val="008F1C82"/>
    <w:rsid w:val="008F1CB8"/>
    <w:rsid w:val="008F3C7D"/>
    <w:rsid w:val="008F589A"/>
    <w:rsid w:val="008F7AAE"/>
    <w:rsid w:val="00904FE5"/>
    <w:rsid w:val="00907801"/>
    <w:rsid w:val="00907D42"/>
    <w:rsid w:val="009137D3"/>
    <w:rsid w:val="009141A2"/>
    <w:rsid w:val="00914B2E"/>
    <w:rsid w:val="00915CE8"/>
    <w:rsid w:val="00922608"/>
    <w:rsid w:val="00931DF3"/>
    <w:rsid w:val="0093644C"/>
    <w:rsid w:val="009434AB"/>
    <w:rsid w:val="009626B8"/>
    <w:rsid w:val="0098369B"/>
    <w:rsid w:val="0099105E"/>
    <w:rsid w:val="009A3170"/>
    <w:rsid w:val="009A3192"/>
    <w:rsid w:val="009A38B9"/>
    <w:rsid w:val="009A406B"/>
    <w:rsid w:val="009A6353"/>
    <w:rsid w:val="009B57C5"/>
    <w:rsid w:val="009C2032"/>
    <w:rsid w:val="009D1843"/>
    <w:rsid w:val="009D4535"/>
    <w:rsid w:val="009D6ADD"/>
    <w:rsid w:val="009D79F8"/>
    <w:rsid w:val="009E602B"/>
    <w:rsid w:val="009F0872"/>
    <w:rsid w:val="009F34B8"/>
    <w:rsid w:val="009F382A"/>
    <w:rsid w:val="00A047A0"/>
    <w:rsid w:val="00A05649"/>
    <w:rsid w:val="00A12F76"/>
    <w:rsid w:val="00A144EC"/>
    <w:rsid w:val="00A162BA"/>
    <w:rsid w:val="00A221A6"/>
    <w:rsid w:val="00A256F6"/>
    <w:rsid w:val="00A337F9"/>
    <w:rsid w:val="00A40121"/>
    <w:rsid w:val="00A47580"/>
    <w:rsid w:val="00A4759B"/>
    <w:rsid w:val="00A512B9"/>
    <w:rsid w:val="00A51A9F"/>
    <w:rsid w:val="00A52CC1"/>
    <w:rsid w:val="00A5460C"/>
    <w:rsid w:val="00A54FB9"/>
    <w:rsid w:val="00A55512"/>
    <w:rsid w:val="00A562C4"/>
    <w:rsid w:val="00A63FBC"/>
    <w:rsid w:val="00A641C0"/>
    <w:rsid w:val="00A64398"/>
    <w:rsid w:val="00A65950"/>
    <w:rsid w:val="00A70E93"/>
    <w:rsid w:val="00A7171F"/>
    <w:rsid w:val="00A72B90"/>
    <w:rsid w:val="00A75287"/>
    <w:rsid w:val="00A768B9"/>
    <w:rsid w:val="00A81CF7"/>
    <w:rsid w:val="00A8214D"/>
    <w:rsid w:val="00A8684B"/>
    <w:rsid w:val="00A9367A"/>
    <w:rsid w:val="00A97225"/>
    <w:rsid w:val="00AA2379"/>
    <w:rsid w:val="00AB3045"/>
    <w:rsid w:val="00AC213D"/>
    <w:rsid w:val="00AC37A6"/>
    <w:rsid w:val="00AC3857"/>
    <w:rsid w:val="00AD1F42"/>
    <w:rsid w:val="00AD3646"/>
    <w:rsid w:val="00AD4782"/>
    <w:rsid w:val="00AD4F7E"/>
    <w:rsid w:val="00AD53A2"/>
    <w:rsid w:val="00AE2DB4"/>
    <w:rsid w:val="00AE515B"/>
    <w:rsid w:val="00B001E8"/>
    <w:rsid w:val="00B0029F"/>
    <w:rsid w:val="00B127FA"/>
    <w:rsid w:val="00B13B8E"/>
    <w:rsid w:val="00B27C69"/>
    <w:rsid w:val="00B35743"/>
    <w:rsid w:val="00B41B54"/>
    <w:rsid w:val="00B41B95"/>
    <w:rsid w:val="00B4418A"/>
    <w:rsid w:val="00B55919"/>
    <w:rsid w:val="00B60CE0"/>
    <w:rsid w:val="00B61D80"/>
    <w:rsid w:val="00B61E41"/>
    <w:rsid w:val="00B652EC"/>
    <w:rsid w:val="00B66ADA"/>
    <w:rsid w:val="00B7173A"/>
    <w:rsid w:val="00B72ED3"/>
    <w:rsid w:val="00B74250"/>
    <w:rsid w:val="00B87B82"/>
    <w:rsid w:val="00B9340D"/>
    <w:rsid w:val="00B935D6"/>
    <w:rsid w:val="00BA40FA"/>
    <w:rsid w:val="00BA646B"/>
    <w:rsid w:val="00BB54C3"/>
    <w:rsid w:val="00BB6954"/>
    <w:rsid w:val="00BC621D"/>
    <w:rsid w:val="00BC67AE"/>
    <w:rsid w:val="00BC6C7D"/>
    <w:rsid w:val="00BD4F03"/>
    <w:rsid w:val="00BD53E3"/>
    <w:rsid w:val="00BD75F2"/>
    <w:rsid w:val="00BE71B0"/>
    <w:rsid w:val="00BF0FF5"/>
    <w:rsid w:val="00BF3296"/>
    <w:rsid w:val="00BF681B"/>
    <w:rsid w:val="00C05102"/>
    <w:rsid w:val="00C05949"/>
    <w:rsid w:val="00C10200"/>
    <w:rsid w:val="00C168E4"/>
    <w:rsid w:val="00C208A4"/>
    <w:rsid w:val="00C21551"/>
    <w:rsid w:val="00C21A6A"/>
    <w:rsid w:val="00C2315A"/>
    <w:rsid w:val="00C24C18"/>
    <w:rsid w:val="00C260A9"/>
    <w:rsid w:val="00C26BB5"/>
    <w:rsid w:val="00C275E5"/>
    <w:rsid w:val="00C3715D"/>
    <w:rsid w:val="00C3793D"/>
    <w:rsid w:val="00C413BB"/>
    <w:rsid w:val="00C4177B"/>
    <w:rsid w:val="00C42289"/>
    <w:rsid w:val="00C5123D"/>
    <w:rsid w:val="00C52BD5"/>
    <w:rsid w:val="00C65019"/>
    <w:rsid w:val="00C66EED"/>
    <w:rsid w:val="00C717FE"/>
    <w:rsid w:val="00C71B90"/>
    <w:rsid w:val="00C754D2"/>
    <w:rsid w:val="00C824EB"/>
    <w:rsid w:val="00C845C3"/>
    <w:rsid w:val="00C97058"/>
    <w:rsid w:val="00C97C80"/>
    <w:rsid w:val="00CA3105"/>
    <w:rsid w:val="00CA65AA"/>
    <w:rsid w:val="00CA7A9F"/>
    <w:rsid w:val="00CB23AA"/>
    <w:rsid w:val="00CC15E6"/>
    <w:rsid w:val="00CC3A5F"/>
    <w:rsid w:val="00CC49B1"/>
    <w:rsid w:val="00CC7250"/>
    <w:rsid w:val="00CD06D6"/>
    <w:rsid w:val="00CD09EB"/>
    <w:rsid w:val="00CD1AC8"/>
    <w:rsid w:val="00CD26F6"/>
    <w:rsid w:val="00CD526C"/>
    <w:rsid w:val="00CD7401"/>
    <w:rsid w:val="00CE534F"/>
    <w:rsid w:val="00CE60F9"/>
    <w:rsid w:val="00CF043B"/>
    <w:rsid w:val="00CF04A9"/>
    <w:rsid w:val="00CF75D2"/>
    <w:rsid w:val="00D05288"/>
    <w:rsid w:val="00D05BD9"/>
    <w:rsid w:val="00D067DF"/>
    <w:rsid w:val="00D14070"/>
    <w:rsid w:val="00D1492B"/>
    <w:rsid w:val="00D17AC8"/>
    <w:rsid w:val="00D20B80"/>
    <w:rsid w:val="00D21591"/>
    <w:rsid w:val="00D238FE"/>
    <w:rsid w:val="00D33CC4"/>
    <w:rsid w:val="00D34244"/>
    <w:rsid w:val="00D420AD"/>
    <w:rsid w:val="00D423A3"/>
    <w:rsid w:val="00D44AA4"/>
    <w:rsid w:val="00D45D49"/>
    <w:rsid w:val="00D4671D"/>
    <w:rsid w:val="00D51EBF"/>
    <w:rsid w:val="00D53C64"/>
    <w:rsid w:val="00D5607B"/>
    <w:rsid w:val="00D57C3C"/>
    <w:rsid w:val="00D67ABE"/>
    <w:rsid w:val="00D70740"/>
    <w:rsid w:val="00D7197B"/>
    <w:rsid w:val="00D71A6A"/>
    <w:rsid w:val="00D7487A"/>
    <w:rsid w:val="00D7586E"/>
    <w:rsid w:val="00D75F3F"/>
    <w:rsid w:val="00D765BC"/>
    <w:rsid w:val="00D77584"/>
    <w:rsid w:val="00D817EA"/>
    <w:rsid w:val="00D84354"/>
    <w:rsid w:val="00D84B15"/>
    <w:rsid w:val="00D851E3"/>
    <w:rsid w:val="00D8575F"/>
    <w:rsid w:val="00D86828"/>
    <w:rsid w:val="00D876B5"/>
    <w:rsid w:val="00D9169D"/>
    <w:rsid w:val="00D9292F"/>
    <w:rsid w:val="00DA36A3"/>
    <w:rsid w:val="00DA6FA4"/>
    <w:rsid w:val="00DB2E2C"/>
    <w:rsid w:val="00DB5440"/>
    <w:rsid w:val="00DB5E3B"/>
    <w:rsid w:val="00DB67DE"/>
    <w:rsid w:val="00DC65FA"/>
    <w:rsid w:val="00DD1FD0"/>
    <w:rsid w:val="00DE0947"/>
    <w:rsid w:val="00DE322B"/>
    <w:rsid w:val="00DE4DD5"/>
    <w:rsid w:val="00DE77FA"/>
    <w:rsid w:val="00DF0BDD"/>
    <w:rsid w:val="00DF2559"/>
    <w:rsid w:val="00DF4C75"/>
    <w:rsid w:val="00DF58DF"/>
    <w:rsid w:val="00DF74FA"/>
    <w:rsid w:val="00E05047"/>
    <w:rsid w:val="00E07638"/>
    <w:rsid w:val="00E11911"/>
    <w:rsid w:val="00E1305E"/>
    <w:rsid w:val="00E16F58"/>
    <w:rsid w:val="00E21D54"/>
    <w:rsid w:val="00E232F4"/>
    <w:rsid w:val="00E2573F"/>
    <w:rsid w:val="00E27539"/>
    <w:rsid w:val="00E31A30"/>
    <w:rsid w:val="00E3450B"/>
    <w:rsid w:val="00E34575"/>
    <w:rsid w:val="00E400BF"/>
    <w:rsid w:val="00E43B02"/>
    <w:rsid w:val="00E50100"/>
    <w:rsid w:val="00E54C3C"/>
    <w:rsid w:val="00E713E2"/>
    <w:rsid w:val="00E72C7C"/>
    <w:rsid w:val="00E766DD"/>
    <w:rsid w:val="00E7703B"/>
    <w:rsid w:val="00E772C8"/>
    <w:rsid w:val="00E86B9C"/>
    <w:rsid w:val="00E86F52"/>
    <w:rsid w:val="00E913CF"/>
    <w:rsid w:val="00E939B9"/>
    <w:rsid w:val="00E93E88"/>
    <w:rsid w:val="00E96F28"/>
    <w:rsid w:val="00E970DC"/>
    <w:rsid w:val="00EA1EF8"/>
    <w:rsid w:val="00EA74C5"/>
    <w:rsid w:val="00EB72C0"/>
    <w:rsid w:val="00EC255C"/>
    <w:rsid w:val="00EC4193"/>
    <w:rsid w:val="00ED3FA6"/>
    <w:rsid w:val="00EE14E1"/>
    <w:rsid w:val="00EE4F49"/>
    <w:rsid w:val="00EF5D20"/>
    <w:rsid w:val="00EF6F58"/>
    <w:rsid w:val="00EF7513"/>
    <w:rsid w:val="00F018A5"/>
    <w:rsid w:val="00F01A86"/>
    <w:rsid w:val="00F05A3B"/>
    <w:rsid w:val="00F06775"/>
    <w:rsid w:val="00F078E4"/>
    <w:rsid w:val="00F10EA6"/>
    <w:rsid w:val="00F13281"/>
    <w:rsid w:val="00F16B14"/>
    <w:rsid w:val="00F309C8"/>
    <w:rsid w:val="00F33A40"/>
    <w:rsid w:val="00F452E6"/>
    <w:rsid w:val="00F554C9"/>
    <w:rsid w:val="00F57806"/>
    <w:rsid w:val="00F63DB3"/>
    <w:rsid w:val="00F64600"/>
    <w:rsid w:val="00F65C16"/>
    <w:rsid w:val="00F72A31"/>
    <w:rsid w:val="00F838FD"/>
    <w:rsid w:val="00F83EF8"/>
    <w:rsid w:val="00F848E8"/>
    <w:rsid w:val="00F8762F"/>
    <w:rsid w:val="00F87C38"/>
    <w:rsid w:val="00F92048"/>
    <w:rsid w:val="00F9241C"/>
    <w:rsid w:val="00F93BDF"/>
    <w:rsid w:val="00F97E84"/>
    <w:rsid w:val="00FA5F0E"/>
    <w:rsid w:val="00FB252D"/>
    <w:rsid w:val="00FB4070"/>
    <w:rsid w:val="00FB4208"/>
    <w:rsid w:val="00FB5B8E"/>
    <w:rsid w:val="00FC0C5F"/>
    <w:rsid w:val="00FC1113"/>
    <w:rsid w:val="00FC1872"/>
    <w:rsid w:val="00FD4630"/>
    <w:rsid w:val="00FD599D"/>
    <w:rsid w:val="00FD632B"/>
    <w:rsid w:val="00FD6DE4"/>
    <w:rsid w:val="00FD7AC0"/>
    <w:rsid w:val="00FE030B"/>
    <w:rsid w:val="00FE2D19"/>
    <w:rsid w:val="00FE5353"/>
    <w:rsid w:val="00FE55CF"/>
    <w:rsid w:val="00FE58D1"/>
    <w:rsid w:val="00FE6D52"/>
    <w:rsid w:val="00FF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4311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C05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5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F22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F227F"/>
  </w:style>
  <w:style w:type="paragraph" w:styleId="a8">
    <w:name w:val="footer"/>
    <w:basedOn w:val="a"/>
    <w:link w:val="a9"/>
    <w:uiPriority w:val="99"/>
    <w:unhideWhenUsed/>
    <w:rsid w:val="000F22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F227F"/>
  </w:style>
  <w:style w:type="paragraph" w:customStyle="1" w:styleId="ConsPlusNormal">
    <w:name w:val="ConsPlusNormal"/>
    <w:rsid w:val="003B4B8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a">
    <w:name w:val="List Paragraph"/>
    <w:basedOn w:val="a"/>
    <w:uiPriority w:val="34"/>
    <w:qFormat/>
    <w:rsid w:val="003B4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zarpl5</cp:lastModifiedBy>
  <cp:revision>10</cp:revision>
  <cp:lastPrinted>2017-02-09T07:52:00Z</cp:lastPrinted>
  <dcterms:created xsi:type="dcterms:W3CDTF">2017-10-23T11:10:00Z</dcterms:created>
  <dcterms:modified xsi:type="dcterms:W3CDTF">2018-03-14T08:28:00Z</dcterms:modified>
</cp:coreProperties>
</file>