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5BC339D6" w:rsidR="00814429" w:rsidRPr="00251936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251936">
        <w:rPr>
          <w:b/>
          <w:bCs/>
          <w:color w:val="000000"/>
          <w:lang w:eastAsia="ru-RU" w:bidi="ru-RU"/>
        </w:rPr>
        <w:t>1</w:t>
      </w:r>
      <w:r w:rsidR="0085156A">
        <w:rPr>
          <w:b/>
          <w:bCs/>
          <w:color w:val="000000"/>
          <w:lang w:eastAsia="ru-RU" w:bidi="ru-RU"/>
        </w:rPr>
        <w:t>4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Pr="001412EF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3237A7E0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</w:r>
      <w:r w:rsidR="00F81C85" w:rsidRPr="00F81C85">
        <w:rPr>
          <w:color w:val="000000"/>
          <w:lang w:eastAsia="ru-RU" w:bidi="ru-RU"/>
        </w:rPr>
        <w:t>Программирование встроенных систем</w:t>
      </w:r>
    </w:p>
    <w:p w14:paraId="476F36C0" w14:textId="5D7A5C15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85156A" w:rsidRPr="0085156A">
        <w:rPr>
          <w:color w:val="000000"/>
          <w:lang w:eastAsia="ru-RU" w:bidi="ru-RU"/>
        </w:rPr>
        <w:t>Прямой вывод текста на экран</w:t>
      </w:r>
    </w:p>
    <w:p w14:paraId="10943919" w14:textId="7B011050" w:rsidR="00814429" w:rsidRPr="00F81C85" w:rsidRDefault="00814429" w:rsidP="0085156A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85156A" w:rsidRPr="0085156A">
        <w:rPr>
          <w:color w:val="000000"/>
          <w:lang w:eastAsia="ru-RU" w:bidi="ru-RU"/>
        </w:rPr>
        <w:t>научиться выводить текст на экран напрямую через</w:t>
      </w:r>
      <w:r w:rsidR="0085156A">
        <w:rPr>
          <w:color w:val="000000"/>
          <w:lang w:eastAsia="ru-RU" w:bidi="ru-RU"/>
        </w:rPr>
        <w:t xml:space="preserve"> </w:t>
      </w:r>
      <w:r w:rsidR="0085156A" w:rsidRPr="0085156A">
        <w:rPr>
          <w:color w:val="000000"/>
          <w:lang w:eastAsia="ru-RU" w:bidi="ru-RU"/>
        </w:rPr>
        <w:t>видеопамять</w:t>
      </w:r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7FF8A2C7" w14:textId="7518B651" w:rsidR="00622DE2" w:rsidRDefault="00622DE2" w:rsidP="00622DE2">
      <w:pPr>
        <w:pStyle w:val="1"/>
        <w:tabs>
          <w:tab w:val="left" w:pos="411"/>
          <w:tab w:val="left" w:leader="underscore" w:pos="4670"/>
        </w:tabs>
        <w:spacing w:after="0"/>
        <w:ind w:firstLine="680"/>
        <w:jc w:val="both"/>
        <w:rPr>
          <w:color w:val="000000"/>
          <w:lang w:eastAsia="ru-RU" w:bidi="ru-RU"/>
        </w:rPr>
      </w:pPr>
      <w:r w:rsidRPr="00622DE2">
        <w:rPr>
          <w:color w:val="000000"/>
          <w:lang w:eastAsia="ru-RU" w:bidi="ru-RU"/>
        </w:rPr>
        <w:t>Написать программу, выводящую на экран 256 символов ASCII-кодов (16</w:t>
      </w:r>
      <w:r>
        <w:rPr>
          <w:color w:val="000000"/>
          <w:lang w:eastAsia="ru-RU" w:bidi="ru-RU"/>
        </w:rPr>
        <w:t xml:space="preserve"> </w:t>
      </w:r>
      <w:r w:rsidRPr="00622DE2">
        <w:rPr>
          <w:color w:val="000000"/>
          <w:lang w:eastAsia="ru-RU" w:bidi="ru-RU"/>
        </w:rPr>
        <w:t>строк</w:t>
      </w:r>
      <w:r>
        <w:rPr>
          <w:color w:val="000000"/>
          <w:lang w:eastAsia="ru-RU" w:bidi="ru-RU"/>
        </w:rPr>
        <w:t xml:space="preserve"> </w:t>
      </w:r>
      <w:r w:rsidRPr="00622DE2">
        <w:rPr>
          <w:color w:val="000000"/>
          <w:lang w:eastAsia="ru-RU" w:bidi="ru-RU"/>
        </w:rPr>
        <w:t>по 16 символов в строке).</w:t>
      </w:r>
      <w:r>
        <w:rPr>
          <w:color w:val="000000"/>
          <w:lang w:eastAsia="ru-RU" w:bidi="ru-RU"/>
        </w:rPr>
        <w:t xml:space="preserve"> </w:t>
      </w:r>
    </w:p>
    <w:p w14:paraId="139287F7" w14:textId="501743E0" w:rsidR="00622DE2" w:rsidRDefault="00622DE2" w:rsidP="00622DE2">
      <w:pPr>
        <w:pStyle w:val="1"/>
        <w:tabs>
          <w:tab w:val="left" w:pos="411"/>
          <w:tab w:val="left" w:leader="underscore" w:pos="4670"/>
        </w:tabs>
        <w:spacing w:after="0"/>
        <w:ind w:firstLine="680"/>
        <w:jc w:val="both"/>
        <w:rPr>
          <w:color w:val="000000"/>
          <w:lang w:eastAsia="ru-RU" w:bidi="ru-RU"/>
        </w:rPr>
      </w:pPr>
      <w:r w:rsidRPr="00622DE2">
        <w:rPr>
          <w:color w:val="000000"/>
          <w:lang w:eastAsia="ru-RU" w:bidi="ru-RU"/>
        </w:rPr>
        <w:t>Выводимые символы должны быть расположенные по центру экрана, между</w:t>
      </w:r>
      <w:r>
        <w:rPr>
          <w:color w:val="000000"/>
          <w:lang w:eastAsia="ru-RU" w:bidi="ru-RU"/>
        </w:rPr>
        <w:t xml:space="preserve"> </w:t>
      </w:r>
      <w:r w:rsidRPr="00622DE2">
        <w:rPr>
          <w:color w:val="000000"/>
          <w:lang w:eastAsia="ru-RU" w:bidi="ru-RU"/>
        </w:rPr>
        <w:t>символами вставить символ «пробел» (код 20 h</w:t>
      </w:r>
      <w:bookmarkStart w:id="0" w:name="_GoBack"/>
      <w:bookmarkEnd w:id="0"/>
      <w:r w:rsidRPr="00622DE2">
        <w:rPr>
          <w:color w:val="000000"/>
          <w:lang w:eastAsia="ru-RU" w:bidi="ru-RU"/>
        </w:rPr>
        <w:t>) (т.е. начать вывод с 4 строки с</w:t>
      </w:r>
      <w:r>
        <w:rPr>
          <w:color w:val="000000"/>
          <w:lang w:eastAsia="ru-RU" w:bidi="ru-RU"/>
        </w:rPr>
        <w:t xml:space="preserve"> </w:t>
      </w:r>
      <w:r w:rsidRPr="00622DE2">
        <w:rPr>
          <w:color w:val="000000"/>
          <w:lang w:eastAsia="ru-RU" w:bidi="ru-RU"/>
        </w:rPr>
        <w:t>25</w:t>
      </w:r>
      <w:r>
        <w:rPr>
          <w:color w:val="000000"/>
          <w:lang w:eastAsia="ru-RU" w:bidi="ru-RU"/>
        </w:rPr>
        <w:t xml:space="preserve"> </w:t>
      </w:r>
      <w:r w:rsidRPr="00622DE2">
        <w:rPr>
          <w:color w:val="000000"/>
          <w:lang w:eastAsia="ru-RU" w:bidi="ru-RU"/>
        </w:rPr>
        <w:t>позиции в строке).</w:t>
      </w:r>
      <w:r>
        <w:rPr>
          <w:color w:val="000000"/>
          <w:lang w:eastAsia="ru-RU" w:bidi="ru-RU"/>
        </w:rPr>
        <w:t xml:space="preserve"> </w:t>
      </w:r>
    </w:p>
    <w:p w14:paraId="196C2868" w14:textId="2793CB5B" w:rsidR="00622DE2" w:rsidRDefault="00622DE2" w:rsidP="00622DE2">
      <w:pPr>
        <w:pStyle w:val="1"/>
        <w:tabs>
          <w:tab w:val="left" w:pos="411"/>
          <w:tab w:val="left" w:leader="underscore" w:pos="4670"/>
        </w:tabs>
        <w:spacing w:after="0"/>
        <w:ind w:firstLine="680"/>
        <w:jc w:val="both"/>
        <w:rPr>
          <w:color w:val="000000"/>
          <w:lang w:eastAsia="ru-RU" w:bidi="ru-RU"/>
        </w:rPr>
      </w:pPr>
      <w:r w:rsidRPr="00622DE2">
        <w:rPr>
          <w:color w:val="000000"/>
          <w:lang w:eastAsia="ru-RU" w:bidi="ru-RU"/>
        </w:rPr>
        <w:t>Цвет фона и цвет символов выбрать самостоятельно.</w:t>
      </w:r>
      <w:r>
        <w:rPr>
          <w:color w:val="000000"/>
          <w:lang w:eastAsia="ru-RU" w:bidi="ru-RU"/>
        </w:rPr>
        <w:t xml:space="preserve"> </w:t>
      </w:r>
    </w:p>
    <w:p w14:paraId="684A70E7" w14:textId="6BED39DF" w:rsidR="00622DE2" w:rsidRDefault="00622DE2" w:rsidP="00622DE2">
      <w:pPr>
        <w:pStyle w:val="1"/>
        <w:tabs>
          <w:tab w:val="left" w:pos="411"/>
          <w:tab w:val="left" w:leader="underscore" w:pos="4670"/>
        </w:tabs>
        <w:spacing w:after="0"/>
        <w:ind w:firstLine="680"/>
        <w:jc w:val="both"/>
        <w:rPr>
          <w:color w:val="000000"/>
          <w:lang w:eastAsia="ru-RU" w:bidi="ru-RU"/>
        </w:rPr>
      </w:pPr>
      <w:r w:rsidRPr="00622DE2">
        <w:rPr>
          <w:color w:val="000000"/>
          <w:lang w:eastAsia="ru-RU" w:bidi="ru-RU"/>
        </w:rPr>
        <w:t>Для вывода на экран использовать видеорежим No3 (текстовый, цветной,</w:t>
      </w:r>
      <w:r>
        <w:rPr>
          <w:color w:val="000000"/>
          <w:lang w:eastAsia="ru-RU" w:bidi="ru-RU"/>
        </w:rPr>
        <w:t xml:space="preserve"> </w:t>
      </w:r>
      <w:r w:rsidRPr="00622DE2">
        <w:rPr>
          <w:color w:val="000000"/>
          <w:lang w:eastAsia="ru-RU" w:bidi="ru-RU"/>
        </w:rPr>
        <w:t>разрешение 80*25).</w:t>
      </w:r>
      <w:r>
        <w:rPr>
          <w:color w:val="000000"/>
          <w:lang w:eastAsia="ru-RU" w:bidi="ru-RU"/>
        </w:rPr>
        <w:t xml:space="preserve"> </w:t>
      </w:r>
    </w:p>
    <w:p w14:paraId="472B6202" w14:textId="06D21BB9" w:rsidR="00251936" w:rsidRDefault="00622DE2" w:rsidP="00622DE2">
      <w:pPr>
        <w:pStyle w:val="1"/>
        <w:tabs>
          <w:tab w:val="left" w:pos="411"/>
          <w:tab w:val="left" w:leader="underscore" w:pos="4670"/>
        </w:tabs>
        <w:spacing w:after="0"/>
        <w:ind w:firstLine="680"/>
        <w:jc w:val="both"/>
        <w:rPr>
          <w:color w:val="000000"/>
          <w:lang w:eastAsia="ru-RU" w:bidi="ru-RU"/>
        </w:rPr>
      </w:pPr>
      <w:r w:rsidRPr="00622DE2">
        <w:rPr>
          <w:color w:val="000000"/>
          <w:lang w:eastAsia="ru-RU" w:bidi="ru-RU"/>
        </w:rPr>
        <w:t>Для вывода на экран использовать прямую работу с памятью.</w:t>
      </w:r>
    </w:p>
    <w:p w14:paraId="584AB325" w14:textId="77777777" w:rsidR="00004AA1" w:rsidRDefault="00004AA1" w:rsidP="003D1C76">
      <w:pPr>
        <w:pStyle w:val="1"/>
        <w:tabs>
          <w:tab w:val="left" w:pos="411"/>
          <w:tab w:val="left" w:leader="underscore" w:pos="4670"/>
        </w:tabs>
        <w:spacing w:after="0"/>
        <w:jc w:val="both"/>
        <w:rPr>
          <w:color w:val="000000"/>
          <w:lang w:eastAsia="ru-RU" w:bidi="ru-RU"/>
        </w:rPr>
      </w:pPr>
    </w:p>
    <w:p w14:paraId="297E3065" w14:textId="1623817E" w:rsidR="00B374F4" w:rsidRPr="00B374F4" w:rsidRDefault="00B374F4" w:rsidP="00B374F4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>
        <w:rPr>
          <w:b/>
          <w:bCs/>
          <w:color w:val="000000"/>
          <w:lang w:eastAsia="ru-RU" w:bidi="ru-RU"/>
        </w:rPr>
        <w:t>Листинг файла</w:t>
      </w:r>
      <w:r w:rsidR="005F009E">
        <w:rPr>
          <w:b/>
          <w:bCs/>
          <w:color w:val="000000"/>
          <w:lang w:eastAsia="ru-RU" w:bidi="ru-RU"/>
        </w:rPr>
        <w:t xml:space="preserve"> </w:t>
      </w:r>
      <w:bookmarkStart w:id="1" w:name="_Hlk37419196"/>
      <w:r w:rsidR="005F009E">
        <w:rPr>
          <w:lang w:val="en-US"/>
        </w:rPr>
        <w:t>Lab_</w:t>
      </w:r>
      <w:bookmarkEnd w:id="1"/>
      <w:r w:rsidR="00251936">
        <w:t>1</w:t>
      </w:r>
      <w:r w:rsidR="00622DE2">
        <w:t>4</w:t>
      </w:r>
      <w:r w:rsidR="005F009E">
        <w:rPr>
          <w:lang w:val="en-US"/>
        </w:rPr>
        <w:t>.</w:t>
      </w:r>
      <w:proofErr w:type="spellStart"/>
      <w:r w:rsidR="005F009E">
        <w:rPr>
          <w:lang w:val="en-US"/>
        </w:rPr>
        <w:t>asm</w:t>
      </w:r>
      <w:proofErr w:type="spellEnd"/>
    </w:p>
    <w:p w14:paraId="2CC1D6A5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model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small</w:t>
      </w:r>
      <w:proofErr w:type="spellEnd"/>
    </w:p>
    <w:p w14:paraId="235443EC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286</w:t>
      </w:r>
    </w:p>
    <w:p w14:paraId="72BE6F40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code</w:t>
      </w:r>
      <w:proofErr w:type="spellEnd"/>
    </w:p>
    <w:p w14:paraId="0EBEE523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691EFF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easy_vivod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macro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Макро для упрощения вывода символов через видеопамять</w:t>
      </w:r>
    </w:p>
    <w:p w14:paraId="77D6E7B6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</w:p>
    <w:p w14:paraId="0A843179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0C6AA848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00100000b</w:t>
      </w:r>
    </w:p>
    <w:p w14:paraId="72C683E8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</w:p>
    <w:p w14:paraId="44BF4C7F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endm</w:t>
      </w:r>
      <w:proofErr w:type="spellEnd"/>
    </w:p>
    <w:p w14:paraId="79E68FA8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2212F9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start:</w:t>
      </w:r>
    </w:p>
    <w:p w14:paraId="3F3EA682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186B113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bx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7441CAB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0C7BC6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00h</w:t>
      </w:r>
    </w:p>
    <w:p w14:paraId="08F548DA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03h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Видеорежим</w:t>
      </w:r>
    </w:p>
    <w:p w14:paraId="44F89894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10h</w:t>
      </w:r>
    </w:p>
    <w:p w14:paraId="10024740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27421CA" w14:textId="08AE67F1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0b800h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адрес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видеопамяти</w:t>
      </w:r>
    </w:p>
    <w:p w14:paraId="7C411D6B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proofErr w:type="spellEnd"/>
    </w:p>
    <w:p w14:paraId="6912864F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850</w:t>
      </w:r>
    </w:p>
    <w:p w14:paraId="06B76908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54513B3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jmp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61191EC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B17C0AE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  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Переход на новую строчку</w:t>
      </w:r>
    </w:p>
    <w:p w14:paraId="0947CB06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24469BE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</w:t>
      </w:r>
    </w:p>
    <w:p w14:paraId="35995938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7007FDA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935A51D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</w:p>
    <w:p w14:paraId="2A0C17FD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je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</w:p>
    <w:p w14:paraId="2D00FF35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14:paraId="1A4B53DF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je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6DD4DA7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2F8EFFD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вывод символа</w:t>
      </w:r>
    </w:p>
    <w:p w14:paraId="231B7B1A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mov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</w:t>
      </w:r>
      <w:proofErr w:type="spellEnd"/>
    </w:p>
    <w:p w14:paraId="704E6525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0A8B1EFA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</w:t>
      </w:r>
    </w:p>
    <w:p w14:paraId="16300AE7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inc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</w:p>
    <w:p w14:paraId="4C1F0E98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7FAC6B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пробела</w:t>
      </w:r>
    </w:p>
    <w:p w14:paraId="63065E7C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20h</w:t>
      </w:r>
    </w:p>
    <w:p w14:paraId="06639E2E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easy_vivod</w:t>
      </w:r>
      <w:proofErr w:type="spellEnd"/>
    </w:p>
    <w:p w14:paraId="36B80A1A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jmp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D68548C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0552D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45082C6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08h</w:t>
      </w:r>
    </w:p>
    <w:p w14:paraId="4FB5E78E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108115B8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2AF33C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konec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C211E5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4ch</w:t>
      </w:r>
    </w:p>
    <w:p w14:paraId="6D357ADF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2D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2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2D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</w:p>
    <w:p w14:paraId="37B7A071" w14:textId="77777777" w:rsidR="00622DE2" w:rsidRPr="00622DE2" w:rsidRDefault="00622DE2" w:rsidP="00622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22D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2D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</w:t>
      </w:r>
      <w:proofErr w:type="spellEnd"/>
    </w:p>
    <w:p w14:paraId="6FDB1ADE" w14:textId="77777777" w:rsidR="00B374F4" w:rsidRDefault="00B374F4" w:rsidP="00B374F4">
      <w:pPr>
        <w:pStyle w:val="1"/>
        <w:shd w:val="clear" w:color="auto" w:fill="auto"/>
        <w:spacing w:after="0"/>
        <w:jc w:val="both"/>
      </w:pPr>
    </w:p>
    <w:p w14:paraId="4B20407C" w14:textId="405296C1" w:rsidR="007C777A" w:rsidRPr="00B374F4" w:rsidRDefault="00ED6BF5" w:rsidP="007C777A">
      <w:pPr>
        <w:pStyle w:val="1"/>
        <w:numPr>
          <w:ilvl w:val="0"/>
          <w:numId w:val="2"/>
        </w:numPr>
        <w:shd w:val="clear" w:color="auto" w:fill="auto"/>
        <w:tabs>
          <w:tab w:val="left" w:pos="411"/>
          <w:tab w:val="left" w:leader="underscore" w:pos="4670"/>
        </w:tabs>
        <w:spacing w:after="0"/>
      </w:pPr>
      <w:r w:rsidRPr="00B374F4">
        <w:rPr>
          <w:b/>
          <w:bCs/>
          <w:color w:val="000000"/>
          <w:lang w:eastAsia="ru-RU" w:bidi="ru-RU"/>
        </w:rPr>
        <w:t>Результат выполнения лабораторной работы</w:t>
      </w:r>
    </w:p>
    <w:p w14:paraId="5CF337FF" w14:textId="13758FC6" w:rsidR="00CE215D" w:rsidRPr="000E4E07" w:rsidRDefault="00622DE2" w:rsidP="00F81C85">
      <w:pPr>
        <w:rPr>
          <w:rFonts w:ascii="Times New Roman" w:hAnsi="Times New Roman" w:cs="Times New Roman"/>
          <w:lang w:val="en-US"/>
        </w:rPr>
      </w:pPr>
      <w:r w:rsidRPr="00622DE2">
        <w:rPr>
          <w:rFonts w:ascii="Times New Roman" w:hAnsi="Times New Roman" w:cs="Times New Roman"/>
          <w:lang w:val="en-US"/>
        </w:rPr>
        <w:drawing>
          <wp:inline distT="0" distB="0" distL="0" distR="0" wp14:anchorId="20196584" wp14:editId="605EF4B2">
            <wp:extent cx="6029960" cy="33902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D7F1" w14:textId="2AF3FBCA" w:rsidR="00503A02" w:rsidRPr="003D608F" w:rsidRDefault="00503A02" w:rsidP="00505930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7C777A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Скриншот результата работы кода файла </w:t>
      </w:r>
      <w:r w:rsidR="007C777A" w:rsidRPr="007C777A">
        <w:rPr>
          <w:rFonts w:ascii="Times New Roman" w:hAnsi="Times New Roman" w:cs="Times New Roman"/>
        </w:rPr>
        <w:t>Lab_</w:t>
      </w:r>
      <w:r w:rsidR="00251936">
        <w:rPr>
          <w:rFonts w:ascii="Times New Roman" w:hAnsi="Times New Roman" w:cs="Times New Roman"/>
        </w:rPr>
        <w:t>1</w:t>
      </w:r>
      <w:r w:rsidR="00622DE2">
        <w:rPr>
          <w:rFonts w:ascii="Times New Roman" w:hAnsi="Times New Roman" w:cs="Times New Roman"/>
        </w:rPr>
        <w:t>4</w:t>
      </w:r>
      <w:r w:rsidR="00E50D03" w:rsidRPr="00E50D03">
        <w:rPr>
          <w:rFonts w:ascii="Times New Roman" w:hAnsi="Times New Roman" w:cs="Times New Roman"/>
        </w:rPr>
        <w:t>.asm</w:t>
      </w:r>
      <w:r w:rsidRPr="003D608F">
        <w:rPr>
          <w:rFonts w:ascii="Times New Roman" w:hAnsi="Times New Roman" w:cs="Times New Roman"/>
        </w:rPr>
        <w:t>)</w:t>
      </w:r>
    </w:p>
    <w:sectPr w:rsidR="00503A02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14AF0"/>
    <w:multiLevelType w:val="multilevel"/>
    <w:tmpl w:val="C01EC39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0F864DD"/>
    <w:multiLevelType w:val="hybridMultilevel"/>
    <w:tmpl w:val="31C47192"/>
    <w:lvl w:ilvl="0" w:tplc="B27CC73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004AA1"/>
    <w:rsid w:val="00012B07"/>
    <w:rsid w:val="000512CF"/>
    <w:rsid w:val="00052457"/>
    <w:rsid w:val="000D6B33"/>
    <w:rsid w:val="000E2C5E"/>
    <w:rsid w:val="000E4E07"/>
    <w:rsid w:val="001412EF"/>
    <w:rsid w:val="00144E03"/>
    <w:rsid w:val="001C4EB0"/>
    <w:rsid w:val="001C62AD"/>
    <w:rsid w:val="00251936"/>
    <w:rsid w:val="002771F4"/>
    <w:rsid w:val="002B4775"/>
    <w:rsid w:val="002C3DB8"/>
    <w:rsid w:val="003A4E21"/>
    <w:rsid w:val="003D1C76"/>
    <w:rsid w:val="003D608F"/>
    <w:rsid w:val="00502BE8"/>
    <w:rsid w:val="00503A02"/>
    <w:rsid w:val="00505930"/>
    <w:rsid w:val="00540F38"/>
    <w:rsid w:val="005A481C"/>
    <w:rsid w:val="005F009E"/>
    <w:rsid w:val="00622DE2"/>
    <w:rsid w:val="006F1CF0"/>
    <w:rsid w:val="00717FCB"/>
    <w:rsid w:val="007373B5"/>
    <w:rsid w:val="00747559"/>
    <w:rsid w:val="00783DC2"/>
    <w:rsid w:val="007C777A"/>
    <w:rsid w:val="00814429"/>
    <w:rsid w:val="0081472B"/>
    <w:rsid w:val="00840373"/>
    <w:rsid w:val="0085156A"/>
    <w:rsid w:val="008B0038"/>
    <w:rsid w:val="008B7EC5"/>
    <w:rsid w:val="008E0A68"/>
    <w:rsid w:val="00907743"/>
    <w:rsid w:val="00962EBE"/>
    <w:rsid w:val="00A32C2A"/>
    <w:rsid w:val="00A54A5D"/>
    <w:rsid w:val="00A922E5"/>
    <w:rsid w:val="00AE1193"/>
    <w:rsid w:val="00B374F4"/>
    <w:rsid w:val="00CB3AE3"/>
    <w:rsid w:val="00CC54F2"/>
    <w:rsid w:val="00CC5892"/>
    <w:rsid w:val="00CE215D"/>
    <w:rsid w:val="00D16229"/>
    <w:rsid w:val="00D62EE4"/>
    <w:rsid w:val="00D83886"/>
    <w:rsid w:val="00E50D03"/>
    <w:rsid w:val="00EB0C21"/>
    <w:rsid w:val="00EC0223"/>
    <w:rsid w:val="00ED6BF5"/>
    <w:rsid w:val="00F57B88"/>
    <w:rsid w:val="00F81C85"/>
    <w:rsid w:val="00F90343"/>
    <w:rsid w:val="00FA7BF3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  <w:style w:type="paragraph" w:styleId="a4">
    <w:name w:val="List Paragraph"/>
    <w:basedOn w:val="a"/>
    <w:uiPriority w:val="34"/>
    <w:qFormat/>
    <w:rsid w:val="005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47</cp:revision>
  <dcterms:created xsi:type="dcterms:W3CDTF">2020-02-04T18:33:00Z</dcterms:created>
  <dcterms:modified xsi:type="dcterms:W3CDTF">2020-05-12T04:17:00Z</dcterms:modified>
</cp:coreProperties>
</file>