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29112217"/>
        <w:docPartObj>
          <w:docPartGallery w:val="Cover Pages"/>
          <w:docPartUnique/>
        </w:docPartObj>
      </w:sdtPr>
      <w:sdtEndPr>
        <w:rPr>
          <w:caps/>
        </w:rPr>
      </w:sdtEndPr>
      <w:sdtContent>
        <w:p w14:paraId="0B8A0687" w14:textId="70900D20" w:rsidR="00CF40F0" w:rsidRDefault="00CF40F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49291182" wp14:editId="479175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7BA733E" w14:textId="6BFDEC56" w:rsidR="00CF40F0" w:rsidRDefault="008B08DA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GROUP 3</w:t>
                                      </w:r>
                                    </w:p>
                                  </w:sdtContent>
                                </w:sdt>
                                <w:p w14:paraId="56E3F327" w14:textId="0BE3AF4D" w:rsidR="00CF40F0" w:rsidRDefault="006E01A9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2D508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Roman kOROLOVYCH</w:t>
                                      </w:r>
                                    </w:sdtContent>
                                  </w:sdt>
                                  <w:r w:rsidR="00CF40F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54687">
                                        <w:rPr>
                                          <w:color w:val="FFFFFF" w:themeColor="background1"/>
                                        </w:rPr>
                                        <w:t xml:space="preserve"> GVIDONAS BUIKYS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F41303" w14:textId="629C3EA6" w:rsidR="00CF40F0" w:rsidRDefault="006E01A9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1767B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Gaming EcoSYSTEM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291182" id="Group 198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7BA733E" w14:textId="6BFDEC56" w:rsidR="00CF40F0" w:rsidRDefault="008B08DA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GROUP 3</w:t>
                                </w:r>
                              </w:p>
                            </w:sdtContent>
                          </w:sdt>
                          <w:p w14:paraId="56E3F327" w14:textId="0BE3AF4D" w:rsidR="00CF40F0" w:rsidRDefault="006E01A9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D5081">
                                  <w:rPr>
                                    <w:caps/>
                                    <w:color w:val="FFFFFF" w:themeColor="background1"/>
                                  </w:rPr>
                                  <w:t>Roman kOROLOVYCH</w:t>
                                </w:r>
                              </w:sdtContent>
                            </w:sdt>
                            <w:r w:rsidR="00CF40F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54687">
                                  <w:rPr>
                                    <w:color w:val="FFFFFF" w:themeColor="background1"/>
                                  </w:rPr>
                                  <w:t xml:space="preserve"> GVIDONAS BUIKYS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1F41303" w14:textId="629C3EA6" w:rsidR="00CF40F0" w:rsidRDefault="006E01A9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1767B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Gaming EcoSYSTEM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9FE316A" w14:textId="5CE2AB8D" w:rsidR="00CF40F0" w:rsidRDefault="00CF40F0">
          <w:r>
            <w:rPr>
              <w:caps/>
            </w:rPr>
            <w:br w:type="page"/>
          </w:r>
        </w:p>
      </w:sdtContent>
    </w:sdt>
    <w:p w14:paraId="45145A12" w14:textId="6A4CA90C" w:rsidR="008D0C13" w:rsidRPr="0071767B" w:rsidRDefault="00E9482F">
      <w:pPr>
        <w:pPrChange w:id="0" w:author="Gvidonas Buikys" w:date="2025-04-18T18:20:00Z" w16du:dateUtc="2025-04-18T17:20:00Z">
          <w:pPr>
            <w:pStyle w:val="Title"/>
          </w:pPr>
        </w:pPrChange>
      </w:pPr>
      <w:r w:rsidRPr="00640618">
        <w:lastRenderedPageBreak/>
        <w:t xml:space="preserve">Stage 3 </w:t>
      </w:r>
      <w:r w:rsidR="00652983" w:rsidRPr="00640618">
        <w:t xml:space="preserve">– Lab Report </w:t>
      </w:r>
    </w:p>
    <w:p w14:paraId="61C99D20" w14:textId="4ABA1858" w:rsidR="000B4094" w:rsidRPr="000B4094" w:rsidRDefault="000B4094" w:rsidP="007C7E19">
      <w:pPr>
        <w:pStyle w:val="Heading1"/>
      </w:pPr>
      <w:r>
        <w:t xml:space="preserve">Gaming Ecosystem – Gvidonas &amp; Roman </w:t>
      </w:r>
    </w:p>
    <w:p w14:paraId="4C049FEE" w14:textId="77777777" w:rsidR="005B0D7C" w:rsidRDefault="005B0D7C" w:rsidP="00E9482F">
      <w:pPr>
        <w:jc w:val="center"/>
      </w:pPr>
    </w:p>
    <w:p w14:paraId="67B893DD" w14:textId="77777777" w:rsidR="00BE099D" w:rsidRPr="00BE099D" w:rsidRDefault="00BE099D" w:rsidP="008701FC">
      <w:pPr>
        <w:pStyle w:val="Heading2"/>
      </w:pPr>
      <w:r w:rsidRPr="00BE099D">
        <w:t>Section 1: Final ER Diagram</w:t>
      </w:r>
    </w:p>
    <w:p w14:paraId="5AE22DBE" w14:textId="3201B65B" w:rsidR="0043789B" w:rsidRDefault="0043789B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06BD7CDB" wp14:editId="23094E50">
            <wp:extent cx="5731510" cy="5243195"/>
            <wp:effectExtent l="0" t="0" r="2540" b="0"/>
            <wp:docPr id="24924026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40264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BCC58" w14:textId="77777777" w:rsidR="00B21521" w:rsidRDefault="00B21521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</w:p>
    <w:p w14:paraId="68B1A63F" w14:textId="77777777" w:rsidR="00B21521" w:rsidRDefault="00B21521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</w:p>
    <w:p w14:paraId="769D255C" w14:textId="77777777" w:rsidR="00B21521" w:rsidRDefault="00B21521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</w:p>
    <w:p w14:paraId="2D100452" w14:textId="77777777" w:rsidR="00B21521" w:rsidRDefault="00B21521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</w:p>
    <w:p w14:paraId="5CF1C4D3" w14:textId="77777777" w:rsidR="00B21521" w:rsidRDefault="00B21521" w:rsidP="0043789B">
      <w:pPr>
        <w:jc w:val="center"/>
        <w:rPr>
          <w:rFonts w:ascii="Century" w:hAnsi="Century"/>
          <w:b/>
          <w:bCs/>
          <w:sz w:val="36"/>
          <w:szCs w:val="36"/>
          <w:u w:val="single"/>
        </w:rPr>
      </w:pPr>
    </w:p>
    <w:p w14:paraId="49D77DC1" w14:textId="7ECB9C33" w:rsidR="00B21521" w:rsidRPr="00B21521" w:rsidRDefault="00291168" w:rsidP="008701FC">
      <w:pPr>
        <w:pStyle w:val="Heading1"/>
      </w:pPr>
      <w:r w:rsidRPr="00291168">
        <w:lastRenderedPageBreak/>
        <w:t>Section 2:</w:t>
      </w:r>
      <w:r w:rsidR="0061321B">
        <w:t xml:space="preserve"> </w:t>
      </w:r>
      <w:r w:rsidR="00B21521" w:rsidRPr="00B21521">
        <w:t>10 Queries</w:t>
      </w:r>
    </w:p>
    <w:p w14:paraId="548323FA" w14:textId="367ABFB7" w:rsidR="00576C9B" w:rsidRDefault="00576C9B" w:rsidP="008701FC">
      <w:pPr>
        <w:pStyle w:val="Heading2"/>
      </w:pPr>
      <w:r w:rsidRPr="00576C9B">
        <w:t xml:space="preserve"> </w:t>
      </w:r>
      <w:r w:rsidR="009A1E5C">
        <w:t xml:space="preserve">Query 1: </w:t>
      </w:r>
      <w:r w:rsidR="009A1E5C" w:rsidRPr="009A1E5C">
        <w:t>Get players with less than 50 hours of playtime</w:t>
      </w:r>
    </w:p>
    <w:p w14:paraId="46D24392" w14:textId="6BF301E5" w:rsidR="00401C23" w:rsidRPr="00401C23" w:rsidRDefault="00401C23" w:rsidP="008701FC">
      <w:pPr>
        <w:pStyle w:val="Heading2"/>
      </w:pPr>
      <w:r w:rsidRPr="00401C23">
        <w:t>SQL statement</w:t>
      </w:r>
    </w:p>
    <w:p w14:paraId="17164864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SELECT  </w:t>
      </w:r>
    </w:p>
    <w:p w14:paraId="4CE3E8D0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player.ID,            </w:t>
      </w:r>
    </w:p>
    <w:p w14:paraId="5E674E26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player.Username,      </w:t>
      </w:r>
    </w:p>
    <w:p w14:paraId="3C2DF8CC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profile.playtime_hours </w:t>
      </w:r>
    </w:p>
    <w:p w14:paraId="4AAE80A7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FROM </w:t>
      </w:r>
    </w:p>
    <w:p w14:paraId="238A58A4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player</w:t>
      </w:r>
    </w:p>
    <w:p w14:paraId="0D775A7B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JOIN </w:t>
      </w:r>
    </w:p>
    <w:p w14:paraId="36D6DE6D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profile ON player.ID = profile.player_id</w:t>
      </w:r>
    </w:p>
    <w:p w14:paraId="6C1FC8D9" w14:textId="77777777" w:rsidR="00C90D8D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WHERE </w:t>
      </w:r>
    </w:p>
    <w:p w14:paraId="5A67761D" w14:textId="1A691117" w:rsidR="009A1E5C" w:rsidRPr="00C90D8D" w:rsidRDefault="00C90D8D" w:rsidP="00C90D8D">
      <w:pPr>
        <w:rPr>
          <w:rFonts w:ascii="Century" w:hAnsi="Century"/>
          <w:sz w:val="28"/>
          <w:szCs w:val="28"/>
        </w:rPr>
      </w:pPr>
      <w:r w:rsidRPr="00C90D8D">
        <w:rPr>
          <w:rFonts w:ascii="Century" w:hAnsi="Century"/>
          <w:sz w:val="28"/>
          <w:szCs w:val="28"/>
        </w:rPr>
        <w:t xml:space="preserve">    profile.playtime_hours &lt; 50;</w:t>
      </w:r>
    </w:p>
    <w:p w14:paraId="4B55A4A3" w14:textId="635BEB08" w:rsidR="00B21521" w:rsidRDefault="00C90D8D" w:rsidP="008701FC">
      <w:pPr>
        <w:pStyle w:val="Heading2"/>
      </w:pPr>
      <w:r>
        <w:t xml:space="preserve">Explanation </w:t>
      </w:r>
    </w:p>
    <w:p w14:paraId="3BE9B6B6" w14:textId="478FA658" w:rsidR="00C90D8D" w:rsidRDefault="00364BBE" w:rsidP="00576C9B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SQL Query retrieves a list of players </w:t>
      </w:r>
      <w:r w:rsidR="00D1481F">
        <w:rPr>
          <w:rFonts w:ascii="Century" w:hAnsi="Century"/>
          <w:sz w:val="28"/>
          <w:szCs w:val="28"/>
        </w:rPr>
        <w:t>who have played for less than 50 hours. It does this by:</w:t>
      </w:r>
    </w:p>
    <w:p w14:paraId="7422662C" w14:textId="3A83A428" w:rsidR="00D1481F" w:rsidRDefault="00D1481F" w:rsidP="00B91079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Selecting the player’s </w:t>
      </w:r>
      <w:r w:rsidR="00B91079">
        <w:rPr>
          <w:rFonts w:ascii="Century" w:hAnsi="Century"/>
          <w:sz w:val="28"/>
          <w:szCs w:val="28"/>
        </w:rPr>
        <w:t>ID and Username from the player table.</w:t>
      </w:r>
    </w:p>
    <w:p w14:paraId="3A1FEDEF" w14:textId="1178D0E0" w:rsidR="00B91079" w:rsidRDefault="00B91079" w:rsidP="00B91079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Joining the player table with the profile table using a JOIN on the matching ID from </w:t>
      </w:r>
      <w:r w:rsidR="0098429A">
        <w:rPr>
          <w:rFonts w:ascii="Century" w:hAnsi="Century"/>
          <w:sz w:val="28"/>
          <w:szCs w:val="28"/>
        </w:rPr>
        <w:t>player and player ID from profile.</w:t>
      </w:r>
    </w:p>
    <w:p w14:paraId="711B10E7" w14:textId="7A115516" w:rsidR="0098429A" w:rsidRDefault="0098429A" w:rsidP="00B91079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Filtering the results with a WHERE clause so that</w:t>
      </w:r>
      <w:r w:rsidR="004A586F">
        <w:rPr>
          <w:rFonts w:ascii="Century" w:hAnsi="Century"/>
          <w:sz w:val="28"/>
          <w:szCs w:val="28"/>
        </w:rPr>
        <w:t xml:space="preserve"> only records where playtime hours is less than 50 are returned. </w:t>
      </w:r>
    </w:p>
    <w:p w14:paraId="6B5AB7D5" w14:textId="3744B9F9" w:rsidR="004A586F" w:rsidRDefault="004A586F" w:rsidP="004A586F">
      <w:pPr>
        <w:ind w:left="360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result shows which users are less active based on their total hours played. </w:t>
      </w:r>
    </w:p>
    <w:p w14:paraId="06F6C5B5" w14:textId="77777777" w:rsidR="00B55F4F" w:rsidRDefault="00B55F4F" w:rsidP="004A586F">
      <w:pPr>
        <w:ind w:left="360"/>
        <w:rPr>
          <w:rFonts w:ascii="Century" w:hAnsi="Century"/>
          <w:sz w:val="28"/>
          <w:szCs w:val="28"/>
        </w:rPr>
      </w:pPr>
    </w:p>
    <w:p w14:paraId="0555CE7F" w14:textId="77777777" w:rsidR="00B55F4F" w:rsidRDefault="00B55F4F" w:rsidP="004A586F">
      <w:pPr>
        <w:ind w:left="360"/>
        <w:rPr>
          <w:rFonts w:ascii="Century" w:hAnsi="Century"/>
          <w:sz w:val="28"/>
          <w:szCs w:val="28"/>
        </w:rPr>
      </w:pPr>
    </w:p>
    <w:p w14:paraId="6604AFAA" w14:textId="77777777" w:rsidR="00B55F4F" w:rsidRDefault="00B55F4F" w:rsidP="004A586F">
      <w:pPr>
        <w:ind w:left="360"/>
        <w:rPr>
          <w:rFonts w:ascii="Century" w:hAnsi="Century"/>
          <w:sz w:val="28"/>
          <w:szCs w:val="28"/>
        </w:rPr>
      </w:pPr>
    </w:p>
    <w:p w14:paraId="2538EF8F" w14:textId="0D0CC18B" w:rsidR="00B55F4F" w:rsidRDefault="00B55F4F" w:rsidP="008701FC">
      <w:pPr>
        <w:pStyle w:val="Heading1"/>
      </w:pPr>
      <w:r>
        <w:lastRenderedPageBreak/>
        <w:t xml:space="preserve">Query 2: </w:t>
      </w:r>
      <w:r w:rsidR="00FF04DD">
        <w:t>R</w:t>
      </w:r>
      <w:r w:rsidR="00FF04DD" w:rsidRPr="00FF04DD">
        <w:t>etrieves the total number of consoles for each</w:t>
      </w:r>
      <w:r w:rsidR="00FF04DD">
        <w:t xml:space="preserve"> </w:t>
      </w:r>
      <w:r w:rsidR="00FF04DD" w:rsidRPr="00FF04DD">
        <w:t>manufacturer</w:t>
      </w:r>
    </w:p>
    <w:p w14:paraId="51A99A33" w14:textId="77777777" w:rsidR="00FF04DD" w:rsidRDefault="00FF04DD" w:rsidP="008701FC">
      <w:pPr>
        <w:pStyle w:val="Heading2"/>
      </w:pPr>
      <w:r w:rsidRPr="00401C23">
        <w:t>SQL statement</w:t>
      </w:r>
    </w:p>
    <w:p w14:paraId="7A7DD4D8" w14:textId="77777777" w:rsidR="00A53BE2" w:rsidRPr="00A53BE2" w:rsidRDefault="00A53BE2" w:rsidP="00A53BE2">
      <w:pPr>
        <w:rPr>
          <w:rFonts w:ascii="Century" w:hAnsi="Century"/>
          <w:sz w:val="28"/>
          <w:szCs w:val="28"/>
        </w:rPr>
      </w:pPr>
      <w:r w:rsidRPr="00A53BE2">
        <w:rPr>
          <w:rFonts w:ascii="Century" w:hAnsi="Century"/>
          <w:sz w:val="28"/>
          <w:szCs w:val="28"/>
        </w:rPr>
        <w:t>SELECT manufacturer, COUNT(name) AS total_consoles</w:t>
      </w:r>
    </w:p>
    <w:p w14:paraId="485B5B1A" w14:textId="77777777" w:rsidR="00A53BE2" w:rsidRPr="00A53BE2" w:rsidRDefault="00A53BE2" w:rsidP="00A53BE2">
      <w:pPr>
        <w:rPr>
          <w:rFonts w:ascii="Century" w:hAnsi="Century"/>
          <w:sz w:val="28"/>
          <w:szCs w:val="28"/>
        </w:rPr>
      </w:pPr>
      <w:r w:rsidRPr="00A53BE2">
        <w:rPr>
          <w:rFonts w:ascii="Century" w:hAnsi="Century"/>
          <w:sz w:val="28"/>
          <w:szCs w:val="28"/>
        </w:rPr>
        <w:t>FROM gaming_system</w:t>
      </w:r>
    </w:p>
    <w:p w14:paraId="73C2DF5D" w14:textId="77777777" w:rsidR="00A53BE2" w:rsidRPr="00A53BE2" w:rsidRDefault="00A53BE2" w:rsidP="00A53BE2">
      <w:pPr>
        <w:rPr>
          <w:rFonts w:ascii="Century" w:hAnsi="Century"/>
          <w:sz w:val="28"/>
          <w:szCs w:val="28"/>
        </w:rPr>
      </w:pPr>
      <w:r w:rsidRPr="00A53BE2">
        <w:rPr>
          <w:rFonts w:ascii="Century" w:hAnsi="Century"/>
          <w:sz w:val="28"/>
          <w:szCs w:val="28"/>
        </w:rPr>
        <w:t>GROUP BY manufacturer</w:t>
      </w:r>
    </w:p>
    <w:p w14:paraId="06279160" w14:textId="15FFFAB5" w:rsidR="00A3227F" w:rsidRPr="00A53BE2" w:rsidRDefault="00A53BE2" w:rsidP="00A53BE2">
      <w:pPr>
        <w:rPr>
          <w:rFonts w:ascii="Century" w:hAnsi="Century"/>
          <w:sz w:val="28"/>
          <w:szCs w:val="28"/>
        </w:rPr>
      </w:pPr>
      <w:r w:rsidRPr="00A53BE2">
        <w:rPr>
          <w:rFonts w:ascii="Century" w:hAnsi="Century"/>
          <w:sz w:val="28"/>
          <w:szCs w:val="28"/>
        </w:rPr>
        <w:t>ORDER BY total_consoles DESC;</w:t>
      </w:r>
    </w:p>
    <w:p w14:paraId="49C09C0E" w14:textId="65FE550B" w:rsidR="00B55F4F" w:rsidRDefault="00A03FF9" w:rsidP="008701FC">
      <w:pPr>
        <w:pStyle w:val="Heading2"/>
      </w:pPr>
      <w:r w:rsidRPr="00A03FF9">
        <w:t xml:space="preserve">Explanation: </w:t>
      </w:r>
    </w:p>
    <w:p w14:paraId="5E7158BC" w14:textId="4C676C77" w:rsidR="00A03FF9" w:rsidRDefault="001505A3" w:rsidP="00A03FF9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SQL query shows how many gaming consoles each manufacturer has produced, sorted from the highest to the lowest. </w:t>
      </w:r>
    </w:p>
    <w:p w14:paraId="71BF84F2" w14:textId="2612A52B" w:rsidR="001505A3" w:rsidRDefault="001505A3" w:rsidP="001505A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selects the manufacturer name from the gaming system table.</w:t>
      </w:r>
    </w:p>
    <w:p w14:paraId="0D2B20EB" w14:textId="1FD1E4E8" w:rsidR="001505A3" w:rsidRDefault="001505A3" w:rsidP="001505A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counts </w:t>
      </w:r>
      <w:r w:rsidR="009164FD">
        <w:rPr>
          <w:rFonts w:ascii="Century" w:hAnsi="Century"/>
          <w:sz w:val="28"/>
          <w:szCs w:val="28"/>
        </w:rPr>
        <w:t>the number of entries in the name column(i.e, different console models) for each manufacturer using COUNT(Name).</w:t>
      </w:r>
    </w:p>
    <w:p w14:paraId="143DA2A2" w14:textId="643115BE" w:rsidR="009164FD" w:rsidRDefault="009164FD" w:rsidP="001505A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GROUP by manufacturer groups the results so that the count is calculated per manufacturer.</w:t>
      </w:r>
    </w:p>
    <w:p w14:paraId="318347A0" w14:textId="148BB44A" w:rsidR="009164FD" w:rsidRDefault="009164FD" w:rsidP="001505A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ORDER by total consoles DESC sorts</w:t>
      </w:r>
      <w:r w:rsidR="000F4766">
        <w:rPr>
          <w:rFonts w:ascii="Century" w:hAnsi="Century"/>
          <w:sz w:val="28"/>
          <w:szCs w:val="28"/>
        </w:rPr>
        <w:t xml:space="preserve"> the output in descending order, so the manufacturer with the most console models appears first. </w:t>
      </w:r>
    </w:p>
    <w:p w14:paraId="73DDB962" w14:textId="22855ED7" w:rsidR="00187EC9" w:rsidRDefault="00187EC9" w:rsidP="00187EC9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is useful for identifying which manufacturers are most active or diverse in their gaming system production. </w:t>
      </w:r>
    </w:p>
    <w:p w14:paraId="6E50025A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0D28F6D3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2B77CFA7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1B130A67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6BB0A9DB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570A02B6" w14:textId="77777777" w:rsidR="004643C1" w:rsidRDefault="004643C1" w:rsidP="00187EC9">
      <w:pPr>
        <w:rPr>
          <w:rFonts w:ascii="Century" w:hAnsi="Century"/>
          <w:sz w:val="28"/>
          <w:szCs w:val="28"/>
        </w:rPr>
      </w:pPr>
    </w:p>
    <w:p w14:paraId="67BC68FE" w14:textId="4139B5CD" w:rsidR="004643C1" w:rsidRDefault="004643C1" w:rsidP="009C507F">
      <w:pPr>
        <w:pStyle w:val="Heading1"/>
      </w:pPr>
      <w:r>
        <w:lastRenderedPageBreak/>
        <w:t xml:space="preserve">Query 3: </w:t>
      </w:r>
      <w:r w:rsidR="00E301EB" w:rsidRPr="00E301EB">
        <w:t>Retrieve the latest game for each genre</w:t>
      </w:r>
    </w:p>
    <w:p w14:paraId="4214D6FA" w14:textId="77777777" w:rsidR="004643C1" w:rsidRDefault="004643C1" w:rsidP="009C507F">
      <w:pPr>
        <w:pStyle w:val="Heading2"/>
      </w:pPr>
      <w:r w:rsidRPr="00401C23">
        <w:t>SQL statement</w:t>
      </w:r>
    </w:p>
    <w:p w14:paraId="53681FF4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>SELECT game_name, release_date, genre</w:t>
      </w:r>
    </w:p>
    <w:p w14:paraId="5C9EAF5A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>FROM game g</w:t>
      </w:r>
    </w:p>
    <w:p w14:paraId="4EB9F61F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>WHERE release_date = (</w:t>
      </w:r>
    </w:p>
    <w:p w14:paraId="4F23E8B7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 xml:space="preserve">    SELECT MAX(release_date)</w:t>
      </w:r>
    </w:p>
    <w:p w14:paraId="2FA38C13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 xml:space="preserve">    FROM game</w:t>
      </w:r>
    </w:p>
    <w:p w14:paraId="30417558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 xml:space="preserve">    WHERE genre = g.genre</w:t>
      </w:r>
    </w:p>
    <w:p w14:paraId="5A3F6C89" w14:textId="77777777" w:rsidR="00E301EB" w:rsidRPr="00E301EB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>)</w:t>
      </w:r>
    </w:p>
    <w:p w14:paraId="24F6A637" w14:textId="4E33AD1E" w:rsidR="004643C1" w:rsidRDefault="00E301EB" w:rsidP="00E301EB">
      <w:pPr>
        <w:rPr>
          <w:rFonts w:ascii="Century" w:hAnsi="Century"/>
          <w:sz w:val="28"/>
          <w:szCs w:val="28"/>
        </w:rPr>
      </w:pPr>
      <w:r w:rsidRPr="00E301EB">
        <w:rPr>
          <w:rFonts w:ascii="Century" w:hAnsi="Century"/>
          <w:sz w:val="28"/>
          <w:szCs w:val="28"/>
        </w:rPr>
        <w:t>ORDER BY genre;</w:t>
      </w:r>
    </w:p>
    <w:p w14:paraId="6C1843E6" w14:textId="53CBA237" w:rsidR="00E301EB" w:rsidRPr="00E301EB" w:rsidRDefault="00E301EB" w:rsidP="009C507F">
      <w:pPr>
        <w:pStyle w:val="Heading2"/>
      </w:pPr>
      <w:r w:rsidRPr="00E301EB">
        <w:t>Explanation:</w:t>
      </w:r>
    </w:p>
    <w:p w14:paraId="1698AA7A" w14:textId="67CEA541" w:rsidR="00E301EB" w:rsidRDefault="004D25D1" w:rsidP="00E301EB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query retrieves the most recently released game in each genre from the game table</w:t>
      </w:r>
    </w:p>
    <w:p w14:paraId="793AD6E5" w14:textId="23473EA4" w:rsidR="004D25D1" w:rsidRDefault="004D25D1" w:rsidP="004D25D1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selects the game name, release date, and genre from the game table (aliased as g)</w:t>
      </w:r>
    </w:p>
    <w:p w14:paraId="10070AAC" w14:textId="1AFDFAAE" w:rsidR="004D25D1" w:rsidRDefault="004D25D1" w:rsidP="004D25D1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WHERE clause uses a subquery to find the maximum (latest) release date for each genre.</w:t>
      </w:r>
    </w:p>
    <w:p w14:paraId="738AFEDF" w14:textId="435BB644" w:rsidR="004D25D1" w:rsidRDefault="004D25D1" w:rsidP="004D25D1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subquery compares each row’s release date with the maximum date for </w:t>
      </w:r>
      <w:r w:rsidR="00781597">
        <w:rPr>
          <w:rFonts w:ascii="Century" w:hAnsi="Century"/>
          <w:sz w:val="28"/>
          <w:szCs w:val="28"/>
        </w:rPr>
        <w:t>that specific genre (WHERE genre = g.genre), ensuring only the latest game per genre is returned.</w:t>
      </w:r>
    </w:p>
    <w:p w14:paraId="3DBB8C6E" w14:textId="5243BAD9" w:rsidR="00781597" w:rsidRDefault="00781597" w:rsidP="004D25D1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results are then ordered by genre for easier readability and grouping.</w:t>
      </w:r>
    </w:p>
    <w:p w14:paraId="14AD214E" w14:textId="345CF81E" w:rsidR="00781597" w:rsidRDefault="00781597" w:rsidP="0078159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is helpful when you want to highlight the newest game in every genre category. </w:t>
      </w:r>
    </w:p>
    <w:p w14:paraId="70854313" w14:textId="77777777" w:rsidR="00F33D45" w:rsidRDefault="00F33D45" w:rsidP="00781597">
      <w:pPr>
        <w:rPr>
          <w:rFonts w:ascii="Century" w:hAnsi="Century"/>
          <w:sz w:val="28"/>
          <w:szCs w:val="28"/>
        </w:rPr>
      </w:pPr>
    </w:p>
    <w:p w14:paraId="024F4B7E" w14:textId="77777777" w:rsidR="00F33D45" w:rsidRDefault="00F33D45" w:rsidP="00781597">
      <w:pPr>
        <w:rPr>
          <w:rFonts w:ascii="Century" w:hAnsi="Century"/>
          <w:sz w:val="28"/>
          <w:szCs w:val="28"/>
        </w:rPr>
      </w:pPr>
    </w:p>
    <w:p w14:paraId="7226B143" w14:textId="77777777" w:rsidR="00F33D45" w:rsidRDefault="00F33D45" w:rsidP="00781597">
      <w:pPr>
        <w:rPr>
          <w:rFonts w:ascii="Century" w:hAnsi="Century"/>
          <w:sz w:val="28"/>
          <w:szCs w:val="28"/>
        </w:rPr>
      </w:pPr>
    </w:p>
    <w:p w14:paraId="627FDA32" w14:textId="616D23A2" w:rsidR="00F33D45" w:rsidRDefault="00F33D45" w:rsidP="009C507F">
      <w:pPr>
        <w:pStyle w:val="Heading1"/>
      </w:pPr>
      <w:r>
        <w:lastRenderedPageBreak/>
        <w:t xml:space="preserve">Query 4: </w:t>
      </w:r>
      <w:r w:rsidR="00347748">
        <w:t>R</w:t>
      </w:r>
      <w:r w:rsidR="00347748" w:rsidRPr="00347748">
        <w:t>etrieves the top 5 players with the highest average game completion percentage</w:t>
      </w:r>
    </w:p>
    <w:p w14:paraId="5DE29B9C" w14:textId="77777777" w:rsidR="00F33D45" w:rsidRDefault="00F33D45" w:rsidP="009C507F">
      <w:pPr>
        <w:pStyle w:val="Heading2"/>
      </w:pPr>
      <w:r w:rsidRPr="00401C23">
        <w:t>SQL statement</w:t>
      </w:r>
    </w:p>
    <w:p w14:paraId="42DE58D0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 xml:space="preserve">SELECT </w:t>
      </w:r>
    </w:p>
    <w:p w14:paraId="6702074A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 xml:space="preserve">    player.ID,</w:t>
      </w:r>
    </w:p>
    <w:p w14:paraId="53DE9905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 xml:space="preserve">    player.Username,</w:t>
      </w:r>
    </w:p>
    <w:p w14:paraId="1DA12751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 xml:space="preserve">    ROUND(AVG(profile.completion_percentage), 2) AS avg_completion</w:t>
      </w:r>
    </w:p>
    <w:p w14:paraId="4A6E0160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>FROM player</w:t>
      </w:r>
    </w:p>
    <w:p w14:paraId="7937AD7E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>JOIN profile ON player.ID = profile.player_id</w:t>
      </w:r>
    </w:p>
    <w:p w14:paraId="6807B102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>GROUP BY player.ID, player.Username</w:t>
      </w:r>
    </w:p>
    <w:p w14:paraId="0A1E8BD9" w14:textId="77777777" w:rsidR="009D646F" w:rsidRPr="009D646F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>ORDER BY avg_completion DESC</w:t>
      </w:r>
    </w:p>
    <w:p w14:paraId="64ED9BAF" w14:textId="50E7A972" w:rsidR="00F33D45" w:rsidRDefault="009D646F" w:rsidP="009D646F">
      <w:pPr>
        <w:rPr>
          <w:rFonts w:ascii="Century" w:hAnsi="Century"/>
          <w:sz w:val="28"/>
          <w:szCs w:val="28"/>
        </w:rPr>
      </w:pPr>
      <w:r w:rsidRPr="009D646F">
        <w:rPr>
          <w:rFonts w:ascii="Century" w:hAnsi="Century"/>
          <w:sz w:val="28"/>
          <w:szCs w:val="28"/>
        </w:rPr>
        <w:t>LIMIT 5;</w:t>
      </w:r>
    </w:p>
    <w:p w14:paraId="041276B5" w14:textId="77777777" w:rsidR="008037FF" w:rsidRPr="00E301EB" w:rsidRDefault="008037FF" w:rsidP="009C507F">
      <w:pPr>
        <w:pStyle w:val="Heading2"/>
      </w:pPr>
      <w:r w:rsidRPr="00E301EB">
        <w:t>Explanation:</w:t>
      </w:r>
    </w:p>
    <w:p w14:paraId="3B81F7F6" w14:textId="17C9EC4E" w:rsidR="008037FF" w:rsidRDefault="00A71E5C" w:rsidP="009D646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query displays the top 5 players with the highest average game completion percentage.</w:t>
      </w:r>
    </w:p>
    <w:p w14:paraId="6AA210A4" w14:textId="2437F4A7" w:rsidR="00A71E5C" w:rsidRDefault="00A71E5C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selects the ID and Username from the player table.</w:t>
      </w:r>
    </w:p>
    <w:p w14:paraId="5E444E4A" w14:textId="5AD920A3" w:rsidR="00A71E5C" w:rsidRDefault="00A71E5C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JOINS the player table with the profile table using the player’s ID </w:t>
      </w:r>
    </w:p>
    <w:p w14:paraId="0417F4EA" w14:textId="284ED54A" w:rsidR="00A71E5C" w:rsidRDefault="00A71E5C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calculates the average completion percentage for each player using </w:t>
      </w:r>
      <w:r w:rsidR="004822BF">
        <w:rPr>
          <w:rFonts w:ascii="Century" w:hAnsi="Century"/>
          <w:sz w:val="28"/>
          <w:szCs w:val="28"/>
        </w:rPr>
        <w:t xml:space="preserve"> AVG(profile completion percentage) and rounds it to 2 decimal places with ROUND(…</w:t>
      </w:r>
      <w:r w:rsidR="00D313E2">
        <w:rPr>
          <w:rFonts w:ascii="Century" w:hAnsi="Century"/>
          <w:sz w:val="28"/>
          <w:szCs w:val="28"/>
        </w:rPr>
        <w:t>,2</w:t>
      </w:r>
      <w:r w:rsidR="004822BF">
        <w:rPr>
          <w:rFonts w:ascii="Century" w:hAnsi="Century"/>
          <w:sz w:val="28"/>
          <w:szCs w:val="28"/>
        </w:rPr>
        <w:t>)</w:t>
      </w:r>
    </w:p>
    <w:p w14:paraId="3FF52DAE" w14:textId="02D590AB" w:rsidR="00D313E2" w:rsidRDefault="00D313E2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data is grouped by player ID and username to ensure the average is calculated per player</w:t>
      </w:r>
    </w:p>
    <w:p w14:paraId="7B1E303F" w14:textId="6FD9B6AD" w:rsidR="00D313E2" w:rsidRDefault="00D313E2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orders the results in descending order based on average completion so that the top players appears first.</w:t>
      </w:r>
    </w:p>
    <w:p w14:paraId="1367693C" w14:textId="58B9BEB1" w:rsidR="00D313E2" w:rsidRDefault="00D313E2" w:rsidP="00A71E5C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LIMIT 5 ensures that only top 5 players are shown.</w:t>
      </w:r>
    </w:p>
    <w:p w14:paraId="60A4C341" w14:textId="0E771271" w:rsidR="00D313E2" w:rsidRDefault="00D313E2" w:rsidP="00D313E2">
      <w:pPr>
        <w:rPr>
          <w:rFonts w:ascii="Century" w:hAnsi="Century"/>
          <w:b/>
          <w:bCs/>
          <w:sz w:val="26"/>
          <w:szCs w:val="26"/>
        </w:rPr>
      </w:pPr>
      <w:r w:rsidRPr="0061725D">
        <w:rPr>
          <w:rFonts w:ascii="Century" w:hAnsi="Century"/>
          <w:b/>
          <w:bCs/>
          <w:sz w:val="26"/>
          <w:szCs w:val="26"/>
        </w:rPr>
        <w:t>This query is useful for</w:t>
      </w:r>
      <w:r w:rsidR="0073578A" w:rsidRPr="0061725D">
        <w:rPr>
          <w:rFonts w:ascii="Century" w:hAnsi="Century"/>
          <w:b/>
          <w:bCs/>
          <w:sz w:val="26"/>
          <w:szCs w:val="26"/>
        </w:rPr>
        <w:t xml:space="preserve"> leaderboard-style statistics based on how thoroughly players complete their games.</w:t>
      </w:r>
    </w:p>
    <w:p w14:paraId="3C1C8DC2" w14:textId="45106783" w:rsidR="00EE6F68" w:rsidRDefault="00EE6F68" w:rsidP="009C507F">
      <w:pPr>
        <w:pStyle w:val="Heading1"/>
      </w:pPr>
      <w:r>
        <w:lastRenderedPageBreak/>
        <w:t xml:space="preserve">Query 5: </w:t>
      </w:r>
      <w:r w:rsidR="00E00B03" w:rsidRPr="00E00B03">
        <w:t>Rank Sony consoles released between 2015 and 2023 by latest release</w:t>
      </w:r>
    </w:p>
    <w:p w14:paraId="2E772551" w14:textId="77777777" w:rsidR="00EE6F68" w:rsidRDefault="00EE6F68" w:rsidP="009C507F">
      <w:pPr>
        <w:pStyle w:val="Heading2"/>
      </w:pPr>
      <w:r w:rsidRPr="00401C23">
        <w:t>SQL statement</w:t>
      </w:r>
    </w:p>
    <w:p w14:paraId="3731F614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SELECT </w:t>
      </w:r>
    </w:p>
    <w:p w14:paraId="12BA3097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    name,</w:t>
      </w:r>
    </w:p>
    <w:p w14:paraId="0BE6C3BC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    manufacturer,</w:t>
      </w:r>
    </w:p>
    <w:p w14:paraId="2EEFC396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    release_year,</w:t>
      </w:r>
    </w:p>
    <w:p w14:paraId="3F2F257D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    RANK() OVER (ORDER BY release_year DESC) AS release_rank</w:t>
      </w:r>
    </w:p>
    <w:p w14:paraId="0EBDF7A4" w14:textId="77777777" w:rsidR="00DB171C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>FROM gaming_system</w:t>
      </w:r>
    </w:p>
    <w:p w14:paraId="5EF73B8B" w14:textId="77777777" w:rsidR="009B3365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>WHERE manufacturer = 'Sony'</w:t>
      </w:r>
    </w:p>
    <w:p w14:paraId="48B337A2" w14:textId="500B5CE2" w:rsidR="0061725D" w:rsidRPr="00B97E80" w:rsidRDefault="00DB171C" w:rsidP="00DB171C">
      <w:pPr>
        <w:rPr>
          <w:rFonts w:ascii="Century" w:hAnsi="Century"/>
          <w:sz w:val="28"/>
          <w:szCs w:val="28"/>
        </w:rPr>
      </w:pPr>
      <w:r w:rsidRPr="00B97E80">
        <w:rPr>
          <w:rFonts w:ascii="Century" w:hAnsi="Century"/>
          <w:sz w:val="28"/>
          <w:szCs w:val="28"/>
        </w:rPr>
        <w:t xml:space="preserve">  AND release_year BETWEEN 2015 AND 2023;</w:t>
      </w:r>
    </w:p>
    <w:p w14:paraId="3F9EE72E" w14:textId="77777777" w:rsidR="009B3365" w:rsidRPr="00E301EB" w:rsidRDefault="009B3365" w:rsidP="009C507F">
      <w:pPr>
        <w:pStyle w:val="Heading2"/>
      </w:pPr>
      <w:r w:rsidRPr="00E301EB">
        <w:t>Explanation:</w:t>
      </w:r>
    </w:p>
    <w:p w14:paraId="11DBFDA9" w14:textId="43EF624C" w:rsidR="009B3365" w:rsidRDefault="00B97E80" w:rsidP="00DB171C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query </w:t>
      </w:r>
      <w:r w:rsidR="007F643B">
        <w:rPr>
          <w:rFonts w:ascii="Century" w:hAnsi="Century"/>
          <w:sz w:val="28"/>
          <w:szCs w:val="28"/>
        </w:rPr>
        <w:t>lists Sony gaming systems released between 2015 and 2023, ranked by their release year from newest to oldest.</w:t>
      </w:r>
    </w:p>
    <w:p w14:paraId="3D1FBEC0" w14:textId="4B624018" w:rsidR="007F643B" w:rsidRDefault="007F643B" w:rsidP="007F643B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sele</w:t>
      </w:r>
      <w:r w:rsidR="00A33DB8">
        <w:rPr>
          <w:rFonts w:ascii="Century" w:hAnsi="Century"/>
          <w:sz w:val="28"/>
          <w:szCs w:val="28"/>
        </w:rPr>
        <w:t>cts the name, manufacturer, and release year from the gaming system table.</w:t>
      </w:r>
    </w:p>
    <w:p w14:paraId="5AA56709" w14:textId="315A9AEB" w:rsidR="00A33DB8" w:rsidRDefault="00A33DB8" w:rsidP="007F643B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WHERE clause filters the results to only include </w:t>
      </w:r>
      <w:r w:rsidR="00AD5BC7">
        <w:rPr>
          <w:rFonts w:ascii="Century" w:hAnsi="Century"/>
          <w:sz w:val="28"/>
          <w:szCs w:val="28"/>
        </w:rPr>
        <w:t>systems made by ‘Sony’ and released between 2015 and 2023.</w:t>
      </w:r>
    </w:p>
    <w:p w14:paraId="27AF62BF" w14:textId="2F918A1D" w:rsidR="00AD5BC7" w:rsidRDefault="00AD5BC7" w:rsidP="007F643B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uses the RANK() window function with OVER(ORDER By release DESC) to assign rank to each </w:t>
      </w:r>
      <w:r w:rsidR="003D1B71">
        <w:rPr>
          <w:rFonts w:ascii="Century" w:hAnsi="Century"/>
          <w:sz w:val="28"/>
          <w:szCs w:val="28"/>
        </w:rPr>
        <w:t>console based on how recently it was released – newer consoles get a higher rank (i.e, lower number).</w:t>
      </w:r>
    </w:p>
    <w:p w14:paraId="3E1EED5E" w14:textId="42E319AE" w:rsidR="003D1B71" w:rsidRDefault="003D1B71" w:rsidP="007F643B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result includes a release rank column showing this order</w:t>
      </w:r>
    </w:p>
    <w:p w14:paraId="14F37516" w14:textId="5DE0B6CB" w:rsidR="003D1B71" w:rsidRDefault="003D1B71" w:rsidP="003D1B7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helpful for seeing Sony’s console release timeline and comparing </w:t>
      </w:r>
      <w:r w:rsidR="001D49DE">
        <w:rPr>
          <w:rFonts w:ascii="Century" w:hAnsi="Century"/>
          <w:sz w:val="28"/>
          <w:szCs w:val="28"/>
        </w:rPr>
        <w:t xml:space="preserve">the relative order of their newer systems. </w:t>
      </w:r>
    </w:p>
    <w:p w14:paraId="4C9B5B04" w14:textId="77777777" w:rsidR="001D49DE" w:rsidRDefault="001D49DE" w:rsidP="003D1B71">
      <w:pPr>
        <w:rPr>
          <w:rFonts w:ascii="Century" w:hAnsi="Century"/>
          <w:sz w:val="28"/>
          <w:szCs w:val="28"/>
        </w:rPr>
      </w:pPr>
    </w:p>
    <w:p w14:paraId="2C7B1A4E" w14:textId="77777777" w:rsidR="001D49DE" w:rsidRDefault="001D49DE" w:rsidP="003D1B71">
      <w:pPr>
        <w:rPr>
          <w:rFonts w:ascii="Century" w:hAnsi="Century"/>
          <w:sz w:val="28"/>
          <w:szCs w:val="28"/>
        </w:rPr>
      </w:pPr>
    </w:p>
    <w:p w14:paraId="7C645A64" w14:textId="44EB5227" w:rsidR="001D49DE" w:rsidRDefault="001D49DE" w:rsidP="00E85FB0">
      <w:pPr>
        <w:pStyle w:val="Heading1"/>
      </w:pPr>
      <w:r>
        <w:lastRenderedPageBreak/>
        <w:t xml:space="preserve">Query 6: </w:t>
      </w:r>
      <w:r w:rsidR="009B4485" w:rsidRPr="009B4485">
        <w:t>Show players whose playtime is greater than the average playtime</w:t>
      </w:r>
    </w:p>
    <w:p w14:paraId="30EC99C7" w14:textId="77777777" w:rsidR="001D49DE" w:rsidRDefault="001D49DE" w:rsidP="00E85FB0">
      <w:pPr>
        <w:pStyle w:val="Heading2"/>
      </w:pPr>
      <w:r w:rsidRPr="00401C23">
        <w:t>SQL statement</w:t>
      </w:r>
    </w:p>
    <w:p w14:paraId="09BFDDBD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SELECT player.Username, SUM(profile.playtime_hours) AS total_playtime</w:t>
      </w:r>
    </w:p>
    <w:p w14:paraId="20AA6445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FROM player</w:t>
      </w:r>
    </w:p>
    <w:p w14:paraId="43D55EEB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JOIN profile ON player.ID = profile.player_id</w:t>
      </w:r>
    </w:p>
    <w:p w14:paraId="6BA72B85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GROUP BY player.Username</w:t>
      </w:r>
    </w:p>
    <w:p w14:paraId="073D7878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HAVING total_playtime &gt; (</w:t>
      </w:r>
    </w:p>
    <w:p w14:paraId="5C433D7A" w14:textId="77777777" w:rsidR="000B5C02" w:rsidRPr="000B5C02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 xml:space="preserve">  SELECT AVG(playtime_hours) FROM profile</w:t>
      </w:r>
    </w:p>
    <w:p w14:paraId="4B78A5D9" w14:textId="1A9A5FC4" w:rsidR="001D49DE" w:rsidRDefault="000B5C02" w:rsidP="000B5C02">
      <w:pPr>
        <w:rPr>
          <w:rFonts w:ascii="Century" w:hAnsi="Century"/>
          <w:sz w:val="28"/>
          <w:szCs w:val="28"/>
        </w:rPr>
      </w:pPr>
      <w:r w:rsidRPr="000B5C02">
        <w:rPr>
          <w:rFonts w:ascii="Century" w:hAnsi="Century"/>
          <w:sz w:val="28"/>
          <w:szCs w:val="28"/>
        </w:rPr>
        <w:t>);</w:t>
      </w:r>
    </w:p>
    <w:p w14:paraId="09D03E55" w14:textId="77777777" w:rsidR="000B5C02" w:rsidRPr="00E301EB" w:rsidRDefault="000B5C02" w:rsidP="00E85FB0">
      <w:pPr>
        <w:pStyle w:val="Heading2"/>
      </w:pPr>
      <w:r w:rsidRPr="00E301EB">
        <w:t>Explanation:</w:t>
      </w:r>
    </w:p>
    <w:p w14:paraId="71028C60" w14:textId="118D29B8" w:rsidR="000B5C02" w:rsidRDefault="00AB1B38" w:rsidP="000B5C02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query shows the usernames of players whose total </w:t>
      </w:r>
      <w:r w:rsidR="003470F0">
        <w:rPr>
          <w:rFonts w:ascii="Century" w:hAnsi="Century"/>
          <w:sz w:val="28"/>
          <w:szCs w:val="28"/>
        </w:rPr>
        <w:t xml:space="preserve">playtime is above the average playtime across all profiles. </w:t>
      </w:r>
    </w:p>
    <w:p w14:paraId="53C799A1" w14:textId="3DF89127" w:rsidR="00053AF4" w:rsidRDefault="00053AF4" w:rsidP="00053A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joins the player and profile tables on the player’s ID</w:t>
      </w:r>
    </w:p>
    <w:p w14:paraId="1240F87A" w14:textId="4E998604" w:rsidR="00053AF4" w:rsidRDefault="00053AF4" w:rsidP="00053A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groups</w:t>
      </w:r>
      <w:r w:rsidR="00632C26">
        <w:rPr>
          <w:rFonts w:ascii="Century" w:hAnsi="Century"/>
          <w:sz w:val="28"/>
          <w:szCs w:val="28"/>
        </w:rPr>
        <w:t xml:space="preserve"> the results by player username and calculates the total playtime for each </w:t>
      </w:r>
      <w:r w:rsidR="007C3C80">
        <w:rPr>
          <w:rFonts w:ascii="Century" w:hAnsi="Century"/>
          <w:sz w:val="28"/>
          <w:szCs w:val="28"/>
        </w:rPr>
        <w:t>player using SUM(profile playtime hours)</w:t>
      </w:r>
    </w:p>
    <w:p w14:paraId="79FD43F4" w14:textId="786DA4BD" w:rsidR="007C3C80" w:rsidRDefault="007C3C80" w:rsidP="00053A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HAVING clause filters</w:t>
      </w:r>
      <w:r w:rsidR="00CC3BCC">
        <w:rPr>
          <w:rFonts w:ascii="Century" w:hAnsi="Century"/>
          <w:sz w:val="28"/>
          <w:szCs w:val="28"/>
        </w:rPr>
        <w:t xml:space="preserve"> out players whose total playtime is less than or equal to the average The average is computed with a subquery: SELECT AVG(playtime hours) FROM profile</w:t>
      </w:r>
    </w:p>
    <w:p w14:paraId="76728A72" w14:textId="7D1B47E3" w:rsidR="00CC3BCC" w:rsidRDefault="00AD45D4" w:rsidP="00053A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Only those players whose total playtime is greater than the overall average are included in the final result. </w:t>
      </w:r>
    </w:p>
    <w:p w14:paraId="4B6C7318" w14:textId="699F18BD" w:rsidR="00AD45D4" w:rsidRDefault="00AD45D4" w:rsidP="00AD45D4">
      <w:pPr>
        <w:ind w:left="360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</w:t>
      </w:r>
      <w:r w:rsidR="00A8114E">
        <w:rPr>
          <w:rFonts w:ascii="Century" w:hAnsi="Century"/>
          <w:sz w:val="28"/>
          <w:szCs w:val="28"/>
        </w:rPr>
        <w:t>his is useful for identifying the most active or engaged players based on total hours played.</w:t>
      </w:r>
    </w:p>
    <w:p w14:paraId="61DCC18C" w14:textId="77777777" w:rsidR="00A8114E" w:rsidRDefault="00A8114E" w:rsidP="00AD45D4">
      <w:pPr>
        <w:ind w:left="360"/>
        <w:rPr>
          <w:rFonts w:ascii="Century" w:hAnsi="Century"/>
          <w:sz w:val="28"/>
          <w:szCs w:val="28"/>
        </w:rPr>
      </w:pPr>
    </w:p>
    <w:p w14:paraId="4EB6CF4C" w14:textId="77777777" w:rsidR="00A8114E" w:rsidRDefault="00A8114E" w:rsidP="00AD45D4">
      <w:pPr>
        <w:ind w:left="360"/>
        <w:rPr>
          <w:rFonts w:ascii="Century" w:hAnsi="Century"/>
          <w:sz w:val="28"/>
          <w:szCs w:val="28"/>
        </w:rPr>
      </w:pPr>
    </w:p>
    <w:p w14:paraId="43B72208" w14:textId="77777777" w:rsidR="00A8114E" w:rsidRDefault="00A8114E" w:rsidP="00AD45D4">
      <w:pPr>
        <w:ind w:left="360"/>
        <w:rPr>
          <w:rFonts w:ascii="Century" w:hAnsi="Century"/>
          <w:sz w:val="28"/>
          <w:szCs w:val="28"/>
        </w:rPr>
      </w:pPr>
    </w:p>
    <w:p w14:paraId="5FEC945F" w14:textId="232FCCB6" w:rsidR="00A8114E" w:rsidRDefault="00A8114E" w:rsidP="00E85FB0">
      <w:pPr>
        <w:pStyle w:val="Heading1"/>
      </w:pPr>
      <w:r>
        <w:lastRenderedPageBreak/>
        <w:t xml:space="preserve">Query 7: </w:t>
      </w:r>
      <w:r w:rsidR="002B00CC" w:rsidRPr="002B00CC">
        <w:t>Classify players based on their total playtime hours</w:t>
      </w:r>
    </w:p>
    <w:p w14:paraId="1204D75B" w14:textId="77777777" w:rsidR="00A8114E" w:rsidRDefault="00A8114E" w:rsidP="00E85FB0">
      <w:pPr>
        <w:pStyle w:val="Heading2"/>
      </w:pPr>
      <w:r w:rsidRPr="00401C23">
        <w:t>SQL statement</w:t>
      </w:r>
    </w:p>
    <w:p w14:paraId="2B74C9D1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SELECT </w:t>
      </w:r>
    </w:p>
    <w:p w14:paraId="3A6F2DEB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Player.Username,</w:t>
      </w:r>
    </w:p>
    <w:p w14:paraId="564165CA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SUM(Profile.playtime_hours) AS total_playtime,</w:t>
      </w:r>
    </w:p>
    <w:p w14:paraId="25EAD2EC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CASE</w:t>
      </w:r>
    </w:p>
    <w:p w14:paraId="3CAA67B9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    WHEN SUM(Profile.playtime_hours) &gt; 100 THEN 'Hardcore'</w:t>
      </w:r>
    </w:p>
    <w:p w14:paraId="705A02B0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    WHEN SUM(Profile.playtime_hours) &gt; 50 THEN 'Regular'</w:t>
      </w:r>
    </w:p>
    <w:p w14:paraId="48261C03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    WHEN SUM(Profile.playtime_hours) &gt; 10 THEN 'Casual'</w:t>
      </w:r>
    </w:p>
    <w:p w14:paraId="790D8583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    ELSE 'Newbie'</w:t>
      </w:r>
    </w:p>
    <w:p w14:paraId="16C7FE69" w14:textId="77777777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END AS player_category</w:t>
      </w:r>
    </w:p>
    <w:p w14:paraId="382EEA0E" w14:textId="71F5AFA3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>FROM  Player</w:t>
      </w:r>
    </w:p>
    <w:p w14:paraId="7D1C3A06" w14:textId="4E6F7B52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>JOIN</w:t>
      </w:r>
      <w:r w:rsidR="00E8718D" w:rsidRPr="00CF1C88">
        <w:rPr>
          <w:rFonts w:ascii="Century" w:hAnsi="Century"/>
          <w:sz w:val="26"/>
          <w:szCs w:val="26"/>
        </w:rPr>
        <w:t xml:space="preserve"> </w:t>
      </w:r>
      <w:r w:rsidRPr="00CF1C88">
        <w:rPr>
          <w:rFonts w:ascii="Century" w:hAnsi="Century"/>
          <w:sz w:val="26"/>
          <w:szCs w:val="26"/>
        </w:rPr>
        <w:t xml:space="preserve">  Profile ON Player.ID = Profile.player_id</w:t>
      </w:r>
    </w:p>
    <w:p w14:paraId="58728BE6" w14:textId="3254DE46" w:rsidR="00E326FF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>GROUP BY   Player.Username</w:t>
      </w:r>
    </w:p>
    <w:p w14:paraId="432BB0D5" w14:textId="79C11811" w:rsidR="00A8114E" w:rsidRPr="00CF1C88" w:rsidRDefault="00E326FF" w:rsidP="00E326FF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>ORDER BY     total_playtime DESC;</w:t>
      </w:r>
    </w:p>
    <w:p w14:paraId="77B925F8" w14:textId="77777777" w:rsidR="00E326FF" w:rsidRPr="00E301EB" w:rsidRDefault="00E326FF" w:rsidP="00E85FB0">
      <w:pPr>
        <w:pStyle w:val="Heading2"/>
      </w:pPr>
      <w:r w:rsidRPr="00E301EB">
        <w:t>Explanation:</w:t>
      </w:r>
    </w:p>
    <w:p w14:paraId="02FEF6F3" w14:textId="54BE2D17" w:rsidR="00E326FF" w:rsidRDefault="00E8718D" w:rsidP="00E326FF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query classifies players based on their total playtime into categories like Hardcore, Regular, Casual or Newbie.</w:t>
      </w:r>
    </w:p>
    <w:p w14:paraId="621F5AD0" w14:textId="5B1B4CF8" w:rsidR="00E8718D" w:rsidRDefault="00E8718D" w:rsidP="00E8718D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joins player and profile tables using the player ID</w:t>
      </w:r>
    </w:p>
    <w:p w14:paraId="4BC5CC17" w14:textId="16388B76" w:rsidR="00E8718D" w:rsidRDefault="00E8718D" w:rsidP="00E8718D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calculates the total playtime for each player by summing profile playtime hours using SUM</w:t>
      </w:r>
    </w:p>
    <w:p w14:paraId="5DD35D37" w14:textId="6532B473" w:rsidR="00E8718D" w:rsidRDefault="00E8718D" w:rsidP="00E8718D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uses </w:t>
      </w:r>
      <w:r w:rsidR="00364C86">
        <w:rPr>
          <w:rFonts w:ascii="Century" w:hAnsi="Century"/>
          <w:sz w:val="28"/>
          <w:szCs w:val="28"/>
        </w:rPr>
        <w:t>CASE statement to assign a player category:</w:t>
      </w:r>
    </w:p>
    <w:p w14:paraId="1F10EF79" w14:textId="2475087E" w:rsidR="00364C86" w:rsidRDefault="00364C86" w:rsidP="00364C86">
      <w:pPr>
        <w:pStyle w:val="ListParagraph"/>
        <w:numPr>
          <w:ilvl w:val="0"/>
          <w:numId w:val="3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Hardcore for playtime over 100 hours</w:t>
      </w:r>
    </w:p>
    <w:p w14:paraId="2602A035" w14:textId="4367F68E" w:rsidR="00364C86" w:rsidRDefault="00364C86" w:rsidP="00364C86">
      <w:pPr>
        <w:pStyle w:val="ListParagraph"/>
        <w:numPr>
          <w:ilvl w:val="0"/>
          <w:numId w:val="3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Regular for over 50 hours</w:t>
      </w:r>
    </w:p>
    <w:p w14:paraId="3FE09C2C" w14:textId="16D2F4CC" w:rsidR="00364C86" w:rsidRDefault="00364C86" w:rsidP="00364C86">
      <w:pPr>
        <w:pStyle w:val="ListParagraph"/>
        <w:numPr>
          <w:ilvl w:val="0"/>
          <w:numId w:val="3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Casual for over 10 hours</w:t>
      </w:r>
    </w:p>
    <w:p w14:paraId="1D829E49" w14:textId="750B18CB" w:rsidR="00364C86" w:rsidRDefault="00364C86" w:rsidP="00364C86">
      <w:pPr>
        <w:pStyle w:val="ListParagraph"/>
        <w:numPr>
          <w:ilvl w:val="0"/>
          <w:numId w:val="3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Newbie for 10 or fewer hours</w:t>
      </w:r>
    </w:p>
    <w:p w14:paraId="042D74E6" w14:textId="0D069BB9" w:rsidR="00364C86" w:rsidRDefault="00364C86" w:rsidP="00364C86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results are grouped by player username so each player appears once. </w:t>
      </w:r>
    </w:p>
    <w:p w14:paraId="3782E580" w14:textId="7E2BEF8D" w:rsidR="00364C86" w:rsidRDefault="00364C86" w:rsidP="00364C86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t>Finally, the list is sorted by total playtime in descending order so the most active players are listed first.</w:t>
      </w:r>
    </w:p>
    <w:p w14:paraId="568EE009" w14:textId="789F96BE" w:rsidR="00364C86" w:rsidRDefault="00364C86" w:rsidP="00364C86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is great for generating a simple engagement-based player segmentation.</w:t>
      </w:r>
    </w:p>
    <w:p w14:paraId="6D65FFC7" w14:textId="237EFFC6" w:rsidR="00364C86" w:rsidRDefault="00364C86" w:rsidP="00E85FB0">
      <w:pPr>
        <w:pStyle w:val="Heading1"/>
      </w:pPr>
      <w:r>
        <w:t xml:space="preserve">Query </w:t>
      </w:r>
      <w:r w:rsidR="003C403B">
        <w:t>8</w:t>
      </w:r>
      <w:r>
        <w:t xml:space="preserve">: </w:t>
      </w:r>
      <w:r w:rsidR="00BA384C" w:rsidRPr="00BA384C">
        <w:t>Find all developers that have Director in their role</w:t>
      </w:r>
    </w:p>
    <w:p w14:paraId="2FC3C928" w14:textId="77777777" w:rsidR="00BA384C" w:rsidRDefault="00BA384C" w:rsidP="00E85FB0">
      <w:pPr>
        <w:pStyle w:val="Heading2"/>
      </w:pPr>
      <w:r w:rsidRPr="00401C23">
        <w:t>SQL statement</w:t>
      </w:r>
    </w:p>
    <w:p w14:paraId="51E973B6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>SELECT DISTINCT</w:t>
      </w:r>
    </w:p>
    <w:p w14:paraId="0408E875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Developer.developer_name,</w:t>
      </w:r>
    </w:p>
    <w:p w14:paraId="64CA9416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Project_Role.Role</w:t>
      </w:r>
    </w:p>
    <w:p w14:paraId="4AA00A0D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FROM </w:t>
      </w:r>
    </w:p>
    <w:p w14:paraId="78AE6A70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Developer</w:t>
      </w:r>
    </w:p>
    <w:p w14:paraId="56364319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JOIN </w:t>
      </w:r>
    </w:p>
    <w:p w14:paraId="7AB8EC06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Developer_Project ON Developer.developer_id = Developer_Project.Developer_ID</w:t>
      </w:r>
    </w:p>
    <w:p w14:paraId="23438922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JOIN </w:t>
      </w:r>
    </w:p>
    <w:p w14:paraId="70F0A701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Project_Role ON Developer_Project.Project = Project_Role.Project</w:t>
      </w:r>
    </w:p>
    <w:p w14:paraId="5B43C068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WHERE </w:t>
      </w:r>
    </w:p>
    <w:p w14:paraId="5139371D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Project_Role.Role LIKE '%Director%'</w:t>
      </w:r>
    </w:p>
    <w:p w14:paraId="1B042B81" w14:textId="77777777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ORDER BY </w:t>
      </w:r>
    </w:p>
    <w:p w14:paraId="5E011836" w14:textId="0A05B0C9" w:rsidR="00BA384C" w:rsidRPr="00CF1C88" w:rsidRDefault="00BA384C" w:rsidP="00BA384C">
      <w:pPr>
        <w:rPr>
          <w:rFonts w:ascii="Century" w:hAnsi="Century"/>
          <w:sz w:val="26"/>
          <w:szCs w:val="26"/>
        </w:rPr>
      </w:pPr>
      <w:r w:rsidRPr="00CF1C88">
        <w:rPr>
          <w:rFonts w:ascii="Century" w:hAnsi="Century"/>
          <w:sz w:val="26"/>
          <w:szCs w:val="26"/>
        </w:rPr>
        <w:t xml:space="preserve">    Developer.developer_name;</w:t>
      </w:r>
    </w:p>
    <w:p w14:paraId="248312BF" w14:textId="77777777" w:rsidR="00CF1C88" w:rsidRPr="00E301EB" w:rsidRDefault="00CF1C88" w:rsidP="00E85FB0">
      <w:pPr>
        <w:pStyle w:val="Heading2"/>
      </w:pPr>
      <w:r w:rsidRPr="00E301EB">
        <w:t>Explanation:</w:t>
      </w:r>
    </w:p>
    <w:p w14:paraId="0FE857AF" w14:textId="484C49D9" w:rsidR="00364C86" w:rsidRDefault="00120F08" w:rsidP="00364C86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query lists all distinct developers who held a role containing the word “Director” on any project.</w:t>
      </w:r>
    </w:p>
    <w:p w14:paraId="446B6321" w14:textId="798AB6C0" w:rsidR="00120F08" w:rsidRDefault="00576380" w:rsidP="00576380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It performs a series of joins between the Developer, developer project, and project role tables to link developers to their roles in projects </w:t>
      </w:r>
    </w:p>
    <w:p w14:paraId="4AC671B3" w14:textId="7D3ED9B1" w:rsidR="00576380" w:rsidRDefault="00576380" w:rsidP="00576380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lastRenderedPageBreak/>
        <w:t>The WHERE clause filters for roles that</w:t>
      </w:r>
      <w:r w:rsidR="00971F30">
        <w:rPr>
          <w:rFonts w:ascii="Century" w:hAnsi="Century"/>
          <w:sz w:val="28"/>
          <w:szCs w:val="28"/>
        </w:rPr>
        <w:t xml:space="preserve"> include the term “Director” using LIKE ‘</w:t>
      </w:r>
      <w:r w:rsidR="001E7E60">
        <w:rPr>
          <w:rFonts w:ascii="Century" w:hAnsi="Century"/>
          <w:sz w:val="28"/>
          <w:szCs w:val="28"/>
        </w:rPr>
        <w:t>%Director%</w:t>
      </w:r>
      <w:r w:rsidR="00971F30">
        <w:rPr>
          <w:rFonts w:ascii="Century" w:hAnsi="Century"/>
          <w:sz w:val="28"/>
          <w:szCs w:val="28"/>
        </w:rPr>
        <w:t>’</w:t>
      </w:r>
      <w:r w:rsidR="001E7E60">
        <w:rPr>
          <w:rFonts w:ascii="Century" w:hAnsi="Century"/>
          <w:sz w:val="28"/>
          <w:szCs w:val="28"/>
        </w:rPr>
        <w:t>(e.g. Game Director, Art Director).</w:t>
      </w:r>
    </w:p>
    <w:p w14:paraId="7B9F4227" w14:textId="4DAE3C4F" w:rsidR="001E7E60" w:rsidRDefault="001E7E60" w:rsidP="00576380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SELECT DI</w:t>
      </w:r>
      <w:r w:rsidR="00C72382">
        <w:rPr>
          <w:rFonts w:ascii="Century" w:hAnsi="Century"/>
          <w:sz w:val="28"/>
          <w:szCs w:val="28"/>
        </w:rPr>
        <w:t>STINCT ensures that each developer-role combination appears only once on the results.</w:t>
      </w:r>
    </w:p>
    <w:p w14:paraId="026F1F01" w14:textId="4F1740AF" w:rsidR="00C72382" w:rsidRDefault="00C72382" w:rsidP="00576380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output includes the developer name and their matching role.</w:t>
      </w:r>
    </w:p>
    <w:p w14:paraId="48965BB2" w14:textId="00E975A0" w:rsidR="00C72382" w:rsidRDefault="00C72382" w:rsidP="00576380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final result is sorted alphabetically by developer name</w:t>
      </w:r>
    </w:p>
    <w:p w14:paraId="75B3F44E" w14:textId="4971CA49" w:rsidR="00C72382" w:rsidRDefault="00123B54" w:rsidP="00C72382">
      <w:pPr>
        <w:ind w:left="360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query is useful for identifying key leadership contributors across development projects. </w:t>
      </w:r>
    </w:p>
    <w:p w14:paraId="3595C2A6" w14:textId="6ED8966D" w:rsidR="001C30B7" w:rsidRDefault="003C403B" w:rsidP="00E85FB0">
      <w:pPr>
        <w:pStyle w:val="Heading1"/>
      </w:pPr>
      <w:r>
        <w:t xml:space="preserve">Query </w:t>
      </w:r>
      <w:r w:rsidR="00A62FF8">
        <w:t>9</w:t>
      </w:r>
      <w:r>
        <w:t xml:space="preserve">: </w:t>
      </w:r>
      <w:r w:rsidR="001C30B7" w:rsidRPr="001C30B7">
        <w:t>Get</w:t>
      </w:r>
      <w:r w:rsidR="001C30B7">
        <w:t xml:space="preserve"> </w:t>
      </w:r>
      <w:r w:rsidR="001C30B7" w:rsidRPr="001C30B7">
        <w:t>the best performing developers based on their game rating which is calculated based on average completion and playtime</w:t>
      </w:r>
    </w:p>
    <w:p w14:paraId="5928C545" w14:textId="2F5045E2" w:rsidR="003C403B" w:rsidRDefault="003C403B" w:rsidP="00E85FB0">
      <w:pPr>
        <w:pStyle w:val="Heading2"/>
      </w:pPr>
      <w:r w:rsidRPr="00401C23">
        <w:t>SQL statement</w:t>
      </w:r>
    </w:p>
    <w:p w14:paraId="4618C304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>WITH GameRatings AS (</w:t>
      </w:r>
    </w:p>
    <w:p w14:paraId="3EFE58D4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SELECT </w:t>
      </w:r>
    </w:p>
    <w:p w14:paraId="3EA297D4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Game.game_id,</w:t>
      </w:r>
    </w:p>
    <w:p w14:paraId="7EA77F8C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game_name,</w:t>
      </w:r>
    </w:p>
    <w:p w14:paraId="7AD50E66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ROUND(AVG(completion_percentage),2) AS avg_completion,</w:t>
      </w:r>
    </w:p>
    <w:p w14:paraId="5A9658A9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ROUND(AVG(playtime_hours),2) AS avg_playtime,</w:t>
      </w:r>
    </w:p>
    <w:p w14:paraId="54D4441A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</w:t>
      </w:r>
      <w:r w:rsidRPr="00A379A7">
        <w:rPr>
          <w:rFonts w:ascii="Century" w:hAnsi="Century"/>
          <w:sz w:val="28"/>
          <w:szCs w:val="28"/>
        </w:rPr>
        <w:tab/>
        <w:t>ROUND(AVG((playtime_hours+completion_percentage)/2),2) AS game_rating</w:t>
      </w:r>
    </w:p>
    <w:p w14:paraId="6E458B2F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FROM </w:t>
      </w:r>
    </w:p>
    <w:p w14:paraId="7CF97FEF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Profile</w:t>
      </w:r>
    </w:p>
    <w:p w14:paraId="0AADE964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JOIN </w:t>
      </w:r>
    </w:p>
    <w:p w14:paraId="4CDF54A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Game ON Profile.game_id = Game.game_id</w:t>
      </w:r>
    </w:p>
    <w:p w14:paraId="2EBF74C5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GROUP BY </w:t>
      </w:r>
    </w:p>
    <w:p w14:paraId="01EF64D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Game.game_id, game_name</w:t>
      </w:r>
    </w:p>
    <w:p w14:paraId="57FC3338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lastRenderedPageBreak/>
        <w:t>)</w:t>
      </w:r>
    </w:p>
    <w:p w14:paraId="0145BE25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</w:p>
    <w:p w14:paraId="6B9C50E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SELECT </w:t>
      </w:r>
    </w:p>
    <w:p w14:paraId="66D8A85A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Developer.developer_name,</w:t>
      </w:r>
    </w:p>
    <w:p w14:paraId="20BF626F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Studio.studio_name,</w:t>
      </w:r>
    </w:p>
    <w:p w14:paraId="692FF8B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GameRatings.game_name,</w:t>
      </w:r>
    </w:p>
    <w:p w14:paraId="70656DC1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GameRatings.avg_completion,</w:t>
      </w:r>
    </w:p>
    <w:p w14:paraId="7E3066D1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GameRatings.avg_playtime,</w:t>
      </w:r>
    </w:p>
    <w:p w14:paraId="21E55ABC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    GameRatings.game_rating</w:t>
      </w:r>
    </w:p>
    <w:p w14:paraId="76D6AD0B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FROM </w:t>
      </w:r>
    </w:p>
    <w:p w14:paraId="24B97B8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Developer</w:t>
      </w:r>
    </w:p>
    <w:p w14:paraId="7AC4BFAF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JOIN </w:t>
      </w:r>
    </w:p>
    <w:p w14:paraId="68FA8E03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Developer_Studio ON Developer.developer_id = Developer_Studio.Developer_ID</w:t>
      </w:r>
    </w:p>
    <w:p w14:paraId="6F27099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JOIN </w:t>
      </w:r>
    </w:p>
    <w:p w14:paraId="47A7D36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Studio ON Developer_Studio.studio_id = Studio.studio_id</w:t>
      </w:r>
    </w:p>
    <w:p w14:paraId="0C65DF7A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JOIN </w:t>
      </w:r>
    </w:p>
    <w:p w14:paraId="3B3B029E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 ON Studio.studio_id = Game.studio_id</w:t>
      </w:r>
    </w:p>
    <w:p w14:paraId="61E0432F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JOIN </w:t>
      </w:r>
    </w:p>
    <w:p w14:paraId="737E4F77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GameRatings ON Game.game_id = GameRatings.game_id</w:t>
      </w:r>
    </w:p>
    <w:p w14:paraId="4FBB8FED" w14:textId="77777777" w:rsidR="00A379A7" w:rsidRPr="00A379A7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ORDER BY </w:t>
      </w:r>
    </w:p>
    <w:p w14:paraId="068F0179" w14:textId="698D4F23" w:rsidR="00123B54" w:rsidRDefault="00A379A7" w:rsidP="00A379A7">
      <w:pPr>
        <w:rPr>
          <w:rFonts w:ascii="Century" w:hAnsi="Century"/>
          <w:sz w:val="28"/>
          <w:szCs w:val="28"/>
        </w:rPr>
      </w:pPr>
      <w:r w:rsidRPr="00A379A7">
        <w:rPr>
          <w:rFonts w:ascii="Century" w:hAnsi="Century"/>
          <w:sz w:val="28"/>
          <w:szCs w:val="28"/>
        </w:rPr>
        <w:t xml:space="preserve">    GameRatings.game_rating DESC</w:t>
      </w:r>
    </w:p>
    <w:p w14:paraId="7DD8F6A1" w14:textId="77777777" w:rsidR="00A379A7" w:rsidRDefault="00A379A7" w:rsidP="00A379A7">
      <w:pPr>
        <w:rPr>
          <w:rFonts w:ascii="Century" w:hAnsi="Century"/>
          <w:sz w:val="28"/>
          <w:szCs w:val="28"/>
        </w:rPr>
      </w:pPr>
    </w:p>
    <w:p w14:paraId="021315C6" w14:textId="77777777" w:rsidR="00A379A7" w:rsidRDefault="00A379A7" w:rsidP="00A379A7">
      <w:pPr>
        <w:rPr>
          <w:rFonts w:ascii="Century" w:hAnsi="Century"/>
          <w:sz w:val="28"/>
          <w:szCs w:val="28"/>
        </w:rPr>
      </w:pPr>
    </w:p>
    <w:p w14:paraId="1BDDA4B1" w14:textId="77777777" w:rsidR="006C0E2E" w:rsidRPr="00E301EB" w:rsidRDefault="006C0E2E" w:rsidP="00E85FB0">
      <w:pPr>
        <w:pStyle w:val="Heading2"/>
      </w:pPr>
      <w:r w:rsidRPr="00E301EB">
        <w:lastRenderedPageBreak/>
        <w:t>Explanation:</w:t>
      </w:r>
    </w:p>
    <w:p w14:paraId="27C973EE" w14:textId="0659EF7F" w:rsidR="00A379A7" w:rsidRDefault="00F15466" w:rsidP="00A379A7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SQL query provides a ranked list of games developed by specific studios, including their average completion, playtime, and a calculated game rating, along with the developers and studios behind them.</w:t>
      </w:r>
    </w:p>
    <w:p w14:paraId="5DF0150B" w14:textId="38125CA6" w:rsidR="00F15466" w:rsidRDefault="00AB57BF" w:rsidP="00B20694">
      <w:pPr>
        <w:pStyle w:val="ListParagraph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A common table expression (CTE) named Game ratings is created to: </w:t>
      </w:r>
    </w:p>
    <w:p w14:paraId="46385376" w14:textId="2593F784" w:rsidR="00AB57BF" w:rsidRDefault="00AB57BF" w:rsidP="00AB57BF">
      <w:pPr>
        <w:pStyle w:val="ListParagraph"/>
        <w:numPr>
          <w:ilvl w:val="0"/>
          <w:numId w:val="4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Calculate the average completion percentage</w:t>
      </w:r>
      <w:r w:rsidR="00DE5975">
        <w:rPr>
          <w:rFonts w:ascii="Century" w:hAnsi="Century"/>
          <w:sz w:val="28"/>
          <w:szCs w:val="28"/>
        </w:rPr>
        <w:t>, average playtime, and custom game rating(average of completion and playtime) for each game.</w:t>
      </w:r>
    </w:p>
    <w:p w14:paraId="50F8BD05" w14:textId="034F3D06" w:rsidR="00DE5975" w:rsidRDefault="00DE5975" w:rsidP="00AB57BF">
      <w:pPr>
        <w:pStyle w:val="ListParagraph"/>
        <w:numPr>
          <w:ilvl w:val="0"/>
          <w:numId w:val="4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data comes from joining </w:t>
      </w:r>
      <w:r w:rsidR="00B20694">
        <w:rPr>
          <w:rFonts w:ascii="Century" w:hAnsi="Century"/>
          <w:sz w:val="28"/>
          <w:szCs w:val="28"/>
        </w:rPr>
        <w:t xml:space="preserve">profile and game tables </w:t>
      </w:r>
    </w:p>
    <w:p w14:paraId="10967280" w14:textId="18CA9F19" w:rsidR="00B20694" w:rsidRDefault="00B20694" w:rsidP="00AB57BF">
      <w:pPr>
        <w:pStyle w:val="ListParagraph"/>
        <w:numPr>
          <w:ilvl w:val="0"/>
          <w:numId w:val="4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Results are grouped by each genre (game ID, game name) and rounded to 2 decimal places for readability. </w:t>
      </w:r>
    </w:p>
    <w:p w14:paraId="10E33C3A" w14:textId="06E4449B" w:rsidR="00B20694" w:rsidRDefault="00B20694" w:rsidP="00B20694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Final </w:t>
      </w:r>
      <w:r w:rsidR="007561D3">
        <w:rPr>
          <w:rFonts w:ascii="Century" w:hAnsi="Century"/>
          <w:sz w:val="28"/>
          <w:szCs w:val="28"/>
        </w:rPr>
        <w:t xml:space="preserve">Select </w:t>
      </w:r>
    </w:p>
    <w:p w14:paraId="797FBA6B" w14:textId="1381BD8A" w:rsidR="007561D3" w:rsidRDefault="007561D3" w:rsidP="007561D3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part retrieves:</w:t>
      </w:r>
    </w:p>
    <w:p w14:paraId="0A976BBD" w14:textId="02674D8F" w:rsidR="007561D3" w:rsidRDefault="007561D3" w:rsidP="007561D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developer name, studio name, all fields from Game ratings.</w:t>
      </w:r>
    </w:p>
    <w:p w14:paraId="22DEC7F2" w14:textId="4A322244" w:rsidR="007561D3" w:rsidRDefault="00DC0B2A" w:rsidP="007561D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joins multiple tables (Developer, Developer studio, studio, game, and game ratings) to as</w:t>
      </w:r>
      <w:r w:rsidR="003E4709">
        <w:rPr>
          <w:rFonts w:ascii="Century" w:hAnsi="Century"/>
          <w:sz w:val="28"/>
          <w:szCs w:val="28"/>
        </w:rPr>
        <w:t>sociate developers with studios and their games.</w:t>
      </w:r>
    </w:p>
    <w:p w14:paraId="0361386B" w14:textId="1D6A7509" w:rsidR="003E4709" w:rsidRDefault="003E4709" w:rsidP="007561D3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Finally, it orders the results by game rating in descending order so the top-rated games appear first.</w:t>
      </w:r>
    </w:p>
    <w:p w14:paraId="00B22DAF" w14:textId="15166432" w:rsidR="003E4709" w:rsidRDefault="003E4709" w:rsidP="003E4709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This query is powerful </w:t>
      </w:r>
      <w:r w:rsidR="00606F58">
        <w:rPr>
          <w:rFonts w:ascii="Century" w:hAnsi="Century"/>
          <w:sz w:val="28"/>
          <w:szCs w:val="28"/>
        </w:rPr>
        <w:t>for performance analysis, allowing you to see which developers and studios are producing the most engaging games based on aggregated player date.</w:t>
      </w:r>
    </w:p>
    <w:p w14:paraId="2F354EF4" w14:textId="071A0FAF" w:rsidR="001213B8" w:rsidRDefault="001213B8" w:rsidP="00E85FB0">
      <w:pPr>
        <w:pStyle w:val="Heading1"/>
      </w:pPr>
      <w:r>
        <w:t xml:space="preserve">Query 10: </w:t>
      </w:r>
      <w:r w:rsidR="00395489">
        <w:t>P</w:t>
      </w:r>
      <w:r w:rsidR="00395489" w:rsidRPr="00395489">
        <w:t>urpose: Create a basic view of studio game statistics,</w:t>
      </w:r>
    </w:p>
    <w:p w14:paraId="2B22A5F5" w14:textId="77777777" w:rsidR="001213B8" w:rsidRDefault="001213B8" w:rsidP="00E85FB0">
      <w:pPr>
        <w:pStyle w:val="Heading2"/>
      </w:pPr>
      <w:r w:rsidRPr="00401C23">
        <w:t>SQL statement</w:t>
      </w:r>
    </w:p>
    <w:p w14:paraId="7566168D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>CREATE VIEW Studio_Game_Stats AS</w:t>
      </w:r>
    </w:p>
    <w:p w14:paraId="687C2498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SELECT </w:t>
      </w:r>
    </w:p>
    <w:p w14:paraId="7D94C158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Studio.studio_id,</w:t>
      </w:r>
    </w:p>
    <w:p w14:paraId="4ECA3CE9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Studio.studio_name,</w:t>
      </w:r>
    </w:p>
    <w:p w14:paraId="3F8F9EDF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lastRenderedPageBreak/>
        <w:t xml:space="preserve">    COUNT(Game.game_id) AS number_of_games,</w:t>
      </w:r>
    </w:p>
    <w:p w14:paraId="03CE9DE4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MIN(Game.release_date) AS first_release,</w:t>
      </w:r>
    </w:p>
    <w:p w14:paraId="288BF53E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MAX(Game.release_date) AS latest_release</w:t>
      </w:r>
    </w:p>
    <w:p w14:paraId="1C4C14F5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FROM </w:t>
      </w:r>
    </w:p>
    <w:p w14:paraId="2DCCAEC8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</w:t>
      </w:r>
    </w:p>
    <w:p w14:paraId="2059F5D7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LEFT JOIN </w:t>
      </w:r>
    </w:p>
    <w:p w14:paraId="36390203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Game ON Studio.studio_id = Game.studio_id</w:t>
      </w:r>
    </w:p>
    <w:p w14:paraId="440EFCD0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GROUP BY </w:t>
      </w:r>
    </w:p>
    <w:p w14:paraId="0E059B98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Studio.studio_id, Studio.studio_name;</w:t>
      </w:r>
    </w:p>
    <w:p w14:paraId="082EDC81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</w:p>
    <w:p w14:paraId="08CE02E1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SELECT </w:t>
      </w:r>
    </w:p>
    <w:p w14:paraId="62512630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studio_name,</w:t>
      </w:r>
    </w:p>
    <w:p w14:paraId="5E32DEF8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number_of_games,</w:t>
      </w:r>
    </w:p>
    <w:p w14:paraId="60A0C0A2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first_release,</w:t>
      </w:r>
    </w:p>
    <w:p w14:paraId="120B0050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latest_release,</w:t>
      </w:r>
    </w:p>
    <w:p w14:paraId="4B17C166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</w:p>
    <w:p w14:paraId="696332B4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YEAR(CURRENT_DATE()) - YEAR(first_release) AS years_active</w:t>
      </w:r>
    </w:p>
    <w:p w14:paraId="1D9D1CA1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FROM </w:t>
      </w:r>
    </w:p>
    <w:p w14:paraId="2F5FFBEB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Studio_Game_Stats</w:t>
      </w:r>
    </w:p>
    <w:p w14:paraId="10503F64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WHERE </w:t>
      </w:r>
    </w:p>
    <w:p w14:paraId="719C8AB5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number_of_games &gt;= 2  </w:t>
      </w:r>
    </w:p>
    <w:p w14:paraId="1D82487A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AND latest_release &gt;= '2022-01-01' </w:t>
      </w:r>
    </w:p>
    <w:p w14:paraId="2A233A93" w14:textId="77777777" w:rsidR="007D25D1" w:rsidRPr="007D25D1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ORDER BY </w:t>
      </w:r>
    </w:p>
    <w:p w14:paraId="2426AADF" w14:textId="248AF378" w:rsidR="00606F58" w:rsidRDefault="007D25D1" w:rsidP="007D25D1">
      <w:pPr>
        <w:rPr>
          <w:rFonts w:ascii="Century" w:hAnsi="Century"/>
          <w:sz w:val="28"/>
          <w:szCs w:val="28"/>
        </w:rPr>
      </w:pPr>
      <w:r w:rsidRPr="007D25D1">
        <w:rPr>
          <w:rFonts w:ascii="Century" w:hAnsi="Century"/>
          <w:sz w:val="28"/>
          <w:szCs w:val="28"/>
        </w:rPr>
        <w:t xml:space="preserve">    number_of_games DESC;</w:t>
      </w:r>
    </w:p>
    <w:p w14:paraId="1BDAF5FD" w14:textId="77777777" w:rsidR="007D25D1" w:rsidRPr="00E301EB" w:rsidRDefault="007D25D1" w:rsidP="00E85FB0">
      <w:pPr>
        <w:pStyle w:val="Heading2"/>
      </w:pPr>
      <w:r w:rsidRPr="00E301EB">
        <w:lastRenderedPageBreak/>
        <w:t>Explanation:</w:t>
      </w:r>
    </w:p>
    <w:p w14:paraId="1E6EBC91" w14:textId="7155A368" w:rsidR="007D25D1" w:rsidRDefault="00B81CF4" w:rsidP="007D25D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Part 1 – Create VIEW studio game stats:</w:t>
      </w:r>
    </w:p>
    <w:p w14:paraId="03892545" w14:textId="5BA1E8C5" w:rsidR="00B81CF4" w:rsidRDefault="00B81CF4" w:rsidP="007D25D1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view summarizes basic game release statistics per studio</w:t>
      </w:r>
    </w:p>
    <w:p w14:paraId="5926EE3E" w14:textId="7B5913D1" w:rsidR="00B81CF4" w:rsidRDefault="00B81CF4" w:rsidP="00B81C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joins the studio and Game tables (using a LEFT JOIN to include studios that may have no games)</w:t>
      </w:r>
    </w:p>
    <w:p w14:paraId="56ECBD22" w14:textId="6DBB0980" w:rsidR="00B81CF4" w:rsidRDefault="00B81CF4" w:rsidP="00B81CF4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For each studio, it calculates:</w:t>
      </w:r>
    </w:p>
    <w:p w14:paraId="2EAA8EE7" w14:textId="33E91CB0" w:rsidR="00B81CF4" w:rsidRDefault="00203F75" w:rsidP="00203F75">
      <w:pPr>
        <w:pStyle w:val="ListParagraph"/>
        <w:numPr>
          <w:ilvl w:val="0"/>
          <w:numId w:val="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total number of games (COUNT(Game.Game ID))</w:t>
      </w:r>
    </w:p>
    <w:p w14:paraId="0623E80D" w14:textId="42FB9E1B" w:rsidR="00203F75" w:rsidRDefault="00203F75" w:rsidP="00203F75">
      <w:pPr>
        <w:pStyle w:val="ListParagraph"/>
        <w:numPr>
          <w:ilvl w:val="0"/>
          <w:numId w:val="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first release date </w:t>
      </w:r>
      <w:r w:rsidR="00416499">
        <w:rPr>
          <w:rFonts w:ascii="Century" w:hAnsi="Century"/>
          <w:sz w:val="28"/>
          <w:szCs w:val="28"/>
        </w:rPr>
        <w:t>(MIN(…))</w:t>
      </w:r>
    </w:p>
    <w:p w14:paraId="59F404BD" w14:textId="1B5AA62D" w:rsidR="00416499" w:rsidRDefault="00416499" w:rsidP="00416499">
      <w:pPr>
        <w:pStyle w:val="ListParagraph"/>
        <w:numPr>
          <w:ilvl w:val="0"/>
          <w:numId w:val="5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last release date (MAX(…))</w:t>
      </w:r>
    </w:p>
    <w:p w14:paraId="14161AD4" w14:textId="7E5489A3" w:rsidR="00416499" w:rsidRDefault="00D12CF2" w:rsidP="00D12CF2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The results are grouped by the studios ID and name</w:t>
      </w:r>
    </w:p>
    <w:p w14:paraId="39D7AF63" w14:textId="5DA98D0A" w:rsidR="00582B48" w:rsidRDefault="00582B48" w:rsidP="00582B4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Part 2 – Final SELECT from Studios Game stats</w:t>
      </w:r>
    </w:p>
    <w:p w14:paraId="7CACA7A4" w14:textId="67C24463" w:rsidR="00582B48" w:rsidRDefault="00582B48" w:rsidP="00582B48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This query filters and present key data for studios with at least 2 games and a recent release (2022 or later).</w:t>
      </w:r>
    </w:p>
    <w:p w14:paraId="3228CDE7" w14:textId="77E1224A" w:rsidR="00582B48" w:rsidRPr="005655F7" w:rsidRDefault="005655F7" w:rsidP="005655F7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selects each studios name, number of games, first</w:t>
      </w:r>
      <w:r w:rsidR="005C0B58">
        <w:rPr>
          <w:rFonts w:ascii="Century" w:hAnsi="Century"/>
          <w:sz w:val="28"/>
          <w:szCs w:val="28"/>
        </w:rPr>
        <w:t xml:space="preserve"> and latest</w:t>
      </w:r>
      <w:r w:rsidR="00924C8F">
        <w:rPr>
          <w:rFonts w:ascii="Century" w:hAnsi="Century"/>
          <w:sz w:val="28"/>
          <w:szCs w:val="28"/>
        </w:rPr>
        <w:t xml:space="preserve"> release dates.</w:t>
      </w:r>
    </w:p>
    <w:p w14:paraId="37214CE2" w14:textId="240C471D" w:rsidR="00924C8F" w:rsidRPr="005655F7" w:rsidRDefault="00924C8F" w:rsidP="005655F7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It also calculates how long the studio has been active by subtracting the year of their first release from the current year:</w:t>
      </w:r>
      <w:r>
        <w:rPr>
          <w:rFonts w:ascii="Century" w:hAnsi="Century"/>
          <w:sz w:val="28"/>
          <w:szCs w:val="28"/>
        </w:rPr>
        <w:br/>
      </w:r>
      <w:r w:rsidR="00850CC3">
        <w:rPr>
          <w:rFonts w:ascii="Century" w:hAnsi="Century"/>
          <w:sz w:val="28"/>
          <w:szCs w:val="28"/>
        </w:rPr>
        <w:t>YEAR (CURRENT DATE()- YEAR(FIRST RELEASE)</w:t>
      </w:r>
      <w:r w:rsidR="00ED2A7A">
        <w:rPr>
          <w:rFonts w:ascii="Century" w:hAnsi="Century"/>
          <w:sz w:val="28"/>
          <w:szCs w:val="28"/>
        </w:rPr>
        <w:t>AS years active</w:t>
      </w:r>
      <w:r w:rsidR="00850CC3">
        <w:rPr>
          <w:rFonts w:ascii="Century" w:hAnsi="Century"/>
          <w:sz w:val="28"/>
          <w:szCs w:val="28"/>
        </w:rPr>
        <w:t>)</w:t>
      </w:r>
    </w:p>
    <w:p w14:paraId="53F7C781" w14:textId="60E55B40" w:rsidR="00ED2A7A" w:rsidRPr="005655F7" w:rsidRDefault="00ED2A7A" w:rsidP="005655F7">
      <w:pPr>
        <w:pStyle w:val="ListParagraph"/>
        <w:numPr>
          <w:ilvl w:val="0"/>
          <w:numId w:val="1"/>
        </w:num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The results are sorted by the number of games, showing the most </w:t>
      </w:r>
      <w:r w:rsidR="007B0044">
        <w:rPr>
          <w:rFonts w:ascii="Century" w:hAnsi="Century"/>
          <w:sz w:val="28"/>
          <w:szCs w:val="28"/>
        </w:rPr>
        <w:t>prolific studios first.</w:t>
      </w:r>
    </w:p>
    <w:p w14:paraId="19488A18" w14:textId="4F7F0B21" w:rsidR="007B0044" w:rsidRPr="007B0044" w:rsidRDefault="007B0044" w:rsidP="007B0044">
      <w:pPr>
        <w:ind w:left="360"/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>T</w:t>
      </w:r>
      <w:r w:rsidR="00EB6A4B">
        <w:rPr>
          <w:rFonts w:ascii="Century" w:hAnsi="Century"/>
          <w:sz w:val="28"/>
          <w:szCs w:val="28"/>
        </w:rPr>
        <w:t>his is great for spotting active and long-standing studios with recent output.</w:t>
      </w:r>
    </w:p>
    <w:p w14:paraId="7423A400" w14:textId="77777777" w:rsidR="00E376E2" w:rsidRDefault="00E376E2" w:rsidP="007B0044">
      <w:pPr>
        <w:ind w:left="360"/>
        <w:rPr>
          <w:rFonts w:ascii="Century" w:hAnsi="Century"/>
          <w:sz w:val="28"/>
          <w:szCs w:val="28"/>
        </w:rPr>
      </w:pPr>
    </w:p>
    <w:p w14:paraId="53FFB384" w14:textId="77777777" w:rsidR="00D62AEF" w:rsidRDefault="00D62AEF" w:rsidP="007B0044">
      <w:pPr>
        <w:ind w:left="360"/>
        <w:rPr>
          <w:rFonts w:ascii="Century" w:hAnsi="Century"/>
          <w:sz w:val="28"/>
          <w:szCs w:val="28"/>
        </w:rPr>
      </w:pPr>
    </w:p>
    <w:p w14:paraId="15AE073B" w14:textId="77777777" w:rsidR="00D62AEF" w:rsidRDefault="00D62AEF" w:rsidP="007B0044">
      <w:pPr>
        <w:ind w:left="360"/>
        <w:rPr>
          <w:rFonts w:ascii="Century" w:hAnsi="Century"/>
          <w:sz w:val="28"/>
          <w:szCs w:val="28"/>
        </w:rPr>
      </w:pPr>
    </w:p>
    <w:p w14:paraId="3958FB27" w14:textId="77777777" w:rsidR="00E376E2" w:rsidRDefault="00E376E2" w:rsidP="007B0044">
      <w:pPr>
        <w:ind w:left="360"/>
        <w:rPr>
          <w:rFonts w:ascii="Century" w:hAnsi="Century"/>
          <w:sz w:val="28"/>
          <w:szCs w:val="28"/>
        </w:rPr>
      </w:pPr>
    </w:p>
    <w:p w14:paraId="09F14F99" w14:textId="77777777" w:rsidR="00603FC8" w:rsidRDefault="00603FC8" w:rsidP="007B0044">
      <w:pPr>
        <w:ind w:left="360"/>
        <w:rPr>
          <w:rFonts w:ascii="Century" w:hAnsi="Century"/>
          <w:sz w:val="28"/>
          <w:szCs w:val="28"/>
        </w:rPr>
      </w:pPr>
    </w:p>
    <w:p w14:paraId="32E60D1E" w14:textId="77777777" w:rsidR="00E376E2" w:rsidRDefault="00E376E2" w:rsidP="007B0044">
      <w:pPr>
        <w:ind w:left="360"/>
        <w:rPr>
          <w:rFonts w:ascii="Century" w:hAnsi="Century"/>
          <w:sz w:val="28"/>
          <w:szCs w:val="28"/>
        </w:rPr>
      </w:pPr>
    </w:p>
    <w:p w14:paraId="1A4589A6" w14:textId="2681B42C" w:rsidR="00606F58" w:rsidRPr="00AA1AAD" w:rsidRDefault="00E376E2" w:rsidP="00AA1AAD">
      <w:pPr>
        <w:pStyle w:val="Heading1"/>
      </w:pPr>
      <w:r w:rsidRPr="00E376E2">
        <w:lastRenderedPageBreak/>
        <w:t>Screenshots of each Query working in JAV</w:t>
      </w:r>
      <w:r w:rsidR="00B21986">
        <w:t>A</w:t>
      </w:r>
    </w:p>
    <w:p w14:paraId="68F0EDE0" w14:textId="77777777" w:rsidR="00364C86" w:rsidRPr="00364C86" w:rsidRDefault="00364C86" w:rsidP="00364C86">
      <w:pPr>
        <w:ind w:left="720"/>
        <w:rPr>
          <w:rFonts w:ascii="Century" w:hAnsi="Century"/>
          <w:sz w:val="28"/>
          <w:szCs w:val="28"/>
        </w:rPr>
      </w:pPr>
    </w:p>
    <w:p w14:paraId="00BE8EFE" w14:textId="0FE3F368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1</w:t>
        </w:r>
      </w:fldSimple>
    </w:p>
    <w:p w14:paraId="6F28D515" w14:textId="57513006" w:rsidR="000B5C02" w:rsidRDefault="00230365" w:rsidP="000B5C02">
      <w:pPr>
        <w:rPr>
          <w:rFonts w:ascii="Century" w:hAnsi="Century"/>
          <w:sz w:val="28"/>
          <w:szCs w:val="28"/>
        </w:rPr>
      </w:pPr>
      <w:r w:rsidRPr="00230365">
        <w:rPr>
          <w:rFonts w:ascii="Century" w:hAnsi="Century"/>
          <w:sz w:val="28"/>
          <w:szCs w:val="28"/>
        </w:rPr>
        <w:drawing>
          <wp:inline distT="0" distB="0" distL="0" distR="0" wp14:anchorId="60AC2839" wp14:editId="268687D7">
            <wp:extent cx="5731510" cy="1216025"/>
            <wp:effectExtent l="0" t="0" r="2540" b="3175"/>
            <wp:docPr id="1118698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982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40EA" w14:textId="5379E287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2</w:t>
        </w:r>
      </w:fldSimple>
    </w:p>
    <w:p w14:paraId="4461FE51" w14:textId="393D7759" w:rsidR="005D48F8" w:rsidRDefault="005D48F8" w:rsidP="000B5C02">
      <w:pPr>
        <w:rPr>
          <w:rFonts w:ascii="Century" w:hAnsi="Century"/>
          <w:sz w:val="28"/>
          <w:szCs w:val="28"/>
        </w:rPr>
      </w:pPr>
      <w:r w:rsidRPr="005D48F8">
        <w:rPr>
          <w:rFonts w:ascii="Century" w:hAnsi="Century"/>
          <w:sz w:val="28"/>
          <w:szCs w:val="28"/>
        </w:rPr>
        <w:drawing>
          <wp:inline distT="0" distB="0" distL="0" distR="0" wp14:anchorId="061864CE" wp14:editId="6A9F45B0">
            <wp:extent cx="5731510" cy="1043940"/>
            <wp:effectExtent l="0" t="0" r="2540" b="3810"/>
            <wp:docPr id="2116980816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0816" name="Picture 1" descr="A black rectangle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7FD8" w14:textId="314B90D1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3</w:t>
        </w:r>
      </w:fldSimple>
    </w:p>
    <w:p w14:paraId="54B2CC2F" w14:textId="0A226E27" w:rsidR="00BD35D8" w:rsidRDefault="00FE5C0A" w:rsidP="000B5C02">
      <w:pPr>
        <w:rPr>
          <w:rFonts w:ascii="Century" w:hAnsi="Century"/>
          <w:sz w:val="28"/>
          <w:szCs w:val="28"/>
        </w:rPr>
      </w:pPr>
      <w:r w:rsidRPr="00FE5C0A">
        <w:rPr>
          <w:rFonts w:ascii="Century" w:hAnsi="Century"/>
          <w:sz w:val="28"/>
          <w:szCs w:val="28"/>
        </w:rPr>
        <w:drawing>
          <wp:inline distT="0" distB="0" distL="0" distR="0" wp14:anchorId="35503DD3" wp14:editId="7FE8DE42">
            <wp:extent cx="5731510" cy="1285240"/>
            <wp:effectExtent l="0" t="0" r="2540" b="0"/>
            <wp:docPr id="143294336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3368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7695" w14:textId="5C31A7B8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4</w:t>
        </w:r>
      </w:fldSimple>
    </w:p>
    <w:p w14:paraId="29821EEB" w14:textId="08E5030D" w:rsidR="00FE5C0A" w:rsidRDefault="001F026F" w:rsidP="000B5C02">
      <w:pPr>
        <w:rPr>
          <w:rFonts w:ascii="Century" w:hAnsi="Century"/>
          <w:sz w:val="28"/>
          <w:szCs w:val="28"/>
        </w:rPr>
      </w:pPr>
      <w:r w:rsidRPr="001F026F">
        <w:rPr>
          <w:rFonts w:ascii="Century" w:hAnsi="Century"/>
          <w:sz w:val="28"/>
          <w:szCs w:val="28"/>
        </w:rPr>
        <w:drawing>
          <wp:inline distT="0" distB="0" distL="0" distR="0" wp14:anchorId="6163132F" wp14:editId="707D103E">
            <wp:extent cx="5731510" cy="1187450"/>
            <wp:effectExtent l="0" t="0" r="2540" b="0"/>
            <wp:docPr id="7394838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83876" name="Picture 1" descr="A screen shot of a computer&#10;&#10;AI-generated content may be incorrect."/>
                    <pic:cNvPicPr/>
                  </pic:nvPicPr>
                  <pic:blipFill rotWithShape="1">
                    <a:blip r:embed="rId13"/>
                    <a:srcRect b="15917"/>
                    <a:stretch/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2FBFB" w14:textId="17189544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5</w:t>
        </w:r>
      </w:fldSimple>
    </w:p>
    <w:p w14:paraId="0394F0F3" w14:textId="04BF459D" w:rsidR="00BD35D8" w:rsidRDefault="00BD35D8" w:rsidP="000B5C02">
      <w:pPr>
        <w:rPr>
          <w:rFonts w:ascii="Century" w:hAnsi="Century"/>
          <w:sz w:val="28"/>
          <w:szCs w:val="28"/>
        </w:rPr>
      </w:pPr>
      <w:r w:rsidRPr="00BD35D8">
        <w:rPr>
          <w:rFonts w:ascii="Century" w:hAnsi="Century"/>
          <w:sz w:val="28"/>
          <w:szCs w:val="28"/>
        </w:rPr>
        <w:drawing>
          <wp:inline distT="0" distB="0" distL="0" distR="0" wp14:anchorId="38DE3A47" wp14:editId="4CCBB48B">
            <wp:extent cx="5731510" cy="969010"/>
            <wp:effectExtent l="0" t="0" r="2540" b="2540"/>
            <wp:docPr id="1488382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28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6B72" w14:textId="3917934A" w:rsidR="00362C5C" w:rsidRDefault="00362C5C" w:rsidP="00362C5C">
      <w:pPr>
        <w:pStyle w:val="Caption"/>
        <w:keepNext/>
      </w:pPr>
      <w:r>
        <w:lastRenderedPageBreak/>
        <w:t xml:space="preserve">Query </w:t>
      </w:r>
      <w:fldSimple w:instr=" SEQ Query \* ARABIC ">
        <w:r w:rsidR="00810031">
          <w:rPr>
            <w:noProof/>
          </w:rPr>
          <w:t>6</w:t>
        </w:r>
      </w:fldSimple>
    </w:p>
    <w:p w14:paraId="2554D682" w14:textId="5C93240B" w:rsidR="00BD35D8" w:rsidRDefault="0022734B" w:rsidP="000B5C02">
      <w:pPr>
        <w:rPr>
          <w:rFonts w:ascii="Century" w:hAnsi="Century"/>
          <w:sz w:val="28"/>
          <w:szCs w:val="28"/>
        </w:rPr>
      </w:pPr>
      <w:r w:rsidRPr="0022734B">
        <w:rPr>
          <w:rFonts w:ascii="Century" w:hAnsi="Century"/>
          <w:sz w:val="28"/>
          <w:szCs w:val="28"/>
        </w:rPr>
        <w:drawing>
          <wp:inline distT="0" distB="0" distL="0" distR="0" wp14:anchorId="13DAAE83" wp14:editId="6F931A58">
            <wp:extent cx="5731510" cy="1718310"/>
            <wp:effectExtent l="0" t="0" r="2540" b="0"/>
            <wp:docPr id="19037579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57953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FF60" w14:textId="1992BAF4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7</w:t>
        </w:r>
      </w:fldSimple>
    </w:p>
    <w:p w14:paraId="611B69AA" w14:textId="7ACDE25F" w:rsidR="00B66E1A" w:rsidRDefault="00B66E1A" w:rsidP="000B5C02">
      <w:pPr>
        <w:rPr>
          <w:rFonts w:ascii="Century" w:hAnsi="Century"/>
          <w:sz w:val="28"/>
          <w:szCs w:val="28"/>
        </w:rPr>
      </w:pPr>
      <w:r w:rsidRPr="00B66E1A">
        <w:rPr>
          <w:rFonts w:ascii="Century" w:hAnsi="Century"/>
          <w:sz w:val="28"/>
          <w:szCs w:val="28"/>
        </w:rPr>
        <w:drawing>
          <wp:inline distT="0" distB="0" distL="0" distR="0" wp14:anchorId="47724508" wp14:editId="29A4A9D2">
            <wp:extent cx="5731510" cy="2500630"/>
            <wp:effectExtent l="0" t="0" r="2540" b="0"/>
            <wp:docPr id="1928821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219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9C6A" w14:textId="5F70B6A6" w:rsidR="00362C5C" w:rsidRDefault="00362C5C" w:rsidP="00362C5C">
      <w:pPr>
        <w:pStyle w:val="Caption"/>
        <w:keepNext/>
      </w:pPr>
      <w:r>
        <w:t xml:space="preserve">Query </w:t>
      </w:r>
      <w:fldSimple w:instr=" SEQ Query \* ARABIC ">
        <w:r w:rsidR="00810031">
          <w:rPr>
            <w:noProof/>
          </w:rPr>
          <w:t>8</w:t>
        </w:r>
      </w:fldSimple>
    </w:p>
    <w:p w14:paraId="590E13B6" w14:textId="0E8E4647" w:rsidR="00122247" w:rsidRDefault="00122247" w:rsidP="000B5C02">
      <w:pPr>
        <w:rPr>
          <w:rFonts w:ascii="Century" w:hAnsi="Century"/>
          <w:sz w:val="28"/>
          <w:szCs w:val="28"/>
        </w:rPr>
      </w:pPr>
      <w:r w:rsidRPr="00122247">
        <w:rPr>
          <w:rFonts w:ascii="Century" w:hAnsi="Century"/>
          <w:sz w:val="28"/>
          <w:szCs w:val="28"/>
        </w:rPr>
        <w:drawing>
          <wp:inline distT="0" distB="0" distL="0" distR="0" wp14:anchorId="032AD8AE" wp14:editId="4CA5AEE7">
            <wp:extent cx="5731510" cy="1629410"/>
            <wp:effectExtent l="0" t="0" r="2540" b="8890"/>
            <wp:docPr id="10691060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06095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801C" w14:textId="456A7F78" w:rsidR="00362C5C" w:rsidRDefault="00362C5C" w:rsidP="00362C5C">
      <w:pPr>
        <w:pStyle w:val="Caption"/>
        <w:keepNext/>
      </w:pPr>
      <w:r>
        <w:lastRenderedPageBreak/>
        <w:t xml:space="preserve">Query </w:t>
      </w:r>
      <w:fldSimple w:instr=" SEQ Query \* ARABIC ">
        <w:r w:rsidR="00810031">
          <w:rPr>
            <w:noProof/>
          </w:rPr>
          <w:t>9</w:t>
        </w:r>
      </w:fldSimple>
    </w:p>
    <w:p w14:paraId="43D48F54" w14:textId="0F16EB30" w:rsidR="005E1330" w:rsidRDefault="007364A1" w:rsidP="000B5C02">
      <w:pPr>
        <w:rPr>
          <w:rFonts w:ascii="Century" w:hAnsi="Century"/>
          <w:sz w:val="28"/>
          <w:szCs w:val="28"/>
        </w:rPr>
      </w:pPr>
      <w:r w:rsidRPr="007364A1">
        <w:rPr>
          <w:rFonts w:ascii="Century" w:hAnsi="Century"/>
          <w:sz w:val="28"/>
          <w:szCs w:val="28"/>
        </w:rPr>
        <w:drawing>
          <wp:inline distT="0" distB="0" distL="0" distR="0" wp14:anchorId="425F51A5" wp14:editId="3E5B0CC8">
            <wp:extent cx="5731510" cy="2366645"/>
            <wp:effectExtent l="0" t="0" r="2540" b="0"/>
            <wp:docPr id="921959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5918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87AB" w14:textId="77777777" w:rsidR="005E1330" w:rsidRDefault="005E1330" w:rsidP="000B5C02">
      <w:pPr>
        <w:rPr>
          <w:rFonts w:ascii="Century" w:hAnsi="Century"/>
          <w:sz w:val="28"/>
          <w:szCs w:val="28"/>
        </w:rPr>
      </w:pPr>
    </w:p>
    <w:p w14:paraId="1922725F" w14:textId="45A5E970" w:rsidR="00810031" w:rsidRDefault="00810031" w:rsidP="00810031">
      <w:pPr>
        <w:pStyle w:val="Caption"/>
        <w:keepNext/>
      </w:pPr>
      <w:r>
        <w:t xml:space="preserve">Query </w:t>
      </w:r>
      <w:fldSimple w:instr=" SEQ Query \* ARABIC ">
        <w:r>
          <w:rPr>
            <w:noProof/>
          </w:rPr>
          <w:t>10</w:t>
        </w:r>
      </w:fldSimple>
      <w:r>
        <w:t xml:space="preserve"> </w:t>
      </w:r>
    </w:p>
    <w:p w14:paraId="05CC11E6" w14:textId="0E0D8215" w:rsidR="00810031" w:rsidRDefault="00810031" w:rsidP="000B5C02">
      <w:pPr>
        <w:rPr>
          <w:rFonts w:ascii="Century" w:hAnsi="Century"/>
          <w:sz w:val="28"/>
          <w:szCs w:val="28"/>
        </w:rPr>
      </w:pPr>
      <w:r w:rsidRPr="00362C5C">
        <w:rPr>
          <w:rFonts w:ascii="Century" w:hAnsi="Century"/>
          <w:sz w:val="28"/>
          <w:szCs w:val="28"/>
        </w:rPr>
        <w:drawing>
          <wp:inline distT="0" distB="0" distL="0" distR="0" wp14:anchorId="4505959B" wp14:editId="5979C710">
            <wp:extent cx="5731510" cy="803275"/>
            <wp:effectExtent l="0" t="0" r="2540" b="0"/>
            <wp:docPr id="1907810637" name="Picture 1" descr="A screen shot of a computer&#10;&#10;AI-generated content may be incorrect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0637" name="Picture 1" descr="A screen shot of a computer&#10;&#10;AI-generated content may be incorrect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0C3A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0830E484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6D7DE2A0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7AB667DD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2CD05207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26A630F6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333D7BD6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0A202FA8" w14:textId="0FD0FBFA" w:rsidR="00794C2C" w:rsidRDefault="00794C2C" w:rsidP="000B5C02">
      <w:pPr>
        <w:rPr>
          <w:rFonts w:ascii="Century" w:hAnsi="Century"/>
          <w:sz w:val="28"/>
          <w:szCs w:val="28"/>
        </w:rPr>
      </w:pPr>
      <w:r>
        <w:rPr>
          <w:rFonts w:ascii="Century" w:hAnsi="Century"/>
          <w:sz w:val="28"/>
          <w:szCs w:val="28"/>
        </w:rPr>
        <w:t xml:space="preserve"> </w:t>
      </w:r>
    </w:p>
    <w:p w14:paraId="69BD7596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6A237A86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7634E525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185AF1E2" w14:textId="77777777" w:rsidR="00794C2C" w:rsidRDefault="00794C2C" w:rsidP="000B5C02">
      <w:pPr>
        <w:rPr>
          <w:rFonts w:ascii="Century" w:hAnsi="Century"/>
          <w:sz w:val="28"/>
          <w:szCs w:val="28"/>
        </w:rPr>
      </w:pPr>
    </w:p>
    <w:p w14:paraId="134DA455" w14:textId="43DB464C" w:rsidR="00794C2C" w:rsidRPr="00794C2C" w:rsidRDefault="00794C2C" w:rsidP="00794C2C">
      <w:pPr>
        <w:pStyle w:val="Heading1"/>
      </w:pPr>
      <w:r w:rsidRPr="00794C2C">
        <w:lastRenderedPageBreak/>
        <w:t>Section 3: Responsibilities</w:t>
      </w:r>
    </w:p>
    <w:tbl>
      <w:tblPr>
        <w:tblW w:w="906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2889"/>
        <w:gridCol w:w="2824"/>
      </w:tblGrid>
      <w:tr w:rsidR="0014104E" w:rsidRPr="0014104E" w14:paraId="4E1512AD" w14:textId="77777777" w:rsidTr="005E1330">
        <w:trPr>
          <w:trHeight w:val="508"/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4A90E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8B37B" w14:textId="77777777" w:rsidR="0014104E" w:rsidRPr="0014104E" w:rsidRDefault="0014104E" w:rsidP="0014104E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  <w:r w:rsidRPr="0014104E">
              <w:rPr>
                <w:rFonts w:ascii="Century" w:hAnsi="Century"/>
                <w:b/>
                <w:bCs/>
                <w:sz w:val="28"/>
                <w:szCs w:val="28"/>
              </w:rPr>
              <w:t>Task / Component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4A90E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AA4795" w14:textId="79D01EB5" w:rsidR="0014104E" w:rsidRPr="0014104E" w:rsidRDefault="0014104E" w:rsidP="0014104E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  <w:r>
              <w:rPr>
                <w:rFonts w:ascii="Century" w:hAnsi="Century"/>
                <w:b/>
                <w:bCs/>
                <w:sz w:val="28"/>
                <w:szCs w:val="28"/>
              </w:rPr>
              <w:t>Gvidonas Buikys</w:t>
            </w:r>
            <w:r w:rsidRPr="0014104E">
              <w:rPr>
                <w:rFonts w:ascii="Century" w:hAnsi="Century"/>
                <w:b/>
                <w:bCs/>
                <w:sz w:val="28"/>
                <w:szCs w:val="28"/>
              </w:rPr>
              <w:t xml:space="preserve"> (D00</w:t>
            </w:r>
            <w:r>
              <w:rPr>
                <w:rFonts w:ascii="Century" w:hAnsi="Century"/>
                <w:b/>
                <w:bCs/>
                <w:sz w:val="28"/>
                <w:szCs w:val="28"/>
              </w:rPr>
              <w:t>280972</w:t>
            </w:r>
            <w:r w:rsidRPr="0014104E">
              <w:rPr>
                <w:rFonts w:ascii="Century" w:hAnsi="Century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4A90E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8E70F" w14:textId="23074EA5" w:rsidR="0014104E" w:rsidRPr="0014104E" w:rsidRDefault="00110BA8" w:rsidP="0014104E">
            <w:pPr>
              <w:rPr>
                <w:rFonts w:ascii="Century" w:hAnsi="Century"/>
                <w:b/>
                <w:bCs/>
                <w:sz w:val="28"/>
                <w:szCs w:val="28"/>
              </w:rPr>
            </w:pPr>
            <w:r>
              <w:rPr>
                <w:rFonts w:ascii="Century" w:hAnsi="Century"/>
                <w:b/>
                <w:bCs/>
                <w:sz w:val="28"/>
                <w:szCs w:val="28"/>
              </w:rPr>
              <w:t>Roman</w:t>
            </w:r>
            <w:r w:rsidR="0014104E" w:rsidRPr="0014104E">
              <w:rPr>
                <w:rFonts w:ascii="Century" w:hAnsi="Century"/>
                <w:b/>
                <w:bCs/>
                <w:sz w:val="28"/>
                <w:szCs w:val="28"/>
              </w:rPr>
              <w:t xml:space="preserve"> </w:t>
            </w:r>
            <w:r w:rsidR="003B21A8" w:rsidRPr="003B21A8">
              <w:rPr>
                <w:rFonts w:ascii="Century" w:hAnsi="Century"/>
                <w:b/>
                <w:bCs/>
                <w:sz w:val="28"/>
                <w:szCs w:val="28"/>
              </w:rPr>
              <w:t>Korolovych</w:t>
            </w:r>
            <w:r w:rsidR="0014104E" w:rsidRPr="0014104E">
              <w:rPr>
                <w:rFonts w:ascii="Century" w:hAnsi="Century"/>
                <w:b/>
                <w:bCs/>
                <w:sz w:val="28"/>
                <w:szCs w:val="28"/>
              </w:rPr>
              <w:t xml:space="preserve"> (</w:t>
            </w:r>
            <w:r w:rsidR="00031256">
              <w:rPr>
                <w:rFonts w:ascii="Century" w:hAnsi="Century"/>
                <w:b/>
                <w:bCs/>
                <w:sz w:val="28"/>
                <w:szCs w:val="28"/>
              </w:rPr>
              <w:t>D0080847</w:t>
            </w:r>
            <w:r w:rsidR="0014104E" w:rsidRPr="0014104E">
              <w:rPr>
                <w:rFonts w:ascii="Century" w:hAnsi="Century"/>
                <w:b/>
                <w:bCs/>
                <w:sz w:val="28"/>
                <w:szCs w:val="28"/>
              </w:rPr>
              <w:t>)</w:t>
            </w:r>
          </w:p>
        </w:tc>
      </w:tr>
      <w:tr w:rsidR="0014104E" w:rsidRPr="0014104E" w14:paraId="6E646C29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A43CD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SQL Schema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7D7D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0B1DE" w14:textId="27BCE1AB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1A67EF1A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661E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Queries 1–5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76C7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98B0B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6C92C9EB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C8493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Queries 6–10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6C3D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49B32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4104E" w:rsidRPr="0014104E" w14:paraId="403AD18F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926D8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Java – DBConnect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40AA8" w14:textId="56B88E8D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98EDF" w14:textId="142A2AE6" w:rsidR="0014104E" w:rsidRPr="0014104E" w:rsidRDefault="00EF1408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4104E" w:rsidRPr="0014104E" w14:paraId="40C65EEB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63EE8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Java – DBCommand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80998" w14:textId="3E762D6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4F8B8" w14:textId="31651DE1" w:rsidR="0014104E" w:rsidRPr="0014104E" w:rsidRDefault="00EF1408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4104E" w:rsidRPr="0014104E" w14:paraId="2A810899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4406E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Java – OutputFormatter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87463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5A4D3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4104E" w:rsidRPr="0014104E" w14:paraId="05CA7462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3962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Java – Main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4DF7D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E9F85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4104E" w:rsidRPr="0014104E" w14:paraId="32AD422E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F7685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ER Diagram (Mermaid)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29886" w14:textId="37A587CE" w:rsidR="0014104E" w:rsidRPr="0014104E" w:rsidRDefault="00A00382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1F5BD" w14:textId="42259A84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426D260A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0B57A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PDF Section 1 &amp; 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EF032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19711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01030200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936AE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PDF Compilation &amp; Formatting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3A461" w14:textId="7ED428FA" w:rsidR="0014104E" w:rsidRPr="0014104E" w:rsidRDefault="00EF1408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D7C2" w14:textId="31862A68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017DCFB7" w14:textId="77777777" w:rsidTr="005E1330">
        <w:trPr>
          <w:trHeight w:val="54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06947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t>Testing – SQLite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3BA3C" w14:textId="0E379034" w:rsidR="0014104E" w:rsidRPr="0014104E" w:rsidRDefault="00AA1AAD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C7554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</w:tr>
      <w:tr w:rsidR="0014104E" w:rsidRPr="0014104E" w14:paraId="46C00686" w14:textId="77777777" w:rsidTr="005E1330">
        <w:trPr>
          <w:trHeight w:val="530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65BCC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Century" w:hAnsi="Century"/>
                <w:sz w:val="28"/>
                <w:szCs w:val="28"/>
              </w:rPr>
              <w:lastRenderedPageBreak/>
              <w:t>Testing – Java Code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C836A" w14:textId="77777777" w:rsidR="0014104E" w:rsidRPr="0014104E" w:rsidRDefault="0014104E" w:rsidP="0014104E">
            <w:pPr>
              <w:rPr>
                <w:rFonts w:ascii="Century" w:hAnsi="Century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A6ACD" w14:textId="1A06B417" w:rsidR="0014104E" w:rsidRPr="0014104E" w:rsidRDefault="00AA1AAD" w:rsidP="0014104E">
            <w:pPr>
              <w:rPr>
                <w:rFonts w:ascii="Century" w:hAnsi="Century"/>
                <w:sz w:val="28"/>
                <w:szCs w:val="28"/>
              </w:rPr>
            </w:pPr>
            <w:r w:rsidRPr="0014104E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6DF3E6A" w14:textId="5FF2BBE2" w:rsidR="00362C5C" w:rsidRDefault="00362C5C" w:rsidP="00362C5C">
      <w:pPr>
        <w:pStyle w:val="Caption"/>
        <w:keepNext/>
      </w:pPr>
    </w:p>
    <w:p w14:paraId="33556F14" w14:textId="53C103B9" w:rsidR="000B5C02" w:rsidRDefault="000B5C02" w:rsidP="000B5C02">
      <w:pPr>
        <w:rPr>
          <w:rFonts w:ascii="Century" w:hAnsi="Century"/>
          <w:sz w:val="28"/>
          <w:szCs w:val="28"/>
        </w:rPr>
      </w:pPr>
    </w:p>
    <w:p w14:paraId="544E4BD5" w14:textId="14DE9977" w:rsidR="0022734B" w:rsidRPr="003D1B71" w:rsidRDefault="0022734B" w:rsidP="005E1330">
      <w:pPr>
        <w:tabs>
          <w:tab w:val="left" w:pos="2580"/>
        </w:tabs>
        <w:rPr>
          <w:rFonts w:ascii="Century" w:hAnsi="Century"/>
          <w:sz w:val="28"/>
          <w:szCs w:val="28"/>
        </w:rPr>
      </w:pPr>
    </w:p>
    <w:sectPr w:rsidR="0022734B" w:rsidRPr="003D1B71" w:rsidSect="00CF40F0">
      <w:footerReference w:type="default" r:id="rId20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53764" w14:textId="77777777" w:rsidR="00930E4B" w:rsidRDefault="00930E4B" w:rsidP="00366B80">
      <w:pPr>
        <w:spacing w:before="0" w:after="0" w:line="240" w:lineRule="auto"/>
      </w:pPr>
      <w:r>
        <w:separator/>
      </w:r>
    </w:p>
  </w:endnote>
  <w:endnote w:type="continuationSeparator" w:id="0">
    <w:p w14:paraId="61B595CC" w14:textId="77777777" w:rsidR="00930E4B" w:rsidRDefault="00930E4B" w:rsidP="00366B80">
      <w:pPr>
        <w:spacing w:before="0" w:after="0" w:line="240" w:lineRule="auto"/>
      </w:pPr>
      <w:r>
        <w:continuationSeparator/>
      </w:r>
    </w:p>
  </w:endnote>
  <w:endnote w:type="continuationNotice" w:id="1">
    <w:p w14:paraId="5E3B0EA3" w14:textId="77777777" w:rsidR="00930E4B" w:rsidRDefault="00930E4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5AF03" w14:textId="77777777" w:rsidR="00E748F9" w:rsidRDefault="00E748F9">
    <w:pPr>
      <w:pStyle w:val="Footer"/>
      <w:jc w:val="center"/>
    </w:pPr>
  </w:p>
  <w:sdt>
    <w:sdtPr>
      <w:id w:val="21002887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FBD07D" w14:textId="7B42FD8B" w:rsidR="00E748F9" w:rsidRDefault="00E748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F8E3E1" w14:textId="77777777" w:rsidR="00366B80" w:rsidRDefault="00366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46FA" w14:textId="77777777" w:rsidR="00930E4B" w:rsidRDefault="00930E4B" w:rsidP="00366B80">
      <w:pPr>
        <w:spacing w:before="0" w:after="0" w:line="240" w:lineRule="auto"/>
      </w:pPr>
      <w:r>
        <w:separator/>
      </w:r>
    </w:p>
  </w:footnote>
  <w:footnote w:type="continuationSeparator" w:id="0">
    <w:p w14:paraId="29AA5CBB" w14:textId="77777777" w:rsidR="00930E4B" w:rsidRDefault="00930E4B" w:rsidP="00366B80">
      <w:pPr>
        <w:spacing w:before="0" w:after="0" w:line="240" w:lineRule="auto"/>
      </w:pPr>
      <w:r>
        <w:continuationSeparator/>
      </w:r>
    </w:p>
  </w:footnote>
  <w:footnote w:type="continuationNotice" w:id="1">
    <w:p w14:paraId="266AAF0A" w14:textId="77777777" w:rsidR="00930E4B" w:rsidRDefault="00930E4B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33E3"/>
    <w:multiLevelType w:val="hybridMultilevel"/>
    <w:tmpl w:val="D8A853BE"/>
    <w:lvl w:ilvl="0" w:tplc="8270A5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C747C6"/>
    <w:multiLevelType w:val="hybridMultilevel"/>
    <w:tmpl w:val="5136DF66"/>
    <w:lvl w:ilvl="0" w:tplc="003A286E">
      <w:start w:val="10"/>
      <w:numFmt w:val="bullet"/>
      <w:lvlText w:val="-"/>
      <w:lvlJc w:val="left"/>
      <w:pPr>
        <w:ind w:left="720" w:hanging="360"/>
      </w:pPr>
      <w:rPr>
        <w:rFonts w:ascii="Century" w:eastAsiaTheme="minorEastAsia" w:hAnsi="Century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06DAC"/>
    <w:multiLevelType w:val="hybridMultilevel"/>
    <w:tmpl w:val="EF9830BE"/>
    <w:lvl w:ilvl="0" w:tplc="B552B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523E16"/>
    <w:multiLevelType w:val="multilevel"/>
    <w:tmpl w:val="020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173560"/>
    <w:multiLevelType w:val="hybridMultilevel"/>
    <w:tmpl w:val="1194C1C8"/>
    <w:lvl w:ilvl="0" w:tplc="E34A1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4066898">
    <w:abstractNumId w:val="1"/>
  </w:num>
  <w:num w:numId="2" w16cid:durableId="221869440">
    <w:abstractNumId w:val="3"/>
  </w:num>
  <w:num w:numId="3" w16cid:durableId="727651397">
    <w:abstractNumId w:val="2"/>
  </w:num>
  <w:num w:numId="4" w16cid:durableId="460078355">
    <w:abstractNumId w:val="0"/>
  </w:num>
  <w:num w:numId="5" w16cid:durableId="114840188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vidonas Buikys">
    <w15:presenceInfo w15:providerId="AD" w15:userId="S::D00280972@student.dkit.ie::96974352-7bb7-47d1-a63c-9dd455b8df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13"/>
    <w:rsid w:val="00002105"/>
    <w:rsid w:val="000269D0"/>
    <w:rsid w:val="000311CC"/>
    <w:rsid w:val="00031256"/>
    <w:rsid w:val="00041DA4"/>
    <w:rsid w:val="00053AF4"/>
    <w:rsid w:val="0009694D"/>
    <w:rsid w:val="000B4094"/>
    <w:rsid w:val="000B5C02"/>
    <w:rsid w:val="000C6058"/>
    <w:rsid w:val="000E5E83"/>
    <w:rsid w:val="000E675C"/>
    <w:rsid w:val="000F4766"/>
    <w:rsid w:val="00110BA8"/>
    <w:rsid w:val="00120F08"/>
    <w:rsid w:val="001213B8"/>
    <w:rsid w:val="00122247"/>
    <w:rsid w:val="00122A4F"/>
    <w:rsid w:val="00123B54"/>
    <w:rsid w:val="0014104E"/>
    <w:rsid w:val="001505A3"/>
    <w:rsid w:val="00187EC9"/>
    <w:rsid w:val="001A1F61"/>
    <w:rsid w:val="001C30B7"/>
    <w:rsid w:val="001D245E"/>
    <w:rsid w:val="001D49DE"/>
    <w:rsid w:val="001E7E60"/>
    <w:rsid w:val="001F026F"/>
    <w:rsid w:val="00203F75"/>
    <w:rsid w:val="0022734B"/>
    <w:rsid w:val="00230365"/>
    <w:rsid w:val="00233D53"/>
    <w:rsid w:val="00235A01"/>
    <w:rsid w:val="00282334"/>
    <w:rsid w:val="00291168"/>
    <w:rsid w:val="00297911"/>
    <w:rsid w:val="002B00CC"/>
    <w:rsid w:val="002C1FDC"/>
    <w:rsid w:val="002D5081"/>
    <w:rsid w:val="002E1C2F"/>
    <w:rsid w:val="002E268F"/>
    <w:rsid w:val="00304016"/>
    <w:rsid w:val="00324912"/>
    <w:rsid w:val="00343ACA"/>
    <w:rsid w:val="00343D65"/>
    <w:rsid w:val="00344143"/>
    <w:rsid w:val="003470F0"/>
    <w:rsid w:val="00347748"/>
    <w:rsid w:val="00362C5C"/>
    <w:rsid w:val="00364BBE"/>
    <w:rsid w:val="00364C86"/>
    <w:rsid w:val="00366B80"/>
    <w:rsid w:val="003836AD"/>
    <w:rsid w:val="00384010"/>
    <w:rsid w:val="00395489"/>
    <w:rsid w:val="00397D83"/>
    <w:rsid w:val="003A0A71"/>
    <w:rsid w:val="003A7D3B"/>
    <w:rsid w:val="003B21A8"/>
    <w:rsid w:val="003C0073"/>
    <w:rsid w:val="003C403B"/>
    <w:rsid w:val="003D1B71"/>
    <w:rsid w:val="003E4709"/>
    <w:rsid w:val="00401C23"/>
    <w:rsid w:val="004049D6"/>
    <w:rsid w:val="00416499"/>
    <w:rsid w:val="0043789B"/>
    <w:rsid w:val="004643C1"/>
    <w:rsid w:val="00477D84"/>
    <w:rsid w:val="004822BF"/>
    <w:rsid w:val="0048236E"/>
    <w:rsid w:val="004867C4"/>
    <w:rsid w:val="0048779C"/>
    <w:rsid w:val="00490F70"/>
    <w:rsid w:val="004A586F"/>
    <w:rsid w:val="004B2A01"/>
    <w:rsid w:val="004D25D1"/>
    <w:rsid w:val="00506390"/>
    <w:rsid w:val="00550787"/>
    <w:rsid w:val="005655F7"/>
    <w:rsid w:val="00576380"/>
    <w:rsid w:val="00576C9B"/>
    <w:rsid w:val="00582B48"/>
    <w:rsid w:val="005B0D7C"/>
    <w:rsid w:val="005C0B58"/>
    <w:rsid w:val="005C582B"/>
    <w:rsid w:val="005D48F8"/>
    <w:rsid w:val="005D4B72"/>
    <w:rsid w:val="005E1330"/>
    <w:rsid w:val="005E2699"/>
    <w:rsid w:val="00602AF0"/>
    <w:rsid w:val="00603FC8"/>
    <w:rsid w:val="00606F58"/>
    <w:rsid w:val="0061321B"/>
    <w:rsid w:val="00616CE1"/>
    <w:rsid w:val="00617136"/>
    <w:rsid w:val="0061725D"/>
    <w:rsid w:val="00632C26"/>
    <w:rsid w:val="00640618"/>
    <w:rsid w:val="0064783D"/>
    <w:rsid w:val="00652983"/>
    <w:rsid w:val="00654687"/>
    <w:rsid w:val="006A398D"/>
    <w:rsid w:val="006A4AEA"/>
    <w:rsid w:val="006A7537"/>
    <w:rsid w:val="006B1EF1"/>
    <w:rsid w:val="006C0293"/>
    <w:rsid w:val="006C0E2E"/>
    <w:rsid w:val="006C3A3C"/>
    <w:rsid w:val="006E01A9"/>
    <w:rsid w:val="006E2293"/>
    <w:rsid w:val="0071767B"/>
    <w:rsid w:val="00734560"/>
    <w:rsid w:val="0073578A"/>
    <w:rsid w:val="007364A1"/>
    <w:rsid w:val="007561D3"/>
    <w:rsid w:val="00770216"/>
    <w:rsid w:val="0077153F"/>
    <w:rsid w:val="00781016"/>
    <w:rsid w:val="00781597"/>
    <w:rsid w:val="00794C2C"/>
    <w:rsid w:val="007B0044"/>
    <w:rsid w:val="007C3C80"/>
    <w:rsid w:val="007C7E19"/>
    <w:rsid w:val="007D25D1"/>
    <w:rsid w:val="007E3538"/>
    <w:rsid w:val="007F643B"/>
    <w:rsid w:val="008037FF"/>
    <w:rsid w:val="00810031"/>
    <w:rsid w:val="00811EE8"/>
    <w:rsid w:val="00817F5C"/>
    <w:rsid w:val="00841466"/>
    <w:rsid w:val="00850CC3"/>
    <w:rsid w:val="008701FC"/>
    <w:rsid w:val="00877F44"/>
    <w:rsid w:val="008868EF"/>
    <w:rsid w:val="00891714"/>
    <w:rsid w:val="008B08DA"/>
    <w:rsid w:val="008C4E11"/>
    <w:rsid w:val="008D0C13"/>
    <w:rsid w:val="0091446C"/>
    <w:rsid w:val="009164FD"/>
    <w:rsid w:val="00921D08"/>
    <w:rsid w:val="00924C8F"/>
    <w:rsid w:val="00930ABA"/>
    <w:rsid w:val="00930E4B"/>
    <w:rsid w:val="00937D77"/>
    <w:rsid w:val="009435CD"/>
    <w:rsid w:val="00971F30"/>
    <w:rsid w:val="00975C35"/>
    <w:rsid w:val="0098429A"/>
    <w:rsid w:val="009A1E5C"/>
    <w:rsid w:val="009B3365"/>
    <w:rsid w:val="009B4485"/>
    <w:rsid w:val="009C507F"/>
    <w:rsid w:val="009C7B5C"/>
    <w:rsid w:val="009D1A1C"/>
    <w:rsid w:val="009D646F"/>
    <w:rsid w:val="00A00382"/>
    <w:rsid w:val="00A03DE7"/>
    <w:rsid w:val="00A03FF9"/>
    <w:rsid w:val="00A2788E"/>
    <w:rsid w:val="00A3227F"/>
    <w:rsid w:val="00A33DB8"/>
    <w:rsid w:val="00A379A7"/>
    <w:rsid w:val="00A52EB8"/>
    <w:rsid w:val="00A52FBC"/>
    <w:rsid w:val="00A53BE2"/>
    <w:rsid w:val="00A62114"/>
    <w:rsid w:val="00A62FF8"/>
    <w:rsid w:val="00A652A4"/>
    <w:rsid w:val="00A71E5C"/>
    <w:rsid w:val="00A8114E"/>
    <w:rsid w:val="00A81DB6"/>
    <w:rsid w:val="00A9248C"/>
    <w:rsid w:val="00A93949"/>
    <w:rsid w:val="00AA1AAD"/>
    <w:rsid w:val="00AB1B38"/>
    <w:rsid w:val="00AB4FD3"/>
    <w:rsid w:val="00AB57BF"/>
    <w:rsid w:val="00AB642C"/>
    <w:rsid w:val="00AC43DF"/>
    <w:rsid w:val="00AD45D4"/>
    <w:rsid w:val="00AD5BC7"/>
    <w:rsid w:val="00B205E1"/>
    <w:rsid w:val="00B20694"/>
    <w:rsid w:val="00B21521"/>
    <w:rsid w:val="00B21986"/>
    <w:rsid w:val="00B30079"/>
    <w:rsid w:val="00B55F4F"/>
    <w:rsid w:val="00B66E1A"/>
    <w:rsid w:val="00B76B28"/>
    <w:rsid w:val="00B81CF4"/>
    <w:rsid w:val="00B91079"/>
    <w:rsid w:val="00B97E80"/>
    <w:rsid w:val="00BA384C"/>
    <w:rsid w:val="00BB7311"/>
    <w:rsid w:val="00BD35D8"/>
    <w:rsid w:val="00BD72B2"/>
    <w:rsid w:val="00BE099D"/>
    <w:rsid w:val="00BF49B6"/>
    <w:rsid w:val="00C44561"/>
    <w:rsid w:val="00C56996"/>
    <w:rsid w:val="00C62E8F"/>
    <w:rsid w:val="00C71585"/>
    <w:rsid w:val="00C72382"/>
    <w:rsid w:val="00C806F7"/>
    <w:rsid w:val="00C872AC"/>
    <w:rsid w:val="00C90D8D"/>
    <w:rsid w:val="00CA4157"/>
    <w:rsid w:val="00CB2577"/>
    <w:rsid w:val="00CC00A8"/>
    <w:rsid w:val="00CC3BCC"/>
    <w:rsid w:val="00CE2267"/>
    <w:rsid w:val="00CF1C88"/>
    <w:rsid w:val="00CF40F0"/>
    <w:rsid w:val="00D040FF"/>
    <w:rsid w:val="00D1041D"/>
    <w:rsid w:val="00D12CF2"/>
    <w:rsid w:val="00D1481F"/>
    <w:rsid w:val="00D313E2"/>
    <w:rsid w:val="00D544ED"/>
    <w:rsid w:val="00D62AEF"/>
    <w:rsid w:val="00D74DB9"/>
    <w:rsid w:val="00D9106E"/>
    <w:rsid w:val="00DB171C"/>
    <w:rsid w:val="00DB5A0F"/>
    <w:rsid w:val="00DC0419"/>
    <w:rsid w:val="00DC0B2A"/>
    <w:rsid w:val="00DC450E"/>
    <w:rsid w:val="00DE1A8B"/>
    <w:rsid w:val="00DE5975"/>
    <w:rsid w:val="00DF2FA3"/>
    <w:rsid w:val="00DF4399"/>
    <w:rsid w:val="00E00B03"/>
    <w:rsid w:val="00E07C33"/>
    <w:rsid w:val="00E301EB"/>
    <w:rsid w:val="00E326FF"/>
    <w:rsid w:val="00E376E2"/>
    <w:rsid w:val="00E607DB"/>
    <w:rsid w:val="00E748F9"/>
    <w:rsid w:val="00E82F7D"/>
    <w:rsid w:val="00E85FB0"/>
    <w:rsid w:val="00E8718D"/>
    <w:rsid w:val="00E9482F"/>
    <w:rsid w:val="00EA5251"/>
    <w:rsid w:val="00EB6A4B"/>
    <w:rsid w:val="00EC4754"/>
    <w:rsid w:val="00ED2A7A"/>
    <w:rsid w:val="00ED3FA7"/>
    <w:rsid w:val="00EE6F68"/>
    <w:rsid w:val="00EF1408"/>
    <w:rsid w:val="00F15466"/>
    <w:rsid w:val="00F20E48"/>
    <w:rsid w:val="00F33D45"/>
    <w:rsid w:val="00F63CDA"/>
    <w:rsid w:val="00FC5C0B"/>
    <w:rsid w:val="00FE0BAF"/>
    <w:rsid w:val="00FE5C0A"/>
    <w:rsid w:val="00F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B0C8"/>
  <w15:chartTrackingRefBased/>
  <w15:docId w15:val="{D06FFA12-E054-475C-A8CC-06CEA5EE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983"/>
  </w:style>
  <w:style w:type="paragraph" w:styleId="Heading1">
    <w:name w:val="heading 1"/>
    <w:basedOn w:val="Normal"/>
    <w:next w:val="Normal"/>
    <w:link w:val="Heading1Char"/>
    <w:uiPriority w:val="9"/>
    <w:qFormat/>
    <w:rsid w:val="0065298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98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98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98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98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98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98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98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98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98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5298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65298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98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98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98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98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98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98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5298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5298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98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5298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5298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298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D0C13"/>
    <w:pPr>
      <w:ind w:left="720"/>
      <w:contextualSpacing/>
    </w:pPr>
  </w:style>
  <w:style w:type="character" w:styleId="IntenseEmphasis">
    <w:name w:val="Intense Emphasis"/>
    <w:uiPriority w:val="21"/>
    <w:qFormat/>
    <w:rsid w:val="0065298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98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98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65298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65298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652983"/>
    <w:rPr>
      <w:b/>
      <w:bCs/>
    </w:rPr>
  </w:style>
  <w:style w:type="character" w:styleId="Emphasis">
    <w:name w:val="Emphasis"/>
    <w:uiPriority w:val="20"/>
    <w:qFormat/>
    <w:rsid w:val="00652983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652983"/>
    <w:pPr>
      <w:spacing w:after="0" w:line="240" w:lineRule="auto"/>
    </w:pPr>
  </w:style>
  <w:style w:type="character" w:styleId="SubtleEmphasis">
    <w:name w:val="Subtle Emphasis"/>
    <w:uiPriority w:val="19"/>
    <w:qFormat/>
    <w:rsid w:val="0065298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65298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65298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298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66B8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B80"/>
  </w:style>
  <w:style w:type="paragraph" w:styleId="Footer">
    <w:name w:val="footer"/>
    <w:basedOn w:val="Normal"/>
    <w:link w:val="FooterChar"/>
    <w:uiPriority w:val="99"/>
    <w:unhideWhenUsed/>
    <w:rsid w:val="00366B8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B80"/>
  </w:style>
  <w:style w:type="character" w:customStyle="1" w:styleId="NoSpacingChar">
    <w:name w:val="No Spacing Char"/>
    <w:basedOn w:val="DefaultParagraphFont"/>
    <w:link w:val="NoSpacing"/>
    <w:uiPriority w:val="1"/>
    <w:rsid w:val="00602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GVIDONAS BUIKYS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C98B28-88BC-4E61-A7B6-9FA896368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1889</Words>
  <Characters>10773</Characters>
  <Application>Microsoft Office Word</Application>
  <DocSecurity>0</DocSecurity>
  <Lines>89</Lines>
  <Paragraphs>25</Paragraphs>
  <ScaleCrop>false</ScaleCrop>
  <Company>Roman kOROLOVYCH</Company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Gaming EcoSYSTEM</dc:title>
  <dc:subject/>
  <dc:creator>GROUP 3</dc:creator>
  <cp:keywords/>
  <dc:description/>
  <cp:lastModifiedBy>Gvidonas Buikys</cp:lastModifiedBy>
  <cp:revision>2</cp:revision>
  <dcterms:created xsi:type="dcterms:W3CDTF">2025-04-25T19:40:00Z</dcterms:created>
  <dcterms:modified xsi:type="dcterms:W3CDTF">2025-04-25T19:40:00Z</dcterms:modified>
</cp:coreProperties>
</file>