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05AAD94A" w14:textId="53FBE302" w:rsidR="003B6801" w:rsidRPr="008E03C2" w:rsidRDefault="008E03C2" w:rsidP="008E03C2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43165197" wp14:editId="4BB4B445">
                <wp:simplePos x="0" y="0"/>
                <wp:positionH relativeFrom="column">
                  <wp:posOffset>-210330</wp:posOffset>
                </wp:positionH>
                <wp:positionV relativeFrom="paragraph">
                  <wp:posOffset>2030095</wp:posOffset>
                </wp:positionV>
                <wp:extent cx="6713316" cy="4027990"/>
                <wp:effectExtent l="12700" t="12700" r="17780" b="10795"/>
                <wp:wrapNone/>
                <wp:docPr id="20" name="Obrázek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Obrázek 20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3316" cy="4027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85D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8F49415" wp14:editId="756EFF7C">
                    <wp:simplePos x="0" y="0"/>
                    <wp:positionH relativeFrom="margin">
                      <wp:posOffset>145</wp:posOffset>
                    </wp:positionH>
                    <wp:positionV relativeFrom="margin">
                      <wp:posOffset>6080760</wp:posOffset>
                    </wp:positionV>
                    <wp:extent cx="6192456" cy="886460"/>
                    <wp:effectExtent l="0" t="0" r="0" b="0"/>
                    <wp:wrapNone/>
                    <wp:docPr id="3" name="Textové po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92456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3484BB" w14:textId="32445E40" w:rsidR="003B6801" w:rsidRDefault="00F60976">
                                <w:pPr>
                                  <w:pStyle w:val="Titul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ul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5423">
                                      <w:rPr>
                                        <w:sz w:val="56"/>
                                      </w:rPr>
                                      <w:t>[42 prague smart sigN.]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F494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26" o:spid="_x0000_s1026" type="#_x0000_t202" style="position:absolute;margin-left:0;margin-top:478.8pt;width:487.6pt;height:69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HDR/QEAAMwDAAAOAAAAZHJzL2Uyb0RvYy54bWysU0tu2zAQ3RfoHQjua9mqojqC5SBNkKJA&#13;&#10;+gGSHoCiKImoxGGHtCX3Rj1HLtYh5bhuuyu6ITgfvnnzZri5moae7RU6Dabkq8WSM2Uk1Nq0Jf/y&#13;&#10;ePdqzZnzwtSiB6NKflCOX21fvtiMtlApdNDXChmBGFeMtuSd97ZIEic7NQi3AKsMBRvAQXgysU1q&#13;&#10;FCOhD32SLpd5MgLWFkEq58h7Owf5NuI3jZL+U9M45VlfcuLm44nxrMKZbDeiaFHYTssjDfEPLAah&#13;&#10;DRU9Qd0KL9gO9V9Qg5YIDhq/kDAk0DRaqtgDdbNa/tHNQyesir2QOM6eZHL/D1Z+3H9GpuuSv+bM&#13;&#10;iIFG9KgmD/unH8xCr1iaB41G6wpKfbCU7Ke3MNGsY7/O3oP86piBm06YVl0jwtgpURPHVXiZnD2d&#13;&#10;cVwAqcYPUFMxsfMQgaYGhyAgScIInWZ1OM2HCDFJznx1mWYXOWeSYut1nuVxgIkonl9bdP6dgoGF&#13;&#10;S8mR5h/Rxf7e+cBGFM8poZiBO933cQd685uDEoMnsg+EZ+p+qqajGhXUB+oDYV4p+gJ06QC/czbS&#13;&#10;OpXcfdsJVJz17w1pcbnKsrB/0cgu3qRk4HmkOo8IIwmq5BVn8/XGzzu7s6jbjirN6hu4Jv0aHVsL&#13;&#10;Qs+sjrxpZWLHx/UOO3lux6xfn3D7EwAA//8DAFBLAwQUAAYACAAAACEA09UsJ+MAAAAOAQAADwAA&#13;&#10;AGRycy9kb3ducmV2LnhtbEyPwU7DMBBE70j8g7VI3KjTqG1IGqdCLT1WQOkH2LGbBOJ1FDtN8vcs&#13;&#10;J7istJrZ2Xn5brItu5neNw4FLBcRMIOl0w1WAi6fx6dnYD5I1LJ1aATMxsOuuL/LZabdiB/mdg4V&#13;&#10;oxD0mRRQh9BlnPuyNlb6hesMknZ1vZWB1r7iupcjhduWx1G04VY2SB9q2Zl9bcrv82AFvL6rWa2W&#13;&#10;X8fVIZqVfhtP+3I4CfH4MB22NF62wIKZwt8F/DJQfyiomHIDas9aAUQTBKTrZAOM5DRZx8AU+aI0&#13;&#10;iYEXOf+PUfwAAAD//wMAUEsBAi0AFAAGAAgAAAAhALaDOJL+AAAA4QEAABMAAAAAAAAAAAAAAAAA&#13;&#10;AAAAAFtDb250ZW50X1R5cGVzXS54bWxQSwECLQAUAAYACAAAACEAOP0h/9YAAACUAQAACwAAAAAA&#13;&#10;AAAAAAAAAAAvAQAAX3JlbHMvLnJlbHNQSwECLQAUAAYACAAAACEA70hw0f0BAADMAwAADgAAAAAA&#13;&#10;AAAAAAAAAAAuAgAAZHJzL2Uyb0RvYy54bWxQSwECLQAUAAYACAAAACEA09UsJ+MAAAAOAQAADwAA&#13;&#10;AAAAAAAAAAAAAABXBAAAZHJzL2Rvd25yZXYueG1sUEsFBgAAAAAEAAQA8wAAAGcFAAAAAA==&#13;&#10;" filled="f" stroked="f">
                    <v:textbox>
                      <w:txbxContent>
                        <w:p w14:paraId="073484BB" w14:textId="32445E40" w:rsidR="003B6801" w:rsidRDefault="00F60976">
                          <w:pPr>
                            <w:pStyle w:val="Titul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ul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5423">
                                <w:rPr>
                                  <w:sz w:val="56"/>
                                </w:rPr>
                                <w:t>[42 prague smart sigN.]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505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B786AA4" wp14:editId="0791C73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ové po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1EEFB1" w14:textId="32663AD4" w:rsidR="003B6801" w:rsidRDefault="00F60976">
                                <w:pPr>
                                  <w:pStyle w:val="Podnadpis"/>
                                </w:pPr>
                                <w:sdt>
                                  <w:sdtPr>
                                    <w:alias w:val="Podtitul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6E2A">
                                      <w:t>[t</w:t>
                                    </w:r>
                                    <w:r w:rsidR="00AC5423">
                                      <w:t>echnical documentation</w:t>
                                    </w:r>
                                    <w:r w:rsidR="00EC6E2A">
                                      <w:t>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786AA4" id="Textové pole 11" o:spid="_x0000_s1027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2i4/gEAANMDAAAOAAAAZHJzL2Uyb0RvYy54bWysU1tu2zAQ/C/QOxD8r2WpttMIloM0QYoC&#13;&#10;6QNIegCKoiSiEpdd0pbcG/UcvViXlOK47V/RH4LkLmdnZpfbq7Hv2EGh02AKni6WnCkjodKmKfiX&#13;&#10;x7tXbzhzXphKdGBUwY/K8avdyxfbweYqgxa6SiEjEOPywRa89d7mSeJkq3rhFmCVoWAN2AtPR2yS&#13;&#10;CsVA6H2XZMvlJhkAK4sglXN0ezsF+S7i17WS/lNdO+VZV3Di5uOKcS3Dmuy2Im9Q2FbLmYb4Bxa9&#13;&#10;0IaKnqBuhRdsj/ovqF5LBAe1X0joE6hrLVXUQGrS5R9qHlphVdRC5jh7ssn9P1j58fAZma6od5wZ&#13;&#10;0VOLHtXo4fDzB7PQKZamwaPBupxSHywl+/EtjCE/6HX2HuRXxwzctMI06hoRhlaJijjGl8nZ0wnH&#13;&#10;BZBy+AAVFRN7DxForLEPgGQJI3Tq1fHUHyLEJF1usots/ZpCkmLrzWaVxQYmIn96bdH5dwp6FjYF&#13;&#10;R+p/RBeHe+dJB6U+pYRiBu5018UZ6MxvF5QYbiL7QHii7sdynM2aTSmhOpIchGmy6CfQpgX8ztlA&#13;&#10;U1Vw920vUHHWvTdkyWW6WoUxjIfV+oIEMDyPlOcRYSRBFdxzNm1v/DS6e4u6aanS1AQD12RjraPC&#13;&#10;4PfEaqZPkxOFz1MeRvP8HLOe/+LuFwAAAP//AwBQSwMEFAAGAAgAAAAhAHM6GwTeAAAACQEAAA8A&#13;&#10;AABkcnMvZG93bnJldi54bWxMj0FLw0AQhe+C/2EZwZvdpEJN02yKKOJNsDWit0l2TILZ3ZDdNqu/&#13;&#10;3rEXvTwYHu/N+4ptNIM40uR7ZxWkiwQE2cbp3rYKXvYPVxkIH9BqHJwlBV/kYVuenxWYazfbZzru&#13;&#10;Qiu4xPocFXQhjLmUvunIoF+4kSx7H24yGPicWqknnLncDHKZJCtpsLf8ocOR7jpqPncHwzNe37+r&#13;&#10;p+t2jm/jvkofa0yruFLq8iLeb1huNyACxfCXgF8GDkLJw2p3sNqLQQHThJOyt85umKVWkK2XIMtC&#13;&#10;/icofwAAAP//AwBQSwECLQAUAAYACAAAACEAtoM4kv4AAADhAQAAEwAAAAAAAAAAAAAAAAAAAAAA&#13;&#10;W0NvbnRlbnRfVHlwZXNdLnhtbFBLAQItABQABgAIAAAAIQA4/SH/1gAAAJQBAAALAAAAAAAAAAAA&#13;&#10;AAAAAC8BAABfcmVscy8ucmVsc1BLAQItABQABgAIAAAAIQDq12i4/gEAANMDAAAOAAAAAAAAAAAA&#13;&#10;AAAAAC4CAABkcnMvZTJvRG9jLnhtbFBLAQItABQABgAIAAAAIQBzOhsE3gAAAAkBAAAPAAAAAAAA&#13;&#10;AAAAAAAAAFgEAABkcnMvZG93bnJldi54bWxQSwUGAAAAAAQABADzAAAAYwUAAAAA&#13;&#10;" filled="f" stroked="f">
                    <v:textbox>
                      <w:txbxContent>
                        <w:p w14:paraId="131EEFB1" w14:textId="32663AD4" w:rsidR="003B6801" w:rsidRDefault="00F60976">
                          <w:pPr>
                            <w:pStyle w:val="Podnadpis"/>
                          </w:pPr>
                          <w:sdt>
                            <w:sdtPr>
                              <w:alias w:val="Podtitul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6E2A">
                                <w:t>[t</w:t>
                              </w:r>
                              <w:r w:rsidR="00AC5423">
                                <w:t>echnical documentation</w:t>
                              </w:r>
                              <w:r w:rsidR="00EC6E2A">
                                <w:t>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505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417AFA5" wp14:editId="4B38901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Obdélník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B7EA1A8" id="Obdélník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GvEHQIAABMEAAAOAAAAZHJzL2Uyb0RvYy54bWysU8FuEzEQvSPxD5bvZLNLoO0qm6pKVYRU&#13;&#10;aKXCBzi2N2vV6zFjJ5vyRxz4iv5Yx94kBLgh9rDyjO03b948zy93vWVbjcGAa3g5mXKmnQRl3Lrh&#13;&#10;X7/cvDnnLEThlLDgdMOfdOCXi9ev5oOvdQUdWKWREYgL9eAb3sXo66IIstO9CBPw2tFmC9iLSCGu&#13;&#10;C4ViIPTeFtV0+r4YAJVHkDoEyl6Pm3yR8dtWy3jXtkFHZhtO3GL+Y/6v0r9YzEW9RuE7I/c0xD+w&#13;&#10;6IVxVPQIdS2iYBs0f0H1RiIEaONEQl9A2xqpcw/UTTn9o5uHTnideyFxgj/KFP4frPy8vUdmVMNn&#13;&#10;nDnR04juVur5h3XPPx/ZRdJn8KGmYw/+HlOHwd+CfAzMwbITbq2vEGHotFDEqkzni98upCDQVbYa&#13;&#10;PoEieLGJkKXatdgnQBKB7fJEno4T0bvIJCXL6rw6o7lJ2qLl26rMIytEfbjtMcQPGnqWFg1HmnhG&#13;&#10;F9vbEBMbUR+OZPZgjbox1uYguUwvLbKtIH/EXZWv2k1PVMdcOU3faBPKk5nG/IFGNmqCyJXCKbp1&#13;&#10;qYaDVG0kkjJZnSTIKOwK1BOJgzA6k14SLTrA75wN5MqGh28bgZoz+9GRwBflbJZsnIPZu7OKAjzd&#13;&#10;WZ3uCCcJihrjbFwu42j9jUez7qhSmRt2cEVDaU3WKw1sZLUnS87Lze1fSbL2aZxP/XrLixcAAAD/&#13;&#10;/wMAUEsDBBQABgAIAAAAIQD9HEH94AAAAAkBAAAPAAAAZHJzL2Rvd25yZXYueG1sTI9BS8NAEIXv&#13;&#10;gv9hGcGb3TSNJaTZlKIIvSi2SqG3bTJugtnZkN0mqb/e0YteHgyP9+Z9+XqyrRiw940jBfNZBAKp&#13;&#10;dFVDRsH729NdCsIHTZVuHaGCC3pYF9dXuc4qN9IOh30wgkvIZ1pBHUKXSenLGq32M9chsffheqsD&#13;&#10;n72RVa9HLretjKNoKa1uiD/UusOHGsvP/dkqOI7pNj1MZrtohsvi/mVj5s9fr0rd3kyPK5bNCkTA&#13;&#10;Kfwl4IeB90PBw07uTJUXrQKmCb/KXhzFIE4KkiRZgixy+Z+g+AYAAP//AwBQSwECLQAUAAYACAAA&#13;&#10;ACEAtoM4kv4AAADhAQAAEwAAAAAAAAAAAAAAAAAAAAAAW0NvbnRlbnRfVHlwZXNdLnhtbFBLAQIt&#13;&#10;ABQABgAIAAAAIQA4/SH/1gAAAJQBAAALAAAAAAAAAAAAAAAAAC8BAABfcmVscy8ucmVsc1BLAQIt&#13;&#10;ABQABgAIAAAAIQDjLGvEHQIAABMEAAAOAAAAAAAAAAAAAAAAAC4CAABkcnMvZTJvRG9jLnhtbFBL&#13;&#10;AQItABQABgAIAAAAIQD9HEH94AAAAAkBAAAPAAAAAAAAAAAAAAAAAHcEAABkcnMvZG93bnJldi54&#13;&#10;bWxQSwUGAAAAAAQABADzAAAAhAUAAAAA&#13;&#10;" fillcolor="#d1282e [3215]" stroked="f">
                    <w10:wrap anchorx="margin" anchory="margin"/>
                  </v:rect>
                </w:pict>
              </mc:Fallback>
            </mc:AlternateContent>
          </w:r>
          <w:r w:rsidR="004505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1F83B2D" wp14:editId="5936A1F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Obdélník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973C051" id="Obdélník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/88HgIAABMEAAAOAAAAZHJzL2Uyb0RvYy54bWysU0Fu2zAQvBfoHwjea1mqk9iC5SBwkKJA&#13;&#10;2gRI+wCaoiwiFJdd0pbdH/XQV+RjWVK267a3ojoQ2iU5Ozs7nF/vOsO2Cr0GW/F8NOZMWQm1tuuK&#13;&#10;f/1y927KmQ/C1sKAVRXfK8+vF2/fzHtXqgJaMLVCRiDWl72reBuCK7PMy1Z1wo/AKUubDWAnAoW4&#13;&#10;zmoUPaF3JivG48usB6wdglTeU/Z22OSLhN80SoaHpvEqMFNx4hbSimldxTVbzEW5RuFaLQ80xD+w&#13;&#10;6IS2VPQEdSuCYBvUf0F1WiJ4aMJIQpdB02ipUg/UTT7+o5unVjiVeiFxvDvJ5P8frPy8fUSm64pf&#13;&#10;cGZFRyN6WNUvP4x9+fnMplGf3vmSjj25R4wdencP8tkzC8tW2LW6QYS+VaImVnk8n/12IQaerrJV&#13;&#10;/wlqghebAEmqXYNdBCQR2C5NZH+aiNoFJimZF9PiiuYmaeuymF3N3qeRZaI83nbowwcFHYs/FUea&#13;&#10;eEIX23sfIhtRHo8k9mB0faeNSUF0mVoaZFtB/gi7PF01m46oDrl8HL/BJpQnMw35I41k1AiRKvlz&#13;&#10;dGNjDQux2kAkZpI6UZBB2BXUexIHYXAmvST6aQG/c9aTKyvuv20EKs7MR0sCz/LJJNo4BZOLq4IC&#13;&#10;PN9Zne8IKwmKGuNs+F2Gwfobh3rdUqWhYQs3NJRGJ73iwAZWB7LkvNTc4ZVEa5/H6dSvt7x4BQAA&#13;&#10;//8DAFBLAwQUAAYACAAAACEAoc1Crd8AAAAJAQAADwAAAGRycy9kb3ducmV2LnhtbEyPzUrEQBCE&#13;&#10;74LvMLTgzZ0kiCTZTBZR/Lno4iiIt0nSJsFMT8hMNtGnt/Wil4KmqOr6it1qB3HAyfeOFMSbCARS&#13;&#10;7ZqeWgUvzzdnKQgfDDVmcIQKPtHDrjw+KkzeuIWe8KBDK7iEfG4UdCGMuZS+7tAav3EjEnvvbrIm&#13;&#10;8Dm1spnMwuV2kEkUXUhreuIPnRnxqsP6Q89Wgd7Pj3fJmn29Vm8L3p7HOn2410qdnqzXW5bLLYiA&#13;&#10;a/hLwA8D74eSh1VupsaLQQHThF9lL4kSEJWCLItTkGUh/xOU3wAAAP//AwBQSwECLQAUAAYACAAA&#13;&#10;ACEAtoM4kv4AAADhAQAAEwAAAAAAAAAAAAAAAAAAAAAAW0NvbnRlbnRfVHlwZXNdLnhtbFBLAQIt&#13;&#10;ABQABgAIAAAAIQA4/SH/1gAAAJQBAAALAAAAAAAAAAAAAAAAAC8BAABfcmVscy8ucmVsc1BLAQIt&#13;&#10;ABQABgAIAAAAIQDLg/88HgIAABMEAAAOAAAAAAAAAAAAAAAAAC4CAABkcnMvZTJvRG9jLnhtbFBL&#13;&#10;AQItABQABgAIAAAAIQChzUKt3wAAAAkBAAAPAAAAAAAAAAAAAAAAAHgEAABkcnMvZG93bnJldi54&#13;&#10;bWxQSwUGAAAAAAQABADzAAAAhAUAAAAA&#13;&#10;" fillcolor="black [3213]" stroked="f">
                    <w10:wrap anchorx="margin" anchory="margin"/>
                  </v:rect>
                </w:pict>
              </mc:Fallback>
            </mc:AlternateContent>
          </w:r>
          <w:r w:rsidR="004505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991" behindDoc="1" locked="0" layoutInCell="1" allowOverlap="1" wp14:anchorId="6D997538" wp14:editId="393391F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Obdélní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3B855D9" id="Obdélník 4" o:spid="_x0000_s1026" style="position:absolute;margin-left:0;margin-top:0;width:538.55pt;height:718.2pt;z-index:-251647489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mSKPAIAAEwEAAAOAAAAZHJzL2Uyb0RvYy54bWysVM1uEzEQviPxDpbvZLMhCckqm6pKKUIq&#13;&#10;tFLhARzbm7Vqe4ztZBPeiANP0Rdj7E1CCjfEHizPjz/P9814F1d7o8lO+qDA1rQcDCmRloNQdlPT&#13;&#10;r19u38woCZFZwTRYWdODDPRq+frVonOVHEELWkhPEMSGqnM1bWN0VVEE3krDwgCctBhswBsW0fSb&#13;&#10;QnjWIbrRxWg4nBYdeOE8cBkCem/6IF1m/KaRPN43TZCR6JpibTGvPq/rtBbLBas2nrlW8WMZ7B+q&#13;&#10;MExZvPQMdcMiI1uv/oIyinsI0MQBB1NA0yguMwdkUw7/YPPYMiczFxQnuLNM4f/B8s+7B0+UqOmU&#13;&#10;EssMtuh+LZ5/aPv884mMkz6dCxWmPboHnxgGdwf8KRALq5bZjbz2HrpWMoFVlSm/eHEgGQGPknX3&#13;&#10;CQTCs22ELNW+8SYBoghknztyOHdE7iPh6JzO3s4nswklHGPzclSW49yzglWn486H+EGCIWlTU48t&#13;&#10;z/BsdxdiKodVp5R0m4VbpXVuu7akQ9TJaJIPBNBKpGBmmQZQrrQnO4ajE/dlztFbgyx6XzlMXz9B&#13;&#10;6Mc56/2nAvMMJ4hcwwt0oyJOvVamprMLlKTieytycZEp3e+RgLZHWZOSfUfWIA6oqod+pPEJ4qYF&#13;&#10;/52SDse5puHblnlJif5osTPzcozKkZiN8eTdCA1/GVlfRpjlCIW0Kem3q9i/ma3zatPiTb0cFq6x&#13;&#10;m43KOqdO91Udi8WRzdSPzyu9iUs7Z/3+CSx/AQAA//8DAFBLAwQUAAYACAAAACEAdFpCIeAAAAAM&#13;&#10;AQAADwAAAGRycy9kb3ducmV2LnhtbEyPzU7DMBCE70i8g7VI3KhTCP1J41QViAPcSCLObrxNosbr&#13;&#10;EDtt4OnZcoHLaFejnZ0v3U62EyccfOtIwXwWgUCqnGmpVlAWL3crED5oMrpzhAq+0MM2u75KdWLc&#13;&#10;md7xlIdacAj5RCtoQugTKX3VoNV+5nok9g5usDrwOtTSDPrM4baT91G0kFa3xB8a3eNTg9UxH62C&#13;&#10;o1u97Yqx/J5e4/VnV3zktnxslbq9mZ43LLsNiIBT+LuACwP3h4yL7d1IxotOAdOEX7140XI5B7Hn&#13;&#10;KX5YxCCzVP6HyH4AAAD//wMAUEsBAi0AFAAGAAgAAAAhALaDOJL+AAAA4QEAABMAAAAAAAAAAAAA&#13;&#10;AAAAAAAAAFtDb250ZW50X1R5cGVzXS54bWxQSwECLQAUAAYACAAAACEAOP0h/9YAAACUAQAACwAA&#13;&#10;AAAAAAAAAAAAAAAvAQAAX3JlbHMvLnJlbHNQSwECLQAUAAYACAAAACEA7CZkijwCAABMBAAADgAA&#13;&#10;AAAAAAAAAAAAAAAuAgAAZHJzL2Uyb0RvYy54bWxQSwECLQAUAAYACAAAACEAdFpCIeAAAAAMAQAA&#13;&#10;DwAAAAAAAAAAAAAAAACWBAAAZHJzL2Rvd25yZXYueG1sUEsFBgAAAAAEAAQA8wAAAKMFAAAAAA==&#13;&#10;" filled="f" strokecolor="black [3213]">
                    <w10:wrap anchorx="margin" anchory="margin"/>
                  </v:rect>
                </w:pict>
              </mc:Fallback>
            </mc:AlternateContent>
          </w:r>
          <w:r w:rsidR="004505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2078455" wp14:editId="57DD462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ové po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58A5FB" w14:textId="17AF6D46" w:rsidR="003B6801" w:rsidRPr="00F72EE1" w:rsidRDefault="00115208">
                                <w:pPr>
                                  <w:rPr>
                                    <w:rFonts w:ascii="AppleSystemUIFont" w:hAnsi="AppleSystemUIFont" w:cs="AppleSystemUIFont"/>
                                    <w:sz w:val="26"/>
                                    <w:szCs w:val="26"/>
                                  </w:rPr>
                                </w:pPr>
                                <w:r>
                                  <w:t>[</w:t>
                                </w:r>
                                <w:r w:rsidRPr="0025766E">
                                  <w:rPr>
                                    <w:rFonts w:ascii="AppleSystemUIFont" w:hAnsi="AppleSystemUIFont" w:cs="AppleSystemUIFont"/>
                                    <w:sz w:val="26"/>
                                    <w:szCs w:val="26"/>
                                    <w:lang w:val="en-GB"/>
                                  </w:rPr>
                                  <w:t xml:space="preserve">This document contains detailed information about the project and was created </w:t>
                                </w:r>
                                <w:r w:rsidRPr="0025766E">
                                  <w:rPr>
                                    <w:rFonts w:ascii="AppleSystemUIFont" w:hAnsi="AppleSystemUIFont" w:cs="AppleSystemUIFont"/>
                                    <w:sz w:val="26"/>
                                    <w:szCs w:val="26"/>
                                    <w:lang w:val="en-GB"/>
                                  </w:rPr>
                                  <w:t>as</w:t>
                                </w:r>
                                <w:r w:rsidR="00F72EE1" w:rsidRPr="0025766E">
                                  <w:rPr>
                                    <w:rFonts w:ascii="AppleSystemUIFont" w:hAnsi="AppleSystemUIFont" w:cs="AppleSystemUIFont"/>
                                    <w:sz w:val="26"/>
                                    <w:szCs w:val="26"/>
                                    <w:lang w:val="en-GB"/>
                                  </w:rPr>
                                  <w:t xml:space="preserve">     a go-to place to find answers </w:t>
                                </w:r>
                                <w:r w:rsidR="00C329D7" w:rsidRPr="0025766E">
                                  <w:rPr>
                                    <w:rFonts w:ascii="AppleSystemUIFont" w:hAnsi="AppleSystemUIFont" w:cs="AppleSystemUIFont"/>
                                    <w:sz w:val="26"/>
                                    <w:szCs w:val="26"/>
                                    <w:lang w:val="en-GB"/>
                                  </w:rPr>
                                  <w:t xml:space="preserve">to all of your HOWs and WHYs so </w:t>
                                </w:r>
                                <w:r w:rsidRPr="0025766E">
                                  <w:rPr>
                                    <w:rFonts w:ascii="AppleSystemUIFont" w:hAnsi="AppleSystemUIFont" w:cs="AppleSystemUIFont"/>
                                    <w:sz w:val="26"/>
                                    <w:szCs w:val="26"/>
                                    <w:lang w:val="en-GB"/>
                                  </w:rPr>
                                  <w:t xml:space="preserve">the software support and further </w:t>
                                </w:r>
                                <w:r w:rsidR="00C329D7" w:rsidRPr="0025766E">
                                  <w:rPr>
                                    <w:rFonts w:ascii="AppleSystemUIFont" w:hAnsi="AppleSystemUIFont" w:cs="AppleSystemUIFont"/>
                                    <w:sz w:val="26"/>
                                    <w:szCs w:val="26"/>
                                    <w:lang w:val="en-GB"/>
                                  </w:rPr>
                                  <w:t xml:space="preserve">project </w:t>
                                </w:r>
                                <w:r w:rsidRPr="0025766E">
                                  <w:rPr>
                                    <w:rFonts w:ascii="AppleSystemUIFont" w:hAnsi="AppleSystemUIFont" w:cs="AppleSystemUIFont"/>
                                    <w:sz w:val="26"/>
                                    <w:szCs w:val="26"/>
                                    <w:lang w:val="en-GB"/>
                                  </w:rPr>
                                  <w:t>development</w:t>
                                </w:r>
                                <w:r w:rsidR="00C329D7" w:rsidRPr="0025766E">
                                  <w:rPr>
                                    <w:rFonts w:ascii="AppleSystemUIFont" w:hAnsi="AppleSystemUIFont" w:cs="AppleSystemUIFont"/>
                                    <w:sz w:val="26"/>
                                    <w:szCs w:val="26"/>
                                    <w:lang w:val="en-GB"/>
                                  </w:rPr>
                                  <w:t xml:space="preserve"> is easier</w:t>
                                </w:r>
                                <w:r w:rsidRPr="0025766E">
                                  <w:rPr>
                                    <w:lang w:val="en-GB"/>
                                  </w:rPr>
                                  <w:t>.]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078455" id="Textové pole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+TwAAIAANQDAAAOAAAAZHJzL2Uyb0RvYy54bWysU9uO0zAQfUfiHyy/01yUhiVqulp2tQhp&#13;&#10;uUi7fIDrOI1F4jFjt0n5I76DH9ux05YCb4gXy/aMz5w5c7y6noae7RU6Dabm2SLlTBkJjTbbmn95&#13;&#10;un91xZnzwjSiB6NqflCOX69fvliNtlI5dNA3ChmBGFeNtuad97ZKEic7NQi3AKsMBVvAQXg64jZp&#13;&#10;UIyEPvRJnqZlMgI2FkEq5+j2bg7ydcRvWyX9p7Z1yrO+5sTNxxXjuglrsl6JaovCdloeaYh/YDEI&#13;&#10;bajoGepOeMF2qP+CGrREcND6hYQhgbbVUsUeqJss/aObx05YFXshcZw9y+T+H6z8uP+MTDc0u5Iz&#13;&#10;Iwaa0ZOaPOx//mAWesXyIog0WldR7qOlbD+9hYkexIadfQD51TEDt50wW3WDCGOnREMks/AyuXg6&#13;&#10;47gAshk/QEPFxM5DBJpaHIKCpAkjdBrW4TwgIsQkXZZpVpb5kjNJsau0WBbLWEJUp9cWnX+nYGBh&#13;&#10;U3MkA0R0sX9wPrAR1SklFDNwr/s+mqA3v11QYriJ7APhmbqfNlNUKz+JsoHmQO0gzNair0CbDvA7&#13;&#10;ZyPZqubu206g4qx/b0iSN1lRBB/GQ7F8ndMBLyOby4gwkqBq7jmbt7d+9u7Oot52VGkegoEbkrHV&#13;&#10;scOg98zqSJ+sExs/2jx48/Ics359xvUzAAAA//8DAFBLAwQUAAYACAAAACEAtPy5Mt8AAAAKAQAA&#13;&#10;DwAAAGRycy9kb3ducmV2LnhtbEyPT0/CQBDF7yZ+h82YeJMtBEFKt8Q/6M2DleB16A5ttTvbdBco&#13;&#10;397Ri15eMnkzb94vWw2uVUfqQ+PZwHiUgCIuvW24MrB5f765AxUissXWMxk4U4BVfnmRYWr9id/o&#13;&#10;WMRKSQiHFA3UMXap1qGsyWEY+Y5YvL3vHUYZ+0rbHk8S7lo9SZKZdtiwfKixo8eayq/i4AzsP3i9&#13;&#10;XVev0zhenEt++NzaYvNizPXV8LQUuV+CijTEvwv4YZD+kEuxnT+wDao1IDTxV8VbTOe3oHayNJnN&#13;&#10;QeeZ/o+QfwMAAP//AwBQSwECLQAUAAYACAAAACEAtoM4kv4AAADhAQAAEwAAAAAAAAAAAAAAAAAA&#13;&#10;AAAAW0NvbnRlbnRfVHlwZXNdLnhtbFBLAQItABQABgAIAAAAIQA4/SH/1gAAAJQBAAALAAAAAAAA&#13;&#10;AAAAAAAAAC8BAABfcmVscy8ucmVsc1BLAQItABQABgAIAAAAIQAsP+TwAAIAANQDAAAOAAAAAAAA&#13;&#10;AAAAAAAAAC4CAABkcnMvZTJvRG9jLnhtbFBLAQItABQABgAIAAAAIQC0/Lky3wAAAAoBAAAPAAAA&#13;&#10;AAAAAAAAAAAAAFoEAABkcnMvZG93bnJldi54bWxQSwUGAAAAAAQABADzAAAAZgUAAAAA&#13;&#10;" filled="f" stroked="f">
                    <v:textbox>
                      <w:txbxContent>
                        <w:p w14:paraId="6B58A5FB" w14:textId="17AF6D46" w:rsidR="003B6801" w:rsidRPr="00F72EE1" w:rsidRDefault="00115208">
                          <w:pPr>
                            <w:rPr>
                              <w:rFonts w:ascii="AppleSystemUIFont" w:hAnsi="AppleSystemUIFont" w:cs="AppleSystemUIFont"/>
                              <w:sz w:val="26"/>
                              <w:szCs w:val="26"/>
                            </w:rPr>
                          </w:pPr>
                          <w:r>
                            <w:t>[</w:t>
                          </w:r>
                          <w:r w:rsidRPr="0025766E">
                            <w:rPr>
                              <w:rFonts w:ascii="AppleSystemUIFont" w:hAnsi="AppleSystemUIFont" w:cs="AppleSystemUIFont"/>
                              <w:sz w:val="26"/>
                              <w:szCs w:val="26"/>
                              <w:lang w:val="en-GB"/>
                            </w:rPr>
                            <w:t xml:space="preserve">This document contains detailed information about the project and was created </w:t>
                          </w:r>
                          <w:r w:rsidRPr="0025766E">
                            <w:rPr>
                              <w:rFonts w:ascii="AppleSystemUIFont" w:hAnsi="AppleSystemUIFont" w:cs="AppleSystemUIFont"/>
                              <w:sz w:val="26"/>
                              <w:szCs w:val="26"/>
                              <w:lang w:val="en-GB"/>
                            </w:rPr>
                            <w:t>as</w:t>
                          </w:r>
                          <w:r w:rsidR="00F72EE1" w:rsidRPr="0025766E">
                            <w:rPr>
                              <w:rFonts w:ascii="AppleSystemUIFont" w:hAnsi="AppleSystemUIFont" w:cs="AppleSystemUIFont"/>
                              <w:sz w:val="26"/>
                              <w:szCs w:val="26"/>
                              <w:lang w:val="en-GB"/>
                            </w:rPr>
                            <w:t xml:space="preserve">     a go-to place to find answers </w:t>
                          </w:r>
                          <w:r w:rsidR="00C329D7" w:rsidRPr="0025766E">
                            <w:rPr>
                              <w:rFonts w:ascii="AppleSystemUIFont" w:hAnsi="AppleSystemUIFont" w:cs="AppleSystemUIFont"/>
                              <w:sz w:val="26"/>
                              <w:szCs w:val="26"/>
                              <w:lang w:val="en-GB"/>
                            </w:rPr>
                            <w:t xml:space="preserve">to all of your HOWs and WHYs so </w:t>
                          </w:r>
                          <w:r w:rsidRPr="0025766E">
                            <w:rPr>
                              <w:rFonts w:ascii="AppleSystemUIFont" w:hAnsi="AppleSystemUIFont" w:cs="AppleSystemUIFont"/>
                              <w:sz w:val="26"/>
                              <w:szCs w:val="26"/>
                              <w:lang w:val="en-GB"/>
                            </w:rPr>
                            <w:t xml:space="preserve">the software support and further </w:t>
                          </w:r>
                          <w:r w:rsidR="00C329D7" w:rsidRPr="0025766E">
                            <w:rPr>
                              <w:rFonts w:ascii="AppleSystemUIFont" w:hAnsi="AppleSystemUIFont" w:cs="AppleSystemUIFont"/>
                              <w:sz w:val="26"/>
                              <w:szCs w:val="26"/>
                              <w:lang w:val="en-GB"/>
                            </w:rPr>
                            <w:t xml:space="preserve">project </w:t>
                          </w:r>
                          <w:r w:rsidRPr="0025766E">
                            <w:rPr>
                              <w:rFonts w:ascii="AppleSystemUIFont" w:hAnsi="AppleSystemUIFont" w:cs="AppleSystemUIFont"/>
                              <w:sz w:val="26"/>
                              <w:szCs w:val="26"/>
                              <w:lang w:val="en-GB"/>
                            </w:rPr>
                            <w:t>development</w:t>
                          </w:r>
                          <w:r w:rsidR="00C329D7" w:rsidRPr="0025766E">
                            <w:rPr>
                              <w:rFonts w:ascii="AppleSystemUIFont" w:hAnsi="AppleSystemUIFont" w:cs="AppleSystemUIFont"/>
                              <w:sz w:val="26"/>
                              <w:szCs w:val="26"/>
                              <w:lang w:val="en-GB"/>
                            </w:rPr>
                            <w:t xml:space="preserve"> is easier</w:t>
                          </w:r>
                          <w:r w:rsidRPr="0025766E">
                            <w:rPr>
                              <w:lang w:val="en-GB"/>
                            </w:rPr>
                            <w:t>.]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5059E">
            <w:rPr>
              <w:sz w:val="56"/>
            </w:rPr>
            <w:br w:type="page"/>
          </w:r>
        </w:p>
      </w:sdtContent>
    </w:sdt>
    <w:p w14:paraId="065E8F41" w14:textId="360E8D93" w:rsidR="003B6801" w:rsidRPr="00C36CB8" w:rsidRDefault="00C36CB8">
      <w:pPr>
        <w:pStyle w:val="Titul"/>
        <w:rPr>
          <w:sz w:val="56"/>
          <w:szCs w:val="48"/>
        </w:rPr>
      </w:pPr>
      <w:r>
        <w:rPr>
          <w:sz w:val="56"/>
          <w:szCs w:val="48"/>
        </w:rPr>
        <w:lastRenderedPageBreak/>
        <w:t>[</w:t>
      </w:r>
      <w:r w:rsidRPr="00C36CB8">
        <w:rPr>
          <w:sz w:val="56"/>
          <w:szCs w:val="48"/>
        </w:rPr>
        <w:t>Table of contents</w:t>
      </w:r>
      <w:r>
        <w:rPr>
          <w:sz w:val="56"/>
          <w:szCs w:val="48"/>
        </w:rPr>
        <w:t>.]</w:t>
      </w:r>
    </w:p>
    <w:p w14:paraId="74AA59E5" w14:textId="7CC151D5" w:rsidR="003B6801" w:rsidRDefault="0045059E">
      <w:pPr>
        <w:pStyle w:val="Podnadpis"/>
      </w:pP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1EAB36AF" wp14:editId="295D9B03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Skupina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C8C8B1" w:themeColor="background2"/>
                                </w:rPr>
                                <w:id w:val="1055506410"/>
                                <w:temporary/>
                                <w:showingPlcHdr/>
                              </w:sdtPr>
                              <w:sdtEndPr/>
                              <w:sdtContent>
                                <w:p w14:paraId="548225C9" w14:textId="77777777" w:rsidR="003B6801" w:rsidRDefault="0045059E">
                                  <w:pPr>
                                    <w:pStyle w:val="Podnadpis"/>
                                    <w:rPr>
                                      <w:color w:val="C8C8B1" w:themeColor="background2"/>
                                    </w:rPr>
                                  </w:pPr>
                                  <w:r>
                                    <w:rPr>
                                      <w:color w:val="C8C8B1" w:themeColor="background2"/>
                                    </w:rPr>
                                    <w:t>[Zadejte nadpis poznámky v textu.]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2018656207"/>
                                <w:temporary/>
                                <w:showingPlcHdr/>
                              </w:sdtPr>
                              <w:sdtEndPr/>
                              <w:sdtContent>
                                <w:p w14:paraId="1FF0607F" w14:textId="77777777" w:rsidR="003B6801" w:rsidRDefault="0045059E">
                                  <w:pPr>
                                    <w:spacing w:line="48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[Zadejte obsah bočního panelu. Boční panel je samostatný doplněk hlavního dokumentu. Je často zarovnán k levé či pravé části stránky nebo je umístěn v horní či dolní části stránky. Formátování textového pole bočního panelu lze změnit na kartě Nástroje kreslení.]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1EAB36AF" id="Skupina 14" o:spid="_x0000_s1029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STD9wIAABwKAAAOAAAAZHJzL2Uyb0RvYy54bWzsVm1v2yAQ/j5p/wHxffVLnMSxmlRdu1aT&#13;&#10;9lKt3Q8gGL+oNjAgsbtfvwNiN2ojbWrXSpOWDw4cx3H33HMHxyd926AtU7oWfImjoxAjxqnIa14u&#13;&#10;8febi3cpRtoQnpNGcLbEd0zjk9XbN8edzFgsKtHkTCEwwnXWySWujJFZEGhasZboIyEZh8VCqJYY&#13;&#10;mKoyyBXpwHrbBHEYzoJOqFwqQZnWID33i3jl7BcFo+ZrUWhmULPE4JtxX+W+a/sNVsckKxWRVU13&#13;&#10;bpAneNGSmsOho6lzYgjaqPqRqbamSmhRmCMq2kAURU2ZiwGiicIH0VwqsZEuljLrSjnCBNA+wOnJ&#13;&#10;ZumX7ZVCdQ65SzDipIUcXd9uZM0JAgnA08kyA61LJa/lldoJSj+zEfeFau0/xIJ6B+zdCCzrDaIg&#13;&#10;jMMknUaAP4W1RRRH8WzhoacV5OfRPlp9+M3OYDg4sP6N7nQSaKTvkdLPQ+q6IpK5BGiLwQ4poLQH&#13;&#10;6hvQi/CyYShKPVROzeJkEdHyk6C3GnFxVoEaO1VKdBUjOXgVWX3wfW+DnWjYitbdZ5FDHsjGCEeq&#13;&#10;gxDP4kUaTncwHgQ6TuNJDKjbkwa4SCaVNpdMtMgOllhBDO4Qsv2kjVcdVFwQoqnzi7pp3MSWJTtr&#13;&#10;FNoSKCjTx25rs2nBYy+LQvvzyQW5za7THdxwlW1NOKf0vvWG2zO4sKd5R6zEgWRxsVTU2Vrkd4CR&#13;&#10;Er6UofXAoBLqJ0YdlPES6x8bohhGzUcOOC+iJLF17ybJdB7DRO2vrPdXCKdgCgLDyA/PjO8VG6nq&#13;&#10;soKTIhcwF6eQm6J2eN17tXMWCOh9fXEmLg4wcf7qTNxl+yAHgaXzxWRI/kDkgWB/hYM+Jf856Cvj&#13;&#10;1Tlo27pvhzeWAe9FP14cY3NDpgf5UD0v1RejZJJOoDnDHRNH0/nU9WSSDbyMZmEyS6b+EkpnaZiG&#13;&#10;s+f1xrFVkeyPepfp1727aydDjf4r3czdsvAEcU1791yyb5z9uWPe/aNu9QsAAP//AwBQSwMEFAAG&#13;&#10;AAgAAAAhAF/sCAjhAAAACwEAAA8AAABkcnMvZG93bnJldi54bWxMj81OwzAQhO9IvIO1SFyq1iEN&#13;&#10;oUrjVPwIpIoTKXB2420SEa+j2GkDT8/CBS4jrWZ3dr58M9lOHHHwrSMFV4sIBFLlTEu1gtfd43wF&#13;&#10;wgdNRneOUMEnetgU52e5zow70Qsey1ALDiGfaQVNCH0mpa8atNovXI/E3sENVgceh1qaQZ843HYy&#13;&#10;jqJUWt0Sf2h0j/cNVh/laBVs3+rru69Z6VdPsU8O78+jvJEzpS4vpoc1y+0aRMAp/F3ADwP3h4KL&#13;&#10;7d1IxotOAdOEX2VvGccpiD0vJcs0AVnk8j9D8Q0AAP//AwBQSwECLQAUAAYACAAAACEAtoM4kv4A&#13;&#10;AADhAQAAEwAAAAAAAAAAAAAAAAAAAAAAW0NvbnRlbnRfVHlwZXNdLnhtbFBLAQItABQABgAIAAAA&#13;&#10;IQA4/SH/1gAAAJQBAAALAAAAAAAAAAAAAAAAAC8BAABfcmVscy8ucmVsc1BLAQItABQABgAIAAAA&#13;&#10;IQBn4STD9wIAABwKAAAOAAAAAAAAAAAAAAAAAC4CAABkcnMvZTJvRG9jLnhtbFBLAQItABQABgAI&#13;&#10;AAAAIQBf7AgI4QAAAAsBAAAPAAAAAAAAAAAAAAAAAFEFAABkcnMvZG93bnJldi54bWxQSwUGAAAA&#13;&#10;AAQABADzAAAAXwYAAAAA&#13;&#10;">
                <v:rect id="Rectangle 18" o:spid="_x0000_s1030" style="position:absolute;top:62980;width:20485;height:282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g7wyAAAAN8AAAAPAAAAZHJzL2Rvd25yZXYueG1sRI/BasJA&#13;&#10;EIbvBd9hGcGbbuqhlOgqWmnpQRDTFnocs2MSzM7G7JqkffrOQehl4Gf4v5lvuR5crTpqQ+XZwOMs&#13;&#10;AUWce1txYeDz43X6DCpEZIu1ZzLwQwHWq9HDElPrez5Sl8VCCYRDigbKGJtU65CX5DDMfEMsu7Nv&#13;&#10;HUaJbaFti73AXa3nSfKkHVYsF0ps6KWk/JLdnIHfw22gfn5tdLbfdm/fx/Mp+ToYMxkPu4WMzQJU&#13;&#10;pCH+N+6Id2tAHhYfcQG9+gMAAP//AwBQSwECLQAUAAYACAAAACEA2+H2y+4AAACFAQAAEwAAAAAA&#13;&#10;AAAAAAAAAAAAAAAAW0NvbnRlbnRfVHlwZXNdLnhtbFBLAQItABQABgAIAAAAIQBa9CxbvwAAABUB&#13;&#10;AAALAAAAAAAAAAAAAAAAAB8BAABfcmVscy8ucmVsc1BLAQItABQABgAIAAAAIQBUPg7wyAAAAN8A&#13;&#10;AAAPAAAAAAAAAAAAAAAAAAcCAABkcnMvZG93bnJldi54bWxQSwUGAAAAAAMAAwC3AAAA/AIAAAAA&#13;&#10;" fillcolor="#d1282e [3215]" stroked="f"/>
                <v:rect id="Rectangle 17" o:spid="_x0000_s1031" style="position:absolute;width:20485;height:629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ZDIwwAAAN8AAAAPAAAAZHJzL2Rvd25yZXYueG1sRI9Bi8Iw&#13;&#10;FITvwv6H8Ba8iKarstS2UXYVwauu3p/Nsy02L90mav33RhC8DAzDfMNki87U4kqtqywr+BpFIIhz&#13;&#10;qysuFOz/1sMYhPPIGmvLpOBODhbzj16GibY33tJ15wsRIOwSVFB63yRSurwkg25kG+KQnWxr0Afb&#13;&#10;FlK3eAtwU8txFH1LgxWHhRIbWpaUn3cXo2Bq4l+e8Xp19N1B5nZC/0QDpfqf3SoN8pOC8NT5d+OF&#13;&#10;2GgFM3j+CV9Azh8AAAD//wMAUEsBAi0AFAAGAAgAAAAhANvh9svuAAAAhQEAABMAAAAAAAAAAAAA&#13;&#10;AAAAAAAAAFtDb250ZW50X1R5cGVzXS54bWxQSwECLQAUAAYACAAAACEAWvQsW78AAAAVAQAACwAA&#13;&#10;AAAAAAAAAAAAAAAfAQAAX3JlbHMvLnJlbHNQSwECLQAUAAYACAAAACEADPWQyMMAAADfAAAADwAA&#13;&#10;AAAAAAAAAAAAAAAHAgAAZHJzL2Rvd25yZXYueG1sUEsFBgAAAAADAAMAtwAAAPcCAAAAAA==&#13;&#10;" fillcolor="black [3213]" stroked="f"/>
                <v:shape id="Text Box 14" o:spid="_x0000_s1032" type="#_x0000_t202" style="position:absolute;left:1438;top:2157;width:16046;height:868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IzMyQAAAOAAAAAPAAAAZHJzL2Rvd25yZXYueG1sRI9NawIx&#13;&#10;EIbvQv9DmEIvpWYVKnU1SlXEj0vrx6W3YTPdXbqZLEmq23/vHApehncY5nl5pvPONepCIdaeDQz6&#13;&#10;GSjiwtuaSwPn0/rlDVRMyBYbz2TgjyLMZw+9KebWX/lAl2MqlUA45migSqnNtY5FRQ5j37fEcvv2&#13;&#10;wWGSNZTaBrwK3DV6mGUj7bBmaaiwpWVFxc/x1xn4yJZ6/LxfrL6a3WEQtuPXTfjcGfP02K0mMt4n&#13;&#10;oBJ16f7xj9hacRAFEZIAenYDAAD//wMAUEsBAi0AFAAGAAgAAAAhANvh9svuAAAAhQEAABMAAAAA&#13;&#10;AAAAAAAAAAAAAAAAAFtDb250ZW50X1R5cGVzXS54bWxQSwECLQAUAAYACAAAACEAWvQsW78AAAAV&#13;&#10;AQAACwAAAAAAAAAAAAAAAAAfAQAAX3JlbHMvLnJlbHNQSwECLQAUAAYACAAAACEAegSMzMkAAADg&#13;&#10;AAAADwAAAAAAAAAAAAAAAAAHAgAAZHJzL2Rvd25yZXYueG1sUEsFBgAAAAADAAMAtwAAAP0CAAAA&#13;&#10;AA==&#13;&#10;" filled="f" fillcolor="white [3212]" stroked="f">
                  <v:textbox>
                    <w:txbxContent>
                      <w:sdt>
                        <w:sdtPr>
                          <w:rPr>
                            <w:color w:val="C8C8B1" w:themeColor="background2"/>
                          </w:rPr>
                          <w:id w:val="1055506410"/>
                          <w:temporary/>
                          <w:showingPlcHdr/>
                        </w:sdtPr>
                        <w:sdtEndPr/>
                        <w:sdtContent>
                          <w:p w14:paraId="548225C9" w14:textId="77777777" w:rsidR="003B6801" w:rsidRDefault="0045059E">
                            <w:pPr>
                              <w:pStyle w:val="Podnadpis"/>
                              <w:rPr>
                                <w:color w:val="C8C8B1" w:themeColor="background2"/>
                              </w:rPr>
                            </w:pPr>
                            <w:r>
                              <w:rPr>
                                <w:color w:val="C8C8B1" w:themeColor="background2"/>
                              </w:rPr>
                              <w:t>[Zadejte nadpis poznámky v textu.]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id w:val="2018656207"/>
                          <w:temporary/>
                          <w:showingPlcHdr/>
                        </w:sdtPr>
                        <w:sdtEndPr/>
                        <w:sdtContent>
                          <w:p w14:paraId="1FF0607F" w14:textId="77777777" w:rsidR="003B6801" w:rsidRDefault="0045059E">
                            <w:p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[Zadejte obsah bočního panelu. Boční panel je samostatný doplněk hlavního dokumentu. Je často zarovnán k levé či pravé části stránky nebo je umístěn v horní či dolní části stránky. Formátování textového pole bočního panelu lze změnit na kartě Nástroje kreslení.]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C4E73">
        <w:t>[SUMMARY.]</w:t>
      </w:r>
    </w:p>
    <w:tbl>
      <w:tblPr>
        <w:tblStyle w:val="Mkatabulky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6036"/>
      </w:tblGrid>
      <w:tr w:rsidR="009C266A" w14:paraId="7E0BF172" w14:textId="77777777" w:rsidTr="009C266A">
        <w:tc>
          <w:tcPr>
            <w:tcW w:w="616" w:type="dxa"/>
          </w:tcPr>
          <w:p w14:paraId="2AA910DF" w14:textId="51830E19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B2E30">
              <w:rPr>
                <w:rFonts w:cstheme="minorHAnsi"/>
                <w:sz w:val="24"/>
                <w:szCs w:val="24"/>
              </w:rPr>
              <w:t>1</w:t>
            </w:r>
          </w:p>
          <w:p w14:paraId="142F7415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B2E30">
              <w:rPr>
                <w:rFonts w:cstheme="minorHAnsi"/>
                <w:sz w:val="24"/>
                <w:szCs w:val="24"/>
              </w:rPr>
              <w:t>2</w:t>
            </w:r>
          </w:p>
          <w:p w14:paraId="2C84E48E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  <w:p w14:paraId="208EABBE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  <w:p w14:paraId="66D29609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14:paraId="026FAB1F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  <w:p w14:paraId="69C97733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  <w:p w14:paraId="54F75886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  <w:p w14:paraId="6809445C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  <w:p w14:paraId="1C8210D5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  <w:p w14:paraId="71E6BB97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  <w:p w14:paraId="3EA90A5D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  <w:p w14:paraId="0C15C020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  <w:p w14:paraId="27D96784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  <w:p w14:paraId="249BF435" w14:textId="6C83986F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  <w:p w14:paraId="3E0451E8" w14:textId="2BC0B5D1" w:rsidR="00CB713C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  <w:p w14:paraId="3026DE3C" w14:textId="2623947D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  <w:p w14:paraId="146D21AB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  <w:p w14:paraId="5F04CB3B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  <w:p w14:paraId="5CEE56D6" w14:textId="77777777" w:rsidR="006B2E30" w:rsidRDefault="006B2E30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  <w:p w14:paraId="09703B97" w14:textId="403779C9" w:rsidR="00CB713C" w:rsidRPr="006B2E30" w:rsidRDefault="00CB713C" w:rsidP="005C4E7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036" w:type="dxa"/>
          </w:tcPr>
          <w:p w14:paraId="452FD911" w14:textId="5252F2F6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About the project</w:t>
            </w:r>
          </w:p>
          <w:p w14:paraId="57A73026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General program runtime description</w:t>
            </w:r>
          </w:p>
          <w:p w14:paraId="43EF0CE1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Hardware description</w:t>
            </w:r>
          </w:p>
          <w:p w14:paraId="44CDDCDE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 xml:space="preserve">Hardware decisions explained </w:t>
            </w:r>
          </w:p>
          <w:p w14:paraId="289F1547" w14:textId="3E932E8A" w:rsidR="0025766E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Circuit diagrams and schematics</w:t>
            </w:r>
          </w:p>
          <w:p w14:paraId="2F6D2D44" w14:textId="3E67BB54" w:rsidR="006B2E30" w:rsidRPr="006B2E30" w:rsidRDefault="006B2E30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Graphics</w:t>
            </w:r>
          </w:p>
          <w:p w14:paraId="7A001C75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Description of the program files</w:t>
            </w:r>
          </w:p>
          <w:p w14:paraId="7150A245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Description of the program functions</w:t>
            </w:r>
          </w:p>
          <w:p w14:paraId="3D6E3551" w14:textId="33D60439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Description of the program libraries and their</w:t>
            </w:r>
            <w:r w:rsidR="009C266A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r w:rsidRPr="006B2E30">
              <w:rPr>
                <w:rFonts w:cstheme="minorHAnsi"/>
                <w:sz w:val="24"/>
                <w:szCs w:val="24"/>
                <w:lang w:val="en-GB"/>
              </w:rPr>
              <w:t>functions</w:t>
            </w:r>
          </w:p>
          <w:p w14:paraId="48002ED4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Description of the program constants</w:t>
            </w:r>
          </w:p>
          <w:p w14:paraId="4A116304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 xml:space="preserve">Architectural decisions explained </w:t>
            </w:r>
          </w:p>
          <w:p w14:paraId="18106ECA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Communication protocols</w:t>
            </w:r>
          </w:p>
          <w:p w14:paraId="49770928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Power management</w:t>
            </w:r>
          </w:p>
          <w:p w14:paraId="76A73233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Safety considerations</w:t>
            </w:r>
          </w:p>
          <w:p w14:paraId="073DB33C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The Don’ts of changing the program</w:t>
            </w:r>
          </w:p>
          <w:p w14:paraId="6511BD11" w14:textId="4DA7A270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Development tools</w:t>
            </w:r>
          </w:p>
          <w:p w14:paraId="748F1ED2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Microcontroller Flashing process</w:t>
            </w:r>
          </w:p>
          <w:p w14:paraId="319E62D7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 xml:space="preserve">Suggestions for dealing with confidential information </w:t>
            </w:r>
          </w:p>
          <w:p w14:paraId="24429205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Known bugs</w:t>
            </w:r>
          </w:p>
          <w:p w14:paraId="28E8A156" w14:textId="77777777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Future development suggestions</w:t>
            </w:r>
          </w:p>
          <w:p w14:paraId="31AABC70" w14:textId="770337DD" w:rsidR="0025766E" w:rsidRPr="006B2E30" w:rsidRDefault="0025766E" w:rsidP="005C4E7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  <w:lang w:val="en-GB"/>
              </w:rPr>
            </w:pPr>
            <w:r w:rsidRPr="006B2E30">
              <w:rPr>
                <w:rFonts w:cstheme="minorHAnsi"/>
                <w:sz w:val="24"/>
                <w:szCs w:val="24"/>
                <w:lang w:val="en-GB"/>
              </w:rPr>
              <w:t>Sources</w:t>
            </w:r>
          </w:p>
        </w:tc>
      </w:tr>
    </w:tbl>
    <w:p w14:paraId="2D872C2C" w14:textId="2BB4FC59" w:rsidR="00EC6E2A" w:rsidRDefault="00EC6E2A">
      <w:pPr>
        <w:spacing w:line="276" w:lineRule="auto"/>
      </w:pPr>
    </w:p>
    <w:p w14:paraId="6BC624A3" w14:textId="4921FCDA" w:rsidR="003B6801" w:rsidRDefault="003B6801" w:rsidP="00EC6E2A"/>
    <w:p w14:paraId="37EE17DB" w14:textId="4415EC2C" w:rsidR="00E210DB" w:rsidRDefault="00E210DB" w:rsidP="00EC6E2A"/>
    <w:p w14:paraId="181235FE" w14:textId="0DAE1B3B" w:rsidR="00E210DB" w:rsidRDefault="00E210DB" w:rsidP="00EC6E2A"/>
    <w:p w14:paraId="6B57649F" w14:textId="12BC1ED3" w:rsidR="00E210DB" w:rsidRDefault="00E210DB" w:rsidP="00EC6E2A"/>
    <w:p w14:paraId="2BD4EB81" w14:textId="1F6D4E52" w:rsidR="005C4E73" w:rsidRDefault="005C4E73" w:rsidP="005C4E73">
      <w:pPr>
        <w:tabs>
          <w:tab w:val="left" w:pos="2643"/>
        </w:tabs>
      </w:pPr>
    </w:p>
    <w:p w14:paraId="1C1918A7" w14:textId="77777777" w:rsidR="005C4E73" w:rsidRPr="00C36CB8" w:rsidRDefault="005C4E73" w:rsidP="005C4E73">
      <w:pPr>
        <w:pStyle w:val="Titul"/>
        <w:rPr>
          <w:sz w:val="56"/>
          <w:szCs w:val="48"/>
        </w:rPr>
      </w:pPr>
      <w:r>
        <w:rPr>
          <w:sz w:val="56"/>
          <w:szCs w:val="48"/>
        </w:rPr>
        <w:lastRenderedPageBreak/>
        <w:t>[</w:t>
      </w:r>
      <w:r w:rsidRPr="00C36CB8">
        <w:rPr>
          <w:sz w:val="56"/>
          <w:szCs w:val="48"/>
        </w:rPr>
        <w:t>Table of contents</w:t>
      </w:r>
      <w:r>
        <w:rPr>
          <w:sz w:val="56"/>
          <w:szCs w:val="48"/>
        </w:rPr>
        <w:t>.]</w:t>
      </w:r>
    </w:p>
    <w:p w14:paraId="0F63E276" w14:textId="5B7B0344" w:rsidR="005C4E73" w:rsidRDefault="005C4E73" w:rsidP="005C4E73">
      <w:pPr>
        <w:pStyle w:val="Podnadpis"/>
      </w:pPr>
      <w:r>
        <w:t>[DETAILED DESCRIPTION.]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34"/>
        <w:gridCol w:w="9686"/>
      </w:tblGrid>
      <w:tr w:rsidR="009C266A" w14:paraId="7584A113" w14:textId="77777777" w:rsidTr="009C266A">
        <w:tc>
          <w:tcPr>
            <w:tcW w:w="534" w:type="dxa"/>
          </w:tcPr>
          <w:p w14:paraId="025AA617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6AA2758D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3F96C875" w14:textId="77777777" w:rsidTr="009C266A">
        <w:tc>
          <w:tcPr>
            <w:tcW w:w="534" w:type="dxa"/>
          </w:tcPr>
          <w:p w14:paraId="7C245A99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19B493CC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5D7A55F5" w14:textId="77777777" w:rsidTr="009C266A">
        <w:tc>
          <w:tcPr>
            <w:tcW w:w="534" w:type="dxa"/>
          </w:tcPr>
          <w:p w14:paraId="1695180F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70C8ABF9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59D8FC5A" w14:textId="77777777" w:rsidTr="009C266A">
        <w:tc>
          <w:tcPr>
            <w:tcW w:w="534" w:type="dxa"/>
          </w:tcPr>
          <w:p w14:paraId="3940846D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7B251D11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7BC734A8" w14:textId="77777777" w:rsidTr="009C266A">
        <w:tc>
          <w:tcPr>
            <w:tcW w:w="534" w:type="dxa"/>
          </w:tcPr>
          <w:p w14:paraId="7455E72D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1E92AB6D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6E233DC6" w14:textId="77777777" w:rsidTr="009C266A">
        <w:tc>
          <w:tcPr>
            <w:tcW w:w="534" w:type="dxa"/>
          </w:tcPr>
          <w:p w14:paraId="243C1CD9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312B8893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5B970AA8" w14:textId="77777777" w:rsidTr="009C266A">
        <w:tc>
          <w:tcPr>
            <w:tcW w:w="534" w:type="dxa"/>
          </w:tcPr>
          <w:p w14:paraId="5905D4FB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4FC88B5B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05378F0B" w14:textId="77777777" w:rsidTr="009C266A">
        <w:tc>
          <w:tcPr>
            <w:tcW w:w="534" w:type="dxa"/>
          </w:tcPr>
          <w:p w14:paraId="4C80BEC0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02229EED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2B247C6C" w14:textId="77777777" w:rsidTr="009C266A">
        <w:tc>
          <w:tcPr>
            <w:tcW w:w="534" w:type="dxa"/>
          </w:tcPr>
          <w:p w14:paraId="3F773B2B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5C25A47F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3ABFCAEC" w14:textId="77777777" w:rsidTr="009C266A">
        <w:tc>
          <w:tcPr>
            <w:tcW w:w="534" w:type="dxa"/>
          </w:tcPr>
          <w:p w14:paraId="31C5FE5F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13BC52C3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5E183AF1" w14:textId="77777777" w:rsidTr="009C266A">
        <w:tc>
          <w:tcPr>
            <w:tcW w:w="534" w:type="dxa"/>
          </w:tcPr>
          <w:p w14:paraId="6AD88F88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11073F68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280D10A2" w14:textId="77777777" w:rsidTr="009C266A">
        <w:tc>
          <w:tcPr>
            <w:tcW w:w="534" w:type="dxa"/>
          </w:tcPr>
          <w:p w14:paraId="629A184C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4CA31943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525218F7" w14:textId="77777777" w:rsidTr="009C266A">
        <w:tc>
          <w:tcPr>
            <w:tcW w:w="534" w:type="dxa"/>
          </w:tcPr>
          <w:p w14:paraId="1843E2E8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7F649FC4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271817FA" w14:textId="77777777" w:rsidTr="009C266A">
        <w:tc>
          <w:tcPr>
            <w:tcW w:w="534" w:type="dxa"/>
          </w:tcPr>
          <w:p w14:paraId="329491D3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08AB1A2E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660493D8" w14:textId="77777777" w:rsidTr="009C266A">
        <w:tc>
          <w:tcPr>
            <w:tcW w:w="534" w:type="dxa"/>
          </w:tcPr>
          <w:p w14:paraId="625C8D50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13A61872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074D235B" w14:textId="77777777" w:rsidTr="009C266A">
        <w:tc>
          <w:tcPr>
            <w:tcW w:w="534" w:type="dxa"/>
          </w:tcPr>
          <w:p w14:paraId="58A8BBC8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5C38BA3A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14F2C597" w14:textId="77777777" w:rsidTr="009C266A">
        <w:tc>
          <w:tcPr>
            <w:tcW w:w="534" w:type="dxa"/>
          </w:tcPr>
          <w:p w14:paraId="35521D32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2A36D76A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13DDB849" w14:textId="77777777" w:rsidTr="009C266A">
        <w:tc>
          <w:tcPr>
            <w:tcW w:w="534" w:type="dxa"/>
          </w:tcPr>
          <w:p w14:paraId="409301A8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62B34EAA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61897B54" w14:textId="77777777" w:rsidTr="009C266A">
        <w:tc>
          <w:tcPr>
            <w:tcW w:w="534" w:type="dxa"/>
          </w:tcPr>
          <w:p w14:paraId="3BF38AE8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0924BD94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7AA5069B" w14:textId="77777777" w:rsidTr="009C266A">
        <w:tc>
          <w:tcPr>
            <w:tcW w:w="534" w:type="dxa"/>
          </w:tcPr>
          <w:p w14:paraId="724D37EE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17678D50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0646E9B7" w14:textId="77777777" w:rsidTr="009C266A">
        <w:tc>
          <w:tcPr>
            <w:tcW w:w="534" w:type="dxa"/>
          </w:tcPr>
          <w:p w14:paraId="27FB72A1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746949F3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65A1B52B" w14:textId="77777777" w:rsidTr="009C266A">
        <w:tc>
          <w:tcPr>
            <w:tcW w:w="534" w:type="dxa"/>
          </w:tcPr>
          <w:p w14:paraId="6980BD76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0AF1499D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65CA152D" w14:textId="77777777" w:rsidTr="009C266A">
        <w:tc>
          <w:tcPr>
            <w:tcW w:w="534" w:type="dxa"/>
          </w:tcPr>
          <w:p w14:paraId="07B0281D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0BFF8CD2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0E1896BA" w14:textId="77777777" w:rsidTr="009C266A">
        <w:tc>
          <w:tcPr>
            <w:tcW w:w="534" w:type="dxa"/>
          </w:tcPr>
          <w:p w14:paraId="149B44BB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23A86432" w14:textId="77777777" w:rsidR="009C266A" w:rsidRDefault="009C266A" w:rsidP="005C4E73">
            <w:pPr>
              <w:tabs>
                <w:tab w:val="left" w:pos="2643"/>
              </w:tabs>
            </w:pPr>
          </w:p>
        </w:tc>
      </w:tr>
      <w:tr w:rsidR="009C266A" w14:paraId="0B33660A" w14:textId="77777777" w:rsidTr="009C266A">
        <w:tc>
          <w:tcPr>
            <w:tcW w:w="534" w:type="dxa"/>
          </w:tcPr>
          <w:p w14:paraId="605B18C3" w14:textId="77777777" w:rsidR="009C266A" w:rsidRDefault="009C266A" w:rsidP="005C4E73">
            <w:pPr>
              <w:tabs>
                <w:tab w:val="left" w:pos="2643"/>
              </w:tabs>
            </w:pPr>
          </w:p>
        </w:tc>
        <w:tc>
          <w:tcPr>
            <w:tcW w:w="9686" w:type="dxa"/>
          </w:tcPr>
          <w:p w14:paraId="21D1DDB6" w14:textId="77777777" w:rsidR="009C266A" w:rsidRDefault="009C266A" w:rsidP="005C4E73">
            <w:pPr>
              <w:tabs>
                <w:tab w:val="left" w:pos="2643"/>
              </w:tabs>
            </w:pPr>
          </w:p>
        </w:tc>
      </w:tr>
    </w:tbl>
    <w:p w14:paraId="173159A7" w14:textId="77777777" w:rsidR="005C4E73" w:rsidRPr="005C4E73" w:rsidRDefault="005C4E73" w:rsidP="005C4E73">
      <w:pPr>
        <w:tabs>
          <w:tab w:val="left" w:pos="2643"/>
        </w:tabs>
      </w:pPr>
    </w:p>
    <w:sectPr w:rsidR="005C4E73" w:rsidRPr="005C4E73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220C" w14:textId="77777777" w:rsidR="00F60976" w:rsidRDefault="00F60976">
      <w:pPr>
        <w:spacing w:after="0" w:line="240" w:lineRule="auto"/>
      </w:pPr>
      <w:r>
        <w:separator/>
      </w:r>
    </w:p>
  </w:endnote>
  <w:endnote w:type="continuationSeparator" w:id="0">
    <w:p w14:paraId="30BCE44D" w14:textId="77777777" w:rsidR="00F60976" w:rsidRDefault="00F6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20B0604020202020204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1349" w14:textId="77777777" w:rsidR="003B6801" w:rsidRDefault="0045059E">
    <w:pPr>
      <w:pStyle w:val="Zpat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3D05B9" wp14:editId="461155A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ové po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4038D" w14:textId="77777777" w:rsidR="003B6801" w:rsidRDefault="003B6801">
                          <w:pPr>
                            <w:pStyle w:val="Bezmezer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3E3D05B9"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33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vj39wEAAMYDAAAOAAAAZHJzL2Uyb0RvYy54bWysU9uO0zAQfUfiHyy/0ySrbrVETVfLroqQ&#13;&#10;lou0ywdMHaexSDxm7DYpf8R38GOMnbYUeEO8WJ6Lz5w5M17ejn0n9pq8QVvJYpZLoa3C2thtJT8/&#13;&#10;r1/dSOED2Bo6tLqSB+3l7erli+XgSn2FLXa1JsEg1peDq2QbgiuzzKtW9+Bn6LTlYIPUQ2CTtllN&#13;&#10;MDB632VXeb7IBqTaESrtPXsfpqBcJfym0Sp8bBqvg+gqydxCOimdm3hmqyWUWwLXGnWkAf/Aogdj&#13;&#10;uegZ6gECiB2Zv6B6owg9NmGmsM+waYzSqQfupsj/6OapBadTLyyOd2eZ/P+DVR/2n0iYmmdXSGGh&#13;&#10;5xk96zHg/sd34bDT4jpqNDhfcuqT4+QwvsGR81O/3j2i+uKFxfsW7FbfEeHQaqiZYxFfZhdPJxwf&#13;&#10;QTbDe6y5FuwCJqCxoT4KyJIIRudZHc7zYT5CsXMxz/ObnEOKY8UiX1wnchmUp9eOfHirsRfxUkni&#13;&#10;+Sd02D/6ENlAeUqJxSyuTdelHejsbw5OjJ7EPhKeqIdxMx7V2GB94D4Ip5XiL8CXFumbFAOvUyX9&#13;&#10;1x2QlqJ7Z1mL18V8HvcvGXyhS+/m5AWrGKKSKpAUk3Efpm3dOTLblmucdL9j5dYmNRUlnvgcGfOy&#13;&#10;pF6Pix238dJOWb++3+onAAAA//8DAFBLAwQUAAYACAAAACEA6QTLW90AAAAKAQAADwAAAGRycy9k&#13;&#10;b3ducmV2LnhtbExPy07DMBC8I/EP1iJxozaloJLGqRAIDqgFNUVw3caLExHbIXbb9O/ZcoHLSKPR&#13;&#10;vPL54Fqxoz42wWu4HCkQ5KtgGm81vK0fL6YgYkJvsA2eNBwowrw4PckxM2HvV7QrkxUc4mOGGuqU&#13;&#10;ukzKWNXkMI5CR561z9A7TEx7K02Pew53rRwrdSMdNp4bauzovqbqq9w6Lnlf4uFFLdxr9fx9+/Sx&#13;&#10;sOVkYrU+PxseZgx3MxCJhvTngOMH3g8FD9uErTdRtBr4TfrFo6bUlPlGw/j6CmSRy/8Xih8AAAD/&#13;&#10;/wMAUEsBAi0AFAAGAAgAAAAhALaDOJL+AAAA4QEAABMAAAAAAAAAAAAAAAAAAAAAAFtDb250ZW50&#13;&#10;X1R5cGVzXS54bWxQSwECLQAUAAYACAAAACEAOP0h/9YAAACUAQAACwAAAAAAAAAAAAAAAAAvAQAA&#13;&#10;X3JlbHMvLnJlbHNQSwECLQAUAAYACAAAACEAIK749/cBAADGAwAADgAAAAAAAAAAAAAAAAAuAgAA&#13;&#10;ZHJzL2Uyb0RvYy54bWxQSwECLQAUAAYACAAAACEA6QTLW90AAAAKAQAADwAAAAAAAAAAAAAAAABR&#13;&#10;BAAAZHJzL2Rvd25yZXYueG1sUEsFBgAAAAAEAAQA8wAAAFsFAAAAAA==&#13;&#10;" filled="f" stroked="f">
              <v:textbox style="mso-fit-shape-to-text:t" inset=",0,,0">
                <w:txbxContent>
                  <w:p w14:paraId="3CA4038D" w14:textId="77777777" w:rsidR="003B6801" w:rsidRDefault="003B6801">
                    <w:pPr>
                      <w:pStyle w:val="Bezmez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2100ADD" wp14:editId="5C7D8B49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ové po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4DA5E" w14:textId="77777777" w:rsidR="003B6801" w:rsidRDefault="0045059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100ADD" id="Textové pole 6" o:spid="_x0000_s1034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qm7+AEAANIDAAAOAAAAZHJzL2Uyb0RvYy54bWysU11u2zAMfh+wOwh6X5wEaZYZcYquRYcB&#13;&#10;3Q/Q7gC0LMfCbFGjlNg50s6xi42Skyxb34q9CBRJffz4kVpfD10r9pq8QVvI2WQqhbYKK2O3hfz2&#13;&#10;dP9mJYUPYCto0epCHrSX15vXr9a9y/UcG2wrTYJBrM97V8gmBJdnmVeN7sBP0GnLwRqpg8BX2mYV&#13;&#10;Qc/oXZvNp9Nl1iNVjlBp79l7NwblJuHXtVbhS117HURbSOYW0knpLOOZbdaQbwlcY9SRBryARQfG&#13;&#10;ctEz1B0EEDsyz6A6owg91mGisMuwro3SqQfuZjb9p5vHBpxOvbA43p1l8v8PVn3efyVhKp7dXAoL&#13;&#10;Hc/oSQ8B979+CoetFsuoUe98zqmPjpPD8B4Hzk/9eveA6rsXFm8bsFt9Q4R9o6FijrP4Mrt4OuL4&#13;&#10;CFL2n7DiWrALmICGmrooIEsiGJ1ndTjPh/kIxc7F1VueuRSKQ8vV1YrtWAHy02NHPnzQ2IloFJJ4&#13;&#10;/Akc9g8+jKmnlFjL4r1pW/ZD3tq/HIwZPYl85DsyD0M5jFqdNCmxOnA3hONi8UdgI55S9LxUhfQ/&#13;&#10;dkBaivajZUXezRaLuIXpkrqRgi4j5WUErGqQd5XBRvM2jJu7c2S2DVcaZ2DxhlWsTeowyj2yOtLn&#13;&#10;xUkaHZc8bublPWX9+Yqb3wAAAP//AwBQSwMEFAAGAAgAAAAhANYhWaXdAAAACQEAAA8AAABkcnMv&#13;&#10;ZG93bnJldi54bWxMT0FOwzAQvCPxB2uRuFGbHqCkcSoooB6QKjVUnJ14cQLxOoqdNuX1LFzgMtJo&#13;&#10;Zmdn8tXkO3HAIbaBNFzPFAikOtiWnIb96/PVAkRMhqzpAqGGE0ZYFednuclsONIOD2VygkMoZkZD&#13;&#10;k1KfSRnrBr2Js9AjsfYeBm8S08FJO5gjh/tOzpW6kd60xB8a0+O6wfqzHL0G9zGevlx1N7w9vWwe&#13;&#10;0jaW++1mrfXlxfS4ZLhfgkg4pb8L+NnA/aHgYlUYyUbRaeA16RdZu50zq9ijFgpkkcv/C4pvAAAA&#13;&#10;//8DAFBLAQItABQABgAIAAAAIQC2gziS/gAAAOEBAAATAAAAAAAAAAAAAAAAAAAAAABbQ29udGVu&#13;&#10;dF9UeXBlc10ueG1sUEsBAi0AFAAGAAgAAAAhADj9If/WAAAAlAEAAAsAAAAAAAAAAAAAAAAALwEA&#13;&#10;AF9yZWxzLy5yZWxzUEsBAi0AFAAGAAgAAAAhAGi6qbv4AQAA0gMAAA4AAAAAAAAAAAAAAAAALgIA&#13;&#10;AGRycy9lMm9Eb2MueG1sUEsBAi0AFAAGAAgAAAAhANYhWaXdAAAACQEAAA8AAAAAAAAAAAAAAAAA&#13;&#10;UgQAAGRycy9kb3ducmV2LnhtbFBLBQYAAAAABAAEAPMAAABcBQAAAAA=&#13;&#10;" filled="f" stroked="f">
              <v:textbox style="layout-flow:vertical">
                <w:txbxContent>
                  <w:p w14:paraId="7244DA5E" w14:textId="77777777" w:rsidR="003B6801" w:rsidRDefault="0045059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5568E7" wp14:editId="02A649A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Obdélní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750D47C" id="Obdélník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4KOPQIAAE0EAAAOAAAAZHJzL2Uyb0RvYy54bWysVMFuGyEQvVfqPyDuzXrddWKvvI4ip6kq&#13;&#10;pU2ktB+AgfWiAEMBe53+UQ/5ivxYB9Z2nfZWdQ+ImYHHzHszO7/cGU220gcFtqHl2YgSaTkIZdcN&#13;&#10;/fb15t2UkhCZFUyDlQ19koFeLt6+mfeulmPoQAvpCYLYUPeuoV2Mri6KwDtpWDgDJy0GW/CGRTT9&#13;&#10;uhCe9YhudDEejc6LHrxwHrgMAb3XQ5AuMn7bSh7v2jbISHRDMbeYV5/XVVqLxZzVa89cp/g+DfYP&#13;&#10;WRimLD56hLpmkZGNV39BGcU9BGjjGQdTQNsqLnMNWE05+qOah445mWtBcoI70hT+Hyz/sr33RAnU&#13;&#10;7j0llhnU6G4lXn5q+/L8SKpEUO9Cjece3L1PJQZ3C/wxEAvLjtm1vPIe+k4ygWmV6Xzx6kIyAl4l&#13;&#10;q/4zCIRnmwiZq13rTQJEFsguS/J0lETuIuHoPJ9W0+piQgnH2Kwsq4tZFq1g9eG68yF+lGBI2jTU&#13;&#10;o+YZnm1vQ0zpsPpwJL1m4UZpnXXXlvSIOhlP8oUAWokUzFWmDpRL7cmWYe/EXZnP6I3BKgZfOUrf&#13;&#10;0ELox0Yb/IcEcxMniJzDK3SjIra9Vqah0xOUxOIHK3JykSk97LEAbfe0JiYHRVYgnpBVD0NP4wzi&#13;&#10;pgP/g5Ie+7mh4fuGeUmJ/mRRmVlZVWkAslFNLsZo+NPI6jTCLEcoLJuSYbuMw9BsnFfrDl8a6LBw&#13;&#10;hWq2KvOclB6y2ieLPZtL389XGopTO5/6/RdY/AIAAP//AwBQSwMEFAAGAAgAAAAhAFbC0VTfAAAA&#13;&#10;DAEAAA8AAABkcnMvZG93bnJldi54bWxMj0FPhDAQhe8m/odmTLy5RQVFlrLZaDzoTSCeu3QEsnSK&#13;&#10;tOyiv95ZL3p5mcnLvHlfvlnsIA44+d6RgutVBAKpcaanVkFdPV+lIHzQZPTgCBV8oYdNcX6W68y4&#13;&#10;I73hoQyt4BDymVbQhTBmUvqmQ6v9yo1I7H24yerA69RKM+kjh9tB3kTRnbS6J/7Q6REfO2z25WwV&#13;&#10;7F36uq3m+nt5iR8+h+q9tHXSK3V5sTytWbZrEAGX8HcBJwbuDwUX27mZjBeDAqYJv3ryovs0AbHj&#13;&#10;Kb5NYpBFLv9DFD8AAAD//wMAUEsBAi0AFAAGAAgAAAAhALaDOJL+AAAA4QEAABMAAAAAAAAAAAAA&#13;&#10;AAAAAAAAAFtDb250ZW50X1R5cGVzXS54bWxQSwECLQAUAAYACAAAACEAOP0h/9YAAACUAQAACwAA&#13;&#10;AAAAAAAAAAAAAAAvAQAAX3JlbHMvLnJlbHNQSwECLQAUAAYACAAAACEAK/uCjj0CAABNBAAADgAA&#13;&#10;AAAAAAAAAAAAAAAuAgAAZHJzL2Uyb0RvYy54bWxQSwECLQAUAAYACAAAACEAVsLRVN8AAAAMAQAA&#13;&#10;DwAAAAAAAAAAAAAAAACXBAAAZHJzL2Rvd25yZXYueG1sUEsFBgAAAAAEAAQA8wAAAKMFAAAAAA==&#13;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643614" wp14:editId="5F7B6FC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Obdélní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2130BCA" id="Obdélník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3HXHwIAABQEAAAOAAAAZHJzL2Uyb0RvYy54bWysU0Fu2zAQvBfoHwjea1mqk9iC5SBwkKJA&#13;&#10;2gRI+wCaoiwiFJdd0pbdH/XQV+RjWVK267a3ojoQ2iU5Ozs7nF/vOsO2Cr0GW/F8NOZMWQm1tuuK&#13;&#10;f/1y927KmQ/C1sKAVRXfK8+vF2/fzHtXqgJaMLVCRiDWl72reBuCK7PMy1Z1wo/AKUubDWAnAoW4&#13;&#10;zmoUPaF3JivG48usB6wdglTeU/Z22OSLhN80SoaHpvEqMFNx4hbSimldxTVbzEW5RuFaLQ80xD+w&#13;&#10;6IS2VPQEdSuCYBvUf0F1WiJ4aMJIQpdB02ipUg/UTT7+o5unVjiVeiFxvDvJ5P8frPy8fUSma5rd&#13;&#10;BWdWdDSjh1X98sPYl5/PbBoF6p0v6dyTe8TYonf3IJ89s7BshV2rG0ToWyVqopXH89lvF2Lg6Spb&#13;&#10;9Z+gJnixCZC02jXYRUBSge3SSPankahdYJKSeTEtrmhwkrYui9nV7H2aWSbK422HPnxQ0LH4U3Gk&#13;&#10;kSd0sb33IbIR5fFIYg9G13famBREm6mlQbYVZJCwy9NVs+mI6pDLx/EbfEJ5ctOQP9JITo0QqZI/&#13;&#10;Rzc21rAQqw1EYiapEwUZhF1BvSdxEAZr0lOinxbwO2c92bLi/ttGoOLMfLQk8CyfTKKPUzC5uCoo&#13;&#10;wPOd1fmOsJKgqDHOht9lGLy/cajXLVUaGrZwQ0NpdNIrDmxgdSBL1kvNHZ5J9PZ5nE79esyLVwAA&#13;&#10;AP//AwBQSwMEFAAGAAgAAAAhAKHNQq3fAAAACQEAAA8AAABkcnMvZG93bnJldi54bWxMj81KxEAQ&#13;&#10;hO+C7zC04M2dJIgk2UwWUfy56OIoiLdJ0ibBTE/ITDbRp7f1opeCpqjq+ordagdxwMn3jhTEmwgE&#13;&#10;Uu2anloFL883ZykIHww1ZnCECj7Rw648PipM3riFnvCgQyu4hHxuFHQhjLmUvu7QGr9xIxJ7726y&#13;&#10;JvA5tbKZzMLldpBJFF1Ia3riD50Z8arD+kPPVoHez493yZp9vVZvC96exzp9uNdKnZ6s11uWyy2I&#13;&#10;gGv4S8APA++HkodVbqbGi0EB04RfZS+JEhCVgiyLU5BlIf8TlN8AAAD//wMAUEsBAi0AFAAGAAgA&#13;&#10;AAAhALaDOJL+AAAA4QEAABMAAAAAAAAAAAAAAAAAAAAAAFtDb250ZW50X1R5cGVzXS54bWxQSwEC&#13;&#10;LQAUAAYACAAAACEAOP0h/9YAAACUAQAACwAAAAAAAAAAAAAAAAAvAQAAX3JlbHMvLnJlbHNQSwEC&#13;&#10;LQAUAAYACAAAACEAcL9x1x8CAAAUBAAADgAAAAAAAAAAAAAAAAAuAgAAZHJzL2Uyb0RvYy54bWxQ&#13;&#10;SwECLQAUAAYACAAAACEAoc1Crd8AAAAJAQAADwAAAAAAAAAAAAAAAAB5BAAAZHJzL2Rvd25yZXYu&#13;&#10;eG1sUEsFBgAAAAAEAAQA8wAAAIUFAAAAAA==&#13;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7B7C29" wp14:editId="2556EF1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Obdélní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8ABD8E0" id="Obdélník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W3UHgIAABQEAAAOAAAAZHJzL2Uyb0RvYy54bWysU9tuEzEQfUfiHyy/k70QSLvKpqpSFSEV&#13;&#10;WqnwAY7Xm7Xq9Zixk034Ix74iv5Yx94kBHhD7MPKM7bPnDlzPL/a9YZtFXoNtubFJOdMWQmNtuua&#13;&#10;f/1y++aCMx+EbYQBq2q+V55fLV6/mg+uUiV0YBqFjECsrwZX8y4EV2WZl53qhZ+AU5Y2W8BeBApx&#13;&#10;nTUoBkLvTVbm+ftsAGwcglTeU/Zm3OSLhN+2Sob7tvUqMFNz4hbSH9N/Ff/ZYi6qNQrXaXmgIf6B&#13;&#10;RS+0paInqBsRBNug/guq1xLBQxsmEvoM2lZLlXqgbor8j24eO+FU6oXE8e4kk/9/sPLz9gGZbmh2&#13;&#10;M86s6GlG96vm+Yexzz+f2GUUaHC+onOP7gFji97dgXzyzMKyE3atrhFh6JRoiFYRz2e/XYiBp6ts&#13;&#10;NXyChuDFJkDSatdiHwFJBbZLI9mfRqJ2gUlKFuVFOaPBSdqi5duySDPLRHW87dCHDwp6Fhc1Rxp5&#13;&#10;QhfbOx8iG1EdjyT2YHRzq41JQbSZWhpkW0EGCbsyXTWbnqiOuSKP3+gTypObxvyRRnJqhEiV/Dm6&#13;&#10;sbGGhVhtJBIzSZ0oyCjsCpo9iYMwWpOeEi06wO+cDWTLmvtvG4GKM/PRksCXxXQafZyC6btZSQGe&#13;&#10;76zOd4SVBEWNcTYul2H0/sahXndUqUgNW7imobQ66RUHNrI6kCXrpeYOzyR6+zxOp3495sULAAAA&#13;&#10;//8DAFBLAwQUAAYACAAAACEA/RxB/eAAAAAJAQAADwAAAGRycy9kb3ducmV2LnhtbEyPQUvDQBCF&#13;&#10;74L/YRnBm900jSWk2ZSiCL0otkqht20yboLZ2ZDdJqm/3tGLXh4Mj/fmffl6sq0YsPeNIwXzWQQC&#13;&#10;qXRVQ0bB+9vTXQrCB02Vbh2hggt6WBfXV7nOKjfSDod9MIJLyGdaQR1Cl0npyxqt9jPXIbH34Xqr&#13;&#10;A5+9kVWvRy63rYyjaCmtbog/1LrDhxrLz/3ZKjiO6TY9TGa7aIbL4v5lY+bPX69K3d5MjyuWzQpE&#13;&#10;wCn8JeCHgfdDwcNO7kyVF60Cpgm/yl4cxSBOCpIkWYIscvmfoPgGAAD//wMAUEsBAi0AFAAGAAgA&#13;&#10;AAAhALaDOJL+AAAA4QEAABMAAAAAAAAAAAAAAAAAAAAAAFtDb250ZW50X1R5cGVzXS54bWxQSwEC&#13;&#10;LQAUAAYACAAAACEAOP0h/9YAAACUAQAACwAAAAAAAAAAAAAAAAAvAQAAX3JlbHMvLnJlbHNQSwEC&#13;&#10;LQAUAAYACAAAACEAYelt1B4CAAAUBAAADgAAAAAAAAAAAAAAAAAuAgAAZHJzL2Uyb0RvYy54bWxQ&#13;&#10;SwECLQAUAAYACAAAACEA/RxB/eAAAAAJAQAADwAAAAAAAAAAAAAAAAB4BAAAZHJzL2Rvd25yZXYu&#13;&#10;eG1sUEsFBgAAAAAEAAQA8wAAAIUFAAAAAA==&#13;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C51BE" w14:textId="77777777" w:rsidR="00F60976" w:rsidRDefault="00F60976">
      <w:pPr>
        <w:spacing w:after="0" w:line="240" w:lineRule="auto"/>
      </w:pPr>
      <w:r>
        <w:separator/>
      </w:r>
    </w:p>
  </w:footnote>
  <w:footnote w:type="continuationSeparator" w:id="0">
    <w:p w14:paraId="1E709220" w14:textId="77777777" w:rsidR="00F60976" w:rsidRDefault="00F60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883949"/>
    <w:multiLevelType w:val="hybridMultilevel"/>
    <w:tmpl w:val="C55CD1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5DB1"/>
    <w:rsid w:val="00115208"/>
    <w:rsid w:val="002148D9"/>
    <w:rsid w:val="0025766E"/>
    <w:rsid w:val="003B6801"/>
    <w:rsid w:val="0045059E"/>
    <w:rsid w:val="004C12C0"/>
    <w:rsid w:val="005C4E73"/>
    <w:rsid w:val="006B2E30"/>
    <w:rsid w:val="008E03C2"/>
    <w:rsid w:val="009A1C2C"/>
    <w:rsid w:val="009C266A"/>
    <w:rsid w:val="00AC5423"/>
    <w:rsid w:val="00C329D7"/>
    <w:rsid w:val="00C36CB8"/>
    <w:rsid w:val="00C56A83"/>
    <w:rsid w:val="00C85DB1"/>
    <w:rsid w:val="00CB01F4"/>
    <w:rsid w:val="00CB713C"/>
    <w:rsid w:val="00E210DB"/>
    <w:rsid w:val="00EC6E2A"/>
    <w:rsid w:val="00F60976"/>
    <w:rsid w:val="00F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087C3"/>
  <w15:docId w15:val="{3C3C4C2C-F011-394E-9CAA-D77472D0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line="288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Nadpis4Char">
    <w:name w:val="Nadpis 4 Char"/>
    <w:basedOn w:val="Standardnpsmoodstavce"/>
    <w:link w:val="Nadpis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Nadpis8Char">
    <w:name w:val="Nadpis 8 Char"/>
    <w:basedOn w:val="Standardnpsmoodstavce"/>
    <w:link w:val="Nadpis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Titul">
    <w:name w:val="Titul"/>
    <w:basedOn w:val="Normln"/>
    <w:next w:val="Normln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Standardnpsmoodstavce"/>
    <w:link w:val="Titu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iln">
    <w:name w:val="Strong"/>
    <w:basedOn w:val="Standardnpsmoodstavce"/>
    <w:uiPriority w:val="22"/>
    <w:qFormat/>
    <w:rPr>
      <w:b/>
      <w:bCs/>
    </w:rPr>
  </w:style>
  <w:style w:type="character" w:styleId="Zdraznn">
    <w:name w:val="Emphasis"/>
    <w:basedOn w:val="Standardnpsmoodstavce"/>
    <w:uiPriority w:val="20"/>
    <w:qFormat/>
    <w:rPr>
      <w:i/>
      <w:iCs/>
    </w:rPr>
  </w:style>
  <w:style w:type="paragraph" w:styleId="Bezmezer">
    <w:name w:val="No Spacing"/>
    <w:link w:val="BezmezerChar"/>
    <w:uiPriority w:val="1"/>
    <w:qFormat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tChar">
    <w:name w:val="Citát Char"/>
    <w:basedOn w:val="Standardnpsmoodstavce"/>
    <w:link w:val="Citt"/>
    <w:uiPriority w:val="29"/>
    <w:rPr>
      <w:i/>
      <w:iCs/>
      <w:color w:val="7A7A7A" w:themeColor="accent1"/>
      <w:sz w:val="28"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VrazncittChar">
    <w:name w:val="Výrazný citát Char"/>
    <w:basedOn w:val="Standardnpsmoodstavce"/>
    <w:link w:val="Vrazncitt"/>
    <w:uiPriority w:val="30"/>
    <w:rPr>
      <w:b/>
      <w:bCs/>
      <w:i/>
      <w:iCs/>
      <w:color w:val="7F7F7F" w:themeColor="text1" w:themeTint="80"/>
      <w:sz w:val="26"/>
    </w:rPr>
  </w:style>
  <w:style w:type="character" w:styleId="Zdraznnjemn">
    <w:name w:val="Subtle Emphasis"/>
    <w:basedOn w:val="Standardnpsmoodstavce"/>
    <w:uiPriority w:val="19"/>
    <w:qFormat/>
    <w:rPr>
      <w:i/>
      <w:iCs/>
      <w:color w:val="7A7A7A" w:themeColor="accent1"/>
    </w:rPr>
  </w:style>
  <w:style w:type="character" w:styleId="Zdraznnintenzivn">
    <w:name w:val="Intense Emphasis"/>
    <w:basedOn w:val="Standardnpsmoodstavce"/>
    <w:uiPriority w:val="21"/>
    <w:qFormat/>
    <w:rPr>
      <w:b/>
      <w:bCs/>
      <w:i/>
      <w:iCs/>
      <w:color w:val="D1282E" w:themeColor="text2"/>
    </w:rPr>
  </w:style>
  <w:style w:type="character" w:styleId="Odkazjemn">
    <w:name w:val="Subtle Reference"/>
    <w:basedOn w:val="Standardnpsmoodstavc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Odkazintenzivn">
    <w:name w:val="Intense Reference"/>
    <w:basedOn w:val="Standardnpsmoodstavc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Nzevknihy">
    <w:name w:val="Book Title"/>
    <w:basedOn w:val="Standardnpsmoodstavc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rPr>
      <w:color w:val="808080"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table" w:styleId="Mkatabulky">
    <w:name w:val="Table Grid"/>
    <w:basedOn w:val="Normlntabulka"/>
    <w:uiPriority w:val="59"/>
    <w:rsid w:val="00257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man/Library/Containers/com.microsoft.Word/Data/Library/Application%20Support/Microsoft/Office/16.0/DTS/Search/%7b185E8849-2417-C54F-ABE8-C496ABE96889%7dtf01840840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4eb71313-1cf6-4961-b6ce-0c29fc5284b9" xsi:nil="true"/>
    <SubmitterId xmlns="4eb71313-1cf6-4961-b6ce-0c29fc5284b9" xsi:nil="true"/>
    <DirectSourceMarket xmlns="4eb71313-1cf6-4961-b6ce-0c29fc5284b9">english</DirectSourceMarket>
    <AssetType xmlns="4eb71313-1cf6-4961-b6ce-0c29fc5284b9" xsi:nil="true"/>
    <Milestone xmlns="4eb71313-1cf6-4961-b6ce-0c29fc5284b9" xsi:nil="true"/>
    <OriginAsset xmlns="4eb71313-1cf6-4961-b6ce-0c29fc5284b9" xsi:nil="true"/>
    <TPComponent xmlns="4eb71313-1cf6-4961-b6ce-0c29fc5284b9" xsi:nil="true"/>
    <AssetId xmlns="4eb71313-1cf6-4961-b6ce-0c29fc5284b9">TP101840837</AssetId>
    <TPFriendlyName xmlns="4eb71313-1cf6-4961-b6ce-0c29fc5284b9" xsi:nil="true"/>
    <SourceTitle xmlns="4eb71313-1cf6-4961-b6ce-0c29fc5284b9" xsi:nil="true"/>
    <TPApplication xmlns="4eb71313-1cf6-4961-b6ce-0c29fc5284b9" xsi:nil="true"/>
    <TPLaunchHelpLink xmlns="4eb71313-1cf6-4961-b6ce-0c29fc5284b9" xsi:nil="true"/>
    <OpenTemplate xmlns="4eb71313-1cf6-4961-b6ce-0c29fc5284b9">true</OpenTemplate>
    <PlannedPubDate xmlns="4eb71313-1cf6-4961-b6ce-0c29fc5284b9">2010-03-09T05:43:00+00:00</PlannedPubDate>
    <CrawlForDependencies xmlns="4eb71313-1cf6-4961-b6ce-0c29fc5284b9">false</CrawlForDependencies>
    <TrustLevel xmlns="4eb71313-1cf6-4961-b6ce-0c29fc5284b9">1 Microsoft Managed Content</TrustLevel>
    <PublishStatusLookup xmlns="4eb71313-1cf6-4961-b6ce-0c29fc5284b9">
      <Value>224564</Value>
      <Value>321572</Value>
    </PublishStatusLookup>
    <TemplateTemplateType xmlns="4eb71313-1cf6-4961-b6ce-0c29fc5284b9">Word Document Template</TemplateTemplateType>
    <TPNamespace xmlns="4eb71313-1cf6-4961-b6ce-0c29fc5284b9" xsi:nil="true"/>
    <Markets xmlns="4eb71313-1cf6-4961-b6ce-0c29fc5284b9"/>
    <OriginalSourceMarket xmlns="4eb71313-1cf6-4961-b6ce-0c29fc5284b9">english</OriginalSourceMarket>
    <TPInstallLocation xmlns="4eb71313-1cf6-4961-b6ce-0c29fc5284b9" xsi:nil="true"/>
    <TPAppVersion xmlns="4eb71313-1cf6-4961-b6ce-0c29fc5284b9" xsi:nil="true"/>
    <TPCommandLine xmlns="4eb71313-1cf6-4961-b6ce-0c29fc5284b9" xsi:nil="true"/>
    <APAuthor xmlns="4eb71313-1cf6-4961-b6ce-0c29fc5284b9">
      <UserInfo>
        <DisplayName/>
        <AccountId>1073741823</AccountId>
        <AccountType/>
      </UserInfo>
    </APAuthor>
    <EditorialStatus xmlns="4eb71313-1cf6-4961-b6ce-0c29fc5284b9" xsi:nil="true"/>
    <PublishTargets xmlns="4eb71313-1cf6-4961-b6ce-0c29fc5284b9">OfficeOnline</PublishTargets>
    <TPLaunchHelpLinkType xmlns="4eb71313-1cf6-4961-b6ce-0c29fc5284b9">Template</TPLaunchHelpLinkType>
    <TPClientViewer xmlns="4eb71313-1cf6-4961-b6ce-0c29fc5284b9" xsi:nil="true"/>
    <CSXHash xmlns="4eb71313-1cf6-4961-b6ce-0c29fc5284b9" xsi:nil="true"/>
    <IsDeleted xmlns="4eb71313-1cf6-4961-b6ce-0c29fc5284b9">false</IsDeleted>
    <ShowIn xmlns="4eb71313-1cf6-4961-b6ce-0c29fc5284b9">Show everywhere</ShowIn>
    <UANotes xmlns="4eb71313-1cf6-4961-b6ce-0c29fc5284b9" xsi:nil="true"/>
    <TemplateStatus xmlns="4eb71313-1cf6-4961-b6ce-0c29fc5284b9" xsi:nil="true"/>
    <Downloads xmlns="4eb71313-1cf6-4961-b6ce-0c29fc5284b9">0</Downloads>
    <UACurrentWords xmlns="4eb71313-1cf6-4961-b6ce-0c29fc5284b9" xsi:nil="true"/>
    <NumericId xmlns="4eb71313-1cf6-4961-b6ce-0c29fc5284b9" xsi:nil="true"/>
    <ApprovalStatus xmlns="4eb71313-1cf6-4961-b6ce-0c29fc5284b9">InProgress</ApprovalStatus>
    <EditorialTags xmlns="4eb71313-1cf6-4961-b6ce-0c29fc5284b9" xsi:nil="true"/>
    <Providers xmlns="4eb71313-1cf6-4961-b6ce-0c29fc5284b9" xsi:nil="true"/>
    <IntlLangReviewDate xmlns="4eb71313-1cf6-4961-b6ce-0c29fc5284b9" xsi:nil="true"/>
    <APEditor xmlns="4eb71313-1cf6-4961-b6ce-0c29fc5284b9">
      <UserInfo>
        <DisplayName/>
        <AccountId xsi:nil="true"/>
        <AccountType/>
      </UserInfo>
    </APEditor>
    <ClipArtFilename xmlns="4eb71313-1cf6-4961-b6ce-0c29fc5284b9" xsi:nil="true"/>
    <IntlLocPriority xmlns="4eb71313-1cf6-4961-b6ce-0c29fc5284b9" xsi:nil="true"/>
    <UAProjectedTotalWords xmlns="4eb71313-1cf6-4961-b6ce-0c29fc5284b9" xsi:nil="true"/>
    <Provider xmlns="4eb71313-1cf6-4961-b6ce-0c29fc5284b9" xsi:nil="true"/>
    <FriendlyTitle xmlns="4eb71313-1cf6-4961-b6ce-0c29fc5284b9" xsi:nil="true"/>
    <BusinessGroup xmlns="4eb71313-1cf6-4961-b6ce-0c29fc5284b9" xsi:nil="true"/>
    <TimesCloned xmlns="4eb71313-1cf6-4961-b6ce-0c29fc5284b9" xsi:nil="true"/>
    <ArtSampleDocs xmlns="4eb71313-1cf6-4961-b6ce-0c29fc5284b9" xsi:nil="true"/>
    <UALocRecommendation xmlns="4eb71313-1cf6-4961-b6ce-0c29fc5284b9">Localize</UALocRecommendation>
    <DSATActionTaken xmlns="4eb71313-1cf6-4961-b6ce-0c29fc5284b9" xsi:nil="true"/>
    <OOCacheId xmlns="4eb71313-1cf6-4961-b6ce-0c29fc5284b9" xsi:nil="true"/>
    <IntlLangReviewer xmlns="4eb71313-1cf6-4961-b6ce-0c29fc5284b9" xsi:nil="true"/>
    <CSXSubmissionDate xmlns="4eb71313-1cf6-4961-b6ce-0c29fc5284b9" xsi:nil="true"/>
    <ApprovalLog xmlns="4eb71313-1cf6-4961-b6ce-0c29fc5284b9" xsi:nil="true"/>
    <AssetStart xmlns="4eb71313-1cf6-4961-b6ce-0c29fc5284b9">2010-10-20T10:19:06+00:00</AssetStart>
    <VoteCount xmlns="4eb71313-1cf6-4961-b6ce-0c29fc5284b9" xsi:nil="true"/>
    <IntlLangReview xmlns="4eb71313-1cf6-4961-b6ce-0c29fc5284b9" xsi:nil="true"/>
    <MachineTranslated xmlns="4eb71313-1cf6-4961-b6ce-0c29fc5284b9">false</MachineTranslated>
    <OutputCachingOn xmlns="4eb71313-1cf6-4961-b6ce-0c29fc5284b9">false</OutputCachingOn>
    <CSXUpdate xmlns="4eb71313-1cf6-4961-b6ce-0c29fc5284b9">false</CSXUpdate>
    <BugNumber xmlns="4eb71313-1cf6-4961-b6ce-0c29fc5284b9" xsi:nil="true"/>
    <LastHandOff xmlns="4eb71313-1cf6-4961-b6ce-0c29fc5284b9" xsi:nil="true"/>
    <LastModifiedDateTime xmlns="4eb71313-1cf6-4961-b6ce-0c29fc5284b9" xsi:nil="true"/>
    <LastPublishResultLookup xmlns="4eb71313-1cf6-4961-b6ce-0c29fc5284b9" xsi:nil="true"/>
    <LegacyData xmlns="4eb71313-1cf6-4961-b6ce-0c29fc5284b9" xsi:nil="true"/>
    <AcquiredFrom xmlns="4eb71313-1cf6-4961-b6ce-0c29fc5284b9">Internal MS</AcquiredFrom>
    <IsSearchable xmlns="4eb71313-1cf6-4961-b6ce-0c29fc5284b9">false</IsSearchable>
    <ContentItem xmlns="4eb71313-1cf6-4961-b6ce-0c29fc5284b9" xsi:nil="true"/>
    <HandoffToMSDN xmlns="4eb71313-1cf6-4961-b6ce-0c29fc5284b9" xsi:nil="true"/>
    <UALocComments xmlns="4eb71313-1cf6-4961-b6ce-0c29fc5284b9" xsi:nil="true"/>
    <AssetExpire xmlns="4eb71313-1cf6-4961-b6ce-0c29fc5284b9">2100-01-01T00:00:00+00:00</AssetExpire>
    <PrimaryImageGen xmlns="4eb71313-1cf6-4961-b6ce-0c29fc5284b9">false</PrimaryImageGen>
    <Manager xmlns="4eb71313-1cf6-4961-b6ce-0c29fc5284b9" xsi:nil="true"/>
    <ParentAssetId xmlns="4eb71313-1cf6-4961-b6ce-0c29fc5284b9" xsi:nil="true"/>
    <PolicheckWords xmlns="4eb71313-1cf6-4961-b6ce-0c29fc5284b9" xsi:nil="true"/>
    <APDescription xmlns="4eb71313-1cf6-4961-b6ce-0c29fc5284b9" xsi:nil="true"/>
    <BlockPublish xmlns="4eb71313-1cf6-4961-b6ce-0c29fc5284b9" xsi:nil="true"/>
    <MarketSpecific xmlns="4eb71313-1cf6-4961-b6ce-0c29fc5284b9" xsi:nil="true"/>
    <CSXSubmissionMarket xmlns="4eb71313-1cf6-4961-b6ce-0c29fc5284b9" xsi:nil="true"/>
    <ThumbnailAssetId xmlns="4eb71313-1cf6-4961-b6ce-0c29fc5284b9" xsi:nil="true"/>
    <FeatureTagsTaxHTField0 xmlns="4eb71313-1cf6-4961-b6ce-0c29fc5284b9">
      <Terms xmlns="http://schemas.microsoft.com/office/infopath/2007/PartnerControls"/>
    </FeatureTagsTaxHTField0>
    <InternalTagsTaxHTField0 xmlns="4eb71313-1cf6-4961-b6ce-0c29fc5284b9">
      <Terms xmlns="http://schemas.microsoft.com/office/infopath/2007/PartnerControls"/>
    </InternalTagsTaxHTField0>
    <OriginalRelease xmlns="4eb71313-1cf6-4961-b6ce-0c29fc5284b9">14</OriginalRelease>
    <RecommendationsModifier xmlns="4eb71313-1cf6-4961-b6ce-0c29fc5284b9" xsi:nil="true"/>
    <LocLastLocAttemptVersionLookup xmlns="4eb71313-1cf6-4961-b6ce-0c29fc5284b9">152032</LocLastLocAttemptVersionLookup>
    <LocalizationTagsTaxHTField0 xmlns="4eb71313-1cf6-4961-b6ce-0c29fc5284b9">
      <Terms xmlns="http://schemas.microsoft.com/office/infopath/2007/PartnerControls"/>
    </LocalizationTagsTaxHTField0>
    <TaxCatchAll xmlns="4eb71313-1cf6-4961-b6ce-0c29fc5284b9"/>
    <LocComments xmlns="4eb71313-1cf6-4961-b6ce-0c29fc5284b9" xsi:nil="true"/>
    <LocManualTestRequired xmlns="4eb71313-1cf6-4961-b6ce-0c29fc5284b9">false</LocManualTestRequired>
    <ScenarioTagsTaxHTField0 xmlns="4eb71313-1cf6-4961-b6ce-0c29fc5284b9">
      <Terms xmlns="http://schemas.microsoft.com/office/infopath/2007/PartnerControls"/>
    </ScenarioTagsTaxHTField0>
    <CampaignTagsTaxHTField0 xmlns="4eb71313-1cf6-4961-b6ce-0c29fc5284b9">
      <Terms xmlns="http://schemas.microsoft.com/office/infopath/2007/PartnerControls"/>
    </CampaignTagsTaxHTField0>
    <LocRecommendedHandoff xmlns="4eb71313-1cf6-4961-b6ce-0c29fc5284b9" xsi:nil="true"/>
    <LocMarketGroupTiers2 xmlns="4eb71313-1cf6-4961-b6ce-0c29fc5284b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AC6DD24B17643A43B5911557F59D23340400899CD97D2199F748BA22A48D93649A64" ma:contentTypeVersion="58" ma:contentTypeDescription="Create a new document." ma:contentTypeScope="" ma:versionID="cb85242d804791fa63a999220e43a0bf">
  <xsd:schema xmlns:xsd="http://www.w3.org/2001/XMLSchema" xmlns:xs="http://www.w3.org/2001/XMLSchema" xmlns:p="http://schemas.microsoft.com/office/2006/metadata/properties" xmlns:ns2="4eb71313-1cf6-4961-b6ce-0c29fc5284b9" targetNamespace="http://schemas.microsoft.com/office/2006/metadata/properties" ma:root="true" ma:fieldsID="2e13631c6b34a2889e7ce7c8f1efd12b" ns2:_="">
    <xsd:import namespace="4eb71313-1cf6-4961-b6ce-0c29fc5284b9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71313-1cf6-4961-b6ce-0c29fc5284b9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c3f4d027-4fd8-4cc2-8b85-0841a4458da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CA8D83B-96EC-4276-857B-79C0D68D41F2}" ma:internalName="CSXSubmissionMarket" ma:readOnly="false" ma:showField="MarketName" ma:web="4eb71313-1cf6-4961-b6ce-0c29fc5284b9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95c8547-23fd-40ca-83e8-685fb4656d05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3E8746B6-F860-4147-B98C-956DED1CEF1C}" ma:internalName="InProjectListLookup" ma:readOnly="true" ma:showField="InProjectLis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dd8e871c-dee9-4360-89a8-b52fc0509435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3E8746B6-F860-4147-B98C-956DED1CEF1C}" ma:internalName="LastCompleteVersionLookup" ma:readOnly="true" ma:showField="LastComplete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3E8746B6-F860-4147-B98C-956DED1CEF1C}" ma:internalName="LastPreviewErrorLookup" ma:readOnly="true" ma:showField="LastPreviewError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3E8746B6-F860-4147-B98C-956DED1CEF1C}" ma:internalName="LastPreviewResultLookup" ma:readOnly="true" ma:showField="LastPreviewResul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3E8746B6-F860-4147-B98C-956DED1CEF1C}" ma:internalName="LastPreviewAttemptDateLookup" ma:readOnly="true" ma:showField="LastPreviewAttemptDat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3E8746B6-F860-4147-B98C-956DED1CEF1C}" ma:internalName="LastPreviewedByLookup" ma:readOnly="true" ma:showField="LastPreviewedBy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3E8746B6-F860-4147-B98C-956DED1CEF1C}" ma:internalName="LastPreviewTimeLookup" ma:readOnly="true" ma:showField="LastPreviewTi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3E8746B6-F860-4147-B98C-956DED1CEF1C}" ma:internalName="LastPreviewVersionLookup" ma:readOnly="true" ma:showField="LastPreview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3E8746B6-F860-4147-B98C-956DED1CEF1C}" ma:internalName="LastPublishErrorLookup" ma:readOnly="true" ma:showField="LastPublishError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3E8746B6-F860-4147-B98C-956DED1CEF1C}" ma:internalName="LastPublishResultLookup" ma:readOnly="true" ma:showField="LastPublishResul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3E8746B6-F860-4147-B98C-956DED1CEF1C}" ma:internalName="LastPublishAttemptDateLookup" ma:readOnly="true" ma:showField="LastPublishAttemptDat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3E8746B6-F860-4147-B98C-956DED1CEF1C}" ma:internalName="LastPublishedByLookup" ma:readOnly="true" ma:showField="LastPublishedBy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3E8746B6-F860-4147-B98C-956DED1CEF1C}" ma:internalName="LastPublishTimeLookup" ma:readOnly="true" ma:showField="LastPublishTi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3E8746B6-F860-4147-B98C-956DED1CEF1C}" ma:internalName="LastPublishVersionLookup" ma:readOnly="true" ma:showField="LastPublish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23C0E5B4-08EA-4DE1-951E-EEC9D1148E55}" ma:internalName="LocLastLocAttemptVersionLookup" ma:readOnly="false" ma:showField="LastLocAttemptVersion" ma:web="4eb71313-1cf6-4961-b6ce-0c29fc5284b9">
      <xsd:simpleType>
        <xsd:restriction base="dms:Lookup"/>
      </xsd:simpleType>
    </xsd:element>
    <xsd:element name="LocLastLocAttemptVersionTypeLookup" ma:index="71" nillable="true" ma:displayName="Loc Last Loc Attempt Version Type" ma:default="" ma:list="{23C0E5B4-08EA-4DE1-951E-EEC9D1148E55}" ma:internalName="LocLastLocAttemptVersionTypeLookup" ma:readOnly="true" ma:showField="LastLocAttemptVersionType" ma:web="4eb71313-1cf6-4961-b6ce-0c29fc5284b9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23C0E5B4-08EA-4DE1-951E-EEC9D1148E55}" ma:internalName="LocNewPublishedVersionLookup" ma:readOnly="true" ma:showField="NewPublishedVersion" ma:web="4eb71313-1cf6-4961-b6ce-0c29fc5284b9">
      <xsd:simpleType>
        <xsd:restriction base="dms:Lookup"/>
      </xsd:simpleType>
    </xsd:element>
    <xsd:element name="LocOverallHandbackStatusLookup" ma:index="75" nillable="true" ma:displayName="Loc Overall Handback Status" ma:default="" ma:list="{23C0E5B4-08EA-4DE1-951E-EEC9D1148E55}" ma:internalName="LocOverallHandbackStatusLookup" ma:readOnly="true" ma:showField="OverallHandbackStatus" ma:web="4eb71313-1cf6-4961-b6ce-0c29fc5284b9">
      <xsd:simpleType>
        <xsd:restriction base="dms:Lookup"/>
      </xsd:simpleType>
    </xsd:element>
    <xsd:element name="LocOverallLocStatusLookup" ma:index="76" nillable="true" ma:displayName="Loc Overall Localize Status" ma:default="" ma:list="{23C0E5B4-08EA-4DE1-951E-EEC9D1148E55}" ma:internalName="LocOverallLocStatusLookup" ma:readOnly="true" ma:showField="OverallLocStatus" ma:web="4eb71313-1cf6-4961-b6ce-0c29fc5284b9">
      <xsd:simpleType>
        <xsd:restriction base="dms:Lookup"/>
      </xsd:simpleType>
    </xsd:element>
    <xsd:element name="LocOverallPreviewStatusLookup" ma:index="77" nillable="true" ma:displayName="Loc Overall Preview Status" ma:default="" ma:list="{23C0E5B4-08EA-4DE1-951E-EEC9D1148E55}" ma:internalName="LocOverallPreviewStatusLookup" ma:readOnly="true" ma:showField="OverallPreviewStatus" ma:web="4eb71313-1cf6-4961-b6ce-0c29fc5284b9">
      <xsd:simpleType>
        <xsd:restriction base="dms:Lookup"/>
      </xsd:simpleType>
    </xsd:element>
    <xsd:element name="LocOverallPublishStatusLookup" ma:index="78" nillable="true" ma:displayName="Loc Overall Publish Status" ma:default="" ma:list="{23C0E5B4-08EA-4DE1-951E-EEC9D1148E55}" ma:internalName="LocOverallPublishStatusLookup" ma:readOnly="true" ma:showField="OverallPublishStatus" ma:web="4eb71313-1cf6-4961-b6ce-0c29fc5284b9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23C0E5B4-08EA-4DE1-951E-EEC9D1148E55}" ma:internalName="LocProcessedForHandoffsLookup" ma:readOnly="true" ma:showField="ProcessedForHandoffs" ma:web="4eb71313-1cf6-4961-b6ce-0c29fc5284b9">
      <xsd:simpleType>
        <xsd:restriction base="dms:Lookup"/>
      </xsd:simpleType>
    </xsd:element>
    <xsd:element name="LocProcessedForMarketsLookup" ma:index="81" nillable="true" ma:displayName="Loc Processed For Markets" ma:default="" ma:list="{23C0E5B4-08EA-4DE1-951E-EEC9D1148E55}" ma:internalName="LocProcessedForMarketsLookup" ma:readOnly="true" ma:showField="ProcessedForMarkets" ma:web="4eb71313-1cf6-4961-b6ce-0c29fc5284b9">
      <xsd:simpleType>
        <xsd:restriction base="dms:Lookup"/>
      </xsd:simpleType>
    </xsd:element>
    <xsd:element name="LocPublishedDependentAssetsLookup" ma:index="82" nillable="true" ma:displayName="Loc Published Dependent Assets" ma:default="" ma:list="{23C0E5B4-08EA-4DE1-951E-EEC9D1148E55}" ma:internalName="LocPublishedDependentAssetsLookup" ma:readOnly="true" ma:showField="PublishedDependentAssets" ma:web="4eb71313-1cf6-4961-b6ce-0c29fc5284b9">
      <xsd:simpleType>
        <xsd:restriction base="dms:Lookup"/>
      </xsd:simpleType>
    </xsd:element>
    <xsd:element name="LocPublishedLinkedAssetsLookup" ma:index="83" nillable="true" ma:displayName="Loc Published Linked Assets" ma:default="" ma:list="{23C0E5B4-08EA-4DE1-951E-EEC9D1148E55}" ma:internalName="LocPublishedLinkedAssetsLookup" ma:readOnly="true" ma:showField="PublishedLinkedAssets" ma:web="4eb71313-1cf6-4961-b6ce-0c29fc5284b9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a64f61a5-8dda-4b60-92b7-5d2a1238c06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CA8D83B-96EC-4276-857B-79C0D68D41F2}" ma:internalName="Markets" ma:readOnly="false" ma:showField="MarketNa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3E8746B6-F860-4147-B98C-956DED1CEF1C}" ma:internalName="NumOfRatingsLookup" ma:readOnly="true" ma:showField="NumOfRatings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3E8746B6-F860-4147-B98C-956DED1CEF1C}" ma:internalName="PublishStatusLookup" ma:readOnly="false" ma:showField="PublishStatus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cb8549bf-ef8d-4a3b-b930-30a5e5f6ddc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4e3c5e03-5af4-47a0-b7f8-ada82367dacf}" ma:internalName="TaxCatchAll" ma:showField="CatchAllData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4e3c5e03-5af4-47a0-b7f8-ada82367dacf}" ma:internalName="TaxCatchAllLabel" ma:readOnly="true" ma:showField="CatchAllDataLabel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E3A13E-B3BC-4A1C-88E3-0C4AF2AB6AEE}">
  <ds:schemaRefs>
    <ds:schemaRef ds:uri="http://schemas.microsoft.com/office/2006/metadata/properties"/>
    <ds:schemaRef ds:uri="http://schemas.microsoft.com/office/infopath/2007/PartnerControls"/>
    <ds:schemaRef ds:uri="4eb71313-1cf6-4961-b6ce-0c29fc5284b9"/>
  </ds:schemaRefs>
</ds:datastoreItem>
</file>

<file path=customXml/itemProps2.xml><?xml version="1.0" encoding="utf-8"?>
<ds:datastoreItem xmlns:ds="http://schemas.openxmlformats.org/officeDocument/2006/customXml" ds:itemID="{3D5BC34A-A158-4DE6-9D48-EADCE6F2E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71313-1cf6-4961-b6ce-0c29fc528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AF3EE1-17D6-4994-8D19-1C5A21673D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{185E8849-2417-C54F-ABE8-C496ABE96889}tf01840840_win32.dotx</Template>
  <TotalTime>77</TotalTime>
  <Pages>3</Pages>
  <Words>119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[42 prague smart sign.]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[42 prague smart sigN.]</dc:title>
  <dc:subject>[technical documentation.]</dc:subject>
  <dc:creator>Microsoft Office User</dc:creator>
  <cp:lastModifiedBy>Microsoft Office User</cp:lastModifiedBy>
  <cp:revision>7</cp:revision>
  <dcterms:created xsi:type="dcterms:W3CDTF">2024-03-13T14:03:00Z</dcterms:created>
  <dcterms:modified xsi:type="dcterms:W3CDTF">2024-03-20T09:04:00Z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0x010100AC6DD24B17643A43B5911557F59D23340400899CD97D2199F748BA22A48D93649A64</vt:lpwstr>
  </property>
</Properties>
</file>