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A38" w:rsidRDefault="00D02E30">
      <w:pPr>
        <w:rPr>
          <w:b/>
          <w:bCs/>
          <w:sz w:val="32"/>
          <w:szCs w:val="32"/>
        </w:rPr>
      </w:pPr>
      <w:r w:rsidRPr="00D02E30">
        <w:rPr>
          <w:b/>
          <w:bCs/>
          <w:sz w:val="32"/>
          <w:szCs w:val="32"/>
        </w:rPr>
        <w:t>4.Registration.aspx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bidi="ne-NP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="Registration"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="~/Users/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usermaster.Master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Registration.aspx.cs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="Hospital_management_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System.Users.WebForm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1"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bidi="ne-NP"/>
        </w:rPr>
        <w:t>%&gt;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xx-large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font-weight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#0000FF"&gt;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Sign Up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400px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200px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#0000FF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large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font-weight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#FFFFFF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172px"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="center"&gt;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188px"&gt;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lbl_rid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bidi="ne-NP"/>
        </w:rPr>
        <w:t>&lt;%</w:t>
      </w:r>
      <w:r>
        <w:rPr>
          <w:rFonts w:ascii="Cascadia Mono" w:hAnsi="Cascadia Mono" w:cs="Cascadia Mono"/>
          <w:color w:val="006400"/>
          <w:sz w:val="19"/>
          <w:szCs w:val="19"/>
          <w:lang w:bidi="ne-NP"/>
        </w:rPr>
        <w:t>-- &lt;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  <w:lang w:bidi="ne-NP"/>
        </w:rPr>
        <w:t>asp:TextBox</w:t>
      </w:r>
      <w:proofErr w:type="spellEnd"/>
      <w:proofErr w:type="gramEnd"/>
      <w:r>
        <w:rPr>
          <w:rFonts w:ascii="Cascadia Mono" w:hAnsi="Cascadia Mono" w:cs="Cascadia Mono"/>
          <w:color w:val="006400"/>
          <w:sz w:val="19"/>
          <w:szCs w:val="19"/>
          <w:lang w:bidi="ne-NP"/>
        </w:rPr>
        <w:t xml:space="preserve"> ID="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bidi="ne-NP"/>
        </w:rPr>
        <w:t>txt_signup_username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bidi="ne-NP"/>
        </w:rPr>
        <w:t xml:space="preserve">"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bidi="ne-NP"/>
        </w:rPr>
        <w:t>="server" Width="225px"&gt;&lt;/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bidi="ne-NP"/>
        </w:rPr>
        <w:t>asp:TextBox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bidi="ne-NP"/>
        </w:rPr>
        <w:t>&gt;--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bidi="ne-NP"/>
        </w:rPr>
        <w:t>%&gt;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172px"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="center"&gt;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188px"&gt;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txt_signup_username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="225px"&gt;&lt;/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172px"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="center"&gt;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188px"&gt;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txt_signup_email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="225px"&gt;&lt;/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172px"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="center"&gt;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Mobile No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188px"&gt;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txt_signup_mobile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="225px"&gt;&lt;/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172px"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="center"&gt;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188px"&gt;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txt_signup_pass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TextMode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="225px"&gt;&lt;/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172px"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="center"&gt;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Re-Password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188px"&gt;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txt_signup_cpass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TextMode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="225px"&gt;&lt;/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54px"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="center"&gt;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CheckBox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="CheckBox1"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Remember me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nbsp&amp;nbsp</w:t>
      </w:r>
      <w:proofErr w:type="spellEnd"/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LinkButton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="LinkButton1"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Font-Underline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="LinkButton1_Click"&gt;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Sign UP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LinkButton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align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="center"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="2"&gt;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btn_login_b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="Registration"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btn_login_b_Click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/&gt;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nbsp&amp;nbsp&amp;nbsp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LinkButton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="LinkButton2"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Font-Underline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="LinkButton2_Click"&gt;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Forgot Password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LinkButton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D02E30" w:rsidRDefault="00D02E30" w:rsidP="00D02E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02E30" w:rsidRPr="00D02E30" w:rsidRDefault="00D02E30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D02E30" w:rsidRPr="00D0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30"/>
    <w:rsid w:val="007A0A38"/>
    <w:rsid w:val="00D0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AED2"/>
  <w15:chartTrackingRefBased/>
  <w15:docId w15:val="{8FE09682-89B8-4B8F-BB16-923771AC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Gurung</dc:creator>
  <cp:keywords/>
  <dc:description/>
  <cp:lastModifiedBy>Roman Gurung</cp:lastModifiedBy>
  <cp:revision>1</cp:revision>
  <dcterms:created xsi:type="dcterms:W3CDTF">2024-01-01T17:19:00Z</dcterms:created>
  <dcterms:modified xsi:type="dcterms:W3CDTF">2024-01-01T17:20:00Z</dcterms:modified>
</cp:coreProperties>
</file>