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Самостоятельная работа от 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14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  <w:t>.0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</w:rPr>
        <w:t>.20</w:t>
      </w:r>
      <w:r>
        <w:rPr>
          <w:rFonts w:hint="default" w:ascii="Times New Roman" w:hAnsi="Times New Roman" w:eastAsia="Helvetica" w:cs="Times New Roman"/>
          <w:b/>
          <w:bCs/>
          <w:i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Тема: Обработка списков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C#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Выполнение общего задания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Задача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классе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Program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ряд статических методов: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принимающий целочисленный список и возвращающий новый список, состоящий из положительных элементов исходного списка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List&lt;int&gt; PositiveList(List&lt;int&gt;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List&lt;int&gt; resList = new List&lt;int&gt;();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 (int i = 0; i &lt; list.Count();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if (list[i]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resList.Add(list[i]);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resList;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ind w:firstLine="760" w:firstLineChars="40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List&lt;int&gt; list = new List&lt;int&gt;() { 3, -9, 7, -54, 0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 = PositiveList(list);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foreach (var i in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</w:t>
      </w:r>
      <w:r>
        <w:rPr>
          <w:rFonts w:hint="default" w:ascii="Consolas" w:hAnsi="Consolas" w:eastAsia="Consolas"/>
          <w:color w:val="auto"/>
          <w:sz w:val="19"/>
          <w:lang w:val="ru-RU"/>
        </w:rPr>
        <w:tab/>
        <w:t xml:space="preserve">   </w:t>
      </w:r>
      <w:r>
        <w:rPr>
          <w:rFonts w:hint="default" w:ascii="Consolas" w:hAnsi="Consolas" w:eastAsia="Consolas"/>
          <w:color w:val="auto"/>
          <w:sz w:val="19"/>
        </w:rPr>
        <w:t>Console.Write(i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353945" cy="1072515"/>
            <wp:effectExtent l="0" t="0" r="8255" b="133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r="82250" b="83990"/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Результат описания метода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принимающий целочисленный список и целое число и выполняющий вставку в исходный список после каждого положительного элемента переданное целочисленное значение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Метод:</w:t>
      </w:r>
    </w:p>
    <w:p>
      <w:pPr>
        <w:spacing w:beforeLines="0" w:afterLines="0"/>
        <w:ind w:firstLine="760" w:firstLineChars="40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List&lt;int&gt; InsertList(List&lt;int&gt; list, int 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 (int i = 0; i &lt; list.Count() - 1;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if (list[i] &gt;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list[i + 1] = 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i++;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list;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ind w:firstLine="771" w:firstLineChars="406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List&lt;int&gt; list = new List&lt;int&gt;() { 3, -9, 7, -54, 5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 = InsertList(list, 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foreach (var i in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Console.Write(i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070860" cy="1668145"/>
            <wp:effectExtent l="0" t="0" r="15240" b="825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r="79086" b="7751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2 - Результат описания метода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Метод, принимающий целочисленный список и выполняющий удаление всех чётных элементов в исходном списке 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List&lt;int&gt; ClearingList(List&lt;int&gt; list)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 (int i = 0; i &lt; list.Count();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if (list[i] % 2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list.RemoveAt(i);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list;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List&lt;int&gt; list = new List&lt;int&gt;() { 3, -9, 7, -54, 5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 = ClearingList(list);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foreach (var i in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Console.Write(i + " 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1920240" cy="1174750"/>
            <wp:effectExtent l="0" t="0" r="3810" b="6350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r="85694" b="8267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3 - Результат описания метода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="420" w:leftChars="0" w:hanging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Метод, принимающий строковый список и выполняющий возврат нового целочисленного списка, элементы которого получены из исходного списка путём преобразования строки в целое число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ru-RU"/>
        </w:rPr>
        <w:t>Заметка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: если очередной элемент исходного списка не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преобразовывается в целое число, то этот элемент просто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игнорируется, следовательно, результирующий список может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 xml:space="preserve">быть содержать меньшее количество элементов в сравнении 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  <w:t>исходным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List&lt;int&gt; StringToIntList(List&lt;string&gt; list)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List&lt;int&gt; resList = new List&lt;int&gt;();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 (int i = 0; i &lt; list.Count();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if (int.TryParse(list[i], out int x))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    resList.Add(x);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resList;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240" w:after="240"/>
        <w:ind w:leftChars="0" w:firstLine="42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static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void</w:t>
      </w:r>
      <w:r>
        <w:rPr>
          <w:rFonts w:hint="default" w:ascii="Consolas" w:hAnsi="Consolas" w:eastAsia="Consolas"/>
          <w:color w:val="000000"/>
          <w:sz w:val="19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List&lt;</w:t>
      </w:r>
      <w:r>
        <w:rPr>
          <w:rFonts w:hint="default" w:ascii="Consolas" w:hAnsi="Consolas" w:eastAsia="Consolas"/>
          <w:color w:val="0000FF"/>
          <w:sz w:val="19"/>
        </w:rPr>
        <w:t>int</w:t>
      </w:r>
      <w:r>
        <w:rPr>
          <w:rFonts w:hint="default" w:ascii="Consolas" w:hAnsi="Consolas" w:eastAsia="Consolas"/>
          <w:color w:val="000000"/>
          <w:sz w:val="19"/>
        </w:rPr>
        <w:t>&gt; list;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List&lt;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&gt; stringList =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 List&lt;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&gt;() { </w:t>
      </w:r>
      <w:r>
        <w:rPr>
          <w:rFonts w:hint="default" w:ascii="Consolas" w:hAnsi="Consolas" w:eastAsia="Consolas"/>
          <w:color w:val="A31515"/>
          <w:sz w:val="19"/>
        </w:rPr>
        <w:t>"543"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"5f43"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"4513"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ru-RU"/>
        </w:rPr>
        <w:tab/>
      </w:r>
      <w:r>
        <w:rPr>
          <w:rFonts w:hint="default" w:ascii="Consolas" w:hAnsi="Consolas" w:eastAsia="Consolas"/>
          <w:color w:val="A31515"/>
          <w:sz w:val="19"/>
        </w:rPr>
        <w:t>"5a3"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A31515"/>
          <w:sz w:val="19"/>
        </w:rPr>
        <w:t>"-43"</w:t>
      </w:r>
      <w:r>
        <w:rPr>
          <w:rFonts w:hint="default" w:ascii="Consolas" w:hAnsi="Consolas" w:eastAsia="Consolas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list = StringToIntList(stringList);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foreach</w:t>
      </w:r>
      <w:r>
        <w:rPr>
          <w:rFonts w:hint="default" w:ascii="Consolas" w:hAnsi="Consolas" w:eastAsia="Consolas"/>
          <w:color w:val="000000"/>
          <w:sz w:val="19"/>
        </w:rPr>
        <w:t xml:space="preserve"> (var i </w:t>
      </w:r>
      <w:r>
        <w:rPr>
          <w:rFonts w:hint="default" w:ascii="Consolas" w:hAnsi="Consolas" w:eastAsia="Consolas"/>
          <w:color w:val="0000FF"/>
          <w:sz w:val="19"/>
        </w:rPr>
        <w:t>in</w:t>
      </w:r>
      <w:r>
        <w:rPr>
          <w:rFonts w:hint="default" w:ascii="Consolas" w:hAnsi="Consolas" w:eastAsia="Consolas"/>
          <w:color w:val="000000"/>
          <w:sz w:val="19"/>
        </w:rPr>
        <w:t xml:space="preserve"> list)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 Console.Write(i + </w:t>
      </w:r>
      <w:r>
        <w:rPr>
          <w:rFonts w:hint="default" w:ascii="Consolas" w:hAnsi="Consolas" w:eastAsia="Consolas"/>
          <w:color w:val="A31515"/>
          <w:sz w:val="19"/>
        </w:rPr>
        <w:t>" "</w:t>
      </w:r>
      <w:r>
        <w:rPr>
          <w:rFonts w:hint="default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Console.ReadKey();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2255520" cy="1111250"/>
            <wp:effectExtent l="0" t="0" r="11430" b="1270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r="79547" b="80052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40"/>
        <w:ind w:leftChars="0" w:firstLine="0" w:firstLineChars="0"/>
        <w:jc w:val="center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4 - Результат описания метода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FFDD2"/>
    <w:multiLevelType w:val="singleLevel"/>
    <w:tmpl w:val="5F6FFDD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DB3FBA"/>
    <w:rsid w:val="1C462E66"/>
    <w:rsid w:val="1D0771CE"/>
    <w:rsid w:val="21F23AF4"/>
    <w:rsid w:val="23B940E7"/>
    <w:rsid w:val="26104994"/>
    <w:rsid w:val="29B31183"/>
    <w:rsid w:val="2CB30BFD"/>
    <w:rsid w:val="31B47544"/>
    <w:rsid w:val="32664E78"/>
    <w:rsid w:val="336E088E"/>
    <w:rsid w:val="34686277"/>
    <w:rsid w:val="347262D3"/>
    <w:rsid w:val="39646A85"/>
    <w:rsid w:val="43390C09"/>
    <w:rsid w:val="43B17E56"/>
    <w:rsid w:val="4CB23E58"/>
    <w:rsid w:val="4D7C5C34"/>
    <w:rsid w:val="52A70348"/>
    <w:rsid w:val="5558654C"/>
    <w:rsid w:val="55860D43"/>
    <w:rsid w:val="55B33E0D"/>
    <w:rsid w:val="5A11554D"/>
    <w:rsid w:val="5FEE2748"/>
    <w:rsid w:val="600B34E8"/>
    <w:rsid w:val="6552558D"/>
    <w:rsid w:val="65BF3CEE"/>
    <w:rsid w:val="661E4437"/>
    <w:rsid w:val="6D180FAD"/>
    <w:rsid w:val="75987934"/>
    <w:rsid w:val="7B173555"/>
    <w:rsid w:val="7E44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2020-02-15T13:01:16Z</dcterms:created>
  <dc:creator>User</dc:creator>
  <cp:lastModifiedBy>User</cp:lastModifiedBy>
  <dcterms:modified xsi:type="dcterms:W3CDTF">2020-02-15T13:40:59Z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