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F972E" w14:textId="77777777" w:rsidR="00F86FF4" w:rsidRDefault="00F86FF4" w:rsidP="00F86FF4">
      <w:pPr>
        <w:rPr>
          <w:rFonts w:ascii="Bookman Old Style" w:eastAsia="Arial" w:hAnsi="Bookman Old Style" w:cs="Arial"/>
          <w:b/>
          <w:sz w:val="24"/>
          <w:szCs w:val="24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2DCB791D" wp14:editId="71F2091A">
            <wp:simplePos x="0" y="0"/>
            <wp:positionH relativeFrom="column">
              <wp:posOffset>799750</wp:posOffset>
            </wp:positionH>
            <wp:positionV relativeFrom="paragraph">
              <wp:posOffset>255730</wp:posOffset>
            </wp:positionV>
            <wp:extent cx="5360035" cy="1056005"/>
            <wp:effectExtent l="0" t="0" r="0" b="0"/>
            <wp:wrapSquare wrapText="bothSides"/>
            <wp:docPr id="92888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035" cy="105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ED7A8D5" w14:textId="77777777" w:rsidR="00F86FF4" w:rsidRDefault="00F86FF4" w:rsidP="00F86FF4">
      <w:pPr>
        <w:rPr>
          <w:rFonts w:ascii="Bookman Old Style" w:eastAsia="Arial" w:hAnsi="Bookman Old Style" w:cs="Arial"/>
          <w:b/>
          <w:sz w:val="24"/>
          <w:szCs w:val="24"/>
        </w:rPr>
      </w:pPr>
    </w:p>
    <w:p w14:paraId="1274ED84" w14:textId="77777777" w:rsidR="00F86FF4" w:rsidRDefault="00F86FF4" w:rsidP="00F86FF4">
      <w:pPr>
        <w:rPr>
          <w:rFonts w:ascii="Bookman Old Style" w:eastAsia="Arial" w:hAnsi="Bookman Old Style" w:cs="Arial"/>
          <w:b/>
          <w:sz w:val="24"/>
          <w:szCs w:val="24"/>
        </w:rPr>
      </w:pPr>
    </w:p>
    <w:p w14:paraId="2AC89747" w14:textId="77777777" w:rsidR="00F86FF4" w:rsidRDefault="00F86FF4" w:rsidP="00F86FF4">
      <w:pPr>
        <w:rPr>
          <w:rFonts w:ascii="Bookman Old Style" w:eastAsia="Arial" w:hAnsi="Bookman Old Style" w:cs="Arial"/>
          <w:b/>
          <w:sz w:val="24"/>
          <w:szCs w:val="24"/>
        </w:rPr>
      </w:pPr>
    </w:p>
    <w:p w14:paraId="6C604CB7" w14:textId="77777777" w:rsidR="00F86FF4" w:rsidRDefault="00F86FF4" w:rsidP="00F86FF4">
      <w:pPr>
        <w:rPr>
          <w:rFonts w:ascii="Bookman Old Style" w:eastAsia="Arial" w:hAnsi="Bookman Old Style" w:cs="Arial"/>
          <w:b/>
          <w:sz w:val="24"/>
          <w:szCs w:val="24"/>
        </w:rPr>
      </w:pPr>
    </w:p>
    <w:p w14:paraId="456C0516" w14:textId="77777777" w:rsidR="00F86FF4" w:rsidRDefault="00F86FF4" w:rsidP="00F86FF4">
      <w:pPr>
        <w:rPr>
          <w:rFonts w:ascii="Bookman Old Style" w:eastAsia="Arial" w:hAnsi="Bookman Old Style" w:cs="Arial"/>
          <w:b/>
          <w:bCs/>
          <w:sz w:val="24"/>
          <w:szCs w:val="24"/>
          <w:lang w:val="en-US"/>
        </w:rPr>
      </w:pPr>
    </w:p>
    <w:p w14:paraId="5C0BF987" w14:textId="77777777" w:rsidR="00F86FF4" w:rsidRDefault="00F86FF4" w:rsidP="00F86FF4">
      <w:pPr>
        <w:rPr>
          <w:rFonts w:ascii="Bookman Old Style" w:eastAsia="Arial" w:hAnsi="Bookman Old Style" w:cs="Arial"/>
          <w:b/>
          <w:bCs/>
          <w:sz w:val="24"/>
          <w:szCs w:val="24"/>
          <w:lang w:val="en-US"/>
        </w:rPr>
      </w:pPr>
    </w:p>
    <w:p w14:paraId="52709665" w14:textId="77777777" w:rsidR="00F86FF4" w:rsidRDefault="00F86FF4" w:rsidP="00F86FF4">
      <w:pPr>
        <w:rPr>
          <w:rFonts w:ascii="Bookman Old Style" w:eastAsia="Arial" w:hAnsi="Bookman Old Style" w:cs="Arial"/>
          <w:b/>
          <w:bCs/>
          <w:sz w:val="24"/>
          <w:szCs w:val="24"/>
          <w:lang w:val="en-US"/>
        </w:rPr>
      </w:pPr>
    </w:p>
    <w:p w14:paraId="44467F2D" w14:textId="77777777" w:rsidR="00F86FF4" w:rsidRDefault="00F86FF4" w:rsidP="00F86FF4">
      <w:pPr>
        <w:rPr>
          <w:rFonts w:ascii="Bookman Old Style" w:eastAsia="Arial" w:hAnsi="Bookman Old Style" w:cs="Arial"/>
          <w:b/>
          <w:bCs/>
          <w:sz w:val="24"/>
          <w:szCs w:val="24"/>
          <w:lang w:val="en-US"/>
        </w:rPr>
      </w:pPr>
    </w:p>
    <w:p w14:paraId="5F89BD0F" w14:textId="77777777" w:rsidR="00F86FF4" w:rsidRDefault="00F86FF4" w:rsidP="00F86FF4">
      <w:pPr>
        <w:rPr>
          <w:rFonts w:ascii="Bookman Old Style" w:eastAsia="Arial" w:hAnsi="Bookman Old Style" w:cs="Arial"/>
          <w:b/>
          <w:bCs/>
          <w:sz w:val="24"/>
          <w:szCs w:val="24"/>
          <w:lang w:val="en-US"/>
        </w:rPr>
      </w:pPr>
    </w:p>
    <w:p w14:paraId="269DD355" w14:textId="77777777" w:rsidR="00502D2E" w:rsidRDefault="00502D2E" w:rsidP="00F86FF4">
      <w:pPr>
        <w:jc w:val="center"/>
        <w:rPr>
          <w:rFonts w:ascii="Bookman Old Style" w:eastAsia="Arial" w:hAnsi="Bookman Old Style" w:cs="Arial"/>
          <w:b/>
          <w:bCs/>
          <w:sz w:val="72"/>
          <w:szCs w:val="72"/>
          <w:lang w:val="en-US"/>
        </w:rPr>
      </w:pPr>
    </w:p>
    <w:p w14:paraId="7FFFB4D4" w14:textId="77777777" w:rsidR="00502D2E" w:rsidRDefault="00502D2E" w:rsidP="00F86FF4">
      <w:pPr>
        <w:jc w:val="center"/>
        <w:rPr>
          <w:rFonts w:ascii="Bookman Old Style" w:eastAsia="Arial" w:hAnsi="Bookman Old Style" w:cs="Arial"/>
          <w:b/>
          <w:bCs/>
          <w:sz w:val="72"/>
          <w:szCs w:val="72"/>
          <w:lang w:val="en-US"/>
        </w:rPr>
      </w:pPr>
    </w:p>
    <w:p w14:paraId="4226CEE0" w14:textId="5EBB3081" w:rsidR="00F86FF4" w:rsidRPr="00BD50D1" w:rsidRDefault="004A4F88" w:rsidP="00F86FF4">
      <w:pPr>
        <w:jc w:val="center"/>
        <w:rPr>
          <w:rFonts w:ascii="Bookman Old Style" w:eastAsia="Arial" w:hAnsi="Bookman Old Style" w:cs="Arial"/>
          <w:b/>
          <w:sz w:val="72"/>
          <w:szCs w:val="72"/>
          <w:lang w:val="en-US"/>
        </w:rPr>
      </w:pPr>
      <w:r>
        <w:rPr>
          <w:rFonts w:ascii="Cambria Math" w:eastAsia="Arial" w:hAnsi="Cambria Math" w:cs="Cambria Math"/>
          <w:b/>
          <w:bCs/>
          <w:sz w:val="72"/>
          <w:szCs w:val="72"/>
          <w:lang w:val="en-US"/>
        </w:rPr>
        <w:t>{{term}}</w:t>
      </w:r>
      <w:r>
        <w:rPr>
          <w:rFonts w:ascii="Cambria Math" w:eastAsia="Arial" w:hAnsi="Cambria Math" w:cs="Cambria Math"/>
          <w:b/>
          <w:bCs/>
          <w:sz w:val="72"/>
          <w:szCs w:val="72"/>
          <w:lang w:val="en-US"/>
        </w:rPr>
        <w:br/>
      </w:r>
      <w:r w:rsidR="00F86FF4" w:rsidRPr="00BD50D1">
        <w:rPr>
          <w:rFonts w:ascii="Bookman Old Style" w:eastAsia="Arial" w:hAnsi="Bookman Old Style" w:cs="Arial"/>
          <w:b/>
          <w:bCs/>
          <w:sz w:val="72"/>
          <w:szCs w:val="72"/>
          <w:lang w:val="en-US"/>
        </w:rPr>
        <w:t>EXAMINATION FOR</w:t>
      </w:r>
    </w:p>
    <w:p w14:paraId="65DB4CD3" w14:textId="77777777" w:rsidR="00F86FF4" w:rsidRPr="00BD50D1" w:rsidRDefault="00F86FF4" w:rsidP="00F86FF4">
      <w:pPr>
        <w:spacing w:line="259" w:lineRule="auto"/>
        <w:jc w:val="center"/>
        <w:rPr>
          <w:rFonts w:ascii="Bookman Old Style" w:eastAsia="Arial" w:hAnsi="Bookman Old Style" w:cs="Arial"/>
          <w:b/>
          <w:sz w:val="72"/>
          <w:szCs w:val="72"/>
          <w:lang w:val="en-US"/>
        </w:rPr>
      </w:pPr>
      <w:r>
        <w:rPr>
          <w:rFonts w:ascii="Bookman Old Style" w:eastAsia="Arial" w:hAnsi="Bookman Old Style" w:cs="Arial"/>
          <w:b/>
          <w:bCs/>
          <w:sz w:val="72"/>
          <w:szCs w:val="72"/>
          <w:lang w:val="en-US"/>
        </w:rPr>
        <w:t>{{qualification}}</w:t>
      </w:r>
    </w:p>
    <w:p w14:paraId="247D23FD" w14:textId="0B34C6AB" w:rsidR="005E7E54" w:rsidRPr="00F86FF4" w:rsidRDefault="005E7E54" w:rsidP="00F86FF4">
      <w:pPr>
        <w:rPr>
          <w:rFonts w:ascii="Bookman Old Style" w:eastAsia="Arial" w:hAnsi="Bookman Old Style" w:cs="Arial"/>
          <w:b/>
          <w:sz w:val="24"/>
          <w:szCs w:val="24"/>
        </w:rPr>
      </w:pPr>
    </w:p>
    <w:sectPr w:rsidR="005E7E54" w:rsidRPr="00F86FF4">
      <w:footerReference w:type="default" r:id="rId9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8B55C" w14:textId="77777777" w:rsidR="009C6D4D" w:rsidRDefault="009C6D4D">
      <w:r>
        <w:separator/>
      </w:r>
    </w:p>
  </w:endnote>
  <w:endnote w:type="continuationSeparator" w:id="0">
    <w:p w14:paraId="7719F2F8" w14:textId="77777777" w:rsidR="009C6D4D" w:rsidRDefault="009C6D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F8C8B38-770D-4091-88BE-E5C0722431B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66A30FBA-AD6D-4BA4-ABBD-32D026E1BC2A}"/>
    <w:embedItalic r:id="rId3" w:fontKey="{B6AB2A68-DBBE-4717-9500-5D597D2E3B3E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Bold r:id="rId4" w:fontKey="{1872E505-C99B-4199-87DB-5E607D2600EF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5" w:fontKey="{76DB02FA-5DC9-4D48-90CD-C81B2AFE7BC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44AD35DE-3732-4B97-802C-AE0D2D1C00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92EACE5-DAE3-49CA-9C60-3F6D175311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569B2" w14:textId="07A64895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Institutional Assessment Tools | Page </w:t>
    </w: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C77A06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  <w:p w14:paraId="16F569B3" w14:textId="77777777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Version May 3, 2017 </w:t>
    </w:r>
  </w:p>
  <w:p w14:paraId="16F569B4" w14:textId="77777777" w:rsidR="000B24A7" w:rsidRDefault="000B24A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AE108" w14:textId="77777777" w:rsidR="009C6D4D" w:rsidRDefault="009C6D4D">
      <w:r>
        <w:separator/>
      </w:r>
    </w:p>
  </w:footnote>
  <w:footnote w:type="continuationSeparator" w:id="0">
    <w:p w14:paraId="20C4EB33" w14:textId="77777777" w:rsidR="009C6D4D" w:rsidRDefault="009C6D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4E50"/>
    <w:multiLevelType w:val="multilevel"/>
    <w:tmpl w:val="194CE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059BE"/>
    <w:multiLevelType w:val="multilevel"/>
    <w:tmpl w:val="452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22F8"/>
    <w:multiLevelType w:val="multilevel"/>
    <w:tmpl w:val="5636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89409E"/>
    <w:multiLevelType w:val="multilevel"/>
    <w:tmpl w:val="7E724F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81288"/>
    <w:multiLevelType w:val="multilevel"/>
    <w:tmpl w:val="270E9AE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21277B5"/>
    <w:multiLevelType w:val="multilevel"/>
    <w:tmpl w:val="633417C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620650"/>
    <w:multiLevelType w:val="hybridMultilevel"/>
    <w:tmpl w:val="C1603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0E52B9"/>
    <w:multiLevelType w:val="multilevel"/>
    <w:tmpl w:val="6F8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542DE1"/>
    <w:multiLevelType w:val="multilevel"/>
    <w:tmpl w:val="7B8C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DD2FDC"/>
    <w:multiLevelType w:val="multilevel"/>
    <w:tmpl w:val="A600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C3EA6"/>
    <w:multiLevelType w:val="multilevel"/>
    <w:tmpl w:val="67FA70E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D2A8F"/>
    <w:multiLevelType w:val="multilevel"/>
    <w:tmpl w:val="DEB4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D365D9"/>
    <w:multiLevelType w:val="hybridMultilevel"/>
    <w:tmpl w:val="02FAA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C21F77"/>
    <w:multiLevelType w:val="multilevel"/>
    <w:tmpl w:val="9EEA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6D4184"/>
    <w:multiLevelType w:val="multilevel"/>
    <w:tmpl w:val="4C7EF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8948B0"/>
    <w:multiLevelType w:val="multilevel"/>
    <w:tmpl w:val="72BE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FA4807"/>
    <w:multiLevelType w:val="multilevel"/>
    <w:tmpl w:val="E3E0C202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72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DE59D3"/>
    <w:multiLevelType w:val="multilevel"/>
    <w:tmpl w:val="8C14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932D8E"/>
    <w:multiLevelType w:val="hybridMultilevel"/>
    <w:tmpl w:val="DA4AD0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20D23F0"/>
    <w:multiLevelType w:val="multilevel"/>
    <w:tmpl w:val="AE46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A0036"/>
    <w:multiLevelType w:val="multilevel"/>
    <w:tmpl w:val="A10E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C00168"/>
    <w:multiLevelType w:val="hybridMultilevel"/>
    <w:tmpl w:val="2320E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5D5027"/>
    <w:multiLevelType w:val="multilevel"/>
    <w:tmpl w:val="6E10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D5D09"/>
    <w:multiLevelType w:val="multilevel"/>
    <w:tmpl w:val="DC08D2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354E0A"/>
    <w:multiLevelType w:val="multilevel"/>
    <w:tmpl w:val="1C26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1454A"/>
    <w:multiLevelType w:val="multilevel"/>
    <w:tmpl w:val="D0AE3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1703FB"/>
    <w:multiLevelType w:val="multilevel"/>
    <w:tmpl w:val="D15A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706A6"/>
    <w:multiLevelType w:val="multilevel"/>
    <w:tmpl w:val="99C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2B6B84"/>
    <w:multiLevelType w:val="hybridMultilevel"/>
    <w:tmpl w:val="DC483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D425D6"/>
    <w:multiLevelType w:val="multilevel"/>
    <w:tmpl w:val="5BE49D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89643B"/>
    <w:multiLevelType w:val="multilevel"/>
    <w:tmpl w:val="CB24B914"/>
    <w:lvl w:ilvl="0">
      <w:start w:val="1"/>
      <w:numFmt w:val="bullet"/>
      <w:lvlText w:val="●"/>
      <w:lvlJc w:val="left"/>
      <w:pPr>
        <w:ind w:left="1411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2131" w:hanging="720"/>
      </w:pPr>
    </w:lvl>
    <w:lvl w:ilvl="2">
      <w:start w:val="1"/>
      <w:numFmt w:val="lowerRoman"/>
      <w:lvlText w:val="%3."/>
      <w:lvlJc w:val="right"/>
      <w:pPr>
        <w:ind w:left="2851" w:hanging="180"/>
      </w:pPr>
    </w:lvl>
    <w:lvl w:ilvl="3">
      <w:start w:val="1"/>
      <w:numFmt w:val="decimal"/>
      <w:lvlText w:val="%4."/>
      <w:lvlJc w:val="left"/>
      <w:pPr>
        <w:ind w:left="3571" w:hanging="360"/>
      </w:pPr>
    </w:lvl>
    <w:lvl w:ilvl="4">
      <w:start w:val="1"/>
      <w:numFmt w:val="lowerLetter"/>
      <w:lvlText w:val="%5."/>
      <w:lvlJc w:val="left"/>
      <w:pPr>
        <w:ind w:left="4291" w:hanging="360"/>
      </w:pPr>
    </w:lvl>
    <w:lvl w:ilvl="5">
      <w:start w:val="1"/>
      <w:numFmt w:val="lowerRoman"/>
      <w:lvlText w:val="%6."/>
      <w:lvlJc w:val="right"/>
      <w:pPr>
        <w:ind w:left="5011" w:hanging="180"/>
      </w:pPr>
    </w:lvl>
    <w:lvl w:ilvl="6">
      <w:start w:val="1"/>
      <w:numFmt w:val="decimal"/>
      <w:lvlText w:val="%7."/>
      <w:lvlJc w:val="left"/>
      <w:pPr>
        <w:ind w:left="5731" w:hanging="360"/>
      </w:pPr>
    </w:lvl>
    <w:lvl w:ilvl="7">
      <w:start w:val="1"/>
      <w:numFmt w:val="lowerLetter"/>
      <w:lvlText w:val="%8."/>
      <w:lvlJc w:val="left"/>
      <w:pPr>
        <w:ind w:left="6451" w:hanging="360"/>
      </w:pPr>
    </w:lvl>
    <w:lvl w:ilvl="8">
      <w:start w:val="1"/>
      <w:numFmt w:val="lowerRoman"/>
      <w:lvlText w:val="%9."/>
      <w:lvlJc w:val="right"/>
      <w:pPr>
        <w:ind w:left="7171" w:hanging="180"/>
      </w:pPr>
    </w:lvl>
  </w:abstractNum>
  <w:abstractNum w:abstractNumId="32" w15:restartNumberingAfterBreak="0">
    <w:nsid w:val="648E551C"/>
    <w:multiLevelType w:val="hybridMultilevel"/>
    <w:tmpl w:val="D6621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CC516E"/>
    <w:multiLevelType w:val="multilevel"/>
    <w:tmpl w:val="4022B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0C6989"/>
    <w:multiLevelType w:val="multilevel"/>
    <w:tmpl w:val="FE64D5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5" w15:restartNumberingAfterBreak="0">
    <w:nsid w:val="70EB485C"/>
    <w:multiLevelType w:val="multilevel"/>
    <w:tmpl w:val="46D83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492F61"/>
    <w:multiLevelType w:val="hybridMultilevel"/>
    <w:tmpl w:val="A6B644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A20CC4"/>
    <w:multiLevelType w:val="multilevel"/>
    <w:tmpl w:val="FC1078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1261A8"/>
    <w:multiLevelType w:val="multilevel"/>
    <w:tmpl w:val="7B3A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D34ECE"/>
    <w:multiLevelType w:val="hybridMultilevel"/>
    <w:tmpl w:val="E172844C"/>
    <w:lvl w:ilvl="0" w:tplc="45843292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5961612">
    <w:abstractNumId w:val="31"/>
  </w:num>
  <w:num w:numId="2" w16cid:durableId="862135301">
    <w:abstractNumId w:val="34"/>
  </w:num>
  <w:num w:numId="3" w16cid:durableId="1437017693">
    <w:abstractNumId w:val="4"/>
  </w:num>
  <w:num w:numId="4" w16cid:durableId="283856022">
    <w:abstractNumId w:val="16"/>
  </w:num>
  <w:num w:numId="5" w16cid:durableId="286011330">
    <w:abstractNumId w:val="29"/>
  </w:num>
  <w:num w:numId="6" w16cid:durableId="1864248431">
    <w:abstractNumId w:val="32"/>
  </w:num>
  <w:num w:numId="7" w16cid:durableId="1405641294">
    <w:abstractNumId w:val="12"/>
  </w:num>
  <w:num w:numId="8" w16cid:durableId="488178848">
    <w:abstractNumId w:val="9"/>
  </w:num>
  <w:num w:numId="9" w16cid:durableId="668482968">
    <w:abstractNumId w:val="7"/>
  </w:num>
  <w:num w:numId="10" w16cid:durableId="1699038226">
    <w:abstractNumId w:val="19"/>
  </w:num>
  <w:num w:numId="11" w16cid:durableId="1894386178">
    <w:abstractNumId w:val="13"/>
  </w:num>
  <w:num w:numId="12" w16cid:durableId="7876539">
    <w:abstractNumId w:val="17"/>
  </w:num>
  <w:num w:numId="13" w16cid:durableId="1407069906">
    <w:abstractNumId w:val="22"/>
  </w:num>
  <w:num w:numId="14" w16cid:durableId="1797021507">
    <w:abstractNumId w:val="38"/>
  </w:num>
  <w:num w:numId="15" w16cid:durableId="2134933345">
    <w:abstractNumId w:val="36"/>
  </w:num>
  <w:num w:numId="16" w16cid:durableId="580917634">
    <w:abstractNumId w:val="11"/>
  </w:num>
  <w:num w:numId="17" w16cid:durableId="967248276">
    <w:abstractNumId w:val="30"/>
  </w:num>
  <w:num w:numId="18" w16cid:durableId="1444417379">
    <w:abstractNumId w:val="5"/>
  </w:num>
  <w:num w:numId="19" w16cid:durableId="1471439221">
    <w:abstractNumId w:val="3"/>
  </w:num>
  <w:num w:numId="20" w16cid:durableId="362706132">
    <w:abstractNumId w:val="28"/>
  </w:num>
  <w:num w:numId="21" w16cid:durableId="398213918">
    <w:abstractNumId w:val="23"/>
  </w:num>
  <w:num w:numId="22" w16cid:durableId="253366789">
    <w:abstractNumId w:val="10"/>
  </w:num>
  <w:num w:numId="23" w16cid:durableId="2036686870">
    <w:abstractNumId w:val="37"/>
  </w:num>
  <w:num w:numId="24" w16cid:durableId="1751123451">
    <w:abstractNumId w:val="6"/>
  </w:num>
  <w:num w:numId="25" w16cid:durableId="353195710">
    <w:abstractNumId w:val="27"/>
  </w:num>
  <w:num w:numId="26" w16cid:durableId="1140851719">
    <w:abstractNumId w:val="18"/>
  </w:num>
  <w:num w:numId="27" w16cid:durableId="1112869295">
    <w:abstractNumId w:val="21"/>
  </w:num>
  <w:num w:numId="28" w16cid:durableId="339745637">
    <w:abstractNumId w:val="39"/>
  </w:num>
  <w:num w:numId="29" w16cid:durableId="1778403673">
    <w:abstractNumId w:val="25"/>
  </w:num>
  <w:num w:numId="30" w16cid:durableId="454101877">
    <w:abstractNumId w:val="14"/>
  </w:num>
  <w:num w:numId="31" w16cid:durableId="1607228070">
    <w:abstractNumId w:val="24"/>
  </w:num>
  <w:num w:numId="32" w16cid:durableId="934242173">
    <w:abstractNumId w:val="1"/>
  </w:num>
  <w:num w:numId="33" w16cid:durableId="656881018">
    <w:abstractNumId w:val="33"/>
  </w:num>
  <w:num w:numId="34" w16cid:durableId="839855290">
    <w:abstractNumId w:val="0"/>
  </w:num>
  <w:num w:numId="35" w16cid:durableId="1775899715">
    <w:abstractNumId w:val="2"/>
  </w:num>
  <w:num w:numId="36" w16cid:durableId="1338271397">
    <w:abstractNumId w:val="35"/>
  </w:num>
  <w:num w:numId="37" w16cid:durableId="1270115278">
    <w:abstractNumId w:val="15"/>
  </w:num>
  <w:num w:numId="38" w16cid:durableId="1429035060">
    <w:abstractNumId w:val="8"/>
  </w:num>
  <w:num w:numId="39" w16cid:durableId="2102287697">
    <w:abstractNumId w:val="20"/>
  </w:num>
  <w:num w:numId="40" w16cid:durableId="12902377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24A7"/>
    <w:rsid w:val="000620C9"/>
    <w:rsid w:val="00097A75"/>
    <w:rsid w:val="000B24A7"/>
    <w:rsid w:val="000C0059"/>
    <w:rsid w:val="000C3C1B"/>
    <w:rsid w:val="000C3D51"/>
    <w:rsid w:val="0010339C"/>
    <w:rsid w:val="001A08D4"/>
    <w:rsid w:val="001A7490"/>
    <w:rsid w:val="001E3566"/>
    <w:rsid w:val="001E6EAA"/>
    <w:rsid w:val="00205FEE"/>
    <w:rsid w:val="00210170"/>
    <w:rsid w:val="00211021"/>
    <w:rsid w:val="00227624"/>
    <w:rsid w:val="00244FB2"/>
    <w:rsid w:val="0028718D"/>
    <w:rsid w:val="0033231F"/>
    <w:rsid w:val="0035532F"/>
    <w:rsid w:val="00497C35"/>
    <w:rsid w:val="004A4F88"/>
    <w:rsid w:val="004E3BDF"/>
    <w:rsid w:val="00502D2E"/>
    <w:rsid w:val="00523990"/>
    <w:rsid w:val="005354ED"/>
    <w:rsid w:val="00561C5C"/>
    <w:rsid w:val="00583731"/>
    <w:rsid w:val="005A5109"/>
    <w:rsid w:val="005B51B1"/>
    <w:rsid w:val="005E7E54"/>
    <w:rsid w:val="005F3F35"/>
    <w:rsid w:val="00660783"/>
    <w:rsid w:val="006A462E"/>
    <w:rsid w:val="006A7EAE"/>
    <w:rsid w:val="006E6B53"/>
    <w:rsid w:val="006F0B01"/>
    <w:rsid w:val="007A2997"/>
    <w:rsid w:val="007F76E8"/>
    <w:rsid w:val="008224DD"/>
    <w:rsid w:val="008A199B"/>
    <w:rsid w:val="008B6669"/>
    <w:rsid w:val="00984418"/>
    <w:rsid w:val="009C6D4D"/>
    <w:rsid w:val="009F782B"/>
    <w:rsid w:val="00A10E4B"/>
    <w:rsid w:val="00A5722A"/>
    <w:rsid w:val="00A86321"/>
    <w:rsid w:val="00AD0435"/>
    <w:rsid w:val="00AE0EE0"/>
    <w:rsid w:val="00B21DD6"/>
    <w:rsid w:val="00B47471"/>
    <w:rsid w:val="00B96E63"/>
    <w:rsid w:val="00C07855"/>
    <w:rsid w:val="00C11956"/>
    <w:rsid w:val="00C77A06"/>
    <w:rsid w:val="00D158D9"/>
    <w:rsid w:val="00D52F8D"/>
    <w:rsid w:val="00D56AA1"/>
    <w:rsid w:val="00D9339C"/>
    <w:rsid w:val="00DC04D7"/>
    <w:rsid w:val="00DC34B2"/>
    <w:rsid w:val="00DE2F7E"/>
    <w:rsid w:val="00DE700D"/>
    <w:rsid w:val="00E03C0C"/>
    <w:rsid w:val="00E140AD"/>
    <w:rsid w:val="00EE5E8E"/>
    <w:rsid w:val="00F23CBC"/>
    <w:rsid w:val="00F702AB"/>
    <w:rsid w:val="00F86FF4"/>
    <w:rsid w:val="00F91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5675A"/>
  <w15:docId w15:val="{98E771A7-1632-49B2-A238-B783ACD4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FB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Arial" w:eastAsia="Arial" w:hAnsi="Arial" w:cs="Arial"/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paragraph" w:styleId="ListParagraph">
    <w:name w:val="List Paragraph"/>
    <w:basedOn w:val="Normal"/>
    <w:uiPriority w:val="34"/>
    <w:qFormat/>
    <w:rsid w:val="0053203C"/>
    <w:pPr>
      <w:ind w:left="720"/>
      <w:contextualSpacing/>
    </w:pPr>
  </w:style>
  <w:style w:type="table" w:customStyle="1" w:styleId="a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character" w:styleId="Strong">
    <w:name w:val="Strong"/>
    <w:basedOn w:val="DefaultParagraphFont"/>
    <w:uiPriority w:val="22"/>
    <w:qFormat/>
    <w:rsid w:val="00D158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Zb0tFC1Dre4wfug2Hh7s4N5Q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iQKATgSHwodCAdCGQoFQXJpbW8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zIIaC5namRneHM4AHIhMVk0Z1lsOFBqR2kwT3RGcldSVjNUckhDdlVJb1JaQmx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JULIUS CAEZAR  SALVADOR</cp:lastModifiedBy>
  <cp:revision>7</cp:revision>
  <dcterms:created xsi:type="dcterms:W3CDTF">2026-04-30T03:04:00Z</dcterms:created>
  <dcterms:modified xsi:type="dcterms:W3CDTF">2026-05-18T04:12:00Z</dcterms:modified>
</cp:coreProperties>
</file>