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AB1" w:rsidRPr="00AC2009" w:rsidRDefault="00BF2DF6" w:rsidP="00E23711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200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="000B6E14" w:rsidRPr="00AC20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№2</w:t>
      </w:r>
    </w:p>
    <w:p w:rsidR="00EC6AB1" w:rsidRPr="00AC2009" w:rsidRDefault="00EC6AB1" w:rsidP="00AC20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20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D8770A" w:rsidRPr="00AC2009">
        <w:rPr>
          <w:rFonts w:ascii="Times New Roman" w:hAnsi="Times New Roman" w:cs="Times New Roman"/>
          <w:sz w:val="28"/>
          <w:szCs w:val="28"/>
          <w:lang w:val="uk-UA"/>
        </w:rPr>
        <w:t>Аналого-цифрове та цифро-аналогове перетворення. Формати представлення даних</w:t>
      </w:r>
      <w:r w:rsidRPr="00AC20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03EF4" w:rsidRPr="00AC2009" w:rsidRDefault="00E23711" w:rsidP="00AC2009">
      <w:pPr>
        <w:spacing w:before="240"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030D8E" w:rsidRDefault="00E23711" w:rsidP="00030D8E">
      <w:pPr>
        <w:pStyle w:val="a9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0D8E">
        <w:rPr>
          <w:rFonts w:ascii="Times New Roman" w:hAnsi="Times New Roman" w:cs="Times New Roman"/>
          <w:sz w:val="28"/>
          <w:szCs w:val="28"/>
          <w:lang w:val="uk-UA"/>
        </w:rPr>
        <w:t>Написати програму конвертації д</w:t>
      </w:r>
      <w:r w:rsidR="00030D8E" w:rsidRPr="00030D8E">
        <w:rPr>
          <w:rFonts w:ascii="Times New Roman" w:hAnsi="Times New Roman" w:cs="Times New Roman"/>
          <w:sz w:val="28"/>
          <w:szCs w:val="28"/>
          <w:lang w:val="uk-UA"/>
        </w:rPr>
        <w:t>війкового</w:t>
      </w:r>
      <w:r w:rsidRPr="00030D8E">
        <w:rPr>
          <w:rFonts w:ascii="Times New Roman" w:hAnsi="Times New Roman" w:cs="Times New Roman"/>
          <w:sz w:val="28"/>
          <w:szCs w:val="28"/>
          <w:lang w:val="uk-UA"/>
        </w:rPr>
        <w:t xml:space="preserve"> коду в </w:t>
      </w:r>
      <w:proofErr w:type="spellStart"/>
      <w:r w:rsidRPr="00030D8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30D8E" w:rsidRPr="00030D8E">
        <w:rPr>
          <w:rFonts w:ascii="Times New Roman" w:hAnsi="Times New Roman" w:cs="Times New Roman"/>
          <w:sz w:val="28"/>
          <w:szCs w:val="28"/>
          <w:lang w:val="uk-UA"/>
        </w:rPr>
        <w:t>ісімковий</w:t>
      </w:r>
      <w:proofErr w:type="spellEnd"/>
      <w:r w:rsidRPr="00030D8E">
        <w:rPr>
          <w:rFonts w:ascii="Times New Roman" w:hAnsi="Times New Roman" w:cs="Times New Roman"/>
          <w:sz w:val="28"/>
          <w:szCs w:val="28"/>
          <w:lang w:val="uk-UA"/>
        </w:rPr>
        <w:t xml:space="preserve"> код (вбудовані функції не використовувати).</w:t>
      </w:r>
    </w:p>
    <w:p w:rsidR="00AC759C" w:rsidRDefault="00E23711" w:rsidP="00030D8E">
      <w:pPr>
        <w:pStyle w:val="a9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0D8E">
        <w:rPr>
          <w:rFonts w:ascii="Times New Roman" w:hAnsi="Times New Roman" w:cs="Times New Roman"/>
          <w:sz w:val="28"/>
          <w:szCs w:val="28"/>
          <w:lang w:val="uk-UA"/>
        </w:rPr>
        <w:t xml:space="preserve">Візуалізація роботи 6 бітного АЦП для трикутного сигналу амплітудою </w:t>
      </w:r>
      <w:r w:rsidRPr="00030D8E">
        <w:rPr>
          <w:rFonts w:ascii="Times New Roman" w:hAnsi="Times New Roman" w:cs="Times New Roman"/>
          <w:sz w:val="28"/>
          <w:szCs w:val="28"/>
        </w:rPr>
        <w:t xml:space="preserve">130 мВ , з </w:t>
      </w:r>
      <w:proofErr w:type="spellStart"/>
      <w:r w:rsidRPr="00030D8E">
        <w:rPr>
          <w:rFonts w:ascii="Times New Roman" w:hAnsi="Times New Roman" w:cs="Times New Roman"/>
          <w:sz w:val="28"/>
          <w:szCs w:val="28"/>
        </w:rPr>
        <w:t>періодом</w:t>
      </w:r>
      <w:proofErr w:type="spellEnd"/>
      <w:r w:rsidRPr="00030D8E">
        <w:rPr>
          <w:rFonts w:ascii="Times New Roman" w:hAnsi="Times New Roman" w:cs="Times New Roman"/>
          <w:sz w:val="28"/>
          <w:szCs w:val="28"/>
        </w:rPr>
        <w:t xml:space="preserve"> по фронту 0,01 </w:t>
      </w:r>
      <w:proofErr w:type="spellStart"/>
      <w:r w:rsidRPr="00030D8E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030D8E">
        <w:rPr>
          <w:rFonts w:ascii="Times New Roman" w:hAnsi="Times New Roman" w:cs="Times New Roman"/>
          <w:sz w:val="28"/>
          <w:szCs w:val="28"/>
        </w:rPr>
        <w:t>.</w:t>
      </w:r>
      <w:r w:rsidRPr="00030D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C759C" w:rsidRDefault="00AC759C" w:rsidP="00AC759C">
      <w:pPr>
        <w:spacing w:before="240"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AC759C" w:rsidRPr="00AC759C" w:rsidRDefault="00AC759C" w:rsidP="00AC759C">
      <w:pPr>
        <w:pStyle w:val="a9"/>
        <w:numPr>
          <w:ilvl w:val="0"/>
          <w:numId w:val="18"/>
        </w:numPr>
        <w:spacing w:before="240" w:after="16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перетворення двійкового коду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вісімковий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метод розділення вхідного двійкового числа на числа по 3 біта, які потім легко перетворити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вісімкові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цифри наступним чином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041"/>
        <w:gridCol w:w="993"/>
      </w:tblGrid>
      <w:tr w:rsidR="00282A35" w:rsidTr="00CC34F8">
        <w:trPr>
          <w:jc w:val="center"/>
        </w:trPr>
        <w:tc>
          <w:tcPr>
            <w:tcW w:w="1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2A35" w:rsidRPr="00282A35" w:rsidRDefault="00282A35" w:rsidP="00282A3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82A3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Binary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2A35" w:rsidRPr="00282A35" w:rsidRDefault="00282A35" w:rsidP="00282A3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82A3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Octal</w:t>
            </w:r>
          </w:p>
        </w:tc>
      </w:tr>
      <w:tr w:rsidR="00AC759C" w:rsidTr="00CC34F8">
        <w:trPr>
          <w:jc w:val="center"/>
        </w:trPr>
        <w:tc>
          <w:tcPr>
            <w:tcW w:w="10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C759C" w:rsidRDefault="00AC759C" w:rsidP="00282A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C759C" w:rsidRDefault="00AC759C" w:rsidP="00282A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C759C" w:rsidTr="00CC34F8">
        <w:trPr>
          <w:jc w:val="center"/>
        </w:trPr>
        <w:tc>
          <w:tcPr>
            <w:tcW w:w="104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759C" w:rsidRPr="00AC759C" w:rsidRDefault="00AC759C" w:rsidP="00282A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759C" w:rsidRPr="00AC759C" w:rsidRDefault="00AC759C" w:rsidP="00282A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C759C" w:rsidTr="00CC34F8">
        <w:trPr>
          <w:jc w:val="center"/>
        </w:trPr>
        <w:tc>
          <w:tcPr>
            <w:tcW w:w="104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759C" w:rsidRPr="00AC759C" w:rsidRDefault="00AC759C" w:rsidP="00282A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759C" w:rsidRPr="00AC759C" w:rsidRDefault="00AC759C" w:rsidP="00282A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C759C" w:rsidTr="00CC34F8">
        <w:trPr>
          <w:jc w:val="center"/>
        </w:trPr>
        <w:tc>
          <w:tcPr>
            <w:tcW w:w="104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759C" w:rsidRPr="00AC759C" w:rsidRDefault="00AC759C" w:rsidP="00282A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759C" w:rsidRPr="00AC759C" w:rsidRDefault="00AC759C" w:rsidP="00282A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C759C" w:rsidTr="00CC34F8">
        <w:trPr>
          <w:jc w:val="center"/>
        </w:trPr>
        <w:tc>
          <w:tcPr>
            <w:tcW w:w="104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759C" w:rsidRPr="00AC759C" w:rsidRDefault="00AC759C" w:rsidP="00282A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759C" w:rsidRPr="00AC759C" w:rsidRDefault="00AC759C" w:rsidP="00282A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AC759C" w:rsidTr="00CC34F8">
        <w:trPr>
          <w:jc w:val="center"/>
        </w:trPr>
        <w:tc>
          <w:tcPr>
            <w:tcW w:w="104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759C" w:rsidRPr="00AC759C" w:rsidRDefault="00AC759C" w:rsidP="00282A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759C" w:rsidRPr="00AC759C" w:rsidRDefault="00AC759C" w:rsidP="00282A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C759C" w:rsidTr="00CC34F8">
        <w:trPr>
          <w:jc w:val="center"/>
        </w:trPr>
        <w:tc>
          <w:tcPr>
            <w:tcW w:w="104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759C" w:rsidRPr="00AC759C" w:rsidRDefault="00AC759C" w:rsidP="00282A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759C" w:rsidRPr="00AC759C" w:rsidRDefault="00AC759C" w:rsidP="00282A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C759C" w:rsidTr="00CC34F8">
        <w:trPr>
          <w:jc w:val="center"/>
        </w:trPr>
        <w:tc>
          <w:tcPr>
            <w:tcW w:w="10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759C" w:rsidRPr="00AC759C" w:rsidRDefault="00AC759C" w:rsidP="00282A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759C" w:rsidRPr="00AC759C" w:rsidRDefault="00AC759C" w:rsidP="00282A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CC34F8" w:rsidRDefault="00CC34F8" w:rsidP="00CC34F8">
      <w:pPr>
        <w:spacing w:before="240" w:after="16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C34F8" w:rsidRDefault="00CC34F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0" w:name="_GoBack"/>
      <w:bookmarkEnd w:id="0"/>
    </w:p>
    <w:p w:rsidR="00CC34F8" w:rsidRPr="00CC34F8" w:rsidRDefault="00CC34F8" w:rsidP="00CC34F8">
      <w:pPr>
        <w:spacing w:before="240" w:after="16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45D27" w:rsidRPr="00845D27" w:rsidRDefault="00845D27" w:rsidP="00845D27">
      <w:pPr>
        <w:spacing w:before="240" w:after="16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CEFCA3B" wp14:editId="269A6295">
            <wp:extent cx="3419048" cy="287619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F8" w:rsidRPr="00CC34F8" w:rsidRDefault="00CC34F8" w:rsidP="00CC34F8">
      <w:pPr>
        <w:spacing w:before="240"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Функція для переводу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вісімкову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систему із двійкової</w:t>
      </w:r>
      <w:r w:rsidRPr="00CC34F8">
        <w:rPr>
          <w:rFonts w:ascii="Times New Roman" w:hAnsi="Times New Roman" w:cs="Times New Roman"/>
          <w:sz w:val="28"/>
          <w:szCs w:val="28"/>
        </w:rPr>
        <w:t>:</w:t>
      </w:r>
    </w:p>
    <w:p w:rsidR="000070FB" w:rsidRDefault="000070FB" w:rsidP="000070FB">
      <w:pPr>
        <w:spacing w:before="240" w:after="16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C5B3C53" wp14:editId="5B9E8F79">
            <wp:extent cx="2314286" cy="32285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FB" w:rsidRDefault="000070FB" w:rsidP="000070FB">
      <w:pPr>
        <w:spacing w:before="240" w:after="16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</w:t>
      </w:r>
      <w:r w:rsidRPr="00AC200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роботи даної програми</w:t>
      </w:r>
      <w:r w:rsidRPr="000347D8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0070FB" w:rsidRPr="000070FB" w:rsidRDefault="000070FB" w:rsidP="000070FB">
      <w:pPr>
        <w:spacing w:before="240" w:after="16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98EC037" wp14:editId="7D35FF0C">
            <wp:extent cx="2142857" cy="8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FB" w:rsidRPr="00AC759C" w:rsidRDefault="000070FB" w:rsidP="00CC34F8">
      <w:pPr>
        <w:spacing w:before="240" w:after="16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D27" w:rsidRPr="00845D27" w:rsidRDefault="00845D27" w:rsidP="00A571CE">
      <w:pPr>
        <w:pStyle w:val="a9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Функція для генерації потрібного трикутного сигналу</w:t>
      </w:r>
      <w:r w:rsidRPr="00845D27">
        <w:rPr>
          <w:rFonts w:ascii="Times New Roman" w:hAnsi="Times New Roman" w:cs="Times New Roman"/>
          <w:sz w:val="28"/>
          <w:szCs w:val="28"/>
        </w:rPr>
        <w:t>:</w:t>
      </w:r>
    </w:p>
    <w:p w:rsidR="00845D27" w:rsidRDefault="00845D27" w:rsidP="00A571CE">
      <w:pPr>
        <w:spacing w:before="240" w:after="160" w:line="360" w:lineRule="auto"/>
        <w:rPr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06034F6" wp14:editId="56837BEA">
            <wp:extent cx="3361905" cy="116190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CE" w:rsidRPr="00A571CE" w:rsidRDefault="00A571CE" w:rsidP="00A571CE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1413" w:rsidRDefault="001C431C" w:rsidP="00A571CE">
      <w:pPr>
        <w:spacing w:after="160" w:line="360" w:lineRule="auto"/>
        <w:rPr>
          <w:szCs w:val="28"/>
          <w:lang w:val="uk-UA"/>
        </w:rPr>
      </w:pPr>
      <w:r>
        <w:rPr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24.75pt">
            <v:imagedata r:id="rId11" o:title="Без имени-4"/>
          </v:shape>
        </w:pict>
      </w:r>
    </w:p>
    <w:p w:rsidR="00A571CE" w:rsidRDefault="00A571C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571CE" w:rsidRDefault="00A571CE" w:rsidP="00A571CE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71CE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даної програми</w:t>
      </w:r>
      <w:r w:rsidRPr="00A571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71CE" w:rsidRDefault="00A571CE" w:rsidP="00A571CE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val="uk-UA" w:eastAsia="uk-UA"/>
        </w:rPr>
        <w:drawing>
          <wp:inline distT="0" distB="0" distL="0" distR="0" wp14:anchorId="6E4FC3D5" wp14:editId="1CAA1290">
            <wp:extent cx="6120765" cy="3265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CE" w:rsidRDefault="00A571CE" w:rsidP="00A571C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Рисунок 1</w:t>
      </w:r>
    </w:p>
    <w:p w:rsidR="00A571CE" w:rsidRPr="00A571CE" w:rsidRDefault="00A571CE" w:rsidP="00A571CE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Як бачимо з графіків, сигнал генерується та перетворюється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коректно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sectPr w:rsidR="00A571CE" w:rsidRPr="00A571CE" w:rsidSect="00805FEE">
      <w:footerReference w:type="firs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4A4" w:rsidRDefault="00E554A4" w:rsidP="00805FEE">
      <w:pPr>
        <w:spacing w:after="0" w:line="240" w:lineRule="auto"/>
      </w:pPr>
      <w:r>
        <w:separator/>
      </w:r>
    </w:p>
  </w:endnote>
  <w:endnote w:type="continuationSeparator" w:id="0">
    <w:p w:rsidR="00E554A4" w:rsidRDefault="00E554A4" w:rsidP="0080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206" w:rsidRPr="00805FEE" w:rsidRDefault="00271206" w:rsidP="00805FEE">
    <w:pPr>
      <w:pStyle w:val="a5"/>
      <w:jc w:val="center"/>
      <w:rPr>
        <w:rFonts w:ascii="Times New Roman" w:hAnsi="Times New Roman" w:cs="Times New Roman"/>
        <w:sz w:val="28"/>
        <w:szCs w:val="28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4A4" w:rsidRDefault="00E554A4" w:rsidP="00805FEE">
      <w:pPr>
        <w:spacing w:after="0" w:line="240" w:lineRule="auto"/>
      </w:pPr>
      <w:r>
        <w:separator/>
      </w:r>
    </w:p>
  </w:footnote>
  <w:footnote w:type="continuationSeparator" w:id="0">
    <w:p w:rsidR="00E554A4" w:rsidRDefault="00E554A4" w:rsidP="00805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5966"/>
    <w:multiLevelType w:val="hybridMultilevel"/>
    <w:tmpl w:val="0AE42C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4FBC"/>
    <w:multiLevelType w:val="multilevel"/>
    <w:tmpl w:val="44C8FCC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2F3CC4"/>
    <w:multiLevelType w:val="hybridMultilevel"/>
    <w:tmpl w:val="33F0E9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D5F"/>
    <w:multiLevelType w:val="hybridMultilevel"/>
    <w:tmpl w:val="6428D4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45E8D"/>
    <w:multiLevelType w:val="hybridMultilevel"/>
    <w:tmpl w:val="DE6A16D0"/>
    <w:lvl w:ilvl="0" w:tplc="CD583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822766"/>
    <w:multiLevelType w:val="hybridMultilevel"/>
    <w:tmpl w:val="0AE42C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15ADB"/>
    <w:multiLevelType w:val="multilevel"/>
    <w:tmpl w:val="ADB0E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B51B71"/>
    <w:multiLevelType w:val="hybridMultilevel"/>
    <w:tmpl w:val="C1D823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E318C"/>
    <w:multiLevelType w:val="hybridMultilevel"/>
    <w:tmpl w:val="DA7EA1D2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F025C"/>
    <w:multiLevelType w:val="hybridMultilevel"/>
    <w:tmpl w:val="7AF0ED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00CA9"/>
    <w:multiLevelType w:val="hybridMultilevel"/>
    <w:tmpl w:val="2CDA34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B2100"/>
    <w:multiLevelType w:val="hybridMultilevel"/>
    <w:tmpl w:val="6D60646E"/>
    <w:lvl w:ilvl="0" w:tplc="0C72DA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133A0"/>
    <w:multiLevelType w:val="hybridMultilevel"/>
    <w:tmpl w:val="2D0C69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D1548"/>
    <w:multiLevelType w:val="multilevel"/>
    <w:tmpl w:val="CB66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EB7B39"/>
    <w:multiLevelType w:val="hybridMultilevel"/>
    <w:tmpl w:val="1D94370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E5781"/>
    <w:multiLevelType w:val="hybridMultilevel"/>
    <w:tmpl w:val="59F0AF9C"/>
    <w:lvl w:ilvl="0" w:tplc="3D0ED6AE">
      <w:start w:val="1"/>
      <w:numFmt w:val="decimal"/>
      <w:lvlText w:val="%1)"/>
      <w:lvlJc w:val="left"/>
      <w:pPr>
        <w:ind w:left="577" w:hanging="43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795B6E16"/>
    <w:multiLevelType w:val="hybridMultilevel"/>
    <w:tmpl w:val="035A01AE"/>
    <w:lvl w:ilvl="0" w:tplc="E3AA820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D3EE8"/>
    <w:multiLevelType w:val="hybridMultilevel"/>
    <w:tmpl w:val="2D0C69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1"/>
  </w:num>
  <w:num w:numId="5">
    <w:abstractNumId w:val="16"/>
  </w:num>
  <w:num w:numId="6">
    <w:abstractNumId w:val="5"/>
  </w:num>
  <w:num w:numId="7">
    <w:abstractNumId w:val="15"/>
  </w:num>
  <w:num w:numId="8">
    <w:abstractNumId w:val="14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12"/>
  </w:num>
  <w:num w:numId="14">
    <w:abstractNumId w:val="3"/>
  </w:num>
  <w:num w:numId="15">
    <w:abstractNumId w:val="17"/>
  </w:num>
  <w:num w:numId="16">
    <w:abstractNumId w:val="11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0A"/>
    <w:rsid w:val="00000FE3"/>
    <w:rsid w:val="000070FB"/>
    <w:rsid w:val="00011253"/>
    <w:rsid w:val="00023BE7"/>
    <w:rsid w:val="00030D8E"/>
    <w:rsid w:val="000347D8"/>
    <w:rsid w:val="000439FC"/>
    <w:rsid w:val="00052508"/>
    <w:rsid w:val="000708D4"/>
    <w:rsid w:val="00070A18"/>
    <w:rsid w:val="00095C91"/>
    <w:rsid w:val="000A200F"/>
    <w:rsid w:val="000B6E14"/>
    <w:rsid w:val="00112EEC"/>
    <w:rsid w:val="00132F02"/>
    <w:rsid w:val="001837CD"/>
    <w:rsid w:val="001C072A"/>
    <w:rsid w:val="001C431C"/>
    <w:rsid w:val="001D53C0"/>
    <w:rsid w:val="001F6716"/>
    <w:rsid w:val="00217E9F"/>
    <w:rsid w:val="002346BC"/>
    <w:rsid w:val="00243E92"/>
    <w:rsid w:val="00270980"/>
    <w:rsid w:val="00271206"/>
    <w:rsid w:val="00282A35"/>
    <w:rsid w:val="002930A8"/>
    <w:rsid w:val="002C6DC6"/>
    <w:rsid w:val="00336BF1"/>
    <w:rsid w:val="00346620"/>
    <w:rsid w:val="003545EF"/>
    <w:rsid w:val="003929AD"/>
    <w:rsid w:val="00394A9E"/>
    <w:rsid w:val="003B4D3F"/>
    <w:rsid w:val="003B6A5B"/>
    <w:rsid w:val="003D63E6"/>
    <w:rsid w:val="003F0F24"/>
    <w:rsid w:val="00403613"/>
    <w:rsid w:val="0040556A"/>
    <w:rsid w:val="0040714B"/>
    <w:rsid w:val="0042569A"/>
    <w:rsid w:val="00434574"/>
    <w:rsid w:val="004418E7"/>
    <w:rsid w:val="0046483B"/>
    <w:rsid w:val="004701D6"/>
    <w:rsid w:val="004807D8"/>
    <w:rsid w:val="004811ED"/>
    <w:rsid w:val="004B2CBA"/>
    <w:rsid w:val="0052611E"/>
    <w:rsid w:val="0056580D"/>
    <w:rsid w:val="005A6F91"/>
    <w:rsid w:val="005B22FF"/>
    <w:rsid w:val="005D0E2E"/>
    <w:rsid w:val="005D1F44"/>
    <w:rsid w:val="006007B8"/>
    <w:rsid w:val="00625CAC"/>
    <w:rsid w:val="00647F09"/>
    <w:rsid w:val="00665CF9"/>
    <w:rsid w:val="00673040"/>
    <w:rsid w:val="006D34A9"/>
    <w:rsid w:val="006F17C7"/>
    <w:rsid w:val="006F2617"/>
    <w:rsid w:val="00701777"/>
    <w:rsid w:val="00701E2C"/>
    <w:rsid w:val="00750C98"/>
    <w:rsid w:val="007534C3"/>
    <w:rsid w:val="007672A8"/>
    <w:rsid w:val="007800DE"/>
    <w:rsid w:val="00786563"/>
    <w:rsid w:val="007B5515"/>
    <w:rsid w:val="007E3B95"/>
    <w:rsid w:val="00805FEE"/>
    <w:rsid w:val="00830306"/>
    <w:rsid w:val="00833C38"/>
    <w:rsid w:val="00844ABB"/>
    <w:rsid w:val="00845D27"/>
    <w:rsid w:val="00846979"/>
    <w:rsid w:val="008722E9"/>
    <w:rsid w:val="00882D36"/>
    <w:rsid w:val="0088546D"/>
    <w:rsid w:val="0088731A"/>
    <w:rsid w:val="00894D65"/>
    <w:rsid w:val="008A1C5D"/>
    <w:rsid w:val="008C539D"/>
    <w:rsid w:val="008E5C57"/>
    <w:rsid w:val="009033C3"/>
    <w:rsid w:val="009071B6"/>
    <w:rsid w:val="00922779"/>
    <w:rsid w:val="0093353B"/>
    <w:rsid w:val="00936B69"/>
    <w:rsid w:val="00951BAD"/>
    <w:rsid w:val="00952416"/>
    <w:rsid w:val="00960FBA"/>
    <w:rsid w:val="00983A25"/>
    <w:rsid w:val="009C0D50"/>
    <w:rsid w:val="009D48C8"/>
    <w:rsid w:val="009E34C9"/>
    <w:rsid w:val="009F1E05"/>
    <w:rsid w:val="00A378D6"/>
    <w:rsid w:val="00A571CE"/>
    <w:rsid w:val="00A5793A"/>
    <w:rsid w:val="00A703C8"/>
    <w:rsid w:val="00A8213E"/>
    <w:rsid w:val="00AC2009"/>
    <w:rsid w:val="00AC3734"/>
    <w:rsid w:val="00AC759C"/>
    <w:rsid w:val="00B0603E"/>
    <w:rsid w:val="00B0751F"/>
    <w:rsid w:val="00B1402C"/>
    <w:rsid w:val="00B416C8"/>
    <w:rsid w:val="00B578BE"/>
    <w:rsid w:val="00B74FF1"/>
    <w:rsid w:val="00B9145B"/>
    <w:rsid w:val="00B969BA"/>
    <w:rsid w:val="00BB060A"/>
    <w:rsid w:val="00BB7919"/>
    <w:rsid w:val="00BC5DBA"/>
    <w:rsid w:val="00BF05C9"/>
    <w:rsid w:val="00BF2DF6"/>
    <w:rsid w:val="00C076FE"/>
    <w:rsid w:val="00C36541"/>
    <w:rsid w:val="00C97729"/>
    <w:rsid w:val="00CC34F8"/>
    <w:rsid w:val="00CE4FF3"/>
    <w:rsid w:val="00D025AD"/>
    <w:rsid w:val="00D11F91"/>
    <w:rsid w:val="00D370C7"/>
    <w:rsid w:val="00D77866"/>
    <w:rsid w:val="00D77BF9"/>
    <w:rsid w:val="00D8770A"/>
    <w:rsid w:val="00DB62FF"/>
    <w:rsid w:val="00E14EFF"/>
    <w:rsid w:val="00E23711"/>
    <w:rsid w:val="00E41413"/>
    <w:rsid w:val="00E42540"/>
    <w:rsid w:val="00E52025"/>
    <w:rsid w:val="00E54D32"/>
    <w:rsid w:val="00E554A4"/>
    <w:rsid w:val="00E81095"/>
    <w:rsid w:val="00EA60B0"/>
    <w:rsid w:val="00EA713B"/>
    <w:rsid w:val="00EC6AB1"/>
    <w:rsid w:val="00ED7361"/>
    <w:rsid w:val="00F03EF4"/>
    <w:rsid w:val="00F27C03"/>
    <w:rsid w:val="00F412FE"/>
    <w:rsid w:val="00F5105C"/>
    <w:rsid w:val="00F558B8"/>
    <w:rsid w:val="00F76506"/>
    <w:rsid w:val="00FB1642"/>
    <w:rsid w:val="00FB61A2"/>
    <w:rsid w:val="00FC44E4"/>
    <w:rsid w:val="00FD298B"/>
    <w:rsid w:val="00FD72A5"/>
    <w:rsid w:val="00FF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E2A9B"/>
  <w15:chartTrackingRefBased/>
  <w15:docId w15:val="{7FC0E662-425A-40C5-81EA-3CB40B68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FEE"/>
    <w:pPr>
      <w:spacing w:after="200" w:line="276" w:lineRule="auto"/>
    </w:pPr>
    <w:rPr>
      <w:rFonts w:ascii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217E9F"/>
    <w:pPr>
      <w:keepNext/>
      <w:spacing w:before="240" w:after="60" w:line="240" w:lineRule="auto"/>
      <w:ind w:firstLine="284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F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5FEE"/>
    <w:rPr>
      <w:rFonts w:asciiTheme="minorHAnsi" w:hAnsiTheme="minorHAnsi" w:cstheme="minorBidi"/>
      <w:sz w:val="22"/>
      <w:szCs w:val="22"/>
      <w:lang w:val="ru-RU"/>
    </w:rPr>
  </w:style>
  <w:style w:type="paragraph" w:styleId="a5">
    <w:name w:val="footer"/>
    <w:basedOn w:val="a"/>
    <w:link w:val="a6"/>
    <w:uiPriority w:val="99"/>
    <w:unhideWhenUsed/>
    <w:rsid w:val="00805F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5FEE"/>
    <w:rPr>
      <w:rFonts w:asciiTheme="minorHAnsi" w:hAnsiTheme="minorHAnsi" w:cstheme="minorBidi"/>
      <w:sz w:val="22"/>
      <w:szCs w:val="22"/>
      <w:lang w:val="ru-RU"/>
    </w:rPr>
  </w:style>
  <w:style w:type="paragraph" w:styleId="a7">
    <w:name w:val="Body Text Indent"/>
    <w:basedOn w:val="a"/>
    <w:link w:val="a8"/>
    <w:rsid w:val="00894D65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894D65"/>
    <w:rPr>
      <w:rFonts w:eastAsia="Times New Roman"/>
      <w:sz w:val="24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894D65"/>
    <w:pPr>
      <w:ind w:left="720"/>
      <w:contextualSpacing/>
    </w:pPr>
  </w:style>
  <w:style w:type="paragraph" w:styleId="aa">
    <w:name w:val="caption"/>
    <w:basedOn w:val="a"/>
    <w:next w:val="a"/>
    <w:qFormat/>
    <w:rsid w:val="00701E2C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lang w:val="uk-UA" w:eastAsia="ru-RU"/>
    </w:rPr>
  </w:style>
  <w:style w:type="character" w:customStyle="1" w:styleId="viiyi">
    <w:name w:val="viiyi"/>
    <w:basedOn w:val="a0"/>
    <w:rsid w:val="00BB7919"/>
  </w:style>
  <w:style w:type="character" w:customStyle="1" w:styleId="jlqj4b">
    <w:name w:val="jlqj4b"/>
    <w:basedOn w:val="a0"/>
    <w:rsid w:val="00BB7919"/>
  </w:style>
  <w:style w:type="paragraph" w:styleId="ab">
    <w:name w:val="Normal (Web)"/>
    <w:basedOn w:val="a"/>
    <w:uiPriority w:val="99"/>
    <w:unhideWhenUsed/>
    <w:rsid w:val="004345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styleId="ac">
    <w:name w:val="Placeholder Text"/>
    <w:basedOn w:val="a0"/>
    <w:uiPriority w:val="99"/>
    <w:semiHidden/>
    <w:rsid w:val="00EA713B"/>
    <w:rPr>
      <w:color w:val="808080"/>
    </w:rPr>
  </w:style>
  <w:style w:type="character" w:customStyle="1" w:styleId="10">
    <w:name w:val="Заголовок 1 Знак"/>
    <w:basedOn w:val="a0"/>
    <w:link w:val="1"/>
    <w:qFormat/>
    <w:rsid w:val="00217E9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sc7">
    <w:name w:val="sc7"/>
    <w:basedOn w:val="a0"/>
    <w:rsid w:val="00217E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17E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217E9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17E9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217E9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217E9F"/>
    <w:rPr>
      <w:rFonts w:ascii="Courier New" w:hAnsi="Courier New" w:cs="Courier New" w:hint="default"/>
      <w:color w:val="808080"/>
      <w:sz w:val="20"/>
      <w:szCs w:val="20"/>
    </w:rPr>
  </w:style>
  <w:style w:type="table" w:styleId="ad">
    <w:name w:val="Table Grid"/>
    <w:basedOn w:val="a1"/>
    <w:uiPriority w:val="39"/>
    <w:rsid w:val="00D7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rsid w:val="00AC2009"/>
    <w:pPr>
      <w:spacing w:after="0" w:line="240" w:lineRule="auto"/>
      <w:ind w:left="720" w:firstLine="284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564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Zh.</dc:creator>
  <cp:keywords/>
  <dc:description/>
  <cp:lastModifiedBy>Roman Zh.</cp:lastModifiedBy>
  <cp:revision>81</cp:revision>
  <cp:lastPrinted>2022-02-09T18:03:00Z</cp:lastPrinted>
  <dcterms:created xsi:type="dcterms:W3CDTF">2022-02-04T12:46:00Z</dcterms:created>
  <dcterms:modified xsi:type="dcterms:W3CDTF">2022-02-09T18:03:00Z</dcterms:modified>
</cp:coreProperties>
</file>